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อนาถบิณฑิกเศรษฐี</w:t>
      </w:r>
    </w:p>
    <w:p w:rsidR="00090BE4" w:rsidRPr="003E4972" w:rsidRDefault="00DB2D4E" w:rsidP="00D3198C">
      <w:pPr>
        <w:jc w:val="thaiDistribute"/>
        <w:rPr>
          <w:rFonts w:ascii="CordiaUPC" w:hAnsi="CordiaUPC" w:cs="CordiaUPC" w:hint="cs"/>
          <w:sz w:val="36"/>
          <w:szCs w:val="36"/>
        </w:rPr>
      </w:pPr>
      <w:r>
        <w:rPr>
          <w:rFonts w:ascii="CordiaUPC" w:hAnsi="CordiaUPC" w:cs="CordiaUPC" w:hint="cs"/>
          <w:sz w:val="36"/>
          <w:szCs w:val="36"/>
          <w:cs/>
        </w:rPr>
        <w:t>คนอัศจรรย์</w:t>
      </w:r>
      <w:bookmarkStart w:id="0" w:name="_GoBack"/>
      <w:bookmarkEnd w:id="0"/>
      <w:r>
        <w:rPr>
          <w:rFonts w:ascii="CordiaUPC" w:hAnsi="CordiaUPC" w:cs="CordiaUPC" w:hint="cs"/>
          <w:sz w:val="36"/>
          <w:szCs w:val="36"/>
          <w:cs/>
        </w:rPr>
        <w:t>ที่บันลือลั่นไปทั่วภพสาม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 ๑ ครอบครัวท่านอนาถบิณฑิกเศรษฐี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</w:t>
      </w:r>
      <w:r w:rsidRPr="00C85B84">
        <w:rPr>
          <w:rFonts w:ascii="Angsana New" w:eastAsia="Times New Roman" w:hAnsi="Angsana New" w:cs="Angsana New"/>
          <w:sz w:val="28"/>
        </w:rPr>
        <w:t xml:space="preserve"> </w:t>
      </w:r>
      <w:r w:rsidRPr="00C85B84">
        <w:rPr>
          <w:rFonts w:ascii="Angsana New" w:eastAsia="Times New Roman" w:hAnsi="Angsana New" w:cs="Angsana New"/>
          <w:sz w:val="28"/>
          <w:cs/>
        </w:rPr>
        <w:t>๒ พบพระสัมมาสัมพุทธเจ้าค</w:t>
      </w:r>
      <w:r>
        <w:rPr>
          <w:rFonts w:ascii="Angsana New" w:eastAsia="Times New Roman" w:hAnsi="Angsana New" w:cs="Angsana New"/>
          <w:sz w:val="28"/>
          <w:cs/>
        </w:rPr>
        <w:t>รั้งแรก ณ ป่าสีตวัน กรุงราชคฤห์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 ๓ อนาถบิณฑิกเศรษฐีถวายภัตตาหารครั้งแรก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 ๔ นิมนต์พระสัมมาสัมพุทธ</w:t>
      </w:r>
      <w:r>
        <w:rPr>
          <w:rFonts w:ascii="Angsana New" w:eastAsia="Times New Roman" w:hAnsi="Angsana New" w:cs="Angsana New"/>
          <w:sz w:val="28"/>
          <w:cs/>
        </w:rPr>
        <w:t>เจ้าเสด็จจำพรรษาที่เมืองสาวัตถี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 ๕ ขอซื้ออ</w:t>
      </w:r>
      <w:r>
        <w:rPr>
          <w:rFonts w:ascii="Angsana New" w:eastAsia="Times New Roman" w:hAnsi="Angsana New" w:cs="Angsana New"/>
          <w:sz w:val="28"/>
          <w:cs/>
        </w:rPr>
        <w:t>ุทยานของเจ้าเชตสร้างอารามเชตวัน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 ๖ การซื้อที่ของเศรษฐีใน</w:t>
      </w:r>
      <w:r>
        <w:rPr>
          <w:rFonts w:ascii="Angsana New" w:eastAsia="Times New Roman" w:hAnsi="Angsana New" w:cs="Angsana New"/>
          <w:sz w:val="28"/>
          <w:cs/>
        </w:rPr>
        <w:t>อดีตสมัยพระพุทธเจ้าแต่ละพระองค์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 xml:space="preserve">ตอนที่ ๗ </w:t>
      </w:r>
      <w:r>
        <w:rPr>
          <w:rFonts w:ascii="Angsana New" w:eastAsia="Times New Roman" w:hAnsi="Angsana New" w:cs="Angsana New" w:hint="cs"/>
          <w:sz w:val="28"/>
          <w:cs/>
        </w:rPr>
        <w:t>ฉ</w:t>
      </w:r>
      <w:r w:rsidRPr="00C85B84">
        <w:rPr>
          <w:rFonts w:ascii="Angsana New" w:eastAsia="Times New Roman" w:hAnsi="Angsana New" w:cs="Angsana New"/>
          <w:sz w:val="28"/>
          <w:cs/>
        </w:rPr>
        <w:t>ลองวัดพระเชตวันมหาวิหาร</w:t>
      </w:r>
    </w:p>
    <w:p w:rsidR="009B5A12" w:rsidRPr="00C85B84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 xml:space="preserve">ตอนที ๘ </w:t>
      </w:r>
      <w:r>
        <w:rPr>
          <w:rFonts w:ascii="Angsana New" w:eastAsia="Times New Roman" w:hAnsi="Angsana New" w:cs="Angsana New"/>
          <w:sz w:val="28"/>
          <w:cs/>
        </w:rPr>
        <w:t>อดีตชาติของท่านอนาถบิณฑิกเศรษฐี</w:t>
      </w:r>
    </w:p>
    <w:p w:rsidR="009B5A12" w:rsidRDefault="009B5A12" w:rsidP="009B5A12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C85B84">
        <w:rPr>
          <w:rFonts w:ascii="Angsana New" w:eastAsia="Times New Roman" w:hAnsi="Angsana New" w:cs="Angsana New"/>
          <w:sz w:val="28"/>
          <w:cs/>
        </w:rPr>
        <w:t>ตอนที่ ๙ ทรัพย์ของท่านเศรษฐีเริ่มหมด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</w:t>
      </w:r>
      <w:r>
        <w:rPr>
          <w:rFonts w:ascii="Angsana New" w:eastAsia="Times New Roman" w:hAnsi="Angsana New" w:cs="Angsana New" w:hint="cs"/>
          <w:sz w:val="28"/>
          <w:cs/>
        </w:rPr>
        <w:t>๐</w:t>
      </w:r>
      <w:r w:rsidRPr="004A7DAC">
        <w:rPr>
          <w:rFonts w:ascii="Angsana New" w:eastAsia="Times New Roman" w:hAnsi="Angsana New" w:cs="Angsana New"/>
          <w:sz w:val="28"/>
        </w:rPr>
        <w:t xml:space="preserve"> </w:t>
      </w:r>
      <w:r w:rsidRPr="004A7DAC">
        <w:rPr>
          <w:rFonts w:ascii="Angsana New" w:eastAsia="Times New Roman" w:hAnsi="Angsana New" w:cs="Angsana New"/>
          <w:sz w:val="28"/>
          <w:cs/>
        </w:rPr>
        <w:t>เวลามพราหมณ์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</w:t>
      </w:r>
      <w:r>
        <w:rPr>
          <w:rFonts w:ascii="Angsana New" w:eastAsia="Times New Roman" w:hAnsi="Angsana New" w:cs="Angsana New" w:hint="cs"/>
          <w:sz w:val="28"/>
          <w:cs/>
        </w:rPr>
        <w:t>๑</w:t>
      </w:r>
      <w:r w:rsidRPr="004A7DAC">
        <w:rPr>
          <w:rFonts w:ascii="Angsana New" w:eastAsia="Times New Roman" w:hAnsi="Angsana New" w:cs="Angsana New"/>
          <w:sz w:val="28"/>
          <w:cs/>
        </w:rPr>
        <w:t xml:space="preserve"> เทวดามิจฉาทิฐิ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๑๒ พญามารเนรมิตหลุมถ่านเพลิง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๑๓ พราหมณ์ขโมยสิริ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๑๔ ได้เป็นพระราชาเพราะกินไก่ตัวประเสริฐ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๑๕ กุศโลบายดึง</w:t>
      </w:r>
      <w:r>
        <w:rPr>
          <w:rFonts w:ascii="Angsana New" w:eastAsia="Times New Roman" w:hAnsi="Angsana New" w:cs="Angsana New"/>
          <w:sz w:val="28"/>
          <w:cs/>
        </w:rPr>
        <w:t>ลูกชายให้เข้าวัด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๑๖ นางจูพสุภัททาผู้นำบุญสู่อุคคนคร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</w:t>
      </w:r>
      <w:r>
        <w:rPr>
          <w:rFonts w:ascii="Angsana New" w:eastAsia="Times New Roman" w:hAnsi="Angsana New" w:cs="Angsana New"/>
          <w:sz w:val="28"/>
          <w:cs/>
        </w:rPr>
        <w:t>ี่ ๑๗ สองที่ปรึกษา ต้นบุญต้นแบบ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</w:t>
      </w:r>
      <w:r>
        <w:rPr>
          <w:rFonts w:ascii="Angsana New" w:eastAsia="Times New Roman" w:hAnsi="Angsana New" w:cs="Angsana New" w:hint="cs"/>
          <w:sz w:val="28"/>
          <w:cs/>
        </w:rPr>
        <w:t>๘</w:t>
      </w:r>
      <w:r w:rsidRPr="004A7DAC">
        <w:rPr>
          <w:rFonts w:ascii="Angsana New" w:eastAsia="Times New Roman" w:hAnsi="Angsana New" w:cs="Angsana New"/>
          <w:sz w:val="28"/>
          <w:cs/>
        </w:rPr>
        <w:t xml:space="preserve"> สุมนาเทวี ลูกสาวคนเล็กของท่านอนาถบิณฑิกเศรษฐี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๑๙ ล</w:t>
      </w:r>
      <w:r>
        <w:rPr>
          <w:rFonts w:ascii="Angsana New" w:eastAsia="Times New Roman" w:hAnsi="Angsana New" w:cs="Angsana New"/>
          <w:sz w:val="28"/>
          <w:cs/>
        </w:rPr>
        <w:t>ูกสะใภ้ของท่านอนาถบิณฑิกเศรษฐี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</w:t>
      </w:r>
      <w:r>
        <w:rPr>
          <w:rFonts w:ascii="Angsana New" w:eastAsia="Times New Roman" w:hAnsi="Angsana New" w:cs="Angsana New" w:hint="cs"/>
          <w:sz w:val="28"/>
          <w:cs/>
        </w:rPr>
        <w:t>๐</w:t>
      </w:r>
      <w:r w:rsidRPr="004A7DAC">
        <w:rPr>
          <w:rFonts w:ascii="Angsana New" w:eastAsia="Times New Roman" w:hAnsi="Angsana New" w:cs="Angsana New"/>
          <w:sz w:val="28"/>
        </w:rPr>
        <w:t xml:space="preserve"> </w:t>
      </w:r>
      <w:r w:rsidRPr="004A7DAC">
        <w:rPr>
          <w:rFonts w:ascii="Angsana New" w:eastAsia="Times New Roman" w:hAnsi="Angsana New" w:cs="Angsana New"/>
          <w:sz w:val="28"/>
          <w:cs/>
        </w:rPr>
        <w:t>หลานชายจอมเจ้าชู้ของท่านอนากบิณฑิกเศรษฐี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๒๑ หลานสาวท่านอนาถบิณฑิกเศรษฐี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๒๒ หญิงรับใช้ของท่านอนาถบิณฑิกเศรษฐี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๒๓ ลูกจ้างท่านอนาถยิณฑิกเศรษฐีถือศีล ๘</w:t>
      </w:r>
    </w:p>
    <w:p w:rsidR="009B5A12" w:rsidRDefault="009B5A12" w:rsidP="009B5A12">
      <w:pPr>
        <w:spacing w:after="0" w:line="240" w:lineRule="auto"/>
        <w:jc w:val="thaiDistribute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 xml:space="preserve">ตอนที่ </w:t>
      </w:r>
      <w:r>
        <w:rPr>
          <w:rFonts w:ascii="Angsana New" w:eastAsia="Times New Roman" w:hAnsi="Angsana New" w:cs="Angsana New"/>
          <w:sz w:val="28"/>
          <w:cs/>
        </w:rPr>
        <w:t>๒๔ สหายของท่านอนาถบิณทิกเศรษฐี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๒๕ สหายเดียรถี</w:t>
      </w:r>
      <w:r>
        <w:rPr>
          <w:rFonts w:ascii="Angsana New" w:eastAsia="Times New Roman" w:hAnsi="Angsana New" w:cs="Angsana New"/>
          <w:sz w:val="28"/>
          <w:cs/>
        </w:rPr>
        <w:t>ย์ของท่านอนาถบิณฑิกเศรษฐี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>
        <w:rPr>
          <w:rFonts w:ascii="Angsana New" w:eastAsia="Times New Roman" w:hAnsi="Angsana New" w:cs="Angsana New"/>
          <w:sz w:val="28"/>
          <w:cs/>
        </w:rPr>
        <w:t>ตอนที่ ๒๖ นักเลงสุรา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๒๓ ท่านอนาถบิณฑิกเศรษฐีป่วย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๒๘ อนาถบิณฑิกเทวบุตร.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๒๙ อนาถบิณติกเทวบุตรระลึกถึงผลที่ได้ทิพยสมบัติ.</w:t>
      </w:r>
    </w:p>
    <w:p w:rsidR="009B5A12" w:rsidRPr="004A7DAC" w:rsidRDefault="009B5A12" w:rsidP="009B5A12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ตอนที่ ๓๐ ทาน...บันไดข</w:t>
      </w:r>
      <w:r>
        <w:rPr>
          <w:rFonts w:ascii="Angsana New" w:eastAsia="Times New Roman" w:hAnsi="Angsana New" w:cs="Angsana New"/>
          <w:sz w:val="28"/>
          <w:cs/>
        </w:rPr>
        <w:t>ั้นแรกสู่สวรรค์และนิพพาน</w:t>
      </w:r>
    </w:p>
    <w:p w:rsidR="009B5A12" w:rsidRDefault="009B5A12" w:rsidP="009B5A12">
      <w:pPr>
        <w:spacing w:after="0" w:line="240" w:lineRule="auto"/>
        <w:jc w:val="thaiDistribute"/>
        <w:rPr>
          <w:rFonts w:ascii="CordiaUPC" w:hAnsi="CordiaUPC" w:cs="CordiaUPC"/>
          <w:sz w:val="36"/>
          <w:szCs w:val="36"/>
        </w:rPr>
      </w:pPr>
      <w:r w:rsidRPr="004A7DAC">
        <w:rPr>
          <w:rFonts w:ascii="Angsana New" w:eastAsia="Times New Roman" w:hAnsi="Angsana New" w:cs="Angsana New"/>
          <w:sz w:val="28"/>
          <w:cs/>
        </w:rPr>
        <w:t>บทประพันธ์เพลงอนาถบิณฑิกเศรษฐี</w:t>
      </w:r>
    </w:p>
    <w:p w:rsidR="00DB2D4E" w:rsidRPr="003E4972" w:rsidRDefault="00DB2D4E" w:rsidP="00D3198C">
      <w:pPr>
        <w:jc w:val="thaiDistribute"/>
        <w:rPr>
          <w:rFonts w:ascii="CordiaUPC" w:hAnsi="CordiaUPC" w:cs="CordiaUPC" w:hint="cs"/>
          <w:sz w:val="36"/>
          <w:szCs w:val="36"/>
        </w:rPr>
      </w:pPr>
      <w:r>
        <w:rPr>
          <w:rFonts w:ascii="CordiaUPC" w:hAnsi="CordiaUPC" w:cs="CordiaUPC" w:hint="cs"/>
          <w:sz w:val="36"/>
          <w:szCs w:val="36"/>
          <w:cs/>
        </w:rPr>
        <w:t>--------------------------</w:t>
      </w:r>
    </w:p>
    <w:p w:rsidR="00090BE4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DF5ABE">
        <w:rPr>
          <w:rFonts w:ascii="CordiaUPC" w:hAnsi="CordiaUPC" w:cs="CordiaUPC"/>
          <w:b/>
          <w:bCs/>
          <w:sz w:val="36"/>
          <w:szCs w:val="36"/>
          <w:cs/>
        </w:rPr>
        <w:t>อนุโมทนาวันมหาปีติ</w:t>
      </w:r>
    </w:p>
    <w:p w:rsidR="00DF5ABE" w:rsidRPr="00DF5ABE" w:rsidRDefault="00DF5ABE" w:rsidP="00D3198C">
      <w:pPr>
        <w:jc w:val="thaiDistribute"/>
        <w:rPr>
          <w:rFonts w:ascii="CordiaUPC" w:hAnsi="CordiaUPC" w:cs="CordiaUPC" w:hint="cs"/>
          <w:b/>
          <w:bCs/>
          <w:sz w:val="36"/>
          <w:szCs w:val="36"/>
          <w:cs/>
        </w:rPr>
      </w:pPr>
      <w:r>
        <w:rPr>
          <w:rFonts w:ascii="CordiaUPC" w:hAnsi="CordiaUPC" w:cs="CordiaUPC" w:hint="cs"/>
          <w:b/>
          <w:bCs/>
          <w:sz w:val="36"/>
          <w:szCs w:val="36"/>
          <w:cs/>
        </w:rPr>
        <w:t>โอวาทพระราชภาวนาวิสุทธิ์ (ไชยบูลย์ ธมฺมชโย)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หลวงพ่อมีความรู้สึกปิติใจและเป็นสุขใจมาก ที่ลูกสอบได้เปรียญธรรม ๙ ประโยคและได้รับพระราชทานอุปสมบทเป็นนาคหลวงในคราวนี้ ลูกได้เป็นต้นบุญต้นแบบที่ดีของภิกษุสามเณรผู้ใคร่ต่อการศึกษาและการสร้างบารมี สิ่งที่ลูกได้กระทำให้ปรากฎในคราวนี้เป็นเครื่องยืนยันว่า กิจวัตรและกิจกรรมนั้นไม่ได้เป็นอุปสรรคต่อการศึกษาเล่าเรียนพระบาลีเลย เราสามารถที่จะทำควบคู่กันไปได้ แล้วก็ทำได้อย่างดีด้วย ขึ้นอยู่กับการบริหารเวลาของกิจวัตรและกิจกรรมให้เป็น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เราบวชมาในพระธรรมวินัยนี้ มีวัตถุประสงค์ที่สำคัญ คือ ทำพระนิพพานให้แจ้ง รองลงมาก็คือ การแสวงบุญและการสร้างบารมีเท่านั้น นี่คือวัตถุประสงค์หลักของการเข้ามาบวชในพระธรรมวินัยนี้ ไม่ใช่เพื่อวัตถุประสงค์อย่างอื่น เพราะฉะนั้นเมื่อได้เข้ามาบวชในธรรมวินัยนี้แล้วก็ต้องทำให้ถูกวัตถุประสงค์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บัดนี้ ลูกได้ศึกษาจบเปรียญธรรม ๙ ประโยคแล้ว อย่าเพิ่งชะล่าใจหรือหลงลืมตัวเองว่า เราได้เรียนรู้จบคำสอนสูงสุดของพระสมมาสัมพุทธเจ้าแล้ว ความจริงนี่เป็นแค่เพียงจุดเริ่มต้น เป็นอุปกรณ์ในการที่จะเข้าไปศึกษาความรู้ของพระสัมมาสัมพุทธเจ้าอีกมากมายที่เก็บไว้ในภาษาบาลี ที่ลูกจะต้องศึกษาต่อไป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พระสัมมาสัมพุทธเจ้าได้ตรัสถึง ๓ ป. เพื่อภิกษุทั้งหลาย ที่บวชเข้ามาในพระธรรมวินัยนี้ ๓ ป. หมายถึง ปริยัติ ปฏิบัติ และปฏิเวธ ปริยัติ คือการศึกษาเรียนรู้ปริยัติธรรม เพื่อเป็นแนวทางที่จะนำไปสู่การ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ปฏิบัติ การปฏิบัติจะนำไปสู่การเห็นแจ้งและการรู้แจ้ง ที่เรียกว่า ปฏิเวธ เพราะฉะนั้นเมื่อศึกษาจบเปรียญธรรม ๙ ประโยคแล้ว หมดความกังวลไปในระดับหนึ่ง ก็ถึงเวลาจะต้องศึกษาธรรมปฏิบัติที่หลวงพ่อสมมุติว่าเป็นประโยค ๑๐ กันต่อไป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ลูกเป็นผู้มีบุญมากได้สั่งสมบุญมาอย่างต่อเนื่องยาวนาน จึงได้มีโอกาสศึกษาเล่าเรียนและจบการศึกษาเปรียญธรรม ๙ ประโยค เพราะฉะนั้นก็ขอให้ใช้ความรู้ที่ได้มานั้นให้ถูกวัตถุประสงค์ และอย่าได้ใช้เวลาที่เหลืออยู่ไปศึกษาทางโลก เพราะนั่นไมใช่เป็นกิจของบรรพชิต นั่นเป็นกิจของคฤหัสถ์ เพราะเขาต้องครองเรือน จำเป็นต้องศึกษาเรื่องวิชาชีพเพื่อไปทำมาหากิน เขาแสวงหาโลกียทรัพย์ซึ่งเป็นทรัพย์ภายนอก ก็จะต้องใช้เวลาไปเพื่อการนั้น แต่ลูกเป็นผู้มีบุญมาก ได้ผ่านขั้นตอนชีวิตของคฤหัสถ์มามากพอจนถึงจุดอิ่มตัวแล้วในหลายภพหลายชาติ แล้วก็สั่งสมบุญเนกขัมมบารมีกันมาอย่างยาวนาน เพราะฉะนั้น กิจที่ลูกจะต้องทำต่อไปคือ แสวงหาทรัพย์ภายใน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ซึ่งเป็นเครื่องปลื้มใจของพระอริยเจ้า ให้ใช้วันเวลาไปเพื่อการนี้ อย่าได้เอาเวลาไปศึกษาในทางโลกเลย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ในปัจจุบันบรรพชิตกำลังจะหลงทางจากเป้าหมายดั้งเดิม จากพุทธประสงค์ของพระสัมมาสัมพุทธเจ้า เมื่อศึกษาจบเปรียญธรรมแล้ว กลับใช้วันเวลาไปเพื่อการศึกษาต่อในทางโลก ซึ่งชาวโลกก็ยังไม่มีความรู้แจ้งเห็นจริง แต่ก็ยกย่องส่งเสริมเทิดทุนกันไป จนกระทั่งเป็นเหตุให้ภิกษุสามเณรเข้าใจผิด แล้วยังมีการตอกย้ำซ้ำเติมว่า เพศนักบวชหรือสามเณรก็ดี เป็นเพศผู้ด้อยโอกาส ไม่มีความสามารถในการทำมาหากิน มีฐานะยากจน ไม่อาจที่จะศึกษาเล่าเยนทางโลกได้ จึงมาอาศัยผ้าเหลืองอาศัยพระศาสนา อาศัยกำลังสนับสนุนของญาติโยมที่กว่าจะหาทรัพย์มาได้ด้วยความยากลำบาก แล้วก็มามอบประเคนให้เพื่อให้มีกำลังสำหรับจะไปศึกษาพระธรรมวินัย แต่กลับเอาไปศึกษาในทางโลก นี่กำลังหลงทางกัน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บรรพชิตทั้งหลายกำลังต้องการแรงบันดาลใจจากตันบุญต้นแบบที่ดี ลูกได้เป็นส่วนหนึ่งในการสร้างแรงบันดาลใจนี้ ที่จะดึงให้บรรพชิตทีหลงทางกลับมาสู่ลู่ทางชีวิตที่ถูกต้องของพระสัมมาสัมพุทธเจ้า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วันนี้หลวงพ่อปลื้มใจและเป็นสุขใจมาก หลวงพ่อขออนุโมทนาสาธุการ ขอให้ลูกจงเป็นผู้อยู่ในความคุ้มครองของพระนิพพาน ของพระรัตตรัย ให้มีสุขภาพพลานามัยที่แข็งแรง อย่าเจ็บ อย่าป่วย อย่าไข้ ให้อายุขัยยืนยาว ได้สร้างบารมีกันไปนาน ๆ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ให้ปลอดกังวลจากสิ่งที่เป็นข้าศึกต่อการกุศลและพรหมจรรย์ ให้บวชให้ได้ตลอดรอดฝั่ง อย่าได้มีอุปสรรคอันใดเกิดขึ้นมาขัดขวางในหนทางแห่งการบำเพ็ญเนกขัมมบารมี ให้บวชจนกระทั่งหมดอายุขัย ให้สมบูรณ์ทั้งปริยัติ ปฏิบัติ ปฏิเวธ เทศนา วิชชาธรรมกาย และเป้าหมายไปสู่ที่สุดแห่งธรรม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0A9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จะแสดงธรรมก็ให้ไพเราะทั้งในเบื้องต้น ท่ามกลาง และเบื้องปลาย บริสุทธิ์ บริบูรณ์ทั้งอรรถพยัญชนะ ใครได้ยินได้ฟังธรรมก็ให้ได้บรรลุธรรม ความปรารถนาอันใดก็ตามที่ลูกได้ตั้งใจเอาไว้ด้วยดี เป็นไปเพื่อการสร้างบารมี ขอความปรารถนานั้นจงเป็นผลสำเร็จ ด้วยอานุภาพแห่งพระธรรมกายของพระพุทธเจ้าทุก ๆ พระองค์ จงทุกประการเทอญ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อนาถบิณฑิกเศรษฐี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คนอัศจรรย์ ที่บันลือลั่นไปทั่วภพสาม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เป็นบทคัดย่อ และเรียบเรียงจากพระธรรมเทศนาของพระเดชพระคุณพระราชภาวนาวิสุทธิ์ (หลวงพ่อ</w:t>
      </w:r>
      <w:r w:rsidR="00DF5ABE">
        <w:rPr>
          <w:rFonts w:ascii="CordiaUPC" w:hAnsi="CordiaUPC" w:cs="CordiaUPC"/>
          <w:sz w:val="36"/>
          <w:szCs w:val="36"/>
          <w:cs/>
        </w:rPr>
        <w:t>ธัมมชโย) หรือ คุณครูไม่ใหญ่ ในท</w:t>
      </w:r>
      <w:r w:rsidR="00DF5ABE">
        <w:rPr>
          <w:rFonts w:ascii="CordiaUPC" w:hAnsi="CordiaUPC" w:cs="CordiaUPC" w:hint="cs"/>
          <w:sz w:val="36"/>
          <w:szCs w:val="36"/>
          <w:cs/>
        </w:rPr>
        <w:t>รร</w:t>
      </w:r>
      <w:r w:rsidRPr="003E4972">
        <w:rPr>
          <w:rFonts w:ascii="CordiaUPC" w:hAnsi="CordiaUPC" w:cs="CordiaUPC"/>
          <w:sz w:val="36"/>
          <w:szCs w:val="36"/>
          <w:cs/>
        </w:rPr>
        <w:t>ศนะของโรงเรียนอนุบาลฝันในฝันวิทยา ซึ่งเป็นเรื่องมาจากพระไตรปิฎก แล้วนำมาเล่าอธิบายขยายความและประกอบภาพ เพื่อให้ผู้ฟังและผู้อ่านเกิดความรู้ความเข้าใจในธรรมะขององค์สมเด็จพระสัมมาสัมพุทธเจ้าได้ยิ่ง ๆ ขึ้น และสามารถนำไปเป็นแบบอย่างในการสร้างความดีต่อไป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ดังนั้น สำนวนภาษาที่ใช้แสดงธรรม จึงเป็นลักษณะการเล่าเรื่องด้วยภาษาพูดง่าย ๆ อ่านสบาย ๆ เหมือนอยู่ในบรรยากาศของชั้นเรียนที่มีทั้งคุณครูและนักเรียน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๑ ครอบครัวท่านอนาถบิณฑิกเศรษฐี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อนาถบิณฑิกเศรษฐีมีชื่อเดิมว่า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สุทัตตะ แปลว่า ผู้มีตนดี 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 xml:space="preserve">คือ ตั้งตนไว้ดี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ไม่มีชั่วเลย 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>หรือผู้มีการให้ทานอันดี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ท่านเป็นชาว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>เมือง</w:t>
      </w:r>
      <w:r w:rsidRPr="003E4972">
        <w:rPr>
          <w:rFonts w:ascii="CordiaUPC" w:hAnsi="CordiaUPC" w:cs="CordiaUPC"/>
          <w:sz w:val="36"/>
          <w:szCs w:val="36"/>
          <w:cs/>
        </w:rPr>
        <w:t>สาวัตถี เป็นบุตรของ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สุมนมหาเศรษฐี ที่มาของชื่อ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อนาถบิณฑิก</w:t>
      </w:r>
      <w:r w:rsidR="00D3198C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 อุปนิสัยของท่านเป็นคนไม่ตระหนี่ 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เป็นผู้มีการให้ทานเป็นปกติอย่างสม่ำเสมอเต็มเปี่ยมบริบูรณ์ 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มีเมตตากรุณาให้ทานแก่คนยากคนจนเสมอ 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จนได้</w:t>
      </w:r>
      <w:r w:rsidRPr="003E4972">
        <w:rPr>
          <w:rFonts w:ascii="CordiaUPC" w:hAnsi="CordiaUPC" w:cs="CordiaUPC"/>
          <w:sz w:val="36"/>
          <w:szCs w:val="36"/>
          <w:cs/>
        </w:rPr>
        <w:t>ชื่อว่า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อนาถบิณฑิกะ แปลว่า ผู้ให้ก้อนข้าวสำหรับคนยากไร้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A3C2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ท่านมีน้องชายคนหนึ่งชื่อ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สุภู</w:t>
      </w:r>
      <w:r w:rsidR="00AA3C2B" w:rsidRPr="003E4972">
        <w:rPr>
          <w:rFonts w:ascii="CordiaUPC" w:hAnsi="CordiaUPC" w:cs="CordiaUPC"/>
          <w:sz w:val="36"/>
          <w:szCs w:val="36"/>
          <w:cs/>
        </w:rPr>
        <w:t>ติกุฏุมพี รูปหล่อทะมัดทะแมง และ</w:t>
      </w:r>
      <w:r w:rsidRPr="003E4972">
        <w:rPr>
          <w:rFonts w:ascii="CordiaUPC" w:hAnsi="CordiaUPC" w:cs="CordiaUPC"/>
          <w:sz w:val="36"/>
          <w:szCs w:val="36"/>
          <w:cs/>
        </w:rPr>
        <w:t>มีน้องสาวชื่อ สิริสุมนา ท่านอนาถบิณฑิก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มีภรรยาชื่อว่า 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บุ</w:t>
      </w:r>
      <w:r w:rsidRPr="003E4972">
        <w:rPr>
          <w:rFonts w:ascii="CordiaUPC" w:hAnsi="CordiaUPC" w:cs="CordiaUPC"/>
          <w:sz w:val="36"/>
          <w:szCs w:val="36"/>
          <w:cs/>
        </w:rPr>
        <w:t>ญญลักษณา ซึ่งเป็นน้อง</w:t>
      </w:r>
      <w:r w:rsidR="00AA3C2B" w:rsidRPr="003E4972">
        <w:rPr>
          <w:rFonts w:ascii="CordiaUPC" w:hAnsi="CordiaUPC" w:cs="CordiaUPC"/>
          <w:sz w:val="36"/>
          <w:szCs w:val="36"/>
          <w:cs/>
        </w:rPr>
        <w:t>สาวของเศรษฐีในกรุงราชคฤห์ ที่มี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ชื่อว่า ราชคหเศรษฐี ส่วนน้องสาวของท่านอนาถบิณฑิกะ ก็เป็นภรรยาของราชคหเศรษฐีเช่นกัน 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เศรษฐี</w:t>
      </w:r>
      <w:r w:rsidRPr="003E4972">
        <w:rPr>
          <w:rFonts w:ascii="CordiaUPC" w:hAnsi="CordiaUPC" w:cs="CordiaUPC"/>
          <w:sz w:val="36"/>
          <w:szCs w:val="36"/>
          <w:cs/>
        </w:rPr>
        <w:t>กับ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ราชคหเศรษฐีเป็นสหายกัน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136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ทั้งสองต่างก็ไปมาหาสู่กันเพื่อค้าขายกัน ราชคหเศรษฐีจะเอาสินค้าบรรทุกเกวียน 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๕</w:t>
      </w:r>
      <w:r w:rsidRPr="003E4972">
        <w:rPr>
          <w:rFonts w:ascii="CordiaUPC" w:hAnsi="CordiaUPC" w:cs="CordiaUPC"/>
          <w:sz w:val="36"/>
          <w:szCs w:val="36"/>
          <w:cs/>
        </w:rPr>
        <w:t>๐๐ เล่ม มา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ขายในเมือง</w:t>
      </w:r>
      <w:r w:rsidRPr="003E4972">
        <w:rPr>
          <w:rFonts w:ascii="CordiaUPC" w:hAnsi="CordiaUPC" w:cs="CordiaUPC"/>
          <w:sz w:val="36"/>
          <w:szCs w:val="36"/>
          <w:cs/>
        </w:rPr>
        <w:t>สาวัตถี ระหว่าง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กรุง</w:t>
      </w:r>
      <w:r w:rsidRPr="003E4972">
        <w:rPr>
          <w:rFonts w:ascii="CordiaUPC" w:hAnsi="CordiaUPC" w:cs="CordiaUPC"/>
          <w:sz w:val="36"/>
          <w:szCs w:val="36"/>
          <w:cs/>
        </w:rPr>
        <w:t>ราชคฤห์กับ</w:t>
      </w:r>
      <w:r w:rsidR="00AA3C2B" w:rsidRPr="003E4972">
        <w:rPr>
          <w:rFonts w:ascii="CordiaUPC" w:hAnsi="CordiaUPC" w:cs="CordiaUPC" w:hint="cs"/>
          <w:sz w:val="36"/>
          <w:szCs w:val="36"/>
          <w:cs/>
        </w:rPr>
        <w:t>เมือง</w:t>
      </w:r>
      <w:r w:rsidRPr="003E4972">
        <w:rPr>
          <w:rFonts w:ascii="CordiaUPC" w:hAnsi="CordiaUPC" w:cs="CordiaUPC"/>
          <w:sz w:val="36"/>
          <w:szCs w:val="36"/>
          <w:cs/>
        </w:rPr>
        <w:t>สาวัตถี พอใกล้จะถึงเมืองสาวัตถีอีก ๑ โยชน์ ก็ให้บริวารไปส่งข่าวให้ท่านอนาถบิณฑิกะทราบ ส่งข่าวมาก่อน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เพื่ออนาถบิณฑิกเศรษฐี</w:t>
      </w:r>
      <w:r w:rsidRPr="003E4972">
        <w:rPr>
          <w:rFonts w:ascii="CordiaUPC" w:hAnsi="CordiaUPC" w:cs="CordiaUPC"/>
          <w:sz w:val="36"/>
          <w:szCs w:val="36"/>
          <w:cs/>
        </w:rPr>
        <w:t>จะได้เตรียมตัวออกไปต้อนรับ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ราชคหเศรษฐีด้วยตนเอง 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แล้วก็จะเชิญ</w:t>
      </w:r>
      <w:r w:rsidRPr="003E4972">
        <w:rPr>
          <w:rFonts w:ascii="CordiaUPC" w:hAnsi="CordiaUPC" w:cs="CordiaUPC"/>
          <w:sz w:val="36"/>
          <w:szCs w:val="36"/>
          <w:cs/>
        </w:rPr>
        <w:t>ท่านราชคหเศรษฐีขึ้นยานพาหนะคันเดียวกัน ทักทายสารทุกข์สุขดิบกัน คุยกันไปเรื่อยๆ ด้วยความปลื้มปีติยินดีแล้วก็พาเข้า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เมือง</w:t>
      </w:r>
      <w:r w:rsidRPr="003E4972">
        <w:rPr>
          <w:rFonts w:ascii="CordiaUPC" w:hAnsi="CordiaUPC" w:cs="CordiaUPC"/>
          <w:sz w:val="36"/>
          <w:szCs w:val="36"/>
          <w:cs/>
        </w:rPr>
        <w:t>สาวัตถี ราชคหเศรษฐี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มาพักที่บ้านท่าน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อนาถบิณฑิกะ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จนกระทั่ง</w:t>
      </w:r>
      <w:r w:rsidRPr="003E4972">
        <w:rPr>
          <w:rFonts w:ascii="CordiaUPC" w:hAnsi="CordiaUPC" w:cs="CordiaUPC"/>
          <w:sz w:val="36"/>
          <w:szCs w:val="36"/>
          <w:cs/>
        </w:rPr>
        <w:t>ค้าขาย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เ</w:t>
      </w:r>
      <w:r w:rsidRPr="003E4972">
        <w:rPr>
          <w:rFonts w:ascii="CordiaUPC" w:hAnsi="CordiaUPC" w:cs="CordiaUPC"/>
          <w:sz w:val="36"/>
          <w:szCs w:val="36"/>
          <w:cs/>
        </w:rPr>
        <w:t>สร็จ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 xml:space="preserve"> พอเสร็จ</w:t>
      </w:r>
      <w:r w:rsidRPr="003E4972">
        <w:rPr>
          <w:rFonts w:ascii="CordiaUPC" w:hAnsi="CordiaUPC" w:cs="CordiaUPC"/>
          <w:sz w:val="36"/>
          <w:szCs w:val="36"/>
          <w:cs/>
        </w:rPr>
        <w:t>เรียบร้อยก็เดินทางกลับเมืองของตน แล้วในทำนองเดียวกัน เมื่อท่านอนาถบิณ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ฑิกเศรษฐีไปค้าขายที่กรุงราชคฤห์ 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ก็จะ</w:t>
      </w:r>
      <w:r w:rsidRPr="003E4972">
        <w:rPr>
          <w:rFonts w:ascii="CordiaUPC" w:hAnsi="CordiaUPC" w:cs="CordiaUPC"/>
          <w:sz w:val="36"/>
          <w:szCs w:val="36"/>
          <w:cs/>
        </w:rPr>
        <w:t>นำสินค้าจาก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เมือง</w:t>
      </w:r>
      <w:r w:rsidRPr="003E4972">
        <w:rPr>
          <w:rFonts w:ascii="CordiaUPC" w:hAnsi="CordiaUPC" w:cs="CordiaUPC"/>
          <w:sz w:val="36"/>
          <w:szCs w:val="36"/>
          <w:cs/>
        </w:rPr>
        <w:t>สาวัตถีไป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ขายที่กรุง</w:t>
      </w:r>
      <w:r w:rsidRPr="003E4972">
        <w:rPr>
          <w:rFonts w:ascii="CordiaUPC" w:hAnsi="CordiaUPC" w:cs="CordiaUPC"/>
          <w:sz w:val="36"/>
          <w:szCs w:val="36"/>
          <w:cs/>
        </w:rPr>
        <w:t>ราชคฤห์ก็จะได้รับการต้อนรับอย่างดีจากราชคหเศรษฐีเช่น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เดียว</w:t>
      </w:r>
      <w:r w:rsidRPr="003E4972">
        <w:rPr>
          <w:rFonts w:ascii="CordiaUPC" w:hAnsi="CordiaUPC" w:cs="CordiaUPC"/>
          <w:sz w:val="36"/>
          <w:szCs w:val="36"/>
          <w:cs/>
        </w:rPr>
        <w:t>กัน คือ พอ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ถึงอีก ๑ โยชน์</w:t>
      </w:r>
      <w:r w:rsidR="00113611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จะเอารถออกมารับ แล้วก็นั่งรถไปด้วยกัน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๒ พบพระสัมมาสัมพุทธเจ้าครั้งแรก ณ ป่าสีตวัน กรุงราชคฤห์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1596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วันหนึ่งท่านอนาถบิณฑิกเศรษฐี ได้นำสินค้าบรรทุกเกวีย</w:t>
      </w:r>
      <w:r w:rsidR="00415961" w:rsidRPr="003E4972">
        <w:rPr>
          <w:rFonts w:ascii="CordiaUPC" w:hAnsi="CordiaUPC" w:cs="CordiaUPC"/>
          <w:sz w:val="36"/>
          <w:szCs w:val="36"/>
          <w:cs/>
        </w:rPr>
        <w:t>น ๕๐๐ เล่ม เดินทางไปกรุงราชคฤห์</w:t>
      </w:r>
      <w:r w:rsidRPr="003E4972">
        <w:rPr>
          <w:rFonts w:ascii="CordiaUPC" w:hAnsi="CordiaUPC" w:cs="CordiaUPC"/>
          <w:sz w:val="36"/>
          <w:szCs w:val="36"/>
          <w:cs/>
        </w:rPr>
        <w:t>เพื่อค้าขาย อีก ๑ โยชน์จะถึงกรุงราชคฤห์ ท่านอนาถบิณฑิกเศรษฐีก็ได้ส่งข่าวให้ราชคหเศรษฐีทราบ เหมือนทุกครั้ง แต่ว่าใน</w:t>
      </w:r>
      <w:r w:rsidR="00415961" w:rsidRPr="003E4972">
        <w:rPr>
          <w:rFonts w:ascii="CordiaUPC" w:hAnsi="CordiaUPC" w:cs="CordiaUPC" w:hint="cs"/>
          <w:sz w:val="36"/>
          <w:szCs w:val="36"/>
          <w:cs/>
        </w:rPr>
        <w:t>ครั้งนี้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ราชคหเศรษฐีได้นิมนต์พระสัมมาสัมพุทธเจ้า พร้อมกับเหล่าพระสาวกมาฉัน</w:t>
      </w:r>
      <w:r w:rsidR="00415961" w:rsidRPr="003E4972">
        <w:rPr>
          <w:rFonts w:ascii="CordiaUPC" w:hAnsi="CordiaUPC" w:cs="CordiaUPC" w:hint="cs"/>
          <w:sz w:val="36"/>
          <w:szCs w:val="36"/>
          <w:cs/>
        </w:rPr>
        <w:t>ภัตตาหาร</w:t>
      </w:r>
      <w:r w:rsidRPr="003E4972">
        <w:rPr>
          <w:rFonts w:ascii="CordiaUPC" w:hAnsi="CordiaUPC" w:cs="CordiaUPC"/>
          <w:sz w:val="36"/>
          <w:szCs w:val="36"/>
          <w:cs/>
        </w:rPr>
        <w:t>ในวันรุ่งขึ้น ท่านเศรษฐีจึงได้สั่งให้บริวารไปต้อนรับท่านอนาถบิณฑิกเศรษฐีแทน เพราะว่าตนจะต้องอยู่</w:t>
      </w:r>
      <w:r w:rsidR="00557403" w:rsidRPr="003E4972">
        <w:rPr>
          <w:rFonts w:ascii="CordiaUPC" w:hAnsi="CordiaUPC" w:cs="CordiaUPC" w:hint="cs"/>
          <w:sz w:val="36"/>
          <w:szCs w:val="36"/>
          <w:cs/>
        </w:rPr>
        <w:t>จัดเตรียมการ</w:t>
      </w:r>
      <w:r w:rsidRPr="003E4972">
        <w:rPr>
          <w:rFonts w:ascii="CordiaUPC" w:hAnsi="CordiaUPC" w:cs="CordiaUPC"/>
          <w:sz w:val="36"/>
          <w:szCs w:val="36"/>
          <w:cs/>
        </w:rPr>
        <w:t>ต้อนรับพระสัมมาสัมพุทธเจ้า พร้อม</w:t>
      </w:r>
      <w:r w:rsidR="00557403" w:rsidRPr="003E4972">
        <w:rPr>
          <w:rFonts w:ascii="CordiaUPC" w:hAnsi="CordiaUPC" w:cs="CordiaUPC" w:hint="cs"/>
          <w:sz w:val="36"/>
          <w:szCs w:val="36"/>
          <w:cs/>
        </w:rPr>
        <w:t>เหล่า</w:t>
      </w:r>
      <w:r w:rsidRPr="003E4972">
        <w:rPr>
          <w:rFonts w:ascii="CordiaUPC" w:hAnsi="CordiaUPC" w:cs="CordiaUPC"/>
          <w:sz w:val="36"/>
          <w:szCs w:val="36"/>
          <w:cs/>
        </w:rPr>
        <w:t>ภิกษุสงฆ์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574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เมื่อท่านอนาถบิณฑิกเศรษฐี เดินทางมาถึงประตูเรือนของราชคหเศรษฐี ลงจากรถแล้วก็เดินมา ท่านได้เห็นท่านราชคหเศรษฐีกับเหล่าบริวาร กำลังจัดเตรียม</w:t>
      </w:r>
      <w:r w:rsidR="00557403" w:rsidRPr="003E4972">
        <w:rPr>
          <w:rFonts w:ascii="CordiaUPC" w:hAnsi="CordiaUPC" w:cs="CordiaUPC" w:hint="cs"/>
          <w:sz w:val="36"/>
          <w:szCs w:val="36"/>
          <w:cs/>
        </w:rPr>
        <w:t>สถานที่และ</w:t>
      </w:r>
      <w:r w:rsidRPr="003E4972">
        <w:rPr>
          <w:rFonts w:ascii="CordiaUPC" w:hAnsi="CordiaUPC" w:cs="CordiaUPC"/>
          <w:sz w:val="36"/>
          <w:szCs w:val="36"/>
          <w:cs/>
        </w:rPr>
        <w:t>ภัตตาหารกันอย่างขะมักเขม้น ท่านอนาถบิณฑิกเศรษฐีก็คิดว่า เมื่อก่อนราชคหเศรษฐีได้ต้อนรับเราอย่างดี ในวันนี้ไม่ได้</w:t>
      </w:r>
      <w:r w:rsidR="00557403" w:rsidRPr="003E4972">
        <w:rPr>
          <w:rFonts w:ascii="CordiaUPC" w:hAnsi="CordiaUPC" w:cs="CordiaUPC" w:hint="cs"/>
          <w:sz w:val="36"/>
          <w:szCs w:val="36"/>
          <w:cs/>
        </w:rPr>
        <w:t>ออก</w:t>
      </w:r>
      <w:r w:rsidRPr="003E4972">
        <w:rPr>
          <w:rFonts w:ascii="CordiaUPC" w:hAnsi="CordiaUPC" w:cs="CordiaUPC"/>
          <w:sz w:val="36"/>
          <w:szCs w:val="36"/>
          <w:cs/>
        </w:rPr>
        <w:t>มาต้อนรับ</w:t>
      </w:r>
      <w:r w:rsidR="00557403"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Pr="003E4972">
        <w:rPr>
          <w:rFonts w:ascii="CordiaUPC" w:hAnsi="CordiaUPC" w:cs="CordiaUPC"/>
          <w:sz w:val="36"/>
          <w:szCs w:val="36"/>
          <w:cs/>
        </w:rPr>
        <w:t>เหมือน</w:t>
      </w:r>
      <w:r w:rsidR="00557403" w:rsidRPr="003E4972">
        <w:rPr>
          <w:rFonts w:ascii="CordiaUPC" w:hAnsi="CordiaUPC" w:cs="CordiaUPC" w:hint="cs"/>
          <w:sz w:val="36"/>
          <w:szCs w:val="36"/>
          <w:cs/>
        </w:rPr>
        <w:t>ครั้ง</w:t>
      </w:r>
      <w:r w:rsidRPr="003E4972">
        <w:rPr>
          <w:rFonts w:ascii="CordiaUPC" w:hAnsi="CordiaUPC" w:cs="CordiaUPC"/>
          <w:sz w:val="36"/>
          <w:szCs w:val="36"/>
          <w:cs/>
        </w:rPr>
        <w:t>ก่อน เข้าใจว่าคงจะมีงานอาวาหมงคลหรือวิวาหมงคลเป็นแน่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557403" w:rsidP="005574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คิดอย่างนี้ไม่ใช่ว่าท่าน</w:t>
      </w:r>
      <w:r w:rsidR="000E5720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น้อยใจ </w:t>
      </w:r>
      <w:r w:rsidR="000E5720" w:rsidRPr="003E4972">
        <w:rPr>
          <w:rFonts w:ascii="CordiaUPC" w:hAnsi="CordiaUPC" w:cs="CordiaUPC" w:hint="cs"/>
          <w:sz w:val="36"/>
          <w:szCs w:val="36"/>
          <w:cs/>
        </w:rPr>
        <w:t>แต่คิดว่าท่านราชคหเศรษฐี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อาจจะมีงานยุ่ง</w:t>
      </w:r>
      <w:r w:rsidR="000E5720" w:rsidRPr="003E4972">
        <w:rPr>
          <w:rFonts w:ascii="CordiaUPC" w:hAnsi="CordiaUPC" w:cs="CordiaUPC" w:hint="cs"/>
          <w:sz w:val="36"/>
          <w:szCs w:val="36"/>
          <w:cs/>
        </w:rPr>
        <w:t>หรือ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ติดธุระไม่ได้มา อัธยาศัยของท่าน</w:t>
      </w:r>
      <w:r w:rsidR="000E5720" w:rsidRPr="003E4972">
        <w:rPr>
          <w:rFonts w:ascii="CordiaUPC" w:hAnsi="CordiaUPC" w:cs="CordiaUPC" w:hint="cs"/>
          <w:sz w:val="36"/>
          <w:szCs w:val="36"/>
          <w:cs/>
        </w:rPr>
        <w:t>อนาถบิณฑิกะ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ไม่มีน้อยอกน้อยใจ เมื่อท่านราชคหเศรษฐีสั่งงานเหล่าบริวารเรียบร้อยแล้ว จึงเข้าไปทักทายท่านอนาถบิณฑิกเศรษฐี คือ ถือเรื่องของพระสัมมาสัมพุทธเจ้ากับพระภิกษุสงฆ์เป็นหลัก ส่วนเพื่อนคงจะเข้าใจได้ดี </w:t>
      </w:r>
    </w:p>
    <w:p w:rsidR="000E5720" w:rsidRPr="003E4972" w:rsidRDefault="000E5720" w:rsidP="000E572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E572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ท่านอนาถบิณฑิกเศรษฐีก็ถามราชคหเศรษฐีว่า "ปกติท่านจะมาต้อนรับเราอย่างดี แต่วันนี้ท่านและบริวารช่วยกันจัดเตรียมภัตตาหาร </w:t>
      </w:r>
      <w:r w:rsidR="000E5720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มีงานอะไรกันหรือ ถึงจัดเตรียมงานกันใหญ่โต"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E572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ราชคหเศรษฐีก็ตอบว่า "ก็ไม่ได้จัดงานอะไรหรอก เพียงแต่ว่าฉันได้นิมนต์พระพุทธเจ้าพร้อมด้วยพระสาวก มาฉันภัตตาหารในวันพรุ่งนี้"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21D4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"เมื่อกี้ท่านว่าอะไรนะ"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21D4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ท่านราชคหเศรษฐีก็บอกว่า "พรุ่งนี้พระสัมมาสัมพุทธเจ้าจะเสด็จมา" </w:t>
      </w:r>
    </w:p>
    <w:p w:rsidR="00090BE4" w:rsidRPr="003E4972" w:rsidRDefault="00090BE4" w:rsidP="00521D4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ท่านอนาถบิณฑิกเศรษฐีปีติ ขนลุกชูชันตั้งแต่ศีรษะจรดปลายเท้า พร้อมกับกล่าวว่า </w:t>
      </w:r>
      <w:r w:rsidR="00521D4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ท่านกล่าวว่า พระพุทธเจ้าบังเกิดขึ้นแล้วหรือ ท่านพูดถึงพระพุทธเจ้าใช่ไหม</w:t>
      </w:r>
      <w:r w:rsidR="00521D4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ถามอย่างนี้ถึง ๓ ครั้ง ปีติตื่นเต้น ซึ่ง</w:t>
      </w:r>
      <w:r w:rsidR="00521D46" w:rsidRPr="003E4972">
        <w:rPr>
          <w:rFonts w:ascii="CordiaUPC" w:hAnsi="CordiaUPC" w:cs="CordiaUPC" w:hint="cs"/>
          <w:sz w:val="36"/>
          <w:szCs w:val="36"/>
          <w:cs/>
        </w:rPr>
        <w:t>เหตุเพราะ</w:t>
      </w:r>
      <w:r w:rsidRPr="003E4972">
        <w:rPr>
          <w:rFonts w:ascii="CordiaUPC" w:hAnsi="CordiaUPC" w:cs="CordiaUPC"/>
          <w:sz w:val="36"/>
          <w:szCs w:val="36"/>
          <w:cs/>
        </w:rPr>
        <w:t>บุญเก่าที่ท่านได้สั่งสมเอาไว้กับความปรารถนาเมื่อแสนกัปที่แล้วว่า จะมาอยู่</w:t>
      </w:r>
      <w:r w:rsidR="00521D46"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Pr="003E4972">
        <w:rPr>
          <w:rFonts w:ascii="CordiaUPC" w:hAnsi="CordiaUPC" w:cs="CordiaUPC"/>
          <w:sz w:val="36"/>
          <w:szCs w:val="36"/>
          <w:cs/>
        </w:rPr>
        <w:t>ตำแหน่งเอ</w:t>
      </w:r>
      <w:r w:rsidR="00521D46" w:rsidRPr="003E4972">
        <w:rPr>
          <w:rFonts w:ascii="CordiaUPC" w:hAnsi="CordiaUPC" w:cs="CordiaUPC" w:hint="cs"/>
          <w:sz w:val="36"/>
          <w:szCs w:val="36"/>
          <w:cs/>
        </w:rPr>
        <w:t>ต</w:t>
      </w:r>
      <w:r w:rsidRPr="003E4972">
        <w:rPr>
          <w:rFonts w:ascii="CordiaUPC" w:hAnsi="CordiaUPC" w:cs="CordiaUPC"/>
          <w:sz w:val="36"/>
          <w:szCs w:val="36"/>
          <w:cs/>
        </w:rPr>
        <w:t>ทัคคะฝ่ายอุบาสกด้านการถวายทาน จึงทำให้ท่านมีความปลื้มปีติยินดี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21D4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ท่านราชคหเศรษฐีก็ตอบ ๓ ครั้ง แล้วคิดในใจว่าเพื่อนเป็นอะไรไป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21D4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ท่านอนาถบิณฑิกเศรษฐีบอกว่า "เพราะคำว่า พระพุทธเจ้า ยากที่จะหาฟังได้ในโลก คำอื่นหาได้ง่าย การที่ท่านพูดอย่างนี้ หาฟัง</w:t>
      </w:r>
      <w:r w:rsidR="00521D46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ยากในโลก เพราะคำว่า พระพุทธเจ้า เกิดขึ้นได้ยาก ฉันสามารถเข้าไปเฝ้าพระสัมมาสัมพุทธเจ้าพระองค์นั้น ในเวลานี้ได้ไหมเพื่อน ขอให้เราเข้าไปเฝ้าได้ไหมในตอนนี้</w:t>
      </w:r>
      <w:r w:rsidR="00D83CF4" w:rsidRPr="003E4972">
        <w:rPr>
          <w:rFonts w:ascii="CordiaUPC" w:hAnsi="CordiaUPC" w:cs="CordiaUPC" w:hint="cs"/>
          <w:sz w:val="36"/>
          <w:szCs w:val="36"/>
          <w:cs/>
        </w:rPr>
        <w:t>ๆ</w:t>
      </w:r>
      <w:r w:rsidRPr="003E4972">
        <w:rPr>
          <w:rFonts w:ascii="CordiaUPC" w:hAnsi="CordiaUPC" w:cs="CordiaUPC"/>
          <w:sz w:val="36"/>
          <w:szCs w:val="36"/>
          <w:cs/>
        </w:rPr>
        <w:t xml:space="preserve">"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83CF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"ยัง ๆ ยังเฝ้าไม่ได้หรอก" ราชคหเศรษฐีตอบ "เพราะว่าพระองค์ประทับอยู่ที่โน้น ป่าสีตวัน ซึ่งระหว่างทางจากบ้านของเรา</w:t>
      </w:r>
      <w:r w:rsidR="00D83CF4" w:rsidRPr="003E4972">
        <w:rPr>
          <w:rFonts w:ascii="CordiaUPC" w:hAnsi="CordiaUPC" w:cs="CordiaUPC" w:hint="cs"/>
          <w:sz w:val="36"/>
          <w:szCs w:val="36"/>
          <w:cs/>
        </w:rPr>
        <w:t>ที่จะไปถึง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เต็มไปด้วยป่าช้าผีดิบ (คือ ศพที่ยังไม่ได้เผา) เอาอย่างนี้</w:t>
      </w:r>
      <w:r w:rsidR="00D83CF4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แล้วกัน ไว้วันพรุ่งนี้ท่านก็จะเสด็จมาแล้ว ค่อยเข้าเฝ้าท่านเถอะ เพื่อนคอยหน่อยเถอะ พรุ่งนี้เช้าเราก็เจอแล้ว"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83CF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"โอ้ มันนานเหลือเกิน" ในความคิดของท่านอนาถบิณฑิกเศรษฐี เพราะรอคอยมาแสนกัป เพื่อที่จะเจอพระพุทธเจ้า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0A4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วันนั้นเอง ท่านอนาถบิณฑิกเศรษฐีไม่ได้คิดเรื่องการค้าขายเลย เรื่องการทำมาหากินไม่สน</w:t>
      </w:r>
      <w:r w:rsidR="00C00A4E" w:rsidRPr="003E4972">
        <w:rPr>
          <w:rFonts w:ascii="CordiaUPC" w:hAnsi="CordiaUPC" w:cs="CordiaUPC" w:hint="cs"/>
          <w:sz w:val="36"/>
          <w:szCs w:val="36"/>
          <w:cs/>
        </w:rPr>
        <w:t>ใจ</w:t>
      </w:r>
      <w:r w:rsidRPr="003E4972">
        <w:rPr>
          <w:rFonts w:ascii="CordiaUPC" w:hAnsi="CordiaUPC" w:cs="CordiaUPC"/>
          <w:sz w:val="36"/>
          <w:szCs w:val="36"/>
          <w:cs/>
        </w:rPr>
        <w:t>เลย ใจของท่านครุ่นคิดปรารถนา</w:t>
      </w:r>
      <w:r w:rsidR="00C00A4E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จะเข้าเฝ้าพระสัมมาสัมพุทธเจ้า ใจวนเวียนอยู่ เมื่อไหร่จะถึงเวลาที่ท่านจะเสด็จมาสักที เราจะได้เข้าเฝ้า จะได้เข้าไปนั่งใกล้ จะได้ฟังธรรม จะได้ถวายภัตตาหาร เป็นความปลื้มปีติยินดี เพราะบุคคลเช่นท่านหา</w:t>
      </w:r>
      <w:r w:rsidR="00C00A4E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ยาก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2558C" w:rsidP="00C00A4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ในวันนั้น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แม้กระทั่งอาหารมื้อเย็นก็ไม่รับประทานแต่ว่านั่งที่โต๊ะอาหาร เพราะใจอยากจะเข้าเฝ้าพระสัมมาสัมพุทธเจ้า ดูเถอะอาหารอร่อย ๆ ไม่มีความหมายในหัวใจสำหรับท่านในวันนั้น ซึ่งใจเต็มเปี่ยมไปด้วยพระสัมมาสัมพุทธเจ้าเป็นอารมณ์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25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วันนั้นเป็นอยู่ด้วยใจที่ครุ่นคิดถึง</w:t>
      </w:r>
      <w:r w:rsidR="0002558C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02558C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องค์ท่านอิ่มไปเลย ขึ้นไปนอนบนประสาทชั้น</w:t>
      </w:r>
      <w:r w:rsidR="0002558C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๗ เพื่อรอให้ถึงวันพรุ่งนี้เร็ว ๆ เดินไปก็พุทโธ พุทโธ พุทโธ ขึ้นบันได ๗ ชั้น เดินขึ้นไปแล้วก็ล้มตัวลงนอนเอามือวางไว้บนหน้าผาก ไม่ใช่ก่ายอย่างเดียว นึกถึงพระพุทธเจ้าเป็นอารม</w:t>
      </w:r>
      <w:r w:rsidR="0002558C" w:rsidRPr="003E4972">
        <w:rPr>
          <w:rFonts w:ascii="CordiaUPC" w:hAnsi="CordiaUPC" w:cs="CordiaUPC" w:hint="cs"/>
          <w:sz w:val="36"/>
          <w:szCs w:val="36"/>
          <w:cs/>
        </w:rPr>
        <w:t>ณ์ด้วย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25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โอ้ วันพรุ่งนี้เราจะได้เข้าเฝ้าพระสัมมาสัมพุทธเจ้าแล้ว จากนั้นท่านก็เผลอหลับไปด้วยความอ่อนเพลียจากการเดินทาง ในใจมีแต่พระสัมมาสัมพุทธเจ้า ไม่ได้นึกถึงบุคคลอื่นเลย แต่หลับไปได้ประเดี๋ยวเดียวแค่นั้น พอถึงปฐมยาม (ยามหนึ่งมี ๔ ชั่วโมง) ท่านอนาถบิณฑิกเศรษฐี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สะดุ้งตื่นขึ้น ด้วยความระลึกนึกถึงพระสัมมาสัมพุทธเจ้าอย่างแรงกล้า ลืมตามาสว่างแล้ว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>กระ</w:t>
      </w:r>
      <w:r w:rsidR="008C1932" w:rsidRPr="003E4972">
        <w:rPr>
          <w:rFonts w:ascii="CordiaUPC" w:hAnsi="CordiaUPC" w:cs="CordiaUPC"/>
          <w:sz w:val="36"/>
          <w:szCs w:val="36"/>
          <w:cs/>
        </w:rPr>
        <w:t>มั</w:t>
      </w:r>
      <w:r w:rsidRPr="003E4972">
        <w:rPr>
          <w:rFonts w:ascii="CordiaUPC" w:hAnsi="CordiaUPC" w:cs="CordiaUPC"/>
          <w:sz w:val="36"/>
          <w:szCs w:val="36"/>
          <w:cs/>
        </w:rPr>
        <w:t xml:space="preserve">ง เราลุกดีกว่า นึกไปนึกมา แสงแห่งความอัศจรรย์ คือ 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>แสง</w:t>
      </w:r>
      <w:r w:rsidRPr="003E4972">
        <w:rPr>
          <w:rFonts w:ascii="CordiaUPC" w:hAnsi="CordiaUPC" w:cs="CordiaUPC"/>
          <w:sz w:val="36"/>
          <w:szCs w:val="36"/>
          <w:cs/>
        </w:rPr>
        <w:t>สว่าง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>จาก</w:t>
      </w:r>
      <w:r w:rsidRPr="003E4972">
        <w:rPr>
          <w:rFonts w:ascii="CordiaUPC" w:hAnsi="CordiaUPC" w:cs="CordiaUPC"/>
          <w:sz w:val="36"/>
          <w:szCs w:val="36"/>
          <w:cs/>
        </w:rPr>
        <w:t>การเจริญพุทธานุสติ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ขับความมืดในห้อง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>นั้น</w:t>
      </w:r>
      <w:r w:rsidRPr="003E4972">
        <w:rPr>
          <w:rFonts w:ascii="CordiaUPC" w:hAnsi="CordiaUPC" w:cs="CordiaUPC"/>
          <w:sz w:val="36"/>
          <w:szCs w:val="36"/>
          <w:cs/>
        </w:rPr>
        <w:t>หายไปหมด ประดุจดวงตะวันที่ลุกโพลงขึ้นในยามเช้า ทำให้ท่านเข้าใจผิดคิดว่า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 xml:space="preserve"> มัน</w:t>
      </w:r>
      <w:r w:rsidRPr="003E4972">
        <w:rPr>
          <w:rFonts w:ascii="CordiaUPC" w:hAnsi="CordiaUPC" w:cs="CordiaUPC"/>
          <w:sz w:val="36"/>
          <w:szCs w:val="36"/>
          <w:cs/>
        </w:rPr>
        <w:t>สว่างแล้ว ก็ดีใจ เราจะได้เข้าเฝ้าพระสัมมาสัมพุทธเจ้า ลุกขึ้นมาเลย เดินไปที่หน้าต่าง คิดว่าจะได้เห็นดวงอาทิตย์โผล่ขอบฟ้าขึ้นมาแล้ว แต่กลับเห็นพระจันทร์ลอยเด่นอยู่บนท้องฟ้า จึงทราบว่า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ความจริงแค่ ๔ ทุ่ม เพิ่งผ่านไปได้แค่หนึ่งยามเท่านั้น ยังเหลือตั้ง ๒ ยาม คือ</w:t>
      </w:r>
      <w:r w:rsidR="008C193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มัชฌิมยาม กับปัจฉิมยาม เลยต้องกลับมานอนต่อ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C193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แต่ไม่ได้หลับหรอก ผุดลุกผุดนั่งไปอย่างนั้น พอถึงมัชฌิมยามสะดุ้ง</w:t>
      </w:r>
      <w:r w:rsidR="003C0401" w:rsidRPr="003E4972">
        <w:rPr>
          <w:rFonts w:ascii="CordiaUPC" w:hAnsi="CordiaUPC" w:cs="CordiaUPC" w:hint="cs"/>
          <w:sz w:val="36"/>
          <w:szCs w:val="36"/>
          <w:cs/>
        </w:rPr>
        <w:t>ตื่น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อีก พอระลึกนึกถึงพระสัมมาสัมพุทธเจ้าแสงสว่างเกิดอีกแล้ว </w:t>
      </w:r>
      <w:r w:rsidR="003C0401" w:rsidRPr="003E4972">
        <w:rPr>
          <w:rFonts w:ascii="CordiaUPC" w:hAnsi="CordiaUPC" w:cs="CordiaUPC" w:hint="cs"/>
          <w:sz w:val="36"/>
          <w:szCs w:val="36"/>
          <w:cs/>
        </w:rPr>
        <w:t>คง</w:t>
      </w:r>
      <w:r w:rsidRPr="003E4972">
        <w:rPr>
          <w:rFonts w:ascii="CordiaUPC" w:hAnsi="CordiaUPC" w:cs="CordiaUPC"/>
          <w:sz w:val="36"/>
          <w:szCs w:val="36"/>
          <w:cs/>
        </w:rPr>
        <w:t>สว่างแล้ว ท่านก็ลุกไปที่หน้าต่างไปดูอีก ตอนนี้คงแจ้งแล้ว แต่ก็</w:t>
      </w:r>
      <w:r w:rsidR="003C0401" w:rsidRPr="003E4972">
        <w:rPr>
          <w:rFonts w:ascii="CordiaUPC" w:hAnsi="CordiaUPC" w:cs="CordiaUPC" w:hint="cs"/>
          <w:sz w:val="36"/>
          <w:szCs w:val="36"/>
          <w:cs/>
        </w:rPr>
        <w:t>ยัง</w:t>
      </w:r>
      <w:r w:rsidRPr="003E4972">
        <w:rPr>
          <w:rFonts w:ascii="CordiaUPC" w:hAnsi="CordiaUPC" w:cs="CordiaUPC"/>
          <w:sz w:val="36"/>
          <w:szCs w:val="36"/>
          <w:cs/>
        </w:rPr>
        <w:t>เห็น</w:t>
      </w:r>
      <w:r w:rsidR="003C0401" w:rsidRPr="003E4972">
        <w:rPr>
          <w:rFonts w:ascii="CordiaUPC" w:hAnsi="CordiaUPC" w:cs="CordiaUPC"/>
          <w:sz w:val="36"/>
          <w:szCs w:val="36"/>
          <w:cs/>
        </w:rPr>
        <w:t>พระจันทร์ แล้วก็กลับมานอนต่อ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C040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จนกระทั่งถึงปัจฉิมยามสะดุ้งอีกครั้งเป็นครั้งที่ ๓ ดีใจใหญ่ล้างหน้าล้างตาเสร็จก็ออกมาเลย โดยเข้าใจว่าสว่างแล้ว แต่จริง ๆ ยังไม่สว่างเต็มที่หรอก ท่านลุกจากที่นอนแล้ว ทั้งๆ ที่มันยังมืด ๆ อยู่ในช่วงที่ยังสลัว ๆ รีบเดินไปที่ป่าสีตวัน อย่าลืมว่าป่าช้าผีดิบ เป็นที่น่าสะพึงกลัว เต็มไปด้วยอมนุษย์ทั้งหลาย ขณะนั้นประตูเมืองยังปิดอยู่ </w:t>
      </w:r>
      <w:r w:rsidR="003C0401" w:rsidRPr="003E4972">
        <w:rPr>
          <w:rFonts w:ascii="CordiaUPC" w:hAnsi="CordiaUPC" w:cs="CordiaUPC" w:hint="cs"/>
          <w:sz w:val="36"/>
          <w:szCs w:val="36"/>
          <w:cs/>
        </w:rPr>
        <w:t>มัน</w:t>
      </w:r>
      <w:r w:rsidRPr="003E4972">
        <w:rPr>
          <w:rFonts w:ascii="CordiaUPC" w:hAnsi="CordiaUPC" w:cs="CordiaUPC"/>
          <w:sz w:val="36"/>
          <w:szCs w:val="36"/>
          <w:cs/>
        </w:rPr>
        <w:t>ยังมืด คนเปิดประตูเมืองยังหลับอุตุอยู่ ท่านก็ไปยืนอยู่หน้าประตูเมือง เห็นเขาล็อคกุญแจเอาไว้ โอ้ ทำ</w:t>
      </w:r>
      <w:r w:rsidR="00027C76" w:rsidRPr="003E4972">
        <w:rPr>
          <w:rFonts w:ascii="CordiaUPC" w:hAnsi="CordiaUPC" w:cs="CordiaUPC" w:hint="cs"/>
          <w:sz w:val="36"/>
          <w:szCs w:val="36"/>
          <w:cs/>
        </w:rPr>
        <w:t>อย่าง</w:t>
      </w:r>
      <w:r w:rsidRPr="003E4972">
        <w:rPr>
          <w:rFonts w:ascii="CordiaUPC" w:hAnsi="CordiaUPC" w:cs="CordiaUPC"/>
          <w:sz w:val="36"/>
          <w:szCs w:val="36"/>
          <w:cs/>
        </w:rPr>
        <w:t>ไ</w:t>
      </w:r>
      <w:r w:rsidR="00027C76" w:rsidRPr="003E4972">
        <w:rPr>
          <w:rFonts w:ascii="CordiaUPC" w:hAnsi="CordiaUPC" w:cs="CordiaUPC" w:hint="cs"/>
          <w:sz w:val="36"/>
          <w:szCs w:val="36"/>
          <w:cs/>
        </w:rPr>
        <w:t xml:space="preserve">ร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ประตูเมืองถึงจะเปิดได้ ด้วยอานุภาพแห่งบุญของท่านกับพุทธานุภาพ และความตั้งใจจริงของท่าน จึงทำให้เทวดาที่รักษาเมืองเห็นท่านอนาถบิณฑิกเศรษฐีกำลังจะเดินไปป่าสีตวัน ไปเข้าเฝ้าพระสัมมาสัมพุทธเจ้า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27C7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เทวดาผู้รักษาเมืองก็มองดู เห็นดวงบุญว่า ถ้าท่านเศรษฐีเข้าเฝ้าพระพุทธองค์เพียงครั้งเดียว เมื่อได้ฟังธรรมแล้วก็จะต้องบรรลุธรรมอย่างแน่นอน มองด้วยทิพพจักขุ และต่อไปในอนาคต ท่านจะต้องเป็นยอดอุปัฏฐากคนสำคัญในพระพุทธศาสนา ดังนั้นด้วยเทวานุภาพ จึงเปิดประตูเมืองให้ท่านเศรษฐีไปเข้าเฝ้าพระพุทธเจ้า ตรงนี้ก็เป็นอจินไตย คือ</w:t>
      </w:r>
      <w:r w:rsidR="00027C7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มันเหนือความนึกคิด</w:t>
      </w:r>
      <w:r w:rsidR="00027C76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เราว่า ความสามารถของมนุษย์อย่างนี้ อยู่ ๆ ประตูเมืองจะเปิดขึ้นมาเอง หรือไปเปิดประตูเมืองเองได้ มันยาก อย่าไปคิดเลยเรื่องที่เราทำเองไม่ได้ แล้วอย่าไปสรุปว่า มันเป็นไปไม่ได้ แต่มันเป็นไปได้แล้ว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1636F" w:rsidP="0041636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เมื่อ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ท่านเศรษฐีเดินออกนอกกำแพงเมืองก็พบว่า บ</w:t>
      </w:r>
      <w:r w:rsidRPr="003E4972">
        <w:rPr>
          <w:rFonts w:ascii="CordiaUPC" w:hAnsi="CordiaUPC" w:cs="CordiaUPC"/>
          <w:sz w:val="36"/>
          <w:szCs w:val="36"/>
          <w:cs/>
        </w:rPr>
        <w:t>รรยากาศภายนอกนั้น มืดสนิทเลย โอ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ถึงอยากจะเข้าเฝ้าแค่ไหน อย่าลืมว่า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ตอนนั้นท่านยังเป็นปุถุชนอยู่ ความสะดุ้งกลัวยังมี เพราะว</w:t>
      </w:r>
      <w:r w:rsidRPr="003E4972">
        <w:rPr>
          <w:rFonts w:ascii="CordiaUPC" w:hAnsi="CordiaUPC" w:cs="CordiaUPC"/>
          <w:sz w:val="36"/>
          <w:szCs w:val="36"/>
          <w:cs/>
        </w:rPr>
        <w:t>่า ที่ป่าช้าผีดิบ มีอมนุษย์ และ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สุนัขซึ่งมันอยู่ในภูมิเดียวกัน ภูมิของอบาย มันเห็นมันก็กลัวผีเหมือนมนุษย์กลัว พอกลัวมันก็หนาวเย็นเยือกทีเดียว สั่</w:t>
      </w:r>
      <w:r w:rsidRPr="003E4972">
        <w:rPr>
          <w:rFonts w:ascii="CordiaUPC" w:hAnsi="CordiaUPC" w:cs="CordiaUPC"/>
          <w:sz w:val="36"/>
          <w:szCs w:val="36"/>
          <w:cs/>
        </w:rPr>
        <w:t>น ๆ ก็ปล่อยเสียงออกมา แหงนคอสูง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เกือบจะตั้งฉากกับพื้นโลก แล้วปล่อยลำโพงไปเลย ท่านก็เอ</w:t>
      </w:r>
      <w:r w:rsidRPr="003E4972">
        <w:rPr>
          <w:rFonts w:ascii="CordiaUPC" w:hAnsi="CordiaUPC" w:cs="CordiaUPC"/>
          <w:sz w:val="36"/>
          <w:szCs w:val="36"/>
          <w:cs/>
        </w:rPr>
        <w:t>าเรื่องเหมือนกัน เลยคิดไปว่า เอ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เรากลับไปนอนดีกว่า มันยังมืด แต่</w:t>
      </w:r>
      <w:r w:rsidRPr="003E4972">
        <w:rPr>
          <w:rFonts w:ascii="CordiaUPC" w:hAnsi="CordiaUPC" w:cs="CordiaUPC" w:hint="cs"/>
          <w:sz w:val="36"/>
          <w:szCs w:val="36"/>
          <w:cs/>
        </w:rPr>
        <w:t>เพียง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แค่คิด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1636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ที่กรุงราชคฤห์นี้ มีประชากรอาศัยอยู่หนาแน่นมากถึง ๑๘ โกฏิ เมื่อมีคนตายในเวลาคับขัน พวกญาติไม่สามารถนำออกจากเมืองได้ ก็นอนตายระเกะระกะ จึงนำขึ้นไปบนหอคอยแล้วก็โยนออกนอกกำแพงเมืองไป ดังนั้นเมื่อท่านอนาถบิณฑิกเศรษฐีออกไปนอกเมืองจึงต้องเดิน</w:t>
      </w:r>
      <w:r w:rsidR="00473EC6" w:rsidRPr="003E4972">
        <w:rPr>
          <w:rFonts w:ascii="CordiaUPC" w:hAnsi="CordiaUPC" w:cs="CordiaUPC" w:hint="cs"/>
          <w:sz w:val="36"/>
          <w:szCs w:val="36"/>
          <w:cs/>
        </w:rPr>
        <w:t>ย่ำไปบน</w:t>
      </w:r>
      <w:r w:rsidRPr="003E4972">
        <w:rPr>
          <w:rFonts w:ascii="CordiaUPC" w:hAnsi="CordiaUPC" w:cs="CordiaUPC"/>
          <w:sz w:val="36"/>
          <w:szCs w:val="36"/>
          <w:cs/>
        </w:rPr>
        <w:t>ซากศพ ที่ส่งกลิ่นเหม็นด้วย เสียงโหยหวน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ของเจ้าสุนัข</w:t>
      </w:r>
      <w:r w:rsidRPr="003E4972">
        <w:rPr>
          <w:rFonts w:ascii="CordiaUPC" w:hAnsi="CordiaUPC" w:cs="CordiaUPC"/>
          <w:sz w:val="36"/>
          <w:szCs w:val="36"/>
          <w:cs/>
        </w:rPr>
        <w:t>ด้วย แล้วก็มีอมนุษย์ด้วย คือ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อดีตมนุษย์ที่ไม่มีกายมนุษย์อยู่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13B7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ซากศพนั้นเต็มไปด้วยหมู่หนอนที่ชอนไช เต็มไปด้วยเหล่าแมลงที่มา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ไต่ตอมซากศพนั้น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ถ้าเราเป็นท่านอนาถบิณฑิกเศรษฐีจะคิดอย่างไร ท่านเดินผ่านอย่างนี้ออกมา ก็ยังตะคุ่มตะค่ำยังไม่ค่อยเห็นหนอนไต่ชัดเจน เห็นบวม ๆ ตูม ๆ หน่อย แต่กลิ่นมันเข้ามา ให้รู้เลยว่า เน่าแล้ว ก็เกิดความสะดุ้งกลัวขนลุกซู่ คิดสองอย่าง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ในเวลา</w:t>
      </w:r>
      <w:r w:rsidRPr="003E4972">
        <w:rPr>
          <w:rFonts w:ascii="CordiaUPC" w:hAnsi="CordiaUPC" w:cs="CordiaUPC"/>
          <w:sz w:val="36"/>
          <w:szCs w:val="36"/>
          <w:cs/>
        </w:rPr>
        <w:t>เดียว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กัน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กลับดีหรือไม่กลับดี 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กำลังยืนนิ่งอยู่อย่างนั้น ก็มียักษ์ผู้ใจบุญตนหนึ่งชื่อว่า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สีวกยักษ์ ไม่ปรากฏร่าง ส่งแต่เสียงอันไพเราะเหมือนคนเคาะกระดิ่งทองไพเราะมาก ได้กล่าวกับท่านเศรษฐีโดยไม่ให้ท่านเศรษฐีรู้ตัวว่า "ช้างหนึ่งแสนเชือก ม้าหนึ่งแสนตัว รถเทียมม้าหนึ่งแสนคัน สาวงามสวมเครื่องประดับอันมีค่าหนึ่งแสนคน 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ทั้งหมด</w:t>
      </w:r>
      <w:r w:rsidRPr="003E4972">
        <w:rPr>
          <w:rFonts w:ascii="CordiaUPC" w:hAnsi="CordiaUPC" w:cs="CordiaUPC"/>
          <w:sz w:val="36"/>
          <w:szCs w:val="36"/>
          <w:cs/>
        </w:rPr>
        <w:t>รวมแล้ว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มี</w:t>
      </w:r>
      <w:r w:rsidRPr="003E4972">
        <w:rPr>
          <w:rFonts w:ascii="CordiaUPC" w:hAnsi="CordiaUPC" w:cs="CordiaUPC"/>
          <w:sz w:val="36"/>
          <w:szCs w:val="36"/>
          <w:cs/>
        </w:rPr>
        <w:t>คุณค่ายังไม่เท่ากับเสี้ยวหนึ่งใน ๑๖ ของเท้าที่ก้าวย่างไป ๑ ก้าว เพื่อจะเข้าเฝ้าพระสัมมาสัมพุทธเจ้า ท่านเศรษฐีก้าวไปเถิด ท่านก้าวไปข้างหน้าดีกว่า อย่า</w:t>
      </w:r>
      <w:r w:rsidR="00E771D3" w:rsidRPr="003E4972">
        <w:rPr>
          <w:rFonts w:ascii="CordiaUPC" w:hAnsi="CordiaUPC" w:cs="CordiaUPC" w:hint="cs"/>
          <w:sz w:val="36"/>
          <w:szCs w:val="36"/>
          <w:cs/>
        </w:rPr>
        <w:t>ถอย</w:t>
      </w:r>
      <w:r w:rsidRPr="003E4972">
        <w:rPr>
          <w:rFonts w:ascii="CordiaUPC" w:hAnsi="CordiaUPC" w:cs="CordiaUPC"/>
          <w:sz w:val="36"/>
          <w:szCs w:val="36"/>
          <w:cs/>
        </w:rPr>
        <w:t>หลัง</w:t>
      </w:r>
      <w:r w:rsidR="00E00EC9" w:rsidRPr="003E4972">
        <w:rPr>
          <w:rFonts w:ascii="CordiaUPC" w:hAnsi="CordiaUPC" w:cs="CordiaUPC" w:hint="cs"/>
          <w:sz w:val="36"/>
          <w:szCs w:val="36"/>
          <w:cs/>
        </w:rPr>
        <w:t xml:space="preserve">กลับเลย </w:t>
      </w:r>
      <w:r w:rsidRPr="003E4972">
        <w:rPr>
          <w:rFonts w:ascii="CordiaUPC" w:hAnsi="CordiaUPC" w:cs="CordiaUPC"/>
          <w:sz w:val="36"/>
          <w:szCs w:val="36"/>
          <w:cs/>
        </w:rPr>
        <w:t>ก้าวต่อไป</w:t>
      </w:r>
      <w:r w:rsidR="00C13B7C" w:rsidRPr="003E4972">
        <w:rPr>
          <w:rFonts w:ascii="CordiaUPC" w:hAnsi="CordiaUPC" w:cs="CordiaUPC"/>
          <w:sz w:val="36"/>
          <w:szCs w:val="36"/>
          <w:cs/>
        </w:rPr>
        <w:t>”</w:t>
      </w:r>
      <w:r w:rsidR="00C13B7C" w:rsidRPr="003E4972">
        <w:rPr>
          <w:rFonts w:ascii="CordiaUPC" w:hAnsi="CordiaUPC" w:cs="CordiaUPC" w:hint="cs"/>
          <w:sz w:val="36"/>
          <w:szCs w:val="36"/>
          <w:cs/>
        </w:rPr>
        <w:t xml:space="preserve"> ขณะนั้นเองแสงสว่างได้ปรากฏแก่ท่านเศรษฐี เพราะใจตั้งมั่น</w:t>
      </w:r>
      <w:r w:rsidR="00E43FFB" w:rsidRPr="003E4972">
        <w:rPr>
          <w:rFonts w:ascii="CordiaUPC" w:hAnsi="CordiaUPC" w:cs="CordiaUPC" w:hint="cs"/>
          <w:sz w:val="36"/>
          <w:szCs w:val="36"/>
          <w:cs/>
        </w:rPr>
        <w:t>นึกถึง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พระสัมมาสัมพุทธเจ้าข่มความสะพรึงกลัวไว้ และได้ยินกัลยาณมิตรที่เป็นยักษ์ สีวกยักษ์ปลอบประโลมใจ ก็เกิดเลื่อมใสเหมือนเดิม แสงสว่างก็เกิดขึ้น ทำให้ท่านมีจิตใจเบิกบาน มีแรงใจที่จะเดินต่อไป ผ่านซากศพซึ่งเพิ่มขึ้นไปเรื่อย ๆ เน่าเหม็นขึ้นอืดไปอีก พร้อมกับเสียงสุนัขป่า</w:t>
      </w:r>
      <w:r w:rsidR="004969A1" w:rsidRPr="003E4972">
        <w:rPr>
          <w:rFonts w:ascii="CordiaUPC" w:hAnsi="CordiaUPC" w:cs="CordiaUPC" w:hint="cs"/>
          <w:sz w:val="36"/>
          <w:szCs w:val="36"/>
          <w:cs/>
        </w:rPr>
        <w:t>ร้องโหยหวน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</w:t>
      </w:r>
      <w:r w:rsidR="004969A1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เกิดความสะดุ้งกลัวขึ้นมาอีก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969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ท่านเศรษฐีคิดว่า กลับดีกว่าพอคิด</w:t>
      </w:r>
      <w:r w:rsidR="004969A1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กลับ กัลยาณมิตรสีวกยักษ์ก็พูดขึ้นอีกว่า "ช้างแสนเชือก ม้าแสนตัว รถม้าแสนคัน สาวงามสวมเครื่องประดับอันมีค่าแสนคน ยังไม่ถึงเสี้ยวหนึ่งใน ๑๖ ของการย่างเท้าไป ๑ ก้าว ท่านก้าวเดินต่อไปเถิด" หมาก็หอนไปเรื่อย ๆ เดินไป พอหยุดที เอ๊ะ กัลยาณมิตรสีวกยักษ์พูดต่อไป ศพก็ยิ่ง อื้อฮือ อุจาดหนักเข้าไปเรื่อย ๆ เลย สุนัขป่าก็ร้องโหยหวนหนักเข้าไปอีก กลัวหนักเข้าไปเรื่อย ๆ เลย ขาสั่น แต่ก็ก้าวต่อไป เพราะว่ากัลยาณมิตร</w:t>
      </w:r>
      <w:r w:rsidR="004969A1" w:rsidRPr="003E4972">
        <w:rPr>
          <w:rFonts w:ascii="CordiaUPC" w:hAnsi="CordiaUPC" w:cs="CordiaUPC" w:hint="cs"/>
          <w:sz w:val="36"/>
          <w:szCs w:val="36"/>
          <w:cs/>
        </w:rPr>
        <w:t>สีวกยักษ์ก็</w:t>
      </w:r>
      <w:r w:rsidRPr="003E4972">
        <w:rPr>
          <w:rFonts w:ascii="CordiaUPC" w:hAnsi="CordiaUPC" w:cs="CordiaUPC"/>
          <w:sz w:val="36"/>
          <w:szCs w:val="36"/>
          <w:cs/>
        </w:rPr>
        <w:t>พูดเหมือนเดิม ทันใดนั้นความมืดก็ได้หายไป แสงสว่างได้ปรากฏเกิดขึ้นแก่ท่านเศรษฐี ความสะดุ้งกลัวในใจก็หายหมด ตอนนี้มีแต่พระพุทธเจ้าเป็นอารมณ์ แล้วท่านก็ก้าวต่อไปจนถึงป่าสีตวัน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969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ขณะนั้นพระสัมมาสัมพุทธเจ้าเสด็จลุกขึ้นจงกรมในที่แจ้งแต่เช้าตรู่ค่อนสว่าง พระองค์</w:t>
      </w:r>
      <w:r w:rsidR="004969A1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ทอดพระเนตรเห็นท่านอนาถบิณฑิกเศรษฐีเดินมาแต่ไกล จึงเสด็จมาประทับนั่ง พอประทับนั่ง ท่านอนาถบิณฑิกเศรษฐีเดินมาก็คิดไปว่า พวกเดียรถีย์จำนวนมากในโลกนี้ มักจะกล่าวตัวของเขาเองว่า</w:t>
      </w:r>
      <w:r w:rsidR="004969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เป็นพระพุทธเจ้า แต่จริง ๆ แล้วไม่ใช่ เป็นแค่เดียรถีย์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69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ท่านอนาถบิณฑิกเศรษฐีคิดไปเรื่อย ๆ ก็มองเห็นแต่ไกล เราจะทราบ</w:t>
      </w:r>
      <w:r w:rsidR="00826913" w:rsidRPr="003E4972">
        <w:rPr>
          <w:rFonts w:ascii="CordiaUPC" w:hAnsi="CordiaUPC" w:cs="CordiaUPC" w:hint="cs"/>
          <w:sz w:val="36"/>
          <w:szCs w:val="36"/>
          <w:cs/>
        </w:rPr>
        <w:t>ได้อย่างไร</w:t>
      </w:r>
      <w:r w:rsidRPr="003E4972">
        <w:rPr>
          <w:rFonts w:ascii="CordiaUPC" w:hAnsi="CordiaUPC" w:cs="CordiaUPC"/>
          <w:sz w:val="36"/>
          <w:szCs w:val="36"/>
          <w:cs/>
        </w:rPr>
        <w:t>ว่า</w:t>
      </w:r>
      <w:r w:rsidR="008269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สมณะที่เห็นอยู่นี้เป็นพระสัมมาสัมพุทธเจ้า ท่านเศรษฐีก็เลยคิดในใจว่า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มหาชน รู้จักเราชื่ออนาถบิณฑิก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แต่ไม่มีใครรู้ชื่อที่มารดา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>ตั้งให้เราเลย ถ้าหากเป็นพระพุทธเจ้าจริง ก็ต้องทรงทราบ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51D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พระผู้มีพระภาคเจ้าทรงทราบวาระจิตของ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เศรษฐี จึงตรัสเรียก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 xml:space="preserve">อนาถบิณฑิกเศรษฐี </w:t>
      </w:r>
      <w:r w:rsidRPr="003E4972">
        <w:rPr>
          <w:rFonts w:ascii="CordiaUPC" w:hAnsi="CordiaUPC" w:cs="CordiaUPC"/>
          <w:sz w:val="36"/>
          <w:szCs w:val="36"/>
          <w:cs/>
        </w:rPr>
        <w:t>ว่า "มาเถิดสุทัตตะ ตถาคตอยู่ที่นี่แล้ว มาเถิดสุทัตตะ พระตถาคตอยู่ที่นี่ เธอจงก้าวมาหาเรา" ท่านอนาถบิณฑิกเศรษฐีได้ยินเสียงของพระพุทธเจ้าที่ไพเราะมาก เสียงลึก ก้องกังวาน ไม่แหบ ไม่เครือ หยดย้อย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ไพเราะ ซาบซึ้ง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และแถมเรียกชื่อ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ตน</w:t>
      </w:r>
      <w:r w:rsidRPr="003E4972">
        <w:rPr>
          <w:rFonts w:ascii="CordiaUPC" w:hAnsi="CordiaUPC" w:cs="CordiaUPC"/>
          <w:sz w:val="36"/>
          <w:szCs w:val="36"/>
          <w:cs/>
        </w:rPr>
        <w:t>ถูกต้องอีก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ด้วย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ทั้ง ๆ ที่ไม่เคยเจอกันเลย 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มีความปีติเบิกบานมากทีเดียว จึงรีบเข้า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เฝ้าพระสัมมาสัมพุทธเจ้า</w:t>
      </w:r>
      <w:r w:rsidR="00351D52" w:rsidRPr="003E4972">
        <w:rPr>
          <w:rFonts w:ascii="CordiaUPC" w:hAnsi="CordiaUPC" w:cs="CordiaUPC" w:hint="cs"/>
          <w:sz w:val="36"/>
          <w:szCs w:val="36"/>
          <w:cs/>
        </w:rPr>
        <w:t xml:space="preserve"> ซบเศียรลงแทบพระบาท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พระบรมศาสดา แล้วกราบทูลด้วยความปลื้มปีติ </w:t>
      </w:r>
      <w:r w:rsidR="00AE7A2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พระองค์ผู้เจริญ พระองค์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ทรงประทับ</w:t>
      </w:r>
      <w:r w:rsidRPr="003E4972">
        <w:rPr>
          <w:rFonts w:ascii="CordiaUPC" w:hAnsi="CordiaUPC" w:cs="CordiaUPC"/>
          <w:sz w:val="36"/>
          <w:szCs w:val="36"/>
          <w:cs/>
        </w:rPr>
        <w:t>สำราญดีหรือพระพุทธเจ้า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ไปถามคนที่เขาสบายที่สุดในโลก เป็นคำทักทายที่ไพเราะที่สุดเท่าที่ตัวจะนึกได้ตอนนั้น อย่าลืมว่า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ท่านเพิ่งเดินผ่านซากศพ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เสียงโหยหวนมา แล้วอยู่ ๆ ก็มาพลิกเหมือนไฟเปิดแป๊บสว่าง เมื่อแสงสว่างมา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สิ่งที่ข้องอยู่ในใจ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หายไป คล้าย ๆ พระสัมมาสัมพุทธเจ้าท่านทำลายภูเขาแห่งความสงสัยหมดไป เปิดเผยว่า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พระองค์ คือ 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สัมมาสัมพุทธเจ้า โดยตรัสเรียกชื่อ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ได้ถูก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ต้อง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ว่า </w:t>
      </w:r>
      <w:r w:rsidR="00AE7A2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สุทัตตะ</w:t>
      </w:r>
      <w:r w:rsidR="00AE7A27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E7A2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"พระองค์ทรงประทับสำราญดีอยู่หรือพระเจ้า</w:t>
      </w:r>
      <w:r w:rsidR="00AE7A27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>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E7A2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พระพุทธองค์ตรัสตอบ "สุทัตตะ พราหมณ์ผู้ดับทุกข์ได้แล้ว ย่อมอยู่เป็นสุขทุกเวลา"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E7A2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คำว่า พราหมณ์ในที่นี้หมายถึงผู้ที่ลอยบาปออกจากใจได้แล้ว ไม่ใช่แต่งชุดพราหมณ์</w:t>
      </w:r>
      <w:r w:rsidR="00F10C29" w:rsidRPr="003E4972">
        <w:rPr>
          <w:rFonts w:ascii="CordiaUPC" w:hAnsi="CordiaUPC" w:cs="CordiaUPC" w:hint="cs"/>
          <w:sz w:val="36"/>
          <w:szCs w:val="36"/>
          <w:cs/>
        </w:rPr>
        <w:t>สีขาว</w:t>
      </w:r>
      <w:r w:rsidRPr="003E4972">
        <w:rPr>
          <w:rFonts w:ascii="CordiaUPC" w:hAnsi="CordiaUPC" w:cs="CordiaUPC"/>
          <w:sz w:val="36"/>
          <w:szCs w:val="36"/>
          <w:cs/>
        </w:rPr>
        <w:t>มา นั่นไม่ใช่ แม้อยู่ที่ป่าสีตวันยามค่ำคืนก็มีความสุข คำตอบอย่างนี้ ฟังแล้วชื่นใจ</w:t>
      </w:r>
      <w:r w:rsidR="00F10C2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ของแท้ ท่านคิด ชื่นใจ เรามาเจอพระสัมมาสัมพุทธเจ้าจริง ๆ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10C2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"ผู้ใดไม่ติดในกาม มีใจเย็น ตัดความเกี่ยวข้องทุกอย่างได้แล้ว เป็นผู้ไม่มีความกระวนกระวายใจ ถึงความสงบแห่งจิต เป็นผู้สงบระงับแล้ว ย่อมอยู่เป็นสุข"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DF5882" w:rsidRPr="003E4972" w:rsidRDefault="00090BE4" w:rsidP="00DF588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จากนั้นพระพุทธองค์ก็ทรงแสดงอนุปุพพิกถาแก่ท่านอนาถบินฑิกเศรษฐี คือ กล่าว</w:t>
      </w:r>
      <w:r w:rsidR="00CF21D5" w:rsidRPr="003E4972">
        <w:rPr>
          <w:rFonts w:ascii="CordiaUPC" w:hAnsi="CordiaUPC" w:cs="CordiaUPC"/>
          <w:sz w:val="36"/>
          <w:szCs w:val="36"/>
          <w:cs/>
        </w:rPr>
        <w:t>ถึงทาน ศีล สวรรค์ โทษของกาม แล</w:t>
      </w:r>
      <w:r w:rsidR="00CF21D5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อานิสงส์ของการออกจากกามให้ฟัง โดยปริยายตลอดเห็นเป็นภาพไปหมดเลย เมื่อพระพุทธองค์ทรงทราบโดยพุทธญาณของท่าน คือ ท่านมองไปสอนไป มองไปว่า</w:t>
      </w:r>
      <w:r w:rsidR="00CF21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ใจของท่านอนาถบิณฑิกเศรษฐีใสแล้ว นุ่มนวลควรแก่การงาน ปราศจากนิวรณ์แล้ว ใจใสแล้ว มีจิตเลื่อมใสในพระรัตนตรัยแล้ว จึงทรงแสดงอริยสัจ</w:t>
      </w:r>
      <w:r w:rsidR="00CF21D5" w:rsidRPr="003E4972">
        <w:rPr>
          <w:rFonts w:ascii="CordiaUPC" w:hAnsi="CordiaUPC" w:cs="CordiaUPC" w:hint="cs"/>
          <w:sz w:val="36"/>
          <w:szCs w:val="36"/>
          <w:cs/>
        </w:rPr>
        <w:t xml:space="preserve"> ๔ </w:t>
      </w:r>
      <w:r w:rsidRPr="003E4972">
        <w:rPr>
          <w:rFonts w:ascii="CordiaUPC" w:hAnsi="CordiaUPC" w:cs="CordiaUPC"/>
          <w:sz w:val="36"/>
          <w:szCs w:val="36"/>
          <w:cs/>
        </w:rPr>
        <w:t>ต่อ ซึ่งเป็นธรรมที่พระพุทธเจ้าทั้งหลายตรัสรู้ด้วยพระองค์เอง ไม่ได้เรียนจากครูบาอาจารย์คนไหน คือ ท่านทรงเห็นแจ้งและรู้แจ้งด้วยพระองค์เอง ได้แก่ ทุกข์ สมุทัย นิโรธ มรรค ว่า</w:t>
      </w:r>
      <w:r w:rsidR="00CF21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ชีวิตเป็นทุกข์ สาเหตุ คือ ความอยากที่มีกิเลสอยู่เบื้องหลัง ต้องหยุดความอยากที่เรียกว่า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นิโรธ แล้วมรรคจะเกิดเป็นต้นทางของอริยมร</w:t>
      </w:r>
      <w:r w:rsidR="00DF5882" w:rsidRPr="003E4972">
        <w:rPr>
          <w:rFonts w:ascii="CordiaUPC" w:hAnsi="CordiaUPC" w:cs="CordiaUPC"/>
          <w:sz w:val="36"/>
          <w:szCs w:val="36"/>
          <w:cs/>
        </w:rPr>
        <w:t>รค ทำให้เข้าถึงพระรัตนตรัยในตัว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 xml:space="preserve"> มี</w:t>
      </w:r>
      <w:r w:rsidRPr="003E4972">
        <w:rPr>
          <w:rFonts w:ascii="CordiaUPC" w:hAnsi="CordiaUPC" w:cs="CordiaUPC"/>
          <w:sz w:val="36"/>
          <w:szCs w:val="36"/>
          <w:cs/>
        </w:rPr>
        <w:t>ธรรมจักษุ คือ ดวงตาเห็นธรรมก็ได้เกิดขึ้นแ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>ก่</w:t>
      </w: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ท่านพูดว่า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ชีวิตเป็นทุกข์ ทุก ๆ ชีวิต สาเหตุมาจากความทะยานอยาก อยากได้ อยากมี อยากเป็นในสิ่งที่ไม่ควรอยากมี และ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>ไม่ควร</w:t>
      </w:r>
      <w:r w:rsidR="00DF5882" w:rsidRPr="003E4972">
        <w:rPr>
          <w:rFonts w:ascii="CordiaUPC" w:hAnsi="CordiaUPC" w:cs="CordiaUPC"/>
          <w:sz w:val="36"/>
          <w:szCs w:val="36"/>
          <w:cs/>
        </w:rPr>
        <w:t>อยากเป็น</w:t>
      </w:r>
    </w:p>
    <w:p w:rsidR="00DF5882" w:rsidRPr="003E4972" w:rsidRDefault="00DF5882" w:rsidP="00DF588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F588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เป็นความอยากที่ระคนไปด้วยความเพลิน เพลิดเพลิน แต่ไม่ได้ประกอบไปด้วยปัญญา เพราะมีกิเลสอยู่เบื้องหลังให้เป้าหมายความอยากนั้นเบี่ยงเบนไป คือ สิ่งที่ควรอยากไม่อยาก แต่ไปอยากในสิ่งที่ไม่ควรอยาก เพราะฉะนั้นต้องหยุดอยาก หยุดความอยากนั้น คือ หยุดใจ พอใจหยุดได้ มรรคก็เกิดเป็นดวงใส ๆ เรียกว่า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ปฐมมรรค ทุติยมรรค ตติยมรรค จตุตถมรรค เรื่อยไปกระทั่ง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>ทำให้</w:t>
      </w:r>
      <w:r w:rsidRPr="003E4972">
        <w:rPr>
          <w:rFonts w:ascii="CordiaUPC" w:hAnsi="CordiaUPC" w:cs="CordiaUPC"/>
          <w:sz w:val="36"/>
          <w:szCs w:val="36"/>
          <w:cs/>
        </w:rPr>
        <w:t>ถึง</w:t>
      </w:r>
      <w:r w:rsidR="00DF5882" w:rsidRPr="003E4972">
        <w:rPr>
          <w:rFonts w:ascii="CordiaUPC" w:hAnsi="CordiaUPC" w:cs="CordiaUPC" w:hint="cs"/>
          <w:sz w:val="36"/>
          <w:szCs w:val="36"/>
          <w:cs/>
        </w:rPr>
        <w:t>ท่า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นอนาถบิณฑิกเศรษฐีมีดวงตาเห็นธรรม เปรียบเสมือนผ้าที่สะอาดปราศจากมลทิน ย่อมติดน้ำย้อมได้ดีฉันนั้น ท่านได้บรรลุเป็นพระโสดาบัน หมดความลังเลสงสัยในพระรัตนตรัย เพราะว่าท่านเป็นอันหนึ่งอันเดียวกับพระรัตนตรัยแล้ว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541D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ท่านเศรษฐีก็ได้กราบทูลพระผู้มีพระภาคเจ้าว่า "ข้าแต่พระองค์ผู้เจริญ พระธรรมเทศนาของพระองค์นั้น งดงาม</w:t>
      </w:r>
      <w:r w:rsidR="00D541D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ไพเราะยิ่งนัก งดงามทุกถ้อยคำทุกประโยค ที่ทำให้ใจเบิกบานแจ่มแจ้ง ไม่มีความคลางแคลงอะไรอยู่ในใจเลย ฟังแล้วเพลินจนกระทั่งเข้าถึงธรรมได้ เปรียบเสมือนบุคคลหงายของที่คว่ำ เปิดของที่ปิด บอกทางแก่คนหลงหรือเป็นผู้ส่องประทีปในที่มืดให้บุคคลผู้มีตาดีได้มองเห็นฉันนั้น ข้าพระพุทธเจ้าขอถึงพระพุทธ พระธรรม </w:t>
      </w:r>
      <w:r w:rsidR="00D541D6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พระสงฆ์ ว่าเป็นที่พึ่งตลอดชีวิต ขอพระองค์ทรงจำข้าพระองค์ว่า</w:t>
      </w:r>
      <w:r w:rsidR="00D541D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เป็นอุบาสก</w:t>
      </w:r>
      <w:r w:rsidR="00D541D6" w:rsidRPr="003E4972">
        <w:rPr>
          <w:rFonts w:ascii="CordiaUPC" w:hAnsi="CordiaUPC" w:cs="CordiaUPC" w:hint="cs"/>
          <w:sz w:val="36"/>
          <w:szCs w:val="36"/>
          <w:cs/>
        </w:rPr>
        <w:t>ผู้เลื่อมใสในพระรัตนตรัย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นับแต่บัดนี้เป็นต้นไป กล่าวถึง ๓ ครั้งทีเดียว พุทธัง สะระณัง คัจฉามิ</w:t>
      </w:r>
      <w:r w:rsidRPr="003E4972">
        <w:rPr>
          <w:rFonts w:ascii="CordiaUPC" w:hAnsi="CordiaUPC" w:cs="CordiaUPC"/>
          <w:sz w:val="36"/>
          <w:szCs w:val="36"/>
        </w:rPr>
        <w:t xml:space="preserve">, </w:t>
      </w:r>
      <w:r w:rsidRPr="003E4972">
        <w:rPr>
          <w:rFonts w:ascii="CordiaUPC" w:hAnsi="CordiaUPC" w:cs="CordiaUPC"/>
          <w:sz w:val="36"/>
          <w:szCs w:val="36"/>
          <w:cs/>
        </w:rPr>
        <w:t>ธัมมัง สะระณัง คัจฉามิ</w:t>
      </w:r>
      <w:r w:rsidRPr="003E4972">
        <w:rPr>
          <w:rFonts w:ascii="CordiaUPC" w:hAnsi="CordiaUPC" w:cs="CordiaUPC"/>
          <w:sz w:val="36"/>
          <w:szCs w:val="36"/>
        </w:rPr>
        <w:t xml:space="preserve">, </w:t>
      </w:r>
      <w:r w:rsidRPr="003E4972">
        <w:rPr>
          <w:rFonts w:ascii="CordiaUPC" w:hAnsi="CordiaUPC" w:cs="CordiaUPC"/>
          <w:sz w:val="36"/>
          <w:szCs w:val="36"/>
          <w:cs/>
        </w:rPr>
        <w:t>สังฆัง สะระณัง</w:t>
      </w:r>
      <w:r w:rsidR="00D541D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คัจฉามิ</w:t>
      </w:r>
      <w:r w:rsidRPr="003E4972">
        <w:rPr>
          <w:rFonts w:ascii="CordiaUPC" w:hAnsi="CordiaUPC" w:cs="CordiaUPC"/>
          <w:sz w:val="36"/>
          <w:szCs w:val="36"/>
        </w:rPr>
        <w:t xml:space="preserve">, </w:t>
      </w:r>
      <w:r w:rsidRPr="003E4972">
        <w:rPr>
          <w:rFonts w:ascii="CordiaUPC" w:hAnsi="CordiaUPC" w:cs="CordiaUPC"/>
          <w:sz w:val="36"/>
          <w:szCs w:val="36"/>
          <w:cs/>
        </w:rPr>
        <w:t>ทุติยัมปิ</w:t>
      </w:r>
      <w:r w:rsidRPr="003E4972">
        <w:rPr>
          <w:rFonts w:ascii="CordiaUPC" w:hAnsi="CordiaUPC" w:cs="CordiaUPC"/>
          <w:sz w:val="36"/>
          <w:szCs w:val="36"/>
        </w:rPr>
        <w:t xml:space="preserve">, </w:t>
      </w:r>
      <w:r w:rsidRPr="003E4972">
        <w:rPr>
          <w:rFonts w:ascii="CordiaUPC" w:hAnsi="CordiaUPC" w:cs="CordiaUPC"/>
          <w:sz w:val="36"/>
          <w:szCs w:val="36"/>
          <w:cs/>
        </w:rPr>
        <w:t>ตติยัมปิ</w:t>
      </w:r>
      <w:r w:rsidR="00D541D6" w:rsidRPr="003E4972">
        <w:rPr>
          <w:rFonts w:ascii="CordiaUPC" w:hAnsi="CordiaUPC" w:cs="CordiaUPC" w:hint="cs"/>
          <w:sz w:val="36"/>
          <w:szCs w:val="36"/>
          <w:cs/>
        </w:rPr>
        <w:t xml:space="preserve"> ๓ ครั้ง</w:t>
      </w:r>
      <w:r w:rsidRPr="003E4972">
        <w:rPr>
          <w:rFonts w:ascii="CordiaUPC" w:hAnsi="CordiaUPC" w:cs="CordiaUPC"/>
          <w:sz w:val="36"/>
          <w:szCs w:val="36"/>
          <w:cs/>
        </w:rPr>
        <w:t>ว่า ขอถึงพระพุทธ พระธรรม พระสงฆ์เป็นที่พึ่ง"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541D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ขอพระองค์พร้อมด้วยเหล่าพระสาวกจงรับนิมนต์ของข้าพระองค์ เพื่อฉันภัตตาหารในวันพรุ่งนี้ด้วยเถิด เราจะสังเกตได้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พระสัมมาสัมพุทธเจ้าทรงรับนิมนต์โดยดุษ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>ณี</w:t>
      </w:r>
      <w:r w:rsidRPr="003E4972">
        <w:rPr>
          <w:rFonts w:ascii="CordiaUPC" w:hAnsi="CordiaUPC" w:cs="CordiaUPC"/>
          <w:sz w:val="36"/>
          <w:szCs w:val="36"/>
          <w:cs/>
        </w:rPr>
        <w:t>ภาพ คือ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นั่งนิ่งๆ ผู้มีปัญญาพึงรู้ด้วยอาการนั้น ก็นั่งนิ่งๆ เฉย ๆ เป็นปกติ เหมือนพระพุทธรูป นิ่งๆ สงบๆ เขาเรียกว่า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 xml:space="preserve"> อริย</w:t>
      </w:r>
      <w:r w:rsidRPr="003E4972">
        <w:rPr>
          <w:rFonts w:ascii="CordiaUPC" w:hAnsi="CordiaUPC" w:cs="CordiaUPC"/>
          <w:sz w:val="36"/>
          <w:szCs w:val="36"/>
          <w:cs/>
        </w:rPr>
        <w:t>ดุษ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>ณี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>คือ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นิ่ง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A1FA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ท่านอนาถบิณฑิกเศรษฐีทราบว่า พระพุทธองค์ทรงนับนิมนต์แล้ว 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>ท</w:t>
      </w:r>
      <w:r w:rsidRPr="003E4972">
        <w:rPr>
          <w:rFonts w:ascii="CordiaUPC" w:hAnsi="CordiaUPC" w:cs="CordiaUPC"/>
          <w:sz w:val="36"/>
          <w:szCs w:val="36"/>
          <w:cs/>
        </w:rPr>
        <w:t>ราบด้วยอาการนิ่งๆ คือ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เป็นธรรมเนียมที่ทำอย่างนั้น แล้วก็แสดงว่า</w:t>
      </w:r>
      <w:r w:rsidR="006A1FA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รับโดยอาการปกติ คือ ปกติใจต้องนิ่ง ใจนิ่ง ๆ 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>แล้วท่านเศรษฐี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จึงทูลลาพระพุทธองค์ ถวายอภิวาทแล้วทำประทักษิณ เดินพนมมือเวียน ๓ รอบ แล้วก็เดินกลับ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>เข้า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เมือง ตอนนี้ไม่กลัวแล้ว เป็นพระโสดาบันแล้ว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๓ อนาถบิณฑิกเศรษฐีถวายภัตตาหารครั้งแรก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313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ราชคหเศรษฐีทราบข่าว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ท่านอนาถบิณฑิกเศรษฐีได้นิมนต์พระพุทธเจ้าพร้อมพระสาวกให้มาฉันภัตตาหารในวันพรุ่งนี้ 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>เข้าไปถามท่านอนาถบิณฑิก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ว่า "ได้ข่าวว่า ท่านได้นิมนต์พระพุทธเจ้าพร้อมเหล่าพระสาวกมาฉัน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>ภัตตาหาร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วันพรุ่งนี้หรือ ท่านเป็นแขกของเรา เราจะให้ยืมทรัพย์และช่วยจัดเตรียมสิ่งของให้ เพื่อท่านจะได้สะดวกในการถวายภัตตาหารแด่พระพุทธเจ้าและพระสาวกทั้งหลาย"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313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</w:t>
      </w:r>
      <w:r w:rsidR="0083131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ตอบว่า "ไม่เป็นไรหรอกเพื่อน ทรัพย์สำหรับภัตตาหารที่จะถวายแด่พระพุทธองค์และเหล่าพระสาวกของเรามีแล้ว"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313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ข่าวนี้ก็ได้ทราบไปถึงชาวเมืองราชคฤห์ว่า ท่านอนาถบิณฑิกเศรษฐีจะถวายภัตตาหารแด่พระสัมมาสัมพุทธเจ้า พร้อมเหล่าพระสาวกในวันพรุ่งนี้ จึงได้พากันไปถามท่านอนาถบิณฑิกเศรษฐีว่า "ได้ข่าวว่าท่านจะถวายภัตตาหารแด่พระสัมมาสัมพุทธเจ้า พร้อมด้วยพระสาวกในวันพรุ่งนี้หรือ ท่านเป็นแขกต่างบ้านต่างเมือง 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>พวก</w:t>
      </w:r>
      <w:r w:rsidRPr="003E4972">
        <w:rPr>
          <w:rFonts w:ascii="CordiaUPC" w:hAnsi="CordiaUPC" w:cs="CordiaUPC"/>
          <w:sz w:val="36"/>
          <w:szCs w:val="36"/>
          <w:cs/>
        </w:rPr>
        <w:t>เราจะให้ท่านยืมทรัพย์ ท่านจะได้สะดวกในการถวายภัตตาหารในวันพรุ่งนี้"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740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"ไม่เป็นไร ทรัพย์สำหรับภัตตาหารที่จะถวายแด่พระพุทธองค์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 xml:space="preserve"> พร้อมด้วย</w:t>
      </w:r>
      <w:r w:rsidRPr="003E4972">
        <w:rPr>
          <w:rFonts w:ascii="CordiaUPC" w:hAnsi="CordiaUPC" w:cs="CordiaUPC"/>
          <w:sz w:val="36"/>
          <w:szCs w:val="36"/>
          <w:cs/>
        </w:rPr>
        <w:t>พระสาวกของเรามี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>อยู่</w:t>
      </w:r>
      <w:r w:rsidRPr="003E4972">
        <w:rPr>
          <w:rFonts w:ascii="CordiaUPC" w:hAnsi="CordiaUPC" w:cs="CordiaUPC"/>
          <w:sz w:val="36"/>
          <w:szCs w:val="36"/>
          <w:cs/>
        </w:rPr>
        <w:t>แล้ว"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 xml:space="preserve"> ชาวเมืองราชคฤห์ได้แสดงความมีน้ำใจกับท่านเศรษฐีด้วย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740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พระเจ้าพิมพิสารเมื่อทรงทราบข่าวว่า ท่านอนาถบิณฑิกเศรษฐีจะถวายภัตตาหารแด่พระพุทธเจ้า พร้อมด้วยพระสาวกในวันพรุ่งนี้ 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>จึงให้ท่านเศรษฐี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เข้าเฝ้า แสดง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>ไม่ใช่ธรรมดาเลย ในการที่จะเลี้ยง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หมดเมืองโดยมีพระสัมมาสัมพุทธเจ้าเป็นประมุข พระราชาเห็นว่า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เป็นแขกเมือง คงจะไม่ได้เตรียมอะไรมา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87409B" w:rsidRPr="003E4972">
        <w:rPr>
          <w:rFonts w:ascii="CordiaUPC" w:hAnsi="CordiaUPC" w:cs="CordiaUPC"/>
          <w:sz w:val="36"/>
          <w:szCs w:val="36"/>
          <w:cs/>
        </w:rPr>
        <w:t>เดี๋ยวจะถวายท</w:t>
      </w:r>
      <w:r w:rsidRPr="003E4972">
        <w:rPr>
          <w:rFonts w:ascii="CordiaUPC" w:hAnsi="CordiaUPC" w:cs="CordiaUPC"/>
          <w:sz w:val="36"/>
          <w:szCs w:val="36"/>
          <w:cs/>
        </w:rPr>
        <w:t xml:space="preserve">านได้ไม่เต็มที่ขาดตก ๆ หล่น ๆ อะไรอย่างนั้น เพราะว่าพระองค์ท่านมีความเคารพเลื่อมใสในพระสัมมาสัมพุทธเจ้ามาก ถวายแต่ของที่ประณีต เกรงว่าท่านเศรษฐีไม่ได้เตรียมสิ่งเหล่านี้มา ก็ทรงซักถามเช่นเดียวกัน </w:t>
      </w:r>
      <w:r w:rsidR="0087409B" w:rsidRPr="003E4972">
        <w:rPr>
          <w:rFonts w:ascii="CordiaUPC" w:hAnsi="CordiaUPC" w:cs="CordiaUPC" w:hint="cs"/>
          <w:sz w:val="36"/>
          <w:szCs w:val="36"/>
          <w:cs/>
        </w:rPr>
        <w:t>อนาถบิณฑิกเศรษฐี ก็กราบทูลพระเจ้าพิมพิสารในทำนองเดียวกัน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740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จากนั้นท่านเศรษฐีจึงสั่งให้บริวารจัดเตรียมภัตตาหารอันประณีต ในเรือนของราชคหเศรษฐีในคืนนั้นเอง วันรุ่งขึ้นท่านอนาถบิณฑิกเศรษฐีได้สั่งให้บริวาร ไปกราบอาราธนาพระพุทธเจ้าว่า "ภัตตาหารจัดเตรียมเรียบร้อยแล้ว ขอนิมนต์พระพุทธองค์และพระสาวกในเวลานี้เลยพระเจ้า</w:t>
      </w:r>
      <w:r w:rsidR="00FF3C84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>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F3C8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พระสัมมาสัมพุทธเจ้าทรงครองอันตรวาสก ถือบาตรและจีวร เสด็จเข้าสู่เรือนของ</w:t>
      </w:r>
      <w:r w:rsidR="00FF3C84" w:rsidRPr="003E4972">
        <w:rPr>
          <w:rFonts w:ascii="CordiaUPC" w:hAnsi="CordiaUPC" w:cs="CordiaUPC" w:hint="cs"/>
          <w:sz w:val="36"/>
          <w:szCs w:val="36"/>
          <w:cs/>
        </w:rPr>
        <w:t xml:space="preserve">     </w:t>
      </w:r>
      <w:r w:rsidRPr="003E4972">
        <w:rPr>
          <w:rFonts w:ascii="CordiaUPC" w:hAnsi="CordiaUPC" w:cs="CordiaUPC"/>
          <w:sz w:val="36"/>
          <w:szCs w:val="36"/>
          <w:cs/>
        </w:rPr>
        <w:t>ราชคหเศรษฐี พร้อมเหล่าพระสาวก ทรงนั่งประทับเหนืออาสนะที่ปูลาดพร้อมเหล่าพระสาวก ท่านอนาถบิณฑิกเศรษฐีจึงได้ถวายภัตตาหารอันประณีต แด่พระสัมมาสัมพุทธเจ้าพร้อมทั้งเหล่าพระภิกษุสงฆ์ด้วยมือของตนเอง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๔ นิมนต์พระสัมมาสัมพุทธเจ้าเสด็จจำพรรษาที่เมืองสาวัตถี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F3C8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เมื่อพระพุทธองค์ทรงขบฉันภัตตาหารเสร็จเรียบร้อยแล้ว ท่านอนาถบิณฑิกเศรษฐีก็ได้กราบทูลว่า </w:t>
      </w:r>
      <w:r w:rsidR="005022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ขอพระองค์พร้อมเหล่าพระสาวก จงรับนิมนต์ข้าพระองค์เสด็จไปจำพรรษาที่กรุงสาวัตถีเถิด</w:t>
      </w:r>
      <w:r w:rsidR="005022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022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พระพุทธองค์ตรัสตอบว่า </w:t>
      </w:r>
      <w:r w:rsidR="005022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</w:t>
      </w:r>
      <w:r w:rsidR="005022E9" w:rsidRPr="003E4972">
        <w:rPr>
          <w:rFonts w:ascii="CordiaUPC" w:hAnsi="CordiaUPC" w:cs="CordiaUPC"/>
          <w:sz w:val="36"/>
          <w:szCs w:val="36"/>
          <w:cs/>
        </w:rPr>
        <w:t>ี ตถาคตและหมู่สงฆ์ ย่อมยินดีใน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5022E9" w:rsidRPr="003E4972">
        <w:rPr>
          <w:rFonts w:ascii="CordiaUPC" w:hAnsi="CordiaUPC" w:cs="CordiaUPC"/>
          <w:sz w:val="36"/>
          <w:szCs w:val="36"/>
          <w:cs/>
        </w:rPr>
        <w:t>“สุ</w:t>
      </w:r>
      <w:r w:rsidRPr="003E4972">
        <w:rPr>
          <w:rFonts w:ascii="CordiaUPC" w:hAnsi="CordiaUPC" w:cs="CordiaUPC"/>
          <w:sz w:val="36"/>
          <w:szCs w:val="36"/>
          <w:cs/>
        </w:rPr>
        <w:t>ญญาคาร</w:t>
      </w:r>
      <w:r w:rsidR="005022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ท่านเศรษฐีจึงกราบทูลว่า </w:t>
      </w:r>
      <w:r w:rsidR="005022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ข้อนี้ข้าพระองค์ทราบดีพระเจ้า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="005022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จากนั้น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องค์ก็ทรงแสดงธรรมกถาให้ท่านเศรษฐีเห็นแจ้ง สมาทาน อาจหาญร่าเริง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 xml:space="preserve"> (แสดงธรรมให้ปลื้มใจ)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แล้วทรงเสด็จกลับ </w:t>
      </w:r>
    </w:p>
    <w:p w:rsidR="005022E9" w:rsidRPr="003E4972" w:rsidRDefault="005022E9" w:rsidP="005022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022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ท่านอนาถบิณฑิกเศรษฐีจึงรีบทำธุระของตนให้เสร็จเร็วกว่ากำหนด 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>เพื่อ</w:t>
      </w:r>
      <w:r w:rsidRPr="003E4972">
        <w:rPr>
          <w:rFonts w:ascii="CordiaUPC" w:hAnsi="CordiaUPC" w:cs="CordiaUPC"/>
          <w:sz w:val="36"/>
          <w:szCs w:val="36"/>
          <w:cs/>
        </w:rPr>
        <w:t>จะกลับเมืองสาวัตถีไปสร้างอารามถวายพระสัมมาสัมพุทธเจ้า</w:t>
      </w:r>
      <w:r w:rsidR="005022E9" w:rsidRPr="003E4972">
        <w:rPr>
          <w:rFonts w:ascii="CordiaUPC" w:hAnsi="CordiaUPC" w:cs="CordiaUPC" w:hint="cs"/>
          <w:sz w:val="36"/>
          <w:szCs w:val="36"/>
          <w:cs/>
        </w:rPr>
        <w:t>และเหล่าพระสาวกได้อยู่จำพรรษา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0734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ท่านเป็นผู้มีมิตรสหายมาก และเป็นที่รู้จักของคนทุกหมู่บ้าน ในระหว่างทาง</w:t>
      </w:r>
      <w:r w:rsidR="0010734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ท่านจึงได้ชักชวนเพื่อนสหายของท่านแต่ละหมู่บ้านว่า "บัดนี้ พระสัมมาสัมพุทธเจ้าเสด็จอุบัติขึ้นแล้ว และข้าพเจ้าก็ได้อาราธนาพระพุทธองค์และพระสาวก มาจำพรรษาในนครสาวัตถี ซึ่งพระองค์จักเสด็จมาตามเส้นทางนี้ ขอท่านทั้งหลายจงช่วยกันสร้างอาราม เสนาสนะสำหรับพักแรม เพื่อน้อมถวายแด่พระสัมมาสัมพุทธเจ้าและเหล่าพระสาวก ในระยะ</w:t>
      </w:r>
      <w:r w:rsidR="0043161B" w:rsidRPr="003E4972">
        <w:rPr>
          <w:rFonts w:ascii="CordiaUPC" w:hAnsi="CordiaUPC" w:cs="CordiaUPC" w:hint="cs"/>
          <w:sz w:val="36"/>
          <w:szCs w:val="36"/>
          <w:cs/>
        </w:rPr>
        <w:t>ทาง</w:t>
      </w:r>
      <w:r w:rsidRPr="003E4972">
        <w:rPr>
          <w:rFonts w:ascii="CordiaUPC" w:hAnsi="CordiaUPC" w:cs="CordiaUPC"/>
          <w:sz w:val="36"/>
          <w:szCs w:val="36"/>
          <w:cs/>
        </w:rPr>
        <w:t>ทุก ๑ โยชน์ รวม ๔๕ โยชน์จนถึง</w:t>
      </w:r>
      <w:r w:rsidR="0043161B" w:rsidRPr="003E4972">
        <w:rPr>
          <w:rFonts w:ascii="CordiaUPC" w:hAnsi="CordiaUPC" w:cs="CordiaUPC" w:hint="cs"/>
          <w:sz w:val="36"/>
          <w:szCs w:val="36"/>
          <w:cs/>
        </w:rPr>
        <w:t>เมือ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งสาวัตถี แล้วก็จงช่วยกันแผ้วถางหนทางทำให้ราบรื่นและร่มรื่น เหมาะแก่การพักเหนื่อยเถอะ" ชาวเมืองต่างยินดี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709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ส่วนท่านอนาถบิณฑิกเศรษฐีเมื่อไปถึงเมืองสาวัตถีแล้ว ท่านก็รีบไปสำรวจดูพื้นที่ทั่วทั้งพระนคร เพื่อหาสถานที่สร้างอารามที่จะเป็นที่ประทับของพระพุทธองค์และ</w:t>
      </w:r>
      <w:r w:rsidR="00F70969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เหล่าพระสาวก โดยท่านเศรษฐีมีหลักพิจารณาว่า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709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สถานที่นั้นต้องอยู่</w:t>
      </w:r>
      <w:r w:rsidR="00F70969" w:rsidRPr="003E4972">
        <w:rPr>
          <w:rFonts w:ascii="CordiaUPC" w:hAnsi="CordiaUPC" w:cs="CordiaUPC" w:hint="cs"/>
          <w:sz w:val="36"/>
          <w:szCs w:val="36"/>
          <w:cs/>
        </w:rPr>
        <w:t>ไม่</w:t>
      </w:r>
      <w:r w:rsidRPr="003E4972">
        <w:rPr>
          <w:rFonts w:ascii="CordiaUPC" w:hAnsi="CordiaUPC" w:cs="CordiaUPC"/>
          <w:sz w:val="36"/>
          <w:szCs w:val="36"/>
          <w:cs/>
        </w:rPr>
        <w:t>ไกลจากหมู่บ้านเกินไป เพื่อ</w:t>
      </w:r>
      <w:r w:rsidR="00F70969" w:rsidRPr="003E4972">
        <w:rPr>
          <w:rFonts w:ascii="CordiaUPC" w:hAnsi="CordiaUPC" w:cs="CordiaUPC" w:hint="cs"/>
          <w:sz w:val="36"/>
          <w:szCs w:val="36"/>
          <w:cs/>
        </w:rPr>
        <w:t>สะดวกใน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การบิณฑบาตร </w:t>
      </w:r>
    </w:p>
    <w:p w:rsidR="00090BE4" w:rsidRPr="003E4972" w:rsidRDefault="00090BE4" w:rsidP="00F709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ไม่อยู่ใกล้กับหมู่บ้านมากนัก เพื่อจะได้ไม่พลุกพล่าน</w:t>
      </w:r>
    </w:p>
    <w:p w:rsidR="00090BE4" w:rsidRPr="003E4972" w:rsidRDefault="00090BE4" w:rsidP="00F709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มีการคมนาคม</w:t>
      </w:r>
      <w:r w:rsidR="00F70969" w:rsidRPr="003E4972">
        <w:rPr>
          <w:rFonts w:ascii="CordiaUPC" w:hAnsi="CordiaUPC" w:cs="CordiaUPC" w:hint="cs"/>
          <w:sz w:val="36"/>
          <w:szCs w:val="36"/>
          <w:cs/>
        </w:rPr>
        <w:t>ไปมาได้</w:t>
      </w:r>
      <w:r w:rsidRPr="003E4972">
        <w:rPr>
          <w:rFonts w:ascii="CordiaUPC" w:hAnsi="CordiaUPC" w:cs="CordiaUPC"/>
          <w:sz w:val="36"/>
          <w:szCs w:val="36"/>
          <w:cs/>
        </w:rPr>
        <w:t>สะดวก</w:t>
      </w:r>
    </w:p>
    <w:p w:rsidR="00090BE4" w:rsidRPr="003E4972" w:rsidRDefault="00090BE4" w:rsidP="00F709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๔. กลางวันมีคนไม่มาก เพราะต้องการความสงบสงัด </w:t>
      </w:r>
    </w:p>
    <w:p w:rsidR="00090BE4" w:rsidRPr="003E4972" w:rsidRDefault="00090BE4" w:rsidP="00F709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๕. กลางคืนเงียบสงบ ไม่มีเสียง</w:t>
      </w:r>
      <w:r w:rsidR="00F70969" w:rsidRPr="003E4972">
        <w:rPr>
          <w:rFonts w:ascii="CordiaUPC" w:hAnsi="CordiaUPC" w:cs="CordiaUPC" w:hint="cs"/>
          <w:sz w:val="36"/>
          <w:szCs w:val="36"/>
          <w:cs/>
        </w:rPr>
        <w:t xml:space="preserve">รบกวนใดๆ </w:t>
      </w:r>
    </w:p>
    <w:p w:rsidR="00090BE4" w:rsidRPr="003E4972" w:rsidRDefault="00090BE4" w:rsidP="004C737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๖.</w:t>
      </w:r>
      <w:r w:rsidR="004C73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ไม่มีชาวบ้านเข้ามารบกวน คือ บางทีเขามาตัดไม้ในป่าบ้าง</w:t>
      </w:r>
      <w:r w:rsidR="004C7372" w:rsidRPr="003E4972">
        <w:rPr>
          <w:rFonts w:ascii="CordiaUPC" w:hAnsi="CordiaUPC" w:cs="CordiaUPC" w:hint="cs"/>
          <w:sz w:val="36"/>
          <w:szCs w:val="36"/>
          <w:cs/>
        </w:rPr>
        <w:t xml:space="preserve"> ถ้าไม่ปฏิสันถารเดี๋ยว</w:t>
      </w:r>
      <w:r w:rsidRPr="003E4972">
        <w:rPr>
          <w:rFonts w:ascii="CordiaUPC" w:hAnsi="CordiaUPC" w:cs="CordiaUPC"/>
          <w:sz w:val="36"/>
          <w:szCs w:val="36"/>
          <w:cs/>
        </w:rPr>
        <w:t>ชาวบ้านก็โกรธ ถ้าคุย</w:t>
      </w:r>
      <w:r w:rsidR="004C7372" w:rsidRPr="003E4972">
        <w:rPr>
          <w:rFonts w:ascii="CordiaUPC" w:hAnsi="CordiaUPC" w:cs="CordiaUPC" w:hint="cs"/>
          <w:sz w:val="36"/>
          <w:szCs w:val="36"/>
          <w:cs/>
        </w:rPr>
        <w:t>ด้วย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ก็เสียเวลาปฏิบัติธรรม </w:t>
      </w:r>
    </w:p>
    <w:p w:rsidR="00090BE4" w:rsidRPr="003E4972" w:rsidRDefault="00090BE4" w:rsidP="004C737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๗. เป็นสถานที่ลับตาคน คือ พอผ่านไปดูเหมือนไม่มีพระภิกษุ </w:t>
      </w:r>
    </w:p>
    <w:p w:rsidR="00090BE4" w:rsidRPr="003E4972" w:rsidRDefault="00090BE4" w:rsidP="004C737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๘. เป็นสถานที่เหมาะสมสำหรับบรรพชิตผู้รักความสงบ ต้องการหลีกเร้น เพราะฉะนั้น</w:t>
      </w:r>
      <w:r w:rsidR="004C73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สมณะ หรือพูดง่าย ๆ ก็คือ</w:t>
      </w:r>
      <w:r w:rsidR="006B3AA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พระเณร หรือนักบวชต่าง ๆ บวชมาแล้ว ต้องหลีกเร้นประพฤติปฏิบัติธรรม ยิ่ง</w:t>
      </w:r>
      <w:r w:rsidR="006B3AAD" w:rsidRPr="003E4972">
        <w:rPr>
          <w:rFonts w:ascii="CordiaUPC" w:hAnsi="CordiaUPC" w:cs="CordiaUPC"/>
          <w:sz w:val="36"/>
          <w:szCs w:val="36"/>
          <w:cs/>
        </w:rPr>
        <w:t xml:space="preserve">อยู่ตามต่างจังหวัดทั่วประเทศ </w:t>
      </w:r>
      <w:r w:rsidR="006B3AAD" w:rsidRPr="003E4972">
        <w:rPr>
          <w:rFonts w:ascii="CordiaUPC" w:hAnsi="CordiaUPC" w:cs="CordiaUPC" w:hint="cs"/>
          <w:sz w:val="36"/>
          <w:szCs w:val="36"/>
          <w:cs/>
        </w:rPr>
        <w:t>บรรยากาศ</w:t>
      </w:r>
      <w:r w:rsidR="006B3AAD" w:rsidRPr="003E4972">
        <w:rPr>
          <w:rFonts w:ascii="CordiaUPC" w:hAnsi="CordiaUPC" w:cs="CordiaUPC"/>
          <w:sz w:val="36"/>
          <w:szCs w:val="36"/>
          <w:cs/>
        </w:rPr>
        <w:t>เ</w:t>
      </w:r>
      <w:r w:rsidRPr="003E4972">
        <w:rPr>
          <w:rFonts w:ascii="CordiaUPC" w:hAnsi="CordiaUPC" w:cs="CordiaUPC"/>
          <w:sz w:val="36"/>
          <w:szCs w:val="36"/>
          <w:cs/>
        </w:rPr>
        <w:t>หมาะสมในการปฏิบัติธรรมอย่างยิ่งทีเดียว ถ้าอยู่โดยไม่ได้ปฏิบัติธรรมแล้ว</w:t>
      </w:r>
      <w:r w:rsidR="00362E4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เป็นนักบวชยาก อยู่ไปก็</w:t>
      </w:r>
      <w:r w:rsidR="00362E40" w:rsidRPr="003E4972">
        <w:rPr>
          <w:rFonts w:ascii="CordiaUPC" w:hAnsi="CordiaUPC" w:cs="CordiaUPC" w:hint="cs"/>
          <w:sz w:val="36"/>
          <w:szCs w:val="36"/>
          <w:cs/>
        </w:rPr>
        <w:t>อย่างนั้น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ๆ อยู่กันไปเป็นวัน ๆ ไม่ว่าพระเณรหรือ</w:t>
      </w:r>
      <w:r w:rsidR="00362E40" w:rsidRPr="003E4972">
        <w:rPr>
          <w:rFonts w:ascii="CordiaUPC" w:hAnsi="CordiaUPC" w:cs="CordiaUPC" w:hint="cs"/>
          <w:sz w:val="36"/>
          <w:szCs w:val="36"/>
          <w:cs/>
        </w:rPr>
        <w:t>ฆราวาส</w:t>
      </w:r>
      <w:r w:rsidRPr="003E4972">
        <w:rPr>
          <w:rFonts w:ascii="CordiaUPC" w:hAnsi="CordiaUPC" w:cs="CordiaUPC"/>
          <w:sz w:val="36"/>
          <w:szCs w:val="36"/>
          <w:cs/>
        </w:rPr>
        <w:t>ก็ตาม แม้</w:t>
      </w:r>
      <w:r w:rsidR="00362E40" w:rsidRPr="003E4972">
        <w:rPr>
          <w:rFonts w:ascii="CordiaUPC" w:hAnsi="CordiaUPC" w:cs="CordiaUPC" w:hint="cs"/>
          <w:sz w:val="36"/>
          <w:szCs w:val="36"/>
          <w:cs/>
        </w:rPr>
        <w:t>ฆราวาส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มีเครื่องสนุกสนานเพลิดเพลิน แต่ถ้าไม่ทำสมาธิ ปฏิบัติธรรม </w:t>
      </w:r>
      <w:r w:rsidR="00362E40" w:rsidRPr="003E4972">
        <w:rPr>
          <w:rFonts w:ascii="CordiaUPC" w:hAnsi="CordiaUPC" w:cs="CordiaUPC" w:hint="cs"/>
          <w:sz w:val="36"/>
          <w:szCs w:val="36"/>
          <w:cs/>
        </w:rPr>
        <w:t>แม้</w:t>
      </w:r>
      <w:r w:rsidRPr="003E4972">
        <w:rPr>
          <w:rFonts w:ascii="CordiaUPC" w:hAnsi="CordiaUPC" w:cs="CordiaUPC"/>
          <w:sz w:val="36"/>
          <w:szCs w:val="36"/>
          <w:cs/>
        </w:rPr>
        <w:t>มีชีวิตอยู่ก็เหมือนคนตายแล้ว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๕ ขอซื้ออุทยานของเจ้าเชตสร้างอารามเชตวัน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62E4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ท่านอนาถบิณฑิกเศรษฐีได้เห็นอุทยานของเจ้าเชตราชกุมาร พบว่าเป็นที่ที่เหมาะสมที่สุดในการสร้างวิหารถวายแด่พระสัมมาสัมพุทธเจ้าและเหล่าพระสาวก เพราะว่ามีคุณสมบัติ ๘ ประการครบถ้วนบริบูรณ์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ท่านจึงเข้าเฝ้าเจ้าเชตราชกุมาร และกราบทูลว่า "หม่อมฉันมาขอประทานที่ดินผืนที่เป็นอุทยานของพระองค์"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เจ้าเชตถามว่า "ท่านเศรษฐี ท่านจะเอาไปทำอะไรหรือ"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ท่านอนาถบิณฑิกเศรษฐีก็ตอบว่า "หม่อมฉันจะนำมาสร้างอารามถวายแด่พระสัมมาสัมพุทธเจ้าและเหล่าพระสาวก"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เจ้าเชตก็ตอบว่า "ท่านเศรษฐีแล้วท่านจะเอาพื้นที่ตรงไหนล่ะ ขนาดเท่าไหร่"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"หม่อมฉันขอประทานพื้นที่ทั้งหมดของอุทยานเลยพระเจ้า</w:t>
      </w:r>
      <w:r w:rsidR="004F74DB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" เอาหมด ต้องคิดใหญ่ ทำใหญ่ เพราะว่าคิดเล็กก็ข้าวจานหนึ่ง คิดใหญ่ก็ข้าวจานหนึ่ง หายใจก็เท่ากัน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เจ้าเชตถามกลับว่า "ทำไมถึงใช้พื้นที่มากมายขนาดนั้นล่ะท่านเศรษฐี อุทยานของฉันมีพื้นที่กว้างขวางมาก จะสร้างวิหารอะไรใหญ่โตมาก ทำไมต้องสร้างใหญ่"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ท่านเศรษฐีตอบว่า "หม่อมฉันไม่ได้สร้างหลังเดียว"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4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"ถึงจะสร้างหลายหลังก็ไม่น่าจะ</w:t>
      </w:r>
      <w:r w:rsidR="004F74DB" w:rsidRPr="003E4972">
        <w:rPr>
          <w:rFonts w:ascii="CordiaUPC" w:hAnsi="CordiaUPC" w:cs="CordiaUPC" w:hint="cs"/>
          <w:sz w:val="36"/>
          <w:szCs w:val="36"/>
          <w:cs/>
        </w:rPr>
        <w:t>ต้อง</w:t>
      </w:r>
      <w:r w:rsidRPr="003E4972">
        <w:rPr>
          <w:rFonts w:ascii="CordiaUPC" w:hAnsi="CordiaUPC" w:cs="CordiaUPC"/>
          <w:sz w:val="36"/>
          <w:szCs w:val="36"/>
          <w:cs/>
        </w:rPr>
        <w:t>ใช้ที่ดินมากมายขนาดนี้"</w:t>
      </w:r>
      <w:r w:rsidR="004F74DB" w:rsidRPr="003E4972">
        <w:rPr>
          <w:rFonts w:ascii="CordiaUPC" w:hAnsi="CordiaUPC" w:cs="CordiaUPC" w:hint="cs"/>
          <w:sz w:val="36"/>
          <w:szCs w:val="36"/>
          <w:cs/>
        </w:rPr>
        <w:t xml:space="preserve"> เจ้าเชตกล่าว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F64A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ท่านเศรษฐีก็กล่าวว่า "หม่อมฉันนอกจากจะสร้างวิหารถวายพระพุทธเจ้าแล้ว ก็จะสร้างเสนาสนะ ที่พักของภิกษุสงฆ์ สำหรับภิกษุสงฆ์จำนวนเรือนหมื่น จะสร้างที่พักสำหรับภิกษุอาคันตุกะ ที่มาจากทั่วสารทิศกว่าพันรูป ที่จะมาฟังธรรมจากพระสัมมาสัมพุทธเจ้า แล้วก็จะสร้างธรรมสภาเพื่อให้ประชาชนเข้ามาฟังธรรม ซึ่งต้องสามารถจุคนได้จำนวนมาก จะสร้างหอฉันอีก เรือนไฟ ห้องน้ำ บ่อน้ำ ที่จงกรม สระโบกขรณี มณฑป เรือนเก็บของ ซุ้มประตู แล้วก็อีกเยอะแยะ แล้วก็ยังต้องเว้นพื้นที่ให้ห่างกันพอประมาณอีก ไม่ใช่ว่าสร้างติด ๆ กัน ต้องสร้างมีระยะ มีช่องไฟ ถึงจะสวยงาม ไม่แออัด เพราะฉะนั้นจึงจำเป็นต้องใช้พื้นที่ทั้งหมดของพระองค์เลยพระเจ้าข้า"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F64A5">
      <w:pPr>
        <w:tabs>
          <w:tab w:val="left" w:pos="851"/>
        </w:tabs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เจ้าเชตกล่าวว่า "เราฟังท่านพูดมานาน ฟังแล้วคิดว่า โอ้ อุทยานนี้เราให้ไม่ได้หรอก นึกว่าท่านจะเอาสักหน่อยก็จะตัดให้สักไร่สองไร่ อะไรอย่างนี้ แต่เล่นเอาหมด เราให้ไม่ได้หรอก แล้วเรา</w:t>
      </w:r>
      <w:r w:rsidR="002F64A5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รักสถานที่นี้มากเหลือเกิน แต่</w:t>
      </w:r>
      <w:r w:rsidR="002F64A5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>ท่านต้อง</w:t>
      </w:r>
      <w:r w:rsidR="002F64A5" w:rsidRPr="003E4972">
        <w:rPr>
          <w:rFonts w:ascii="CordiaUPC" w:hAnsi="CordiaUPC" w:cs="CordiaUPC" w:hint="cs"/>
          <w:sz w:val="36"/>
          <w:szCs w:val="36"/>
          <w:cs/>
        </w:rPr>
        <w:t>การ ท่านต้อง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ซื้อโดยการนำทรัพย์มาปูเรียงติดกัน อย่าให้มีช่องว่างด้วย ทรัพย์มีช่องว่างตรงไหนริบ ถือว่าผิดกติกา และไม่ให้ที่ด้วย ต้องปูให้เต็มพื้นที่ ถ้าทำได้อย่างนี้เราถึงจะขายให้" คือ พูดง่าย ๆ ว่าปฏิเสธอย่างนุ่มนวล อย่างละมุนละไม เพราะว่าตัวก็รักสถานที่นี้มันเป็นที่ร่มรื่น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07748">
      <w:pPr>
        <w:tabs>
          <w:tab w:val="left" w:pos="851"/>
        </w:tabs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แต่ในใจจริง ๆ เจ้าเชตไม่ขาย บอกอย่างนี้ เพราะคิดว่า ยกเว้นเทวดาแล้ว มนุษย์ทำไม่ได้หรอก ที่ตั้งราคาแพง ๆ สูง ๆ ก็เพราะว่าไม่อยากขายนั่นเอง แต่ว่าพูดผิดคน</w:t>
      </w:r>
      <w:r w:rsidR="00D07748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>แล้ว มาพูดกับท่านอนาถบิณฑิกเศรษฐี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077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"ตกลง พระองค์ทรงขายหรือ หม่อมฉันจะนำทรัพย์มาปูเรียงให้เต็มพื้นที่ของพระองค์คืนนี้เลย" เอาขนาดนั้นเลย ใจท่านเศรษฐีไม่ใช่คิดดูก่อน แต่คิดทำก่อน ตั้งแต่เกิดมาเป็นเจ้าเชต ไม่คิดว่าจะได้ยิน หรือได้เห็นบุคคลเช่นนี้ใน</w:t>
      </w:r>
      <w:r w:rsidR="00D07748" w:rsidRPr="003E4972">
        <w:rPr>
          <w:rFonts w:ascii="CordiaUPC" w:hAnsi="CordiaUPC" w:cs="CordiaUPC"/>
          <w:sz w:val="36"/>
          <w:szCs w:val="36"/>
          <w:cs/>
        </w:rPr>
        <w:t>โลกว่า เอ๊ะ บุคคลอย่างนี้มีด้วย</w:t>
      </w:r>
      <w:r w:rsidRPr="003E4972">
        <w:rPr>
          <w:rFonts w:ascii="CordiaUPC" w:hAnsi="CordiaUPC" w:cs="CordiaUPC"/>
          <w:sz w:val="36"/>
          <w:szCs w:val="36"/>
          <w:cs/>
        </w:rPr>
        <w:t>หร</w:t>
      </w:r>
      <w:r w:rsidR="00D07748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077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เจ้าเชตตกพระทัย "เราพูดเล่น ไม่คิดว่าท่านจะกล้าซื้อจริง ๆ ขนาดนั้น เราพูดไปอย่างนั้นเอง คืออย่างไรก็ไม่ขายหรอก ที่พูดไป</w:t>
      </w:r>
      <w:r w:rsidR="00D07748" w:rsidRPr="003E4972">
        <w:rPr>
          <w:rFonts w:ascii="CordiaUPC" w:hAnsi="CordiaUPC" w:cs="CordiaUPC" w:hint="cs"/>
          <w:sz w:val="36"/>
          <w:szCs w:val="36"/>
          <w:cs/>
        </w:rPr>
        <w:t>อย่างนั้น</w:t>
      </w:r>
      <w:r w:rsidRPr="003E4972">
        <w:rPr>
          <w:rFonts w:ascii="CordiaUPC" w:hAnsi="CordiaUPC" w:cs="CordiaUPC"/>
          <w:sz w:val="36"/>
          <w:szCs w:val="36"/>
          <w:cs/>
        </w:rPr>
        <w:t>เพราะคิดว่า อย่างไรท่านเศรษฐี</w:t>
      </w:r>
      <w:r w:rsidR="00D07748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คงไม่มีปัญญา หรือไม่มีเงินตรา ไม่มีอารมณ์ด้วย แต่ว่าตอนนี้ท่านมีทั้งเงินตรา เวลา และอารมณ์อย่างนี้ โอ้ ไม่ขายหรอก"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077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แต่ท่านอนาถบิณฑิกเศรษฐียืนยันอย่างขึงขัง ปกติท่านเป็นคนสุภาพ อ่อนน้อมถ่อมตน มีใจเอื้อเฟื้อ เมตตา ดวงตาก็อ่อนโยน แต่พอบอกว่า ไม่ขายแค่นั้น ทั้ง ๆ ที่บอกว่าขาย แล้วท่านก็ตกลงแล้ว แล้วก็มากลับคำอย่างนี้ เสียงที่นุ่มก็เข้มขึ้นมาอีกหน่อย มีน้ำหนักขึ้น "พระองค์ทำเช่นนั้นไม</w:t>
      </w:r>
      <w:r w:rsidR="0007458B" w:rsidRPr="003E4972">
        <w:rPr>
          <w:rFonts w:ascii="CordiaUPC" w:hAnsi="CordiaUPC" w:cs="CordiaUPC"/>
          <w:sz w:val="36"/>
          <w:szCs w:val="36"/>
          <w:cs/>
        </w:rPr>
        <w:t>่ได้ หม่อมฉันไม่ยอมเพราะพระองค์</w:t>
      </w:r>
      <w:r w:rsidRPr="003E4972">
        <w:rPr>
          <w:rFonts w:ascii="CordiaUPC" w:hAnsi="CordiaUPC" w:cs="CordiaUPC"/>
          <w:sz w:val="36"/>
          <w:szCs w:val="36"/>
          <w:cs/>
        </w:rPr>
        <w:t>ตกลงราคาไว้แล้ว พูดอย่างไรก็ต้องเป็นอย่างนั้น" ก็เถียงกันอยู่นั่นแหละ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745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"ไม่ได้เราไม่ขายหรอก</w:t>
      </w:r>
      <w:r w:rsidR="0007458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เราก็พูดไปอย่างนั้นเอง ไม่คิดว่าท่านจะเอาจริง ท่านเอาจริง </w:t>
      </w:r>
      <w:r w:rsidR="0007458B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เราพูดเล่น ไม่ได้ ไม่ได้"</w:t>
      </w:r>
      <w:r w:rsidR="0007458B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ในใจของท่านอนาถบิณฑิกเศรษฐี นึกถึงแต่</w:t>
      </w:r>
      <w:r w:rsidR="00536CE9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สัมมาสัมพุทธเจ้าและพระสงฆ์อยากเอาบุญใหญ่ เพราะการบังเกิดขึ้นของ</w:t>
      </w:r>
      <w:r w:rsidR="00536CE9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สัมมาสัมพุทธเจ้าไม่ใช่ง่าย </w:t>
      </w:r>
      <w:r w:rsidR="00536CE9" w:rsidRPr="003E4972">
        <w:rPr>
          <w:rFonts w:ascii="CordiaUPC" w:hAnsi="CordiaUPC" w:cs="CordiaUPC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ตอนนี้ท่านเป็นพระโสดาบันแล้ว </w:t>
      </w:r>
      <w:r w:rsidR="00536CE9" w:rsidRPr="003E4972">
        <w:rPr>
          <w:rFonts w:ascii="CordiaUPC" w:hAnsi="CordiaUPC" w:cs="CordiaUPC" w:hint="cs"/>
          <w:sz w:val="36"/>
          <w:szCs w:val="36"/>
          <w:cs/>
        </w:rPr>
        <w:t>ยิ่ง</w:t>
      </w:r>
      <w:r w:rsidRPr="003E4972">
        <w:rPr>
          <w:rFonts w:ascii="CordiaUPC" w:hAnsi="CordiaUPC" w:cs="CordiaUPC"/>
          <w:sz w:val="36"/>
          <w:szCs w:val="36"/>
          <w:cs/>
        </w:rPr>
        <w:t>ยืนยันอย่างมั่นคงเลย</w:t>
      </w:r>
      <w:r w:rsidR="00536CE9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ต้องขายเพราะตกลงกันแล้ว เพราะฉะนั้นผู้ที่จะตัดสินได้ จะต้องเข้าสู่กระบวนการยุติธรรม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36C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ท่านอนาถบิณฑิกเศรษฐีจึงเรียกมหาอำมาตย์ผู้พิพากษามา เอาตุลาการมา</w:t>
      </w:r>
      <w:r w:rsidR="00536CE9" w:rsidRPr="003E4972">
        <w:rPr>
          <w:rFonts w:ascii="CordiaUPC" w:hAnsi="CordiaUPC" w:cs="CordiaUPC" w:hint="cs"/>
          <w:sz w:val="36"/>
          <w:szCs w:val="36"/>
          <w:cs/>
        </w:rPr>
        <w:t xml:space="preserve"> แล้ว</w:t>
      </w:r>
      <w:r w:rsidRPr="003E4972">
        <w:rPr>
          <w:rFonts w:ascii="CordiaUPC" w:hAnsi="CordiaUPC" w:cs="CordiaUPC"/>
          <w:sz w:val="36"/>
          <w:szCs w:val="36"/>
          <w:cs/>
        </w:rPr>
        <w:t>เข้าสู่</w:t>
      </w:r>
      <w:r w:rsidR="00536CE9" w:rsidRPr="003E4972">
        <w:rPr>
          <w:rFonts w:ascii="CordiaUPC" w:hAnsi="CordiaUPC" w:cs="CordiaUPC" w:hint="cs"/>
          <w:sz w:val="36"/>
          <w:szCs w:val="36"/>
          <w:cs/>
        </w:rPr>
        <w:t>กระบวน</w:t>
      </w:r>
      <w:r w:rsidRPr="003E4972">
        <w:rPr>
          <w:rFonts w:ascii="CordiaUPC" w:hAnsi="CordiaUPC" w:cs="CordiaUPC"/>
          <w:sz w:val="36"/>
          <w:szCs w:val="36"/>
          <w:cs/>
        </w:rPr>
        <w:t>การยุติธรรม ให้มาวินิจฉัยคดีนี้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36C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ปรากฏว่า</w:t>
      </w:r>
      <w:r w:rsidR="00D74EA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ผู้พิพากษาท่านก็มีใจเที่ยงธรรม บอกว่า "การซื้อขาย</w:t>
      </w:r>
      <w:r w:rsidR="00D74EA8" w:rsidRPr="003E4972">
        <w:rPr>
          <w:rFonts w:ascii="CordiaUPC" w:hAnsi="CordiaUPC" w:cs="CordiaUPC" w:hint="cs"/>
          <w:sz w:val="36"/>
          <w:szCs w:val="36"/>
          <w:cs/>
        </w:rPr>
        <w:t>ตามที่</w:t>
      </w:r>
      <w:r w:rsidRPr="003E4972">
        <w:rPr>
          <w:rFonts w:ascii="CordiaUPC" w:hAnsi="CordiaUPC" w:cs="CordiaUPC"/>
          <w:sz w:val="36"/>
          <w:szCs w:val="36"/>
          <w:cs/>
        </w:rPr>
        <w:t>ตกลงกันนั้นถือเป็นการซื้อขายที่ชอบแล้ว ตามกฎมนเฑียรบาลของแผ่นดิน ท่านต้องขาย" เจ้าเชตจึงจำใจต้องขายอุทยานให้ท่านเศรษฐีตามราคาที่เสนอไป แต่ก็ยังนึกไม่ออกว่า ถึงแม้เราจะตกลงขาย แล้วก็ได้รับวินิจฉัยว่า</w:t>
      </w:r>
      <w:r w:rsidR="00D74EA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ต้องขาย ก็จะดูสิ</w:t>
      </w:r>
      <w:r w:rsidR="00D74EA8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ท่านเศรษฐีจะไปได้ถึงไหน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74EA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ส่วนท่านเศรษฐีดีใจมากที่เจ้าเชตยอมตามคำวินิจฉัยนั้น สั่งบริวารทันทีเลย</w:t>
      </w:r>
      <w:r w:rsidR="00D74EA8" w:rsidRPr="003E4972">
        <w:rPr>
          <w:rFonts w:ascii="CordiaUPC" w:hAnsi="CordiaUPC" w:cs="CordiaUPC"/>
          <w:sz w:val="36"/>
          <w:szCs w:val="36"/>
          <w:cs/>
        </w:rPr>
        <w:t xml:space="preserve"> ให้นำเกวียนบรรทุกเงินจำนวนหลาย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ร้อยเล่มเกวียน เพื่อนำมาปูเรียงเต็มพื้นที่อุทยาน สมัยก่อนยังไม่มีแบงค์ </w:t>
      </w:r>
      <w:r w:rsidR="00D74EA8" w:rsidRPr="003E4972">
        <w:rPr>
          <w:rFonts w:ascii="CordiaUPC" w:hAnsi="CordiaUPC" w:cs="CordiaUPC" w:hint="cs"/>
          <w:sz w:val="36"/>
          <w:szCs w:val="36"/>
          <w:cs/>
        </w:rPr>
        <w:t xml:space="preserve">(ธนาคาร) </w:t>
      </w:r>
      <w:r w:rsidRPr="003E4972">
        <w:rPr>
          <w:rFonts w:ascii="CordiaUPC" w:hAnsi="CordiaUPC" w:cs="CordiaUPC"/>
          <w:sz w:val="36"/>
          <w:szCs w:val="36"/>
          <w:cs/>
        </w:rPr>
        <w:t>เขาฝาก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>ทรัพย์ไว้กับ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แม่พระธรณีขุดดินฝังกัน แม่พระธรณีเป็นนายแบงค์ใหญ่ ฝังกันไปอย่างนั้น เฉพาะเก็บไว้ที่บ้านขนเอามาหมด แล้วก็มาเรียงกันจริง ๆ 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>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เป็นบุคคลในประวัติศาสตร์ที่โลกไม่เชื่อว่า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จะมีคนอย่างนี้ในโลก 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>สมัยนั้นเขาก็</w:t>
      </w:r>
      <w:r w:rsidRPr="003E4972">
        <w:rPr>
          <w:rFonts w:ascii="CordiaUPC" w:hAnsi="CordiaUPC" w:cs="CordiaUPC"/>
          <w:sz w:val="36"/>
          <w:szCs w:val="36"/>
          <w:cs/>
        </w:rPr>
        <w:t>ไม่เชื่อว่า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จะมีคนอย่างนี้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 xml:space="preserve">จริง </w:t>
      </w:r>
      <w:r w:rsidRPr="003E4972">
        <w:rPr>
          <w:rFonts w:ascii="CordiaUPC" w:hAnsi="CordiaUPC" w:cs="CordiaUPC"/>
          <w:sz w:val="36"/>
          <w:szCs w:val="36"/>
          <w:cs/>
        </w:rPr>
        <w:t>แต่ว่ามีจริง ๆ และมีบันทึกไว้ในพระไตรปิฎก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>แล้ว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1C5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ดังนั้น ท่านอนาถบิณฑิกเศรษฐีให้บริวารของตนปูเงินเรียงกัน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โดยเริ่มจากภายใน ออกมาข้างนอก เริ่มท้ายสวนก่อน ปูมาเรื่อยเป็นลำดับ ปูมาทุกส่วนจรดกัน เรียงกันอย่างมีระเบียบ ส่วนในบางแห่งที่มีต้นไม้ หรือแอ่งน้ำก็จะ</w:t>
      </w:r>
      <w:r w:rsidR="00161C5E" w:rsidRPr="003E4972">
        <w:rPr>
          <w:rFonts w:ascii="CordiaUPC" w:hAnsi="CordiaUPC" w:cs="CordiaUPC" w:hint="cs"/>
          <w:sz w:val="36"/>
          <w:szCs w:val="36"/>
          <w:cs/>
        </w:rPr>
        <w:t>เอาเงิน</w:t>
      </w:r>
      <w:r w:rsidRPr="003E4972">
        <w:rPr>
          <w:rFonts w:ascii="CordiaUPC" w:hAnsi="CordiaUPC" w:cs="CordiaUPC"/>
          <w:sz w:val="36"/>
          <w:szCs w:val="36"/>
          <w:cs/>
        </w:rPr>
        <w:t>กองเอาไว้ โดยกะให้เท่ากับพื้นที่บริเวณของต้นไม้ หรือแอ่งน้ำนั้น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1C5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เมื่อปูเรียงเต็มพื้นที่อุทยานแล้ว ก็ได้เชิญเจ้าเชตมาดูการปูเงินเพื่อเป็นสักขีพยานว่า "ของแท้ปูชิดอย่างนี้ถูกใจไหม ตามที่ท่านตกลงใช่หรือไม่"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1C5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เจ้าเชตบอกว่า "ใช่ ๆ" แล้วท่านเศรษฐีก็ให้ขนเงินมาอีก มาเรื่อย ๆ เลย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 xml:space="preserve"> ปูเต็ม</w:t>
      </w:r>
      <w:r w:rsidRPr="003E4972">
        <w:rPr>
          <w:rFonts w:ascii="CordiaUPC" w:hAnsi="CordiaUPC" w:cs="CordiaUPC"/>
          <w:sz w:val="36"/>
          <w:szCs w:val="36"/>
          <w:cs/>
        </w:rPr>
        <w:t>จนกระทั่งถึงบริเวณซุ้มประตูทางเข้า ขนมาเรื่อย ๆ ด้วยใบหน้าที่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 xml:space="preserve">สดชื่น </w:t>
      </w:r>
      <w:r w:rsidRPr="003E4972">
        <w:rPr>
          <w:rFonts w:ascii="CordiaUPC" w:hAnsi="CordiaUPC" w:cs="CordiaUPC"/>
          <w:sz w:val="36"/>
          <w:szCs w:val="36"/>
          <w:cs/>
        </w:rPr>
        <w:t>ผ่องใส เพราะในใจมีแต่พระสัมมาสัมพุทธเจ้า ท่านคิดว่า ทำอย่างไรโลกจะได้รับประโยชน์จากทรัพย์ของเรา เพราะว่า ทรัพย์สินเงินทอง คือ อุปกรณ์การสร้างบารมี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C3B7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เจ้าเชต ปกติเป็นคนตระหนี่ ไม่ยอมจ่ายทรัพย์ของตนง่าย ๆ ใครมาขอก็บอกเชิญไปข้างหน้าก่อน ทีนี้บริวารของท่านสิ กลับมาเล่าให้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ฟัง เพราะ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คอยฟังข่าวตลอด โอ้ ท่านดูสิฝุ่นฟุ้ง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>ตลบ</w:t>
      </w:r>
      <w:r w:rsidRPr="003E4972">
        <w:rPr>
          <w:rFonts w:ascii="CordiaUPC" w:hAnsi="CordiaUPC" w:cs="CordiaUPC"/>
          <w:sz w:val="36"/>
          <w:szCs w:val="36"/>
          <w:cs/>
        </w:rPr>
        <w:t>เลย เขาขน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>ทรัพย์</w:t>
      </w:r>
      <w:r w:rsidRPr="003E4972">
        <w:rPr>
          <w:rFonts w:ascii="CordiaUPC" w:hAnsi="CordiaUPC" w:cs="CordiaUPC"/>
          <w:sz w:val="36"/>
          <w:szCs w:val="36"/>
          <w:cs/>
        </w:rPr>
        <w:t>มาถึงตรงนั้น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>ๆ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ปูมาถึงตรงนี้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 xml:space="preserve">แล้ว </w:t>
      </w:r>
      <w:r w:rsidRPr="003E4972">
        <w:rPr>
          <w:rFonts w:ascii="CordiaUPC" w:hAnsi="CordiaUPC" w:cs="CordiaUPC"/>
          <w:sz w:val="36"/>
          <w:szCs w:val="36"/>
          <w:cs/>
        </w:rPr>
        <w:t>ดูสิ เจ้าเชตฟังทีก็ระทึก</w:t>
      </w:r>
      <w:r w:rsidR="00EC3B7C" w:rsidRPr="003E4972">
        <w:rPr>
          <w:rFonts w:ascii="CordiaUPC" w:hAnsi="CordiaUPC" w:cs="CordiaUPC" w:hint="cs"/>
          <w:sz w:val="36"/>
          <w:szCs w:val="36"/>
          <w:cs/>
        </w:rPr>
        <w:t>ใจ</w:t>
      </w:r>
      <w:r w:rsidRPr="003E4972">
        <w:rPr>
          <w:rFonts w:ascii="CordiaUPC" w:hAnsi="CordiaUPC" w:cs="CordiaUPC"/>
          <w:sz w:val="36"/>
          <w:szCs w:val="36"/>
          <w:cs/>
        </w:rPr>
        <w:t>ที ฟังทีระทึกที โอ้โฮ ตายแล้ว มาถึงครึ่งสวนแล้ว</w:t>
      </w:r>
      <w:r w:rsidR="00D97F2F" w:rsidRPr="003E4972">
        <w:rPr>
          <w:rFonts w:ascii="CordiaUPC" w:hAnsi="CordiaUPC" w:cs="CordiaUPC" w:hint="cs"/>
          <w:sz w:val="36"/>
          <w:szCs w:val="36"/>
          <w:cs/>
        </w:rPr>
        <w:t>มาถึง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๓ ส่วน ๔ ของสวนแล้ว เหลืออีกนิดเดียวแล้ว มาเรื่อย ๆ 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97F2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ในที่สุดจากการอกสั่นขวัญแขวน เปลี่ยนแปลงจิตใจท่านใหม่ ให้เกิดศรัทธาขึ้น</w:t>
      </w:r>
      <w:r w:rsidR="00D97F2F" w:rsidRPr="003E4972">
        <w:rPr>
          <w:rFonts w:ascii="CordiaUPC" w:hAnsi="CordiaUPC" w:cs="CordiaUPC" w:hint="cs"/>
          <w:sz w:val="36"/>
          <w:szCs w:val="36"/>
          <w:cs/>
        </w:rPr>
        <w:t xml:space="preserve"> ท่าน</w:t>
      </w:r>
      <w:r w:rsidRPr="003E4972">
        <w:rPr>
          <w:rFonts w:ascii="CordiaUPC" w:hAnsi="CordiaUPC" w:cs="CordiaUPC"/>
          <w:sz w:val="36"/>
          <w:szCs w:val="36"/>
          <w:cs/>
        </w:rPr>
        <w:t>บอก</w:t>
      </w:r>
      <w:r w:rsidR="00D97F2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โอ้โฮ เห็นแล้วขนลุก ตอนแรกตกใจประหวั่นพรั่นพรึง</w:t>
      </w:r>
      <w:r w:rsidR="00D97F2F" w:rsidRPr="003E4972">
        <w:rPr>
          <w:rFonts w:ascii="CordiaUPC" w:hAnsi="CordiaUPC" w:cs="CordiaUPC" w:hint="cs"/>
          <w:sz w:val="36"/>
          <w:szCs w:val="36"/>
          <w:cs/>
        </w:rPr>
        <w:t xml:space="preserve"> พอ</w:t>
      </w:r>
      <w:r w:rsidRPr="003E4972">
        <w:rPr>
          <w:rFonts w:ascii="CordiaUPC" w:hAnsi="CordiaUPC" w:cs="CordiaUPC"/>
          <w:sz w:val="36"/>
          <w:szCs w:val="36"/>
          <w:cs/>
        </w:rPr>
        <w:t>เห็นคนเอาจริง</w:t>
      </w:r>
      <w:r w:rsidR="00D97F2F" w:rsidRPr="003E4972">
        <w:rPr>
          <w:rFonts w:ascii="CordiaUPC" w:hAnsi="CordiaUPC" w:cs="CordiaUPC" w:hint="cs"/>
          <w:sz w:val="36"/>
          <w:szCs w:val="36"/>
          <w:cs/>
        </w:rPr>
        <w:t>เข้า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ขนลุกซู่</w:t>
      </w:r>
      <w:r w:rsidR="00D97F2F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เปลี่ยนจากคนที่ใจมืดบอดด้วยความตระหนี่ มาเลื่อมเป็นเงาแล้วใสกระจ่าง ด้วยความศรัทธาในการกระทำของท่านอนาถบิณฑิกเศรษฐี ผู้นำบุญยอดกัลยาณมิตรยุคนั้น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97F2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โอ้ ที่ผืนน้อยของเราคงไม่เหลือแล้ว ท่านเศรษฐีเล่นปูลาดเงินจนเต็มพื้นที่แล้ว เลยให้บริวารไปเชิญท่านเศรษฐีมา "ท่านเศรษฐีพอแล้ว ท่านเศรษฐีเดี๋ยวหยุดก่อน พอก่อน อย่าเพิ่งปูอีก</w:t>
      </w:r>
      <w:r w:rsidR="00070A99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ขอให้ท่านเหลือที่ตรงนี้ไว้ให้แก่เราเถอะ ไม่ต้องนำเงินมาปูลาดแล้วล</w:t>
      </w:r>
      <w:r w:rsidR="00CB4D85" w:rsidRPr="003E4972">
        <w:rPr>
          <w:rFonts w:ascii="CordiaUPC" w:hAnsi="CordiaUPC" w:cs="CordiaUPC" w:hint="cs"/>
          <w:sz w:val="36"/>
          <w:szCs w:val="36"/>
          <w:cs/>
        </w:rPr>
        <w:t>่</w:t>
      </w:r>
      <w:r w:rsidRPr="003E4972">
        <w:rPr>
          <w:rFonts w:ascii="CordiaUPC" w:hAnsi="CordiaUPC" w:cs="CordiaUPC"/>
          <w:sz w:val="36"/>
          <w:szCs w:val="36"/>
          <w:cs/>
        </w:rPr>
        <w:t>ะ เราขอร่วมบุญด้วย โดยถวายพื้นที่นี้ให้แก่พระศาสนา"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B4D8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ท่านเศรษฐีก็นึกในใจว่า เจ้าเชตราชกุมารนี้เป็นผู้มีชื่อเสียง มีคนรู้จัก</w:t>
      </w:r>
      <w:r w:rsidR="00CB4D85" w:rsidRPr="003E4972">
        <w:rPr>
          <w:rFonts w:ascii="CordiaUPC" w:hAnsi="CordiaUPC" w:cs="CordiaUPC" w:hint="cs"/>
          <w:sz w:val="36"/>
          <w:szCs w:val="36"/>
          <w:cs/>
        </w:rPr>
        <w:t>มาก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การที่เจ้าเชตมาเลื่อมใสในพระพุทธศาสนาย่อมเกิดผลดี ท่านเศรษฐีจึงตัดสินใจถวายส่วนที่เหลือนั้นให้แก่เจ้าเชตได้มีส่วนแห่งบุญ แล้วตรงนั้นเป็นทางเข้าเสียด้วย เจ้าเชตสั่งให้บริวารสร้างซุ้มประตู ๗ ชั้นในพื้นที่ว่างนั้น ใช้ทรัพย์ทั้งสิ้น ๑๘ โกฏิ โดยเอาเงินที่ได้จากท่านอนาถบิณฑิกเศรษฐีปูไว้มาสร้าง ดังนั้นคนทั่วไปจึงเรียกวัดนี้ว่า วัดพระเชตวัน ซึ่งเป็นการให้เกียรติแก่เจ้าเชตกุมาร แต่คนก็เรียกต่อท้ายว่า อารามของท่านอนาถบิณฑิกเศรษฐี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B4D8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ท่านอนาถบิณฑิกเศรษฐีได้ใช้ทรัพย์ในการก่อสร้างวัด</w:t>
      </w:r>
      <w:r w:rsidR="00CB4D85" w:rsidRPr="003E4972">
        <w:rPr>
          <w:rFonts w:ascii="CordiaUPC" w:hAnsi="CordiaUPC" w:cs="CordiaUPC" w:hint="cs"/>
          <w:sz w:val="36"/>
          <w:szCs w:val="36"/>
          <w:cs/>
        </w:rPr>
        <w:t>พระเชตวัน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ทั้งสิ้น ๑๘ โกฏิ ซื้อที่ ๑๘ โกฏิ สถานที่นี้เป็นวัดที่พระบรมศาสดาเสด็จจำพรรษามากที่สุดถึง ๑๙ พรรษา และจัดเป็นหนึ่งในสถานที่ ๔ แห่ง ที่เรียกว่า </w:t>
      </w:r>
      <w:r w:rsidR="00FF405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อวิชหิตสถาน 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 xml:space="preserve">๔ </w:t>
      </w:r>
      <w:r w:rsidRPr="003E4972">
        <w:rPr>
          <w:rFonts w:ascii="CordiaUPC" w:hAnsi="CordiaUPC" w:cs="CordiaUPC"/>
          <w:sz w:val="36"/>
          <w:szCs w:val="36"/>
          <w:cs/>
        </w:rPr>
        <w:t>มีสถาน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ตรัสรู้ 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 xml:space="preserve">คือ โพธิบัลลังก์ ๑ </w:t>
      </w:r>
      <w:r w:rsidRPr="003E4972">
        <w:rPr>
          <w:rFonts w:ascii="CordiaUPC" w:hAnsi="CordiaUPC" w:cs="CordiaUPC"/>
          <w:sz w:val="36"/>
          <w:szCs w:val="36"/>
          <w:cs/>
        </w:rPr>
        <w:t>แสดงธรรม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>จักรฯ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 xml:space="preserve">ที่ป่าอิสิปตนมฤคทายวัน ๑ </w:t>
      </w:r>
      <w:r w:rsidRPr="003E4972">
        <w:rPr>
          <w:rFonts w:ascii="CordiaUPC" w:hAnsi="CordiaUPC" w:cs="CordiaUPC"/>
          <w:sz w:val="36"/>
          <w:szCs w:val="36"/>
          <w:cs/>
        </w:rPr>
        <w:t>ที่ทรงเหยียบพระบาทลงมาครั้งแรกภายหลังจากโปรดพุทธมารดาบนสวรรค์ชั้นดาวดึงส์ ที่เมืองสังกัสสนคร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 xml:space="preserve"> ๑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และ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>บริเวณที่ตั้ง</w:t>
      </w: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>คันธกุฎี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 xml:space="preserve">วัดพระ   เชตวัน ๑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๖ การซื้อที่ของเศรษฐีในอดีต สมัยพระพุทธเจ้าแต่ละพระองค์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พระวิปัสสีพุทธเจ้า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F405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ย้อนหลังไปในสมัยของพระสัมมาสัมพุทธเจ้าพระองค์หนึ่ง ทรงพระนามว่า พระวิปัสสีพุทธเจ้า มีเศรษฐีท่านหนึ่งชื่อว่า</w:t>
      </w:r>
      <w:r w:rsidR="00FF405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FC7CE8" w:rsidRPr="003E4972">
        <w:rPr>
          <w:rFonts w:ascii="CordiaUPC" w:hAnsi="CordiaUPC" w:cs="CordiaUPC"/>
          <w:sz w:val="36"/>
          <w:szCs w:val="36"/>
          <w:cs/>
        </w:rPr>
        <w:t>ปุนัพพสุมิตตะ ท่านปุนัพพสุมิตตะ</w:t>
      </w:r>
      <w:r w:rsidRPr="003E4972">
        <w:rPr>
          <w:rFonts w:ascii="CordiaUPC" w:hAnsi="CordiaUPC" w:cs="CordiaUPC"/>
          <w:sz w:val="36"/>
          <w:szCs w:val="36"/>
          <w:cs/>
        </w:rPr>
        <w:t>ซื้อที่ดินสร้างวัด ถวายในพระพุทธศาสนา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ด้วยการปูเรียงด้วยอิฐทองคำ บนพื้นที่ ๑ โยชน์ (๑ โยชน์ เท่ากับ ๑๖ กิโลเมตร)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พระสิขีพุทธเจ้า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C7CE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ในสมัยพระสัมมาสัมพุทธเจ้าอีกพระองค์หนึ่งทรงพระนามว่า พระสิขี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มีเศรษฐีท่านหนึ่งชื่อว่า สิริวัฑฒะ ซื้อที่ด้วย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การ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ปูตาข่ายทองคำ บนผืนที่ ๓ คาวุต คือ แค่ชั่ววัวร้อง 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 xml:space="preserve">๓ ตัว </w:t>
      </w:r>
      <w:r w:rsidRPr="003E4972">
        <w:rPr>
          <w:rFonts w:ascii="CordiaUPC" w:hAnsi="CordiaUPC" w:cs="CordiaUPC"/>
          <w:sz w:val="36"/>
          <w:szCs w:val="36"/>
          <w:cs/>
        </w:rPr>
        <w:t>วัวตัว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หนึ่ง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ร้อง</w:t>
      </w:r>
      <w:r w:rsidRPr="003E4972">
        <w:rPr>
          <w:rFonts w:ascii="CordiaUPC" w:hAnsi="CordiaUPC" w:cs="CordiaUPC"/>
          <w:sz w:val="36"/>
          <w:szCs w:val="36"/>
          <w:cs/>
        </w:rPr>
        <w:t>แล้ว ตัว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ที่สอง</w:t>
      </w:r>
      <w:r w:rsidRPr="003E4972">
        <w:rPr>
          <w:rFonts w:ascii="CordiaUPC" w:hAnsi="CordiaUPC" w:cs="CordiaUPC"/>
          <w:sz w:val="36"/>
          <w:szCs w:val="36"/>
          <w:cs/>
        </w:rPr>
        <w:t>รับมอ ตัวที่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สาม</w:t>
      </w:r>
      <w:r w:rsidRPr="003E4972">
        <w:rPr>
          <w:rFonts w:ascii="CordiaUPC" w:hAnsi="CordiaUPC" w:cs="CordiaUPC"/>
          <w:sz w:val="36"/>
          <w:szCs w:val="36"/>
          <w:cs/>
        </w:rPr>
        <w:t>ก็ร้อง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ไกล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แค่ไหนก็แค่นั้น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พระเวสสภูพุทธเจ้า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C7CE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ในสมัยพระ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Pr="003E4972">
        <w:rPr>
          <w:rFonts w:ascii="CordiaUPC" w:hAnsi="CordiaUPC" w:cs="CordiaUPC"/>
          <w:sz w:val="36"/>
          <w:szCs w:val="36"/>
          <w:cs/>
        </w:rPr>
        <w:t>พุทธเจ้าทรงพระนามว่า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 xml:space="preserve"> พระ</w:t>
      </w:r>
      <w:r w:rsidRPr="003E4972">
        <w:rPr>
          <w:rFonts w:ascii="CordiaUPC" w:hAnsi="CordiaUPC" w:cs="CordiaUPC"/>
          <w:sz w:val="36"/>
          <w:szCs w:val="36"/>
          <w:cs/>
        </w:rPr>
        <w:t>เวสสภู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มีเศรษฐีชื่อ โสตถิยะ ซื้อที่</w:t>
      </w:r>
      <w:r w:rsidR="00FC7CE8" w:rsidRPr="003E4972">
        <w:rPr>
          <w:rFonts w:ascii="CordiaUPC" w:hAnsi="CordiaUPC" w:cs="CordiaUPC" w:hint="cs"/>
          <w:sz w:val="36"/>
          <w:szCs w:val="36"/>
          <w:cs/>
        </w:rPr>
        <w:t>โดย</w:t>
      </w:r>
      <w:r w:rsidRPr="003E4972">
        <w:rPr>
          <w:rFonts w:ascii="CordiaUPC" w:hAnsi="CordiaUPC" w:cs="CordiaUPC"/>
          <w:sz w:val="36"/>
          <w:szCs w:val="36"/>
          <w:cs/>
        </w:rPr>
        <w:t>ปูด้วยรอยเท้าช้างทองคำ ปูเต็มพื้นที่ครึ่งโยชน์ คือ ถอดแบบรอยเท้าช้างมาแล้วหล่อด้วยทองคำ แล้วเอามา</w:t>
      </w:r>
      <w:r w:rsidR="00FE5C5E" w:rsidRPr="003E4972">
        <w:rPr>
          <w:rFonts w:ascii="CordiaUPC" w:hAnsi="CordiaUPC" w:cs="CordiaUPC" w:hint="cs"/>
          <w:sz w:val="36"/>
          <w:szCs w:val="36"/>
          <w:cs/>
        </w:rPr>
        <w:t>ปู</w:t>
      </w:r>
      <w:r w:rsidRPr="003E4972">
        <w:rPr>
          <w:rFonts w:ascii="CordiaUPC" w:hAnsi="CordiaUPC" w:cs="CordiaUPC"/>
          <w:sz w:val="36"/>
          <w:szCs w:val="36"/>
          <w:cs/>
        </w:rPr>
        <w:t>ต่อกันไป</w:t>
      </w:r>
      <w:r w:rsidR="00FE5C5E" w:rsidRPr="003E4972">
        <w:rPr>
          <w:rFonts w:ascii="CordiaUPC" w:hAnsi="CordiaUPC" w:cs="CordiaUPC" w:hint="cs"/>
          <w:sz w:val="36"/>
          <w:szCs w:val="36"/>
          <w:cs/>
        </w:rPr>
        <w:t>บน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พื้นที่ครึ่งโยชน์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พระกกุสันธพุทธเจ้า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E5C5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ในสมัยพระ</w:t>
      </w:r>
      <w:r w:rsidR="00FE5C5E" w:rsidRPr="003E4972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Pr="003E4972">
        <w:rPr>
          <w:rFonts w:ascii="CordiaUPC" w:hAnsi="CordiaUPC" w:cs="CordiaUPC"/>
          <w:sz w:val="36"/>
          <w:szCs w:val="36"/>
          <w:cs/>
        </w:rPr>
        <w:t>พุทธเจ้าอีกพระองค์หนึ่งทรงพระนามว่า พระ</w:t>
      </w:r>
      <w:r w:rsidR="00FE5C5E" w:rsidRPr="003E4972">
        <w:rPr>
          <w:rFonts w:ascii="CordiaUPC" w:hAnsi="CordiaUPC" w:cs="CordiaUPC" w:hint="cs"/>
          <w:sz w:val="36"/>
          <w:szCs w:val="36"/>
          <w:cs/>
        </w:rPr>
        <w:t>ก</w:t>
      </w:r>
      <w:r w:rsidRPr="003E4972">
        <w:rPr>
          <w:rFonts w:ascii="CordiaUPC" w:hAnsi="CordiaUPC" w:cs="CordiaUPC"/>
          <w:sz w:val="36"/>
          <w:szCs w:val="36"/>
          <w:cs/>
        </w:rPr>
        <w:t>กุสันธ</w:t>
      </w:r>
      <w:r w:rsidR="00FE5C5E" w:rsidRPr="003E4972">
        <w:rPr>
          <w:rFonts w:ascii="CordiaUPC" w:hAnsi="CordiaUPC" w:cs="CordiaUPC" w:hint="cs"/>
          <w:sz w:val="36"/>
          <w:szCs w:val="36"/>
          <w:cs/>
        </w:rPr>
        <w:t>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มีเศรษฐีชื่อ</w:t>
      </w:r>
      <w:r w:rsidR="00FE5C5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อัจจุตะ ซื้อที่ด้วยการปูอิฐทองคำ เต็มพื้นที่ ๑ คาวุต แค่วัวตัวเดียวร้อง วัวได้ยินไปถึงไหนก็ตรงนั้น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พระโกนาคมพุทธเจ้า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51ADE" w:rsidP="00FE5C5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ในสมัย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</w:t>
      </w:r>
      <w:r w:rsidRPr="003E4972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พุทธเจ้าทรงพระนามว่า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พระโกนาคม</w:t>
      </w:r>
      <w:r w:rsidRPr="003E4972">
        <w:rPr>
          <w:rFonts w:ascii="CordiaUPC" w:hAnsi="CordiaUPC" w:cs="CordiaUPC" w:hint="cs"/>
          <w:sz w:val="36"/>
          <w:szCs w:val="36"/>
          <w:cs/>
        </w:rPr>
        <w:t>พุทธเจ้า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มีเศรษฐีชื่อ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อุคคะ ซื้อที่</w:t>
      </w:r>
      <w:r w:rsidRPr="003E4972">
        <w:rPr>
          <w:rFonts w:ascii="CordiaUPC" w:hAnsi="CordiaUPC" w:cs="CordiaUPC" w:hint="cs"/>
          <w:sz w:val="36"/>
          <w:szCs w:val="36"/>
          <w:cs/>
        </w:rPr>
        <w:t>โดย</w:t>
      </w:r>
      <w:r w:rsidR="00090BE4" w:rsidRPr="003E4972">
        <w:rPr>
          <w:rFonts w:ascii="CordiaUPC" w:hAnsi="CordiaUPC" w:cs="CordiaUPC"/>
          <w:sz w:val="36"/>
          <w:szCs w:val="36"/>
          <w:cs/>
        </w:rPr>
        <w:t>ปูด้วยเต่าทอง</w:t>
      </w:r>
      <w:r w:rsidRPr="003E4972">
        <w:rPr>
          <w:rFonts w:ascii="CordiaUPC" w:hAnsi="CordiaUPC" w:cs="CordiaUPC" w:hint="cs"/>
          <w:sz w:val="36"/>
          <w:szCs w:val="36"/>
          <w:cs/>
        </w:rPr>
        <w:t>คำ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บนพื้นที่ครึ่งคาวุต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พระกัสสปพุทธเจ้า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51AD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ในสมัยพระ</w:t>
      </w:r>
      <w:r w:rsidR="00351ADE" w:rsidRPr="003E4972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Pr="003E4972">
        <w:rPr>
          <w:rFonts w:ascii="CordiaUPC" w:hAnsi="CordiaUPC" w:cs="CordiaUPC"/>
          <w:sz w:val="36"/>
          <w:szCs w:val="36"/>
          <w:cs/>
        </w:rPr>
        <w:t>พุทธเจ้าทรงพระนามว่า</w:t>
      </w:r>
      <w:r w:rsidR="00351AD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พระกัสสป</w:t>
      </w:r>
      <w:r w:rsidR="00351ADE" w:rsidRPr="003E4972">
        <w:rPr>
          <w:rFonts w:ascii="CordiaUPC" w:hAnsi="CordiaUPC" w:cs="CordiaUPC" w:hint="cs"/>
          <w:sz w:val="36"/>
          <w:szCs w:val="36"/>
          <w:cs/>
        </w:rPr>
        <w:t>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เศรษฐีชื่อ</w:t>
      </w:r>
      <w:r w:rsidR="00351AD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สุมังคละ ซื้อที่ด้วยเต่าทองคำปูเรียงติดกันเลย บนพื้นที่ ๒๐ อุสภะ (๑ อุสภะ เท่ากับ ๒๕ วา)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51AD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เราจะเห็นว่าที่ดินผืนนี้แม้ขนาดไม่เท่ากันแต่</w:t>
      </w:r>
      <w:r w:rsidR="00D70365" w:rsidRPr="003E4972">
        <w:rPr>
          <w:rFonts w:ascii="CordiaUPC" w:hAnsi="CordiaUPC" w:cs="CordiaUPC" w:hint="cs"/>
          <w:sz w:val="36"/>
          <w:szCs w:val="36"/>
          <w:cs/>
        </w:rPr>
        <w:t>เป็น</w:t>
      </w:r>
      <w:r w:rsidRPr="003E4972">
        <w:rPr>
          <w:rFonts w:ascii="CordiaUPC" w:hAnsi="CordiaUPC" w:cs="CordiaUPC"/>
          <w:sz w:val="36"/>
          <w:szCs w:val="36"/>
          <w:cs/>
        </w:rPr>
        <w:t>สถานที่ที่เดียวกัน เป็นที่ประทับของพระสัมมาสัมพุทธเจ้า</w:t>
      </w:r>
      <w:r w:rsidR="00D7036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เป็นศูนย์กลางในการเผยแผ่พระพุทธศาสนา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พระสมณโคดมพุทธเจ้า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7036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ส่วนของพระสัมมาสัมพุทธเจ้าของเราพระองค์นี้ </w:t>
      </w:r>
      <w:r w:rsidR="00D70365" w:rsidRPr="003E4972">
        <w:rPr>
          <w:rFonts w:ascii="CordiaUPC" w:hAnsi="CordiaUPC" w:cs="CordiaUPC" w:hint="cs"/>
          <w:sz w:val="36"/>
          <w:szCs w:val="36"/>
          <w:cs/>
        </w:rPr>
        <w:t>เศรษฐีชื่อ สุทัตตะ ก็</w:t>
      </w:r>
      <w:r w:rsidRPr="003E4972">
        <w:rPr>
          <w:rFonts w:ascii="CordiaUPC" w:hAnsi="CordiaUPC" w:cs="CordiaUPC"/>
          <w:sz w:val="36"/>
          <w:szCs w:val="36"/>
          <w:cs/>
        </w:rPr>
        <w:t>คือ ท่านอนาถบิณฑิกเศรษฐี นำเงินมาปูเรียง ๑๘ โกฏิ บนพื้นที่ ๘ กรีส (๑ กรีส เท่ากับ ๑๒๕ ศอก)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61F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หลังจากนั้นท่านก็ได้สร้างวัดขึ้น โดยเริ่มวางแผนการก่อสร้างวิหารก่อน และสิ่งต่าง ๆ ภายในวัด เช่น</w:t>
      </w:r>
      <w:r w:rsidR="006961F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ที่พักสงฆ์ ที่พักพระอาคันตุกะ สระโบกขรณี มณฑป เรือนเก็บของ และ</w:t>
      </w:r>
      <w:r w:rsidR="006961F4" w:rsidRPr="003E4972">
        <w:rPr>
          <w:rFonts w:ascii="CordiaUPC" w:hAnsi="CordiaUPC" w:cs="CordiaUPC" w:hint="cs"/>
          <w:sz w:val="36"/>
          <w:szCs w:val="36"/>
          <w:cs/>
        </w:rPr>
        <w:t xml:space="preserve">อื่นๆ </w:t>
      </w:r>
      <w:r w:rsidRPr="003E4972">
        <w:rPr>
          <w:rFonts w:ascii="CordiaUPC" w:hAnsi="CordiaUPC" w:cs="CordiaUPC"/>
          <w:sz w:val="36"/>
          <w:szCs w:val="36"/>
          <w:cs/>
        </w:rPr>
        <w:t>อีกมากมาย</w:t>
      </w:r>
      <w:r w:rsidR="006961F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โดยเริ่มสร้างพร้อมกันทุกจุด คือ จะไปสร้างทีละอย่าง เดี๋ยวตายก่อน ต้องสร้างทีเดียว ไปพร้อม ๆ กัน เพื่อจะได้ทันใช้งานก่อนวันเข้าพรรษา ท่านอนาถบิณฑิกเศรษฐีได้ระดมช่างที่มีฝีมือทั่วนครสาวัตถี ช่วยกันก่อสร้างทั้งวันทั้งคืน จนเสร็จเรียบร้อยเป็นวัดพระเชตวัน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๙ ฉลองวัดพระเชตวันมหาวิหาร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3718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ท่านอนาถบิณฑิกเศรษฐีได้ส่งคนไปเข้าเฝ้าพระสัมมาสัมพุทธเจ้า เพื่อกราบทูลให้พระพุทธองค์ทรงทราบ และอาราธนาให้เสด็จไป</w:t>
      </w:r>
      <w:r w:rsidR="00B06BCA" w:rsidRPr="003E4972">
        <w:rPr>
          <w:rFonts w:ascii="CordiaUPC" w:hAnsi="CordiaUPC" w:cs="CordiaUPC" w:hint="cs"/>
          <w:sz w:val="36"/>
          <w:szCs w:val="36"/>
          <w:cs/>
        </w:rPr>
        <w:t>เมือง</w:t>
      </w:r>
      <w:r w:rsidRPr="003E4972">
        <w:rPr>
          <w:rFonts w:ascii="CordiaUPC" w:hAnsi="CordiaUPC" w:cs="CordiaUPC"/>
          <w:sz w:val="36"/>
          <w:szCs w:val="36"/>
          <w:cs/>
        </w:rPr>
        <w:t>สาวัตถี พระสัมมาสัมพุทธเจ้าพร้อมเหล่าพระสาวกเสด็จออกจากนครราชคฤห์ไปสู่นครสาวัตถี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06BC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ท่านเศรษฐีได้จัดเตรียมการฉลองวิหารอย่างยิ่งใหญ่ ในวันที่พระสัมมาสัมพุทธเจ้าและเหล่าพระสาวกเสด็จมาถึงวัดพระเชตวัน ท่านอนาถบิณฑิกเศรษฐีก็ได้ส่งบุตรชายออกไปต้อนรับ บุตรชายพร้อมด้วยบริวารอีก ๕๐๐ คน ออกไปต้อนรับเสด็จ โดยถือธง ๕๐๐ คัน อันเรืองรองไปด้วยผ้า ๕ สี บุตรชายของท่านเศรษฐีชื่อ กาละ </w:t>
      </w:r>
      <w:r w:rsidR="00B06BCA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บริวารทั้ง ๕๐๐ คน ก็ได้โบกสะบัดธงเพื่อต้อนรับพระสัมมาสัมพุทธเจ้าและเหล่าพระสาวก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06BC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ถัดจากการต้อนรับ ขบวนของบุตรชายเศรษฐีแล้ว ก็มีขบวนของธิดาสาวของเศรษฐี</w:t>
      </w:r>
      <w:r w:rsidR="00B06BCA" w:rsidRPr="003E4972">
        <w:rPr>
          <w:rFonts w:ascii="CordiaUPC" w:hAnsi="CordiaUPC" w:cs="CordiaUPC" w:hint="cs"/>
          <w:sz w:val="36"/>
          <w:szCs w:val="36"/>
          <w:cs/>
        </w:rPr>
        <w:t>คือ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นางสาวมหาสุภัททา</w:t>
      </w:r>
      <w:r w:rsidR="00B06BCA" w:rsidRPr="003E4972">
        <w:rPr>
          <w:rFonts w:ascii="CordiaUPC" w:hAnsi="CordiaUPC" w:cs="CordiaUPC"/>
          <w:sz w:val="36"/>
          <w:szCs w:val="36"/>
          <w:cs/>
        </w:rPr>
        <w:t>และนางสาวจู</w:t>
      </w:r>
      <w:r w:rsidRPr="003E4972">
        <w:rPr>
          <w:rFonts w:ascii="CordiaUPC" w:hAnsi="CordiaUPC" w:cs="CordiaUPC"/>
          <w:sz w:val="36"/>
          <w:szCs w:val="36"/>
          <w:cs/>
        </w:rPr>
        <w:t>ฬสุภัททา พร้อมด้วยบริวารอีก ๕๐๐ คน ถือหม้อน้ำอันเต็มไปด้วยน้ำเพื่อรอต้อนรับเสด็จ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06BC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ถัดจากขบวนของธิดาสาวทั้งสอง ก็เป็นขบวนของภรรยาของท่านเศรษฐี พร้อมด้วยเพื่อนหญิงที่เป็นเศรษฐีอีก ๕๐๐ คน ถือถาดอันเต็มไปด้วยอาหาร รอต้อนรับเสด็จพระบรมศาสดา และพระสาวก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06BC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ส่วนท่านอนาถบิณฑิกเศรษฐีก็ได้นุ่งห่มผ้าใหม่ แล้วออกไปต้อนรับพระบรมศาสดา 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>และพระสาวก</w:t>
      </w:r>
      <w:r w:rsidRPr="003E4972">
        <w:rPr>
          <w:rFonts w:ascii="CordiaUPC" w:hAnsi="CordiaUPC" w:cs="CordiaUPC"/>
          <w:sz w:val="36"/>
          <w:szCs w:val="36"/>
          <w:cs/>
        </w:rPr>
        <w:t>เป็นขบวนสุดท้าย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พร้อมกับเพื่อนเศรษฐีอีก ๕๐๐ คน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369D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เมื่อพระสัมมาสัมพุทธเจ้าพร้อมเหล่าพระสาวกเสด็จมาถึงขบวนต้อนรับของท่านเศรษฐี 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พุทธองค์ก็ทรงให้อุบาสกบริษัทเดินนำหน้า เพื่อนำเสด็จเข้าสู่วัดพระเชตวัน เพราะฉะนั้น พอเรานิมนต์พระไปที่ไหน ก็เป็นแบบอย่าง </w:t>
      </w:r>
      <w:r w:rsidR="00A369D6" w:rsidRPr="003E4972">
        <w:rPr>
          <w:rFonts w:ascii="CordiaUPC" w:hAnsi="CordiaUPC" w:cs="CordiaUPC"/>
          <w:sz w:val="36"/>
          <w:szCs w:val="36"/>
          <w:cs/>
        </w:rPr>
        <w:t>สมม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>ุ</w:t>
      </w:r>
      <w:r w:rsidRPr="003E4972">
        <w:rPr>
          <w:rFonts w:ascii="CordiaUPC" w:hAnsi="CordiaUPC" w:cs="CordiaUPC"/>
          <w:sz w:val="36"/>
          <w:szCs w:val="36"/>
          <w:cs/>
        </w:rPr>
        <w:t>ตินิมนต์ไป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บ้านเรา พอไปถึงบ้าน เราก็ต้องเดินนำไป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>ก่อน</w:t>
      </w:r>
      <w:r w:rsidRPr="003E4972">
        <w:rPr>
          <w:rFonts w:ascii="CordiaUPC" w:hAnsi="CordiaUPC" w:cs="CordiaUPC"/>
          <w:sz w:val="36"/>
          <w:szCs w:val="36"/>
          <w:cs/>
        </w:rPr>
        <w:t>ท่านจะได้ไปถูก</w:t>
      </w:r>
      <w:r w:rsidR="00A369D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ก็เป็นสิ่งที่น่าเรียนรู้เอาไว้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645D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พระพุทธองค์ทรงเปล่งพระฉัพพรรณรังสี กระทำบริเวณนั้นให้เป็นประดุจทองคำเหลืองอร่าม พระบรมศาสดาของเราพระองค์นี้ ทรงมีพระฉัพพรรณรังสีเปล่งออกจากตัวได้ </w:t>
      </w:r>
      <w:r w:rsidR="00A645D2"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</w:t>
      </w:r>
      <w:r w:rsidRPr="003E4972">
        <w:rPr>
          <w:rFonts w:ascii="CordiaUPC" w:hAnsi="CordiaUPC" w:cs="CordiaUPC"/>
          <w:sz w:val="36"/>
          <w:szCs w:val="36"/>
          <w:cs/>
        </w:rPr>
        <w:t>บางพระองค์</w:t>
      </w:r>
      <w:r w:rsidR="00A645D2" w:rsidRPr="003E4972">
        <w:rPr>
          <w:rFonts w:ascii="CordiaUPC" w:hAnsi="CordiaUPC" w:cs="CordiaUPC" w:hint="cs"/>
          <w:sz w:val="36"/>
          <w:szCs w:val="36"/>
          <w:cs/>
        </w:rPr>
        <w:t>ทรงเปล่งพระฉัพพรรณรังสีรัศมีสว่างไสวจน</w:t>
      </w:r>
      <w:r w:rsidRPr="003E4972">
        <w:rPr>
          <w:rFonts w:ascii="CordiaUPC" w:hAnsi="CordiaUPC" w:cs="CordiaUPC"/>
          <w:sz w:val="36"/>
          <w:szCs w:val="36"/>
          <w:cs/>
        </w:rPr>
        <w:t>ไม่รู้เลยว่า</w:t>
      </w:r>
      <w:r w:rsidR="00A645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ดวงอาทิตย์ขึ้น หรือดวงอาทิตย์ตก กลางวันหรือกลางคืน ในยุคนั้น จะรู้ได้เมื่อนกมันหิว มันก็ออกจากรังไปทำมาหากินของมัน แล้วพอถึงเวลามันง่วง มันก็บินกลับมานอนที่รังของมัน </w:t>
      </w:r>
      <w:r w:rsidR="00ED5BCA" w:rsidRPr="003E4972">
        <w:rPr>
          <w:rFonts w:ascii="CordiaUPC" w:hAnsi="CordiaUPC" w:cs="CordiaUPC" w:hint="cs"/>
          <w:sz w:val="36"/>
          <w:szCs w:val="36"/>
          <w:cs/>
        </w:rPr>
        <w:t>เราจึง</w:t>
      </w:r>
      <w:r w:rsidRPr="003E4972">
        <w:rPr>
          <w:rFonts w:ascii="CordiaUPC" w:hAnsi="CordiaUPC" w:cs="CordiaUPC"/>
          <w:sz w:val="36"/>
          <w:szCs w:val="36"/>
          <w:cs/>
        </w:rPr>
        <w:t>รู้</w:t>
      </w:r>
      <w:r w:rsidR="00ED5BCA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>กลางวัน</w:t>
      </w:r>
      <w:r w:rsidR="00ED5BCA" w:rsidRPr="003E4972">
        <w:rPr>
          <w:rFonts w:ascii="CordiaUPC" w:hAnsi="CordiaUPC" w:cs="CordiaUPC" w:hint="cs"/>
          <w:sz w:val="36"/>
          <w:szCs w:val="36"/>
          <w:cs/>
        </w:rPr>
        <w:t>หรือ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กลางคืน เพราะรัศมีของพระสัมมาสัมพุทธเจ้าพระองค์นั้น กลบหมดโลกธาตุต่างๆ </w:t>
      </w:r>
      <w:r w:rsidR="00ED5BCA" w:rsidRPr="003E4972">
        <w:rPr>
          <w:rFonts w:ascii="CordiaUPC" w:hAnsi="CordiaUPC" w:cs="CordiaUPC" w:hint="cs"/>
          <w:sz w:val="36"/>
          <w:szCs w:val="36"/>
          <w:cs/>
        </w:rPr>
        <w:t>ซึ่ง</w:t>
      </w:r>
      <w:r w:rsidRPr="003E4972">
        <w:rPr>
          <w:rFonts w:ascii="CordiaUPC" w:hAnsi="CordiaUPC" w:cs="CordiaUPC"/>
          <w:sz w:val="36"/>
          <w:szCs w:val="36"/>
          <w:cs/>
        </w:rPr>
        <w:t>ก็เป็นสิ่งที่เราชาวพุทธ ควรจะปลื้มปีติยินดีว่า</w:t>
      </w:r>
      <w:r w:rsidR="005C298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ที่ท่านเปล่งฉัพพรรณรังสีได้ แสดงว่าพระองค์มี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ความบริสุทธิ์มาก จนกระทั่งพลังแห่งความบริสุทธิ์นั้น นึกจะเปล่งออกมาเมื่อไหร่ก็ได้ เอาออกก็ได้ ไม่เอาออกก็ได้ หรือให้เรือง ๆ นิด ๆ เป็นปกติท่านก็ทำได้ เป็นสิ่งที่น่าศึกษา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C298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แต่พอเรามายุคนี้</w:t>
      </w:r>
      <w:r w:rsidR="005C298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เราเกิดไม่ค่อยทัน </w:t>
      </w:r>
      <w:r w:rsidR="005C2984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>ชักจะไม่ค่อยเชื่อ มันกลายเป็นเรื่องอจินไตยคือ เหนือความนึกคิด เราจะไปหาเหตุผลด้วยวิธีธรรมดาว่า อย่างนี้ต้องเพราะอย่าง</w:t>
      </w:r>
      <w:r w:rsidR="005C2984" w:rsidRPr="003E4972">
        <w:rPr>
          <w:rFonts w:ascii="CordiaUPC" w:hAnsi="CordiaUPC" w:cs="CordiaUPC" w:hint="cs"/>
          <w:sz w:val="36"/>
          <w:szCs w:val="36"/>
          <w:cs/>
        </w:rPr>
        <w:t>นั้</w:t>
      </w:r>
      <w:r w:rsidRPr="003E4972">
        <w:rPr>
          <w:rFonts w:ascii="CordiaUPC" w:hAnsi="CordiaUPC" w:cs="CordiaUPC"/>
          <w:sz w:val="36"/>
          <w:szCs w:val="36"/>
          <w:cs/>
        </w:rPr>
        <w:t>น ก็ไม่ได้ และก็คนที่เคยเห็น ก็ไม่กลับมาเกิดแล้วมาเล่าให้เราฟัง หรือไม่อยู่มาถึงเล่าให้เราฟังว่า</w:t>
      </w:r>
      <w:r w:rsidR="005C298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เคยเห็นพระสัมมาสัมพุทธเจ้าเปล่งฉัพพรรณรังสี แล้วเราก็ไม่ได้ไปเกิดในยุคนั้น แล้วอายุยืนมาจนถึงปัจจุบันนี้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C298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FB2D45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องค์เสด็จไปด้วยพุทธลีลาอัน</w:t>
      </w:r>
      <w:r w:rsidR="00FB2D45" w:rsidRPr="003E4972">
        <w:rPr>
          <w:rFonts w:ascii="CordiaUPC" w:hAnsi="CordiaUPC" w:cs="CordiaUPC" w:hint="cs"/>
          <w:sz w:val="36"/>
          <w:szCs w:val="36"/>
          <w:cs/>
        </w:rPr>
        <w:t>งดงาม</w:t>
      </w:r>
      <w:r w:rsidRPr="003E4972">
        <w:rPr>
          <w:rFonts w:ascii="CordiaUPC" w:hAnsi="CordiaUPC" w:cs="CordiaUPC"/>
          <w:sz w:val="36"/>
          <w:szCs w:val="36"/>
          <w:cs/>
        </w:rPr>
        <w:t>หา</w:t>
      </w:r>
      <w:r w:rsidR="00FB2D45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เปรียบมิได้ จากนั้นพระองค์พร้อมด้วยเหล่าพระสาวก เสด็จประทับบนอาสนะที่จัดไว้อย่างเรียบร้อย ท่านอนาถบิณฑิกเศรษฐีก็ได้กราบทูลว่า "ข้าแต่พระองค์ผู้เจริญ ข้าพระองค์ควรปฏิบัติอย่างไรกับพระวิหารนี้ต่อไป"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B2D4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FB2D45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องค์ตรัสว่า "ท่านเศรษฐีขอท่านจงถวาย</w:t>
      </w:r>
      <w:r w:rsidR="00A84E21" w:rsidRPr="003E4972">
        <w:rPr>
          <w:rFonts w:ascii="CordiaUPC" w:hAnsi="CordiaUPC" w:cs="CordiaUPC" w:hint="cs"/>
          <w:sz w:val="36"/>
          <w:szCs w:val="36"/>
          <w:cs/>
        </w:rPr>
        <w:t>วิหารนี้</w:t>
      </w:r>
      <w:r w:rsidRPr="003E4972">
        <w:rPr>
          <w:rFonts w:ascii="CordiaUPC" w:hAnsi="CordiaUPC" w:cs="CordiaUPC"/>
          <w:sz w:val="36"/>
          <w:szCs w:val="36"/>
          <w:cs/>
        </w:rPr>
        <w:t>แก่ภิกษุสงฆ์ที่อยู่ในทิศทั้ง ๔ ทั้งที่มาแล้วและยังมิได้มา"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84E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ท่านเศรษฐีก็รับพุทธดำรัสด้วยความปีติ เบิกบานใจ จากนั้นท่านก็นำน้ำเต้าทองมาหลั่งบนพระหัตถ์ของพระสัมมาสัมพุทธเจ้า แล้วกล่าวคำถวายวิหารนี้ว่า "ข้าพระองค์ขอถวายวัดพระเชตวัน</w:t>
      </w:r>
      <w:r w:rsidR="00A84E21" w:rsidRPr="003E4972">
        <w:rPr>
          <w:rFonts w:ascii="CordiaUPC" w:hAnsi="CordiaUPC" w:cs="CordiaUPC" w:hint="cs"/>
          <w:sz w:val="36"/>
          <w:szCs w:val="36"/>
          <w:cs/>
        </w:rPr>
        <w:t>มหาวิหาร</w:t>
      </w:r>
      <w:r w:rsidRPr="003E4972">
        <w:rPr>
          <w:rFonts w:ascii="CordiaUPC" w:hAnsi="CordiaUPC" w:cs="CordiaUPC"/>
          <w:sz w:val="36"/>
          <w:szCs w:val="36"/>
          <w:cs/>
        </w:rPr>
        <w:t>นี้แด่สงฆ์ทั้ง ๔ ทิศ ทั้งที่มาแล้วและยังไม่ได้มา โดยมีพระสัมมาสัมพุทธเจ้าเป็นพระประมุข"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84E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หลังจากที่พระพุทธองค์ทรงรับการถวายวัดพระเชตวัน</w:t>
      </w:r>
      <w:r w:rsidR="00A84E21" w:rsidRPr="003E4972">
        <w:rPr>
          <w:rFonts w:ascii="CordiaUPC" w:hAnsi="CordiaUPC" w:cs="CordiaUPC" w:hint="cs"/>
          <w:sz w:val="36"/>
          <w:szCs w:val="36"/>
          <w:cs/>
        </w:rPr>
        <w:t>มหาวิหาร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จากท่านอนาถบิณฑิกเศรษฐี</w:t>
      </w:r>
      <w:r w:rsidR="00A84E21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ท่านก็กระทำอนุโมทนาตรัสอานิสงส์การถวายวิหารว่า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84E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"วิหารที่ถวาย</w:t>
      </w:r>
      <w:r w:rsidR="00A84E21" w:rsidRPr="003E4972">
        <w:rPr>
          <w:rFonts w:ascii="CordiaUPC" w:hAnsi="CordiaUPC" w:cs="CordiaUPC" w:hint="cs"/>
          <w:sz w:val="36"/>
          <w:szCs w:val="36"/>
          <w:cs/>
        </w:rPr>
        <w:t>หลังนี้ จะ</w:t>
      </w:r>
      <w:r w:rsidRPr="003E4972">
        <w:rPr>
          <w:rFonts w:ascii="CordiaUPC" w:hAnsi="CordiaUPC" w:cs="CordiaUPC"/>
          <w:sz w:val="36"/>
          <w:szCs w:val="36"/>
          <w:cs/>
        </w:rPr>
        <w:t>ป้องกันความหนาว ป้องกันแสงแดดและความร้อน ป้องกันสัตว์ร้าย เช่น</w:t>
      </w:r>
      <w:r w:rsidR="00A84E2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งู เป็นต้น ป้องกัน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การเปียก</w:t>
      </w:r>
      <w:r w:rsidRPr="003E4972">
        <w:rPr>
          <w:rFonts w:ascii="CordiaUPC" w:hAnsi="CordiaUPC" w:cs="CordiaUPC"/>
          <w:sz w:val="36"/>
          <w:szCs w:val="36"/>
          <w:cs/>
        </w:rPr>
        <w:t>ฝน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ป้องกันลมที่พัดผ่าน การถวายวิหารที่พักแด่พระภิกษุสงฆ์เพื่อให้ท่านได้พักอาศัยย่อมทำให้เกิดความสะดวกสบาย เหมาะสมในการ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เจริญส</w:t>
      </w:r>
      <w:r w:rsidRPr="003E4972">
        <w:rPr>
          <w:rFonts w:ascii="CordiaUPC" w:hAnsi="CordiaUPC" w:cs="CordiaUPC"/>
          <w:sz w:val="36"/>
          <w:szCs w:val="36"/>
          <w:cs/>
        </w:rPr>
        <w:t>มาธิ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ภาวนา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C62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เมื่อท่าน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เจริญ</w:t>
      </w:r>
      <w:r w:rsidRPr="003E4972">
        <w:rPr>
          <w:rFonts w:ascii="CordiaUPC" w:hAnsi="CordiaUPC" w:cs="CordiaUPC"/>
          <w:sz w:val="36"/>
          <w:szCs w:val="36"/>
          <w:cs/>
        </w:rPr>
        <w:t>สมาธิภาวนา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ท่านย่อมเห็นแจ้งธรรมได้โดยง่าย 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เพราะ</w:t>
      </w:r>
      <w:r w:rsidRPr="003E4972">
        <w:rPr>
          <w:rFonts w:ascii="CordiaUPC" w:hAnsi="CordiaUPC" w:cs="CordiaUPC"/>
          <w:sz w:val="36"/>
          <w:szCs w:val="36"/>
          <w:cs/>
        </w:rPr>
        <w:t>สถานที่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นี้</w:t>
      </w:r>
      <w:r w:rsidRPr="003E4972">
        <w:rPr>
          <w:rFonts w:ascii="CordiaUPC" w:hAnsi="CordiaUPC" w:cs="CordiaUPC"/>
          <w:sz w:val="36"/>
          <w:szCs w:val="36"/>
          <w:cs/>
        </w:rPr>
        <w:t>เป็น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สัปปายะ พระพุทธเจ้าทั้งหลายจึงสรรเสริญว่า วิหารทานเป็นทานอันเลิศ ดังนั้น บัณฑิตทั้งหลาย เมื่อพิจารณาเห็นประโยชน์อันจะเกิดขึ้นแก่ตนแล้ว พึงสร้างวิหารที่พักอันรื่นรมย์ถวายแด่หมู่สงฆ์เถิด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C62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แล้วให้นิมนต์ภิกษุทั้งหลายผู้เป็นพหูสูตรได้อาศัยอยู่ในวิหารนั้น หลังจากนั้นพึงถวายข้าวและน้ำ อาหารหวานคาว พึงถวายผ้า เครื่องนุ่งห่ม พึงถวายเสนาสนะ ได้แก่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ที่นั่ง ที่นอน เตียง ตั่ง เสื่อ หมอน เป็นต้น แด่ภิกษุทั้งหลายด้วยจิตอันเลื่อมใสในท่านผู้ปฏิบัติตรง ภิกษุทั้งหลายเหล่านั้นก็จะแสดงธรรมที่บรรเทาทุกข์ทั้งปวงแก่ชนผู้ถวายนั้น</w:t>
      </w:r>
      <w:r w:rsidR="003C62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เมื่อผู้นั้นฟังธรรมแล้วย่อมอาจหาญร่าเริง จิตย่อมผ่องใส เป็นเหตุให้สิ้นอาสวะกิเลสและเข้าพระนิพพานได้"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C62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ท่านอนาถบิณฑิกเศรษฐีพอฟังอานิสงส์ของวิหารทานแล้วก็มีความปลื้มปีติ เบิกบาน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ใจยิ่งนัก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หลังจากนั้นท่านก็จัดงานฉลองวิหารตลอด ๙ เดือน ท่านได้ใช้ทรัพย์ในการฉลองวิหารครั้งนี้เป็นจำนวนทั้งสิ้น ๑๘ โกฏิ ท่านซื้อที่ดินด้วยการปูเงินกหาปณะ 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 xml:space="preserve">๑๘ โกฏิ </w:t>
      </w:r>
      <w:r w:rsidR="00E64D28" w:rsidRPr="003E4972">
        <w:rPr>
          <w:rFonts w:ascii="CordiaUPC" w:hAnsi="CordiaUPC" w:cs="CordiaUPC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ก่อสร้างอีก ๑๘ โกฏิ รวมทั้งสิ้น ๕๔ โกฏิ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64D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้วท่านเศรษฐียังได้นิมนต์ภิกษุสงฆ์มารับภัตตาหารที่เรือนของตนเป็นประจำทำให้ท่านได้ทำทานอย่างสม่ำเสมอ เห็นไหมบัณฑิต นักปราชญ์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ย่อม</w:t>
      </w:r>
      <w:r w:rsidRPr="003E4972">
        <w:rPr>
          <w:rFonts w:ascii="CordiaUPC" w:hAnsi="CordiaUPC" w:cs="CordiaUPC"/>
          <w:sz w:val="36"/>
          <w:szCs w:val="36"/>
          <w:cs/>
        </w:rPr>
        <w:t>ยินดีในการสร้างมหาทานบารมี โดยเฉพาะเลือก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ทำ</w:t>
      </w:r>
      <w:r w:rsidRPr="003E4972">
        <w:rPr>
          <w:rFonts w:ascii="CordiaUPC" w:hAnsi="CordiaUPC" w:cs="CordiaUPC"/>
          <w:sz w:val="36"/>
          <w:szCs w:val="36"/>
          <w:cs/>
        </w:rPr>
        <w:t>กับเนื้อนาบุญ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64D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เพราะฉะนั้นพระไม่ใช่ผู้ด้อยโอกาส ถ้าใครมีดวงปัญญาจะเห็นว่า พระ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เณร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คือผู้ได้โอกาส เป็นเนื้อนาบุญ เป็นแหล่งแห่งความรู้ เป็นอายุพระศาสนา เห็นแล้วต้องยกมือไหว้ ประคองอัญชลี กราบไหว้บูชา ถวายภัตตาหาร ปัจจัยไทยธรรม ฟังธรรม 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ปฏิบัติธรรม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64D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จริง ๆ ในยุคนั้น ผู้ที่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มีฐานะร่ำ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รวยกว่าท่านอนาถบิณฑิกเศรษฐีมีจำนวนมาก ในระดับที่มีสมบัติจักรพรรดิตักไม่พร่อง 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ร่ำ</w:t>
      </w:r>
      <w:r w:rsidRPr="003E4972">
        <w:rPr>
          <w:rFonts w:ascii="CordiaUPC" w:hAnsi="CordiaUPC" w:cs="CordiaUPC"/>
          <w:sz w:val="36"/>
          <w:szCs w:val="36"/>
          <w:cs/>
        </w:rPr>
        <w:t>รวยเท่าท่านก็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มาก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แต่ทั้งหมดนี้ ไม่มีหัวใจอย่างท่านเลย แต่กว่าจะมาเป็นท่านได้ก็ตั้ง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ความปรารถนามานานตั้งแสนกัป ทำบุญแล้วก็อาศัยบุญนั้นตั้งเป้าหมาย ตั้งผังชีวิต ดีไซน์ (</w:t>
      </w:r>
      <w:r w:rsidRPr="003E4972">
        <w:rPr>
          <w:rFonts w:ascii="CordiaUPC" w:hAnsi="CordiaUPC" w:cs="CordiaUPC"/>
          <w:sz w:val="36"/>
          <w:szCs w:val="36"/>
        </w:rPr>
        <w:t>Design</w:t>
      </w:r>
      <w:r w:rsidRPr="003E4972">
        <w:rPr>
          <w:rFonts w:ascii="CordiaUPC" w:hAnsi="CordiaUPC" w:cs="CordiaUPC"/>
          <w:sz w:val="36"/>
          <w:szCs w:val="36"/>
          <w:cs/>
        </w:rPr>
        <w:t>) ชีวิตว่า จะต้องมาเป็นผู้ทำนุบำรุงพระพุทธศาสนา เป็นสุดยอดของฝ่าย</w:t>
      </w:r>
      <w:r w:rsidR="00E64D28" w:rsidRPr="003E4972">
        <w:rPr>
          <w:rFonts w:ascii="CordiaUPC" w:hAnsi="CordiaUPC" w:cs="CordiaUPC" w:hint="cs"/>
          <w:sz w:val="36"/>
          <w:szCs w:val="36"/>
          <w:cs/>
        </w:rPr>
        <w:t>อุบาสก</w:t>
      </w:r>
      <w:r w:rsidR="00A501D4" w:rsidRPr="003E4972">
        <w:rPr>
          <w:rFonts w:ascii="CordiaUPC" w:hAnsi="CordiaUPC" w:cs="CordiaUPC" w:hint="cs"/>
          <w:sz w:val="36"/>
          <w:szCs w:val="36"/>
          <w:cs/>
        </w:rPr>
        <w:t>ผู้ถวายทาน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ของพระสัมมาสัมพุทธเจ้าพระองค์ใดพระองค์หนึ่ง </w:t>
      </w:r>
    </w:p>
    <w:p w:rsidR="00090BE4" w:rsidRPr="003E4972" w:rsidRDefault="00090BE4" w:rsidP="00A501D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ท่านเศรษฐีถวายทานด้วยภัตตาหารดังนี้ สลากภัต ๕๐๐ ที่ ปักขิ</w:t>
      </w:r>
      <w:r w:rsidR="00A501D4" w:rsidRPr="003E4972">
        <w:rPr>
          <w:rFonts w:ascii="CordiaUPC" w:hAnsi="CordiaUPC" w:cs="CordiaUPC" w:hint="cs"/>
          <w:sz w:val="36"/>
          <w:szCs w:val="36"/>
          <w:cs/>
        </w:rPr>
        <w:t>ก</w:t>
      </w:r>
      <w:r w:rsidRPr="003E4972">
        <w:rPr>
          <w:rFonts w:ascii="CordiaUPC" w:hAnsi="CordiaUPC" w:cs="CordiaUPC"/>
          <w:sz w:val="36"/>
          <w:szCs w:val="36"/>
          <w:cs/>
        </w:rPr>
        <w:t>ภัต ๕๐๐ ที่ สลากยาคู ๕๐๐ ที่ ปักขิยยาคู ๕๐๐ ที่ ธุวภัต ๕๐๐ ที่ ถวายเป็นประจำที่บ้านของท่านอนาถบิณฑิกเศรษฐี สลากภัตสำหรับภิกษุอาคันตุกะ อีก ๕๐๐ ที่ เรียกว่าพระมาเท่าไหร่เลี้ยงหมด ภัตสำหรับภิกษุที่กำลังจะเดินทาง ๕๐๐ ที่ ภัตสำหรับภิกษุไข้อีก ๕๐๐ ที่ ภัตสำหรับภิกษุผู้ดูแลภิกษุไข้อีก ๕๐๐ ที่ เราดูปฏิปทาของท่าน ท่านอนาถบิณฑิกเศรษฐีจะปูอาสนะไว้ที่บ้านเป็นประจำทุกวัน ๒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ที่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010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พระสัมมาสัมพุทธเจ้าจึงทรงสถาปนาท่านอนาถบิณฑิกเศรษฐีไว้ในตำแหน่งเอตทัคคะ ผู้เป็นเลิศกว่าอุบาสกทั้งหลายด้านการถวายทาน ทำนุบำรุงพระพุทธศาสนา เพราะท่านเศรษฐีได้ถวายมหาทานอย่างเต็มที่</w:t>
      </w:r>
      <w:r w:rsidR="006010FE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ในการสร้างวัดพระเชตวัน ไม่ใช่สร้างเสร็จแล้วท่านทิ้งไปเลย </w:t>
      </w:r>
      <w:r w:rsidR="006010FE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สร้างและดูแลอุปัฏฐากพระภิกษุสงฆ์เป็นอย่างดี ไม่ว่า</w:t>
      </w:r>
      <w:r w:rsidR="006010FE" w:rsidRPr="003E4972">
        <w:rPr>
          <w:rFonts w:ascii="CordiaUPC" w:hAnsi="CordiaUPC" w:cs="CordiaUPC" w:hint="cs"/>
          <w:sz w:val="36"/>
          <w:szCs w:val="36"/>
          <w:cs/>
        </w:rPr>
        <w:t>ภิกษุสงฆ์</w:t>
      </w:r>
      <w:r w:rsidRPr="003E4972">
        <w:rPr>
          <w:rFonts w:ascii="CordiaUPC" w:hAnsi="CordiaUPC" w:cs="CordiaUPC"/>
          <w:sz w:val="36"/>
          <w:szCs w:val="36"/>
          <w:cs/>
        </w:rPr>
        <w:t>ผู้แข็งแรง หรือ</w:t>
      </w:r>
      <w:r w:rsidR="006010FE" w:rsidRPr="003E4972">
        <w:rPr>
          <w:rFonts w:ascii="CordiaUPC" w:hAnsi="CordiaUPC" w:cs="CordiaUPC" w:hint="cs"/>
          <w:sz w:val="36"/>
          <w:szCs w:val="36"/>
          <w:cs/>
        </w:rPr>
        <w:t>ภิกษุสงฆ์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ผู้ป่วยผู้ไข้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010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จากนั้นพระ</w:t>
      </w:r>
      <w:r w:rsidR="006010FE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องค์ก็ตรัสเล่าเรื่องราวของท่านอนาถบิณฑิกเศรษฐี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๘ อดีตชาติของท่านอนาถบิณฑิกเศรษฐี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C7DC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ย้อนไปเมื่อแสนกัปปีที่แล้ว (กัปเกิดขึ้น ตั้งอยู่ เสื่อมไป แสนครั้ง) ในสมัยนั้นมีพระสัมมาสัมพุทธเจ้าพระองค์หนึ่งทรงพระนามว่า </w:t>
      </w:r>
      <w:r w:rsidR="00FC3637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ปทุมุตตระ ท่านอนาถบิณฑิกเศรษฐีได้เกิดเป็นกุลบุตรของผู้มีสกุลในเมืองหังสวดี อยู่มาวันหนึ่ง ท่านได้ไปฟังธรรมจากพระบรมศาสดา ได้เห็นพระบรมศาสดาทรงสถาปนาอุบาสกท่านหนึ่ง ไว้ในตำแหน่ง</w:t>
      </w:r>
      <w:r w:rsidR="00FC363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เอตทัคคะ ผู้เป็นเลิศกว่าอุบาสกทั้งหลายด้านการถวายทาน เป็นเหตุให้ท่านอยากเอาอย่างบ้าง จึงเร่งสั่งสมบุญกุศลอย่างยิ่งยวด </w:t>
      </w:r>
      <w:r w:rsidR="00FC7DCA" w:rsidRPr="003E4972">
        <w:rPr>
          <w:rFonts w:ascii="CordiaUPC" w:hAnsi="CordiaUPC" w:cs="CordiaUPC" w:hint="cs"/>
          <w:sz w:val="36"/>
          <w:szCs w:val="36"/>
          <w:cs/>
        </w:rPr>
        <w:t>ด้วยการ</w:t>
      </w:r>
      <w:r w:rsidRPr="003E4972">
        <w:rPr>
          <w:rFonts w:ascii="CordiaUPC" w:hAnsi="CordiaUPC" w:cs="CordiaUPC"/>
          <w:sz w:val="36"/>
          <w:szCs w:val="36"/>
          <w:cs/>
        </w:rPr>
        <w:t>เลี้ยงพระถวายภัตตาหารเป็นสังฆทาน โดยมีพระสัมมาสัมพุทธ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เจ้าเป็นประมุข</w:t>
      </w:r>
      <w:r w:rsidR="00FC7DCA" w:rsidRPr="003E4972">
        <w:rPr>
          <w:rFonts w:ascii="CordiaUPC" w:hAnsi="CordiaUPC" w:cs="CordiaUPC" w:hint="cs"/>
          <w:sz w:val="36"/>
          <w:szCs w:val="36"/>
          <w:cs/>
        </w:rPr>
        <w:t>ตลอด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๗ วัน แล้วตั้งความปรารถนาว่า ความปรารถนาอย่างอื่นไม่ต้องการเลย ต้องการตำแหน่งอันเลิศอย่างนี้อย่างเดียว ทำอย่างนี้ </w:t>
      </w:r>
      <w:r w:rsidR="00FC7DCA" w:rsidRPr="003E4972">
        <w:rPr>
          <w:rFonts w:ascii="CordiaUPC" w:hAnsi="CordiaUPC" w:cs="CordiaUPC" w:hint="cs"/>
          <w:sz w:val="36"/>
          <w:szCs w:val="36"/>
          <w:cs/>
        </w:rPr>
        <w:t>เมื่อ</w:t>
      </w:r>
      <w:r w:rsidRPr="003E4972">
        <w:rPr>
          <w:rFonts w:ascii="CordiaUPC" w:hAnsi="CordiaUPC" w:cs="CordiaUPC"/>
          <w:sz w:val="36"/>
          <w:szCs w:val="36"/>
          <w:cs/>
        </w:rPr>
        <w:t>ละสังขารจากชาตินั้นก็ไปบังเกิดบนสวรรค์ จนกระทั่งถึงเวลาก็ลงมาสร้างบารมีบนโลกมนุษย์อีก ท่านเวียนว่ายตายเกิดอยู่ใน ๒ ภูมิ คือ</w:t>
      </w:r>
      <w:r w:rsidR="00FC7DCA" w:rsidRPr="003E4972">
        <w:rPr>
          <w:rFonts w:ascii="CordiaUPC" w:hAnsi="CordiaUPC" w:cs="CordiaUPC" w:hint="cs"/>
          <w:sz w:val="36"/>
          <w:szCs w:val="36"/>
          <w:cs/>
        </w:rPr>
        <w:t xml:space="preserve"> 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เทวโลก และมนุษย์โลกเท่านั้น ในช่วงตลอดแสนกัปที่ผ่านมา ไม่ไปท่องอบายเลย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12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มาในสมัยพุทธกาลนี้</w:t>
      </w:r>
      <w:r w:rsidR="00EF3ED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ท่านเศรษฐีได้มาบังเกิดใน</w:t>
      </w:r>
      <w:r w:rsidR="00EF3ED8" w:rsidRPr="003E4972">
        <w:rPr>
          <w:rFonts w:ascii="CordiaUPC" w:hAnsi="CordiaUPC" w:cs="CordiaUPC"/>
          <w:sz w:val="36"/>
          <w:szCs w:val="36"/>
          <w:cs/>
        </w:rPr>
        <w:t xml:space="preserve">เรือนของสุมนเศรษฐี ณ นครสาวัตถี </w:t>
      </w:r>
      <w:r w:rsidRPr="003E4972">
        <w:rPr>
          <w:rFonts w:ascii="CordiaUPC" w:hAnsi="CordiaUPC" w:cs="CordiaUPC"/>
          <w:sz w:val="36"/>
          <w:szCs w:val="36"/>
          <w:cs/>
        </w:rPr>
        <w:t>มารดา</w:t>
      </w:r>
      <w:r w:rsidR="00EF3ED8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>จึงตั้งชื่อว่า สุทัตตะ แล้วด้วยอุปนิสัยรักการให้</w:t>
      </w:r>
      <w:r w:rsidR="0082122D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ท</w:t>
      </w:r>
      <w:r w:rsidR="00EF3ED8" w:rsidRPr="003E4972">
        <w:rPr>
          <w:rFonts w:ascii="CordiaUPC" w:hAnsi="CordiaUPC" w:cs="CordiaUPC" w:hint="cs"/>
          <w:sz w:val="36"/>
          <w:szCs w:val="36"/>
          <w:cs/>
        </w:rPr>
        <w:t>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าน จึงได้ชื่อใหม่ว่า อนาถบิณฑิกเศรษฐี ซึ่งเป็นชื่อที่ท่านตั้งความปรารถนาไว้ จนกระทั่งได้มาพบพระสัมมาสัมพุทธเจ้า และได้สร้างมหาทานบารมีอย่างเต็มที่ </w:t>
      </w:r>
    </w:p>
    <w:p w:rsidR="0082122D" w:rsidRPr="003E4972" w:rsidRDefault="0082122D" w:rsidP="008212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12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ท่านไปวัดพระเชตวันทุกวันมิได้ขาด วันละ ๓ ครั้งบ้าง ๒ ครั้งบ้าง ท่านจะไปอุปัฏฐากพระสัมมาสัมพุทธเจ้าทั้งเวลาเช้าและเวลาเย็น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12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นอกจากนี้ท่านเศรษฐียังไปบำรุงพระภิกษุสงฆ์แห่งอื่น ๆ ด้วย คือ ไปทั่วถึง ตั้งแต่พระบรมศาสดากระทั่งพระสาวก เวลาท่านเศรษฐีไปวัด ท่านไม่เคยไปมือเปล่า</w:t>
      </w:r>
      <w:r w:rsidR="0082122D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</w:t>
      </w:r>
      <w:r w:rsidR="0082122D" w:rsidRPr="003E4972">
        <w:rPr>
          <w:rFonts w:ascii="CordiaUPC" w:hAnsi="CordiaUPC" w:cs="CordiaUPC" w:hint="cs"/>
          <w:sz w:val="36"/>
          <w:szCs w:val="36"/>
          <w:cs/>
        </w:rPr>
        <w:t>ใจ</w:t>
      </w:r>
      <w:r w:rsidRPr="003E4972">
        <w:rPr>
          <w:rFonts w:ascii="CordiaUPC" w:hAnsi="CordiaUPC" w:cs="CordiaUPC"/>
          <w:sz w:val="36"/>
          <w:szCs w:val="36"/>
          <w:cs/>
        </w:rPr>
        <w:t>ท่านเอื้ออาทรต่อพระเณร อยากให้ท่านทำพระนิพพานให้แจ้งได้สะดวก เจริญสมาธิภาวนาได้สะดวก เพราะฉะนั้น เรื่องน้ำปานะ เรื่องอาหารหวานคาวอะไรต่างๆ จะนำไปเป็นประจำ ถ้าไปก่อนเวลาฉันภัตตาหาร ท่านจะถือภัตตาหารมาถวาย แต่ถ้าไปหลังเวลาฉันภัตตาหารแล้ว</w:t>
      </w:r>
      <w:r w:rsidR="0082122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ท่านจะถือเภสัช ๕ อย่าง ได้แก่ เนยใส เนยข้น น้ำมัน น้ำผึ้ง น้ำอ้อย น้ำปานะ ๘ อย่าง</w:t>
      </w:r>
      <w:r w:rsidR="0031112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ได้แก่ น้ำมะม่วง น้ำลูกหว้า น้ำกล้วยมีเม็ด น้ำกล้วยไม่มีเม็ด น้ำมะ</w:t>
      </w:r>
      <w:r w:rsidR="0031112E" w:rsidRPr="003E4972">
        <w:rPr>
          <w:rFonts w:ascii="CordiaUPC" w:hAnsi="CordiaUPC" w:cs="CordiaUPC" w:hint="cs"/>
          <w:sz w:val="36"/>
          <w:szCs w:val="36"/>
          <w:cs/>
        </w:rPr>
        <w:t>ทราง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น้ำลูกจันทร์ หรือองุ่น น้ำเหง้าบัว น้ำมะปราง หรือลิ้นจี่ เวลาเย็นมาอีกแล้ว ท่าน</w:t>
      </w:r>
      <w:r w:rsidR="0031112E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ถือพวงมาลัย ของหอม และผ้า เป็นต้น ไปสู่</w:t>
      </w:r>
      <w:r w:rsidR="0031112E" w:rsidRPr="003E4972">
        <w:rPr>
          <w:rFonts w:ascii="CordiaUPC" w:hAnsi="CordiaUPC" w:cs="CordiaUPC" w:hint="cs"/>
          <w:sz w:val="36"/>
          <w:szCs w:val="36"/>
          <w:cs/>
        </w:rPr>
        <w:t>มหา</w:t>
      </w:r>
      <w:r w:rsidRPr="003E4972">
        <w:rPr>
          <w:rFonts w:ascii="CordiaUPC" w:hAnsi="CordiaUPC" w:cs="CordiaUPC"/>
          <w:sz w:val="36"/>
          <w:szCs w:val="36"/>
          <w:cs/>
        </w:rPr>
        <w:t>วิหาร</w:t>
      </w:r>
      <w:r w:rsidR="0031112E" w:rsidRPr="003E4972">
        <w:rPr>
          <w:rFonts w:ascii="CordiaUPC" w:hAnsi="CordiaUPC" w:cs="CordiaUPC" w:hint="cs"/>
          <w:sz w:val="36"/>
          <w:szCs w:val="36"/>
          <w:cs/>
        </w:rPr>
        <w:t>เชตวัน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๙ ทรัพย์เศรษฐีเริ่มหมด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1112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ท่านอนาถบิณฑิกเศรษฐีได้ทำทาน</w:t>
      </w:r>
      <w:r w:rsidR="001E76E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รักษาศีลเช่นนี้ทุกวัน จนกระทั่งทรัพย์ของท่านเริ่มหมดลง บริวารจึงมาเรียนให้ท่านทราบ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E6D1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ท่านเศรษฐีทรัพย์หมดลงไปแล้ว หมดไปด้วยเหตุหลายเรื่อง พ่อค้าที่ร่วมลงทุนค้าขายกับท่าน ได้กู้เงินจากท่านเศรษฐีไป ๑๘ โกฏิ แล้วก็ไม่เอามาคืน ขอยืมเป็นขอลืม ทรัพย์ที่ท่านฝากแม่พระธรณีที่ฝังเอาไว้ในแผ่นดิน เป็นสมบัติของตระกูลของท่านอีก ๑๘ โกฏิ ซึ่งฝังไว้ที่ริมตลิ่ง ต่อมาถูกน้ำเซาะพัง ทรัพย์ทั้งหลายก็หายไปตามสายน้ำ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49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ด้วยเหตุนี้ ทรัพย์ของท่านจึงหมดไป ดูใจท่าน แม้จะตกอยู่ในสภาพเช่นนี้ ท่านอนาถบิณฑิกเศรษฐีก็ยังถวายทานแด่พระภิกษุสงฆ์เป็นประจำ แต่วัตถุทานของท่านไม่ประณีตเหมือนเดิม แม้ทานนั้นไม่ประณีตก็ถวาย แล้วเราสังเกตดูพระสัมมาสัมพุทธเจ้าท่านไม่ทรงห้าม เพราะรู้ว่า</w:t>
      </w:r>
      <w:r w:rsidR="00E549D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ผลแห่งบุญที่กระทำนี้ คือความสุขและความสำเร็จในชีวิต ทั้งในมนุษย์และเทวโลกในวัฏฏะ และจะเป็นพลังผลักดันให้สร้างบารมีอย่างอื่นให้ครบกระทั่งไปสู่นิพพาน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49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เราจะเห็นว่า</w:t>
      </w:r>
      <w:r w:rsidR="00E549D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พุทธวิธีแก้จนของท่านที่ทำกับมหาทุคตะ แตกต่างจากที่เราเคยเจอกัน ถ้าพุทธวิธีนั้นต้องหนามยอกเอาหนามบ่ง ท่านจะตรวจดูในอดีต ทำไมจน ประกอบเหตุอะไรมาชาตินี้ถึงจน ทำอย่างไรถึงจะหายจน ท่านจะ</w:t>
      </w:r>
      <w:r w:rsidR="00E549DB" w:rsidRPr="003E4972">
        <w:rPr>
          <w:rFonts w:ascii="CordiaUPC" w:hAnsi="CordiaUPC" w:cs="CordiaUPC"/>
          <w:sz w:val="36"/>
          <w:szCs w:val="36"/>
          <w:cs/>
        </w:rPr>
        <w:t>ตรวจอดีต ปัจจุบัน และ</w:t>
      </w:r>
      <w:r w:rsidRPr="003E4972">
        <w:rPr>
          <w:rFonts w:ascii="CordiaUPC" w:hAnsi="CordiaUPC" w:cs="CordiaUPC"/>
          <w:sz w:val="36"/>
          <w:szCs w:val="36"/>
          <w:cs/>
        </w:rPr>
        <w:t>อนาคต แล้วท่านถึงบอกวิธีการ คือ ให้เอาชนะความตระ</w:t>
      </w:r>
      <w:r w:rsidR="00BE2D76" w:rsidRPr="003E4972">
        <w:rPr>
          <w:rFonts w:ascii="CordiaUPC" w:hAnsi="CordiaUPC" w:cs="CordiaUPC"/>
          <w:sz w:val="36"/>
          <w:szCs w:val="36"/>
          <w:cs/>
        </w:rPr>
        <w:t>หนี่ ยิ่งจนยิ่งต้องทำ ยิ่งยากจน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ยิ่งต้องเอาชนะความตระหนี่ เพราะความตระหนี่ คือ ศัตรูที่ร้ายแรงที่ทำให้ยากจน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E2D7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</w:t>
      </w:r>
      <w:r w:rsidR="00BE2D76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พุทธองค์ได้ตรัสกับท่านเศรษฐีว่า </w:t>
      </w:r>
      <w:r w:rsidR="00BE2D7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ดูก่อนท่านเศรษฐี เดี๋ยวนี้ท่านยังถวายทานในเรือนของตนอยู่หรือ คือ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พระสัมมาสัมพุทธเจ้าท่านทรงทราบว่า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ทรัพย์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>ของท่านเศรษฐี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หมดไป แต่ว่าศรัทธาไม่ตก ใจไม่มีตกเลย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D00E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ท่านเศรษฐีก็กราบทูลว่า "ข้าแต่พระองค์ผู้เจริญ ข้าพระองค์ก็ยังถวายทานในเรือนอยู่ แต่ทานที่ข้าพระองค์ถวายอยู่นั้น มีเพียงข้าวปลายเกวียนและ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>น้ำผักดอง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ซึ่งเป็นทานที่เหมาะกับคนธรรมดาทั่วไปมากกว่า 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ของพระภิกษุน่าจะดีกว่านี้พระเจ้า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>" แล้วก็กราบทูลว่า "ข้าพระองค์รู้สึกไม่สบายใจเลย ที่ถวายทานไม่ประณีตแก่คณะสงฆ์" พอกราบทูลไปแล้วก็มีความรู้สึกกังวลนิดหน่อยว่า มันเหมาะหรือเปล่า ที่เราถวายทานไม่ประณีตกับพระภิกษุสงฆ์ผู้เป็นเนื้อนาบุญ เป็นอายุพระศาสนา เป็นแหล่งแห่งความรู้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FD00E0" w:rsidRPr="003E4972">
        <w:rPr>
          <w:rFonts w:ascii="CordiaUPC" w:hAnsi="CordiaUPC" w:cs="CordiaUPC"/>
          <w:sz w:val="36"/>
          <w:szCs w:val="36"/>
          <w:cs/>
        </w:rPr>
        <w:t>ก็คิดอยู่ในใจอย่าง</w:t>
      </w:r>
      <w:r w:rsidRPr="003E4972">
        <w:rPr>
          <w:rFonts w:ascii="CordiaUPC" w:hAnsi="CordiaUPC" w:cs="CordiaUPC"/>
          <w:sz w:val="36"/>
          <w:szCs w:val="36"/>
          <w:cs/>
        </w:rPr>
        <w:t>นั้น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0403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</w:t>
      </w:r>
      <w:r w:rsidR="00FD00E0" w:rsidRPr="003E4972">
        <w:rPr>
          <w:rFonts w:ascii="CordiaUPC" w:hAnsi="CordiaUPC" w:cs="CordiaUPC" w:hint="cs"/>
          <w:sz w:val="36"/>
          <w:szCs w:val="36"/>
          <w:cs/>
        </w:rPr>
        <w:t>เศรษฐี</w:t>
      </w:r>
      <w:r w:rsidRPr="003E4972">
        <w:rPr>
          <w:rFonts w:ascii="CordiaUPC" w:hAnsi="CordiaUPC" w:cs="CordiaUPC"/>
          <w:sz w:val="36"/>
          <w:szCs w:val="36"/>
          <w:cs/>
        </w:rPr>
        <w:t>เคยถวายแต่ของประณีต พอถวายของไม่ประณีตรู้สึกไม่ค่อยเป็นสุขใจ อุปนิสัยของยอดมหาอุปัฏฐาก ทำนุบำรุงพระพุทธศาสนา อยากจะได้ถวายของที่ดีเลิศ ถ้าเราถวายทานอันเลิศในบุคคลผู้เลิศ เราย่อมได้วัตถุอันเลิศ ท่านฟังธรรมแล้วท่านก็รู้สึกอย่างนี้ ไม่ค่อยสบายใจ แต่ก็ไม่กล้าถาม</w:t>
      </w:r>
      <w:r w:rsidR="00F0403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ด้วยความเกรงใจพระสัมมาสัมพุทธเจ้า คือ จะซักจะถามอะไรก็ไม่ค่อยกล้า แต่ว่าจะฟังในเวลาคนอื่นเขาถาม อุปนิสัยของท่านจะเกรงใจ คือไม่อยากจะรบกวนพระ</w:t>
      </w:r>
      <w:r w:rsidR="00F04033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องค์ที่จะถามคำถามอะไรนาน ๆ พระสัมมาสัมพุทธเจ้าท่าน</w:t>
      </w:r>
      <w:r w:rsidR="00F04033" w:rsidRPr="003E4972">
        <w:rPr>
          <w:rFonts w:ascii="CordiaUPC" w:hAnsi="CordiaUPC" w:cs="CordiaUPC" w:hint="cs"/>
          <w:sz w:val="36"/>
          <w:szCs w:val="36"/>
          <w:cs/>
        </w:rPr>
        <w:t>ทรง</w:t>
      </w:r>
      <w:r w:rsidRPr="003E4972">
        <w:rPr>
          <w:rFonts w:ascii="CordiaUPC" w:hAnsi="CordiaUPC" w:cs="CordiaUPC"/>
          <w:sz w:val="36"/>
          <w:szCs w:val="36"/>
          <w:cs/>
        </w:rPr>
        <w:t>สังเกตเห็น นอกจากสังเกตเห็นแล้วก็อยู่ในข่ายพระญาณ</w:t>
      </w:r>
      <w:r w:rsidR="00F04033" w:rsidRPr="003E4972">
        <w:rPr>
          <w:rFonts w:ascii="CordiaUPC" w:hAnsi="CordiaUPC" w:cs="CordiaUPC" w:hint="cs"/>
          <w:sz w:val="36"/>
          <w:szCs w:val="36"/>
          <w:cs/>
        </w:rPr>
        <w:t>ของพระองค์ท่าน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ด้วย 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>พระองค์ทรง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ทราบตลอด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C69C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>เจ้าจึง</w:t>
      </w:r>
      <w:r w:rsidRPr="003E4972">
        <w:rPr>
          <w:rFonts w:ascii="CordiaUPC" w:hAnsi="CordiaUPC" w:cs="CordiaUPC"/>
          <w:sz w:val="36"/>
          <w:szCs w:val="36"/>
          <w:cs/>
        </w:rPr>
        <w:t>ตรัสกับท่านอนาถบิณฑิกเศรษฐีว่า "ท่านเศรษฐี ท่านอย่าได้คิดว่า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ทานที่ท่านถวายอยู่นี้ไม่ประณีตเลย บุคคลผู้มีจิตผ่องใส ถวายทานแด่อริยสงฆ์ ชื่อว่าทานไม่ประณีตย่อมไม่มี ถ้าใจประณีต แล้วถวายแก่เนื้อนาบุญที่เป็นพระอริยบุคคล เป็นอริยสงฆ์จำนวนมาก ขึ้นชื่อว่าทานไม่ประณีต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ไม่มี ล้วนประณีตทั้งสิ้น ใจทายกทายิกาใส ถวายแก่ปฏิคาห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>ก</w:t>
      </w:r>
      <w:r w:rsidRPr="003E4972">
        <w:rPr>
          <w:rFonts w:ascii="CordiaUPC" w:hAnsi="CordiaUPC" w:cs="CordiaUPC"/>
          <w:sz w:val="36"/>
          <w:szCs w:val="36"/>
          <w:cs/>
        </w:rPr>
        <w:t>ที่ใจใสย่อมใส เพราะฉะนั้นที่ว่าไม่ประณีต ไม่มี ดังนั้น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อย่าไปกังวลเลย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Pr="003E4972">
        <w:rPr>
          <w:rFonts w:ascii="CordiaUPC" w:hAnsi="CordiaUPC" w:cs="CordiaUPC"/>
          <w:sz w:val="36"/>
          <w:szCs w:val="36"/>
          <w:cs/>
        </w:rPr>
        <w:t>ถวายทานไม่ประณีต เพราะความจริงเป็นอย่างนี้"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C69C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พระบรมศาสดา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>ตรัส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เวลามสูตร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ว่าด้วยการให้ทานที่มีผลมาก</w:t>
      </w:r>
      <w:r w:rsidR="006C69C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C69C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บุคคลผู้ให้ทานที่ประณีตหรือไม่ก็ตาม หากให้โดยไม่เคารพในทาน ไม่ทำความนอบน้อมใน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>การให้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ไม่ได้ให้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>ด้วย</w:t>
      </w:r>
      <w:r w:rsidRPr="003E4972">
        <w:rPr>
          <w:rFonts w:ascii="CordiaUPC" w:hAnsi="CordiaUPC" w:cs="CordiaUPC"/>
          <w:sz w:val="36"/>
          <w:szCs w:val="36"/>
          <w:cs/>
        </w:rPr>
        <w:t>มือตนเอง ฝากคนอื่นให้ และให้ทานโดยไม่เชื่อเรื่องกฎแห่งกรรมและผลของ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>การให้ทาน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ทานนั้น ๆ จะส่งผลให้เขา เมื่อไปเกิดที่ใดก็ตาม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จิตผู้นั้นย่อมไม่ยินดีจะรับประทานอาหารอย่างดี ย่อมไม่ยินดีที่จะใช้ผ้าเนื้อดี ย่อมไม่ยิน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>ดี</w:t>
      </w:r>
      <w:r w:rsidRPr="003E4972">
        <w:rPr>
          <w:rFonts w:ascii="CordiaUPC" w:hAnsi="CordiaUPC" w:cs="CordiaUPC"/>
          <w:sz w:val="36"/>
          <w:szCs w:val="36"/>
          <w:cs/>
        </w:rPr>
        <w:t>ที่จะใช้ยวดยานพาหนะดี ๆ ย่อมไม่ยินดีที่จะบำรุงบำเรอด้วยสิ่งที่น่าปรารถนา เช่น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กามคุณ ๕ ไม่ยินดีอย่างนี้ ไม่ใช่แปลว่าจิตพรากจากกามคุณ จิตยังมีกามคุณอยู่ แต่ว่า</w:t>
      </w:r>
      <w:r w:rsidR="00F1025B" w:rsidRPr="003E4972">
        <w:rPr>
          <w:rFonts w:ascii="CordiaUPC" w:hAnsi="CordiaUPC" w:cs="CordiaUPC" w:hint="cs"/>
          <w:sz w:val="36"/>
          <w:szCs w:val="36"/>
          <w:cs/>
        </w:rPr>
        <w:t xml:space="preserve">ไม่ยินดีในกามคุณอันประณีต </w:t>
      </w:r>
      <w:r w:rsidRPr="003E4972">
        <w:rPr>
          <w:rFonts w:ascii="CordiaUPC" w:hAnsi="CordiaUPC" w:cs="CordiaUPC"/>
          <w:sz w:val="36"/>
          <w:szCs w:val="36"/>
          <w:cs/>
        </w:rPr>
        <w:t>แม้บริวารของผู้ให้ทาน คือ บุตร ภรรยา ทาส คนรับใช้เป็นต้น ก็ไม่เชื่อฟัง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A3B5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ดูก่อน</w:t>
      </w:r>
      <w:r w:rsidR="00AD3B14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เศรษฐี ส่วนบุคคลผู้ให้ทานที่ประณีตหรือไม่ก็ตาม ถ้าให้ทานโดยเคารพในปฏิคาหก ทำความนอบน้อมใน</w:t>
      </w:r>
      <w:r w:rsidR="00AD3B14" w:rsidRPr="003E4972">
        <w:rPr>
          <w:rFonts w:ascii="CordiaUPC" w:hAnsi="CordiaUPC" w:cs="CordiaUPC" w:hint="cs"/>
          <w:sz w:val="36"/>
          <w:szCs w:val="36"/>
          <w:cs/>
        </w:rPr>
        <w:t>การ</w:t>
      </w:r>
      <w:r w:rsidRPr="003E4972">
        <w:rPr>
          <w:rFonts w:ascii="CordiaUPC" w:hAnsi="CordiaUPC" w:cs="CordiaUPC"/>
          <w:sz w:val="36"/>
          <w:szCs w:val="36"/>
          <w:cs/>
        </w:rPr>
        <w:t>ให้</w:t>
      </w:r>
      <w:r w:rsidR="00AD3B14" w:rsidRPr="003E4972">
        <w:rPr>
          <w:rFonts w:ascii="CordiaUPC" w:hAnsi="CordiaUPC" w:cs="CordiaUPC" w:hint="cs"/>
          <w:sz w:val="36"/>
          <w:szCs w:val="36"/>
          <w:cs/>
        </w:rPr>
        <w:t xml:space="preserve"> ให้</w:t>
      </w:r>
      <w:r w:rsidRPr="003E4972">
        <w:rPr>
          <w:rFonts w:ascii="CordiaUPC" w:hAnsi="CordiaUPC" w:cs="CordiaUPC"/>
          <w:sz w:val="36"/>
          <w:szCs w:val="36"/>
          <w:cs/>
        </w:rPr>
        <w:t>ทานด้วยมือของตนเองให้ของที่ประณีตไม่เหลือเดน เรียกว่า</w:t>
      </w:r>
      <w:r w:rsidR="00AD3B1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ข้าวปากหม้อ หอมกรุ่นถวายพระก่อน แล้วคนอื่นว่ากันทีหลัง ให้ทานโดยเชื่อกรรมและผลของ</w:t>
      </w:r>
      <w:r w:rsidR="00AD3B14" w:rsidRPr="003E4972">
        <w:rPr>
          <w:rFonts w:ascii="CordiaUPC" w:hAnsi="CordiaUPC" w:cs="CordiaUPC" w:hint="cs"/>
          <w:sz w:val="36"/>
          <w:szCs w:val="36"/>
          <w:cs/>
        </w:rPr>
        <w:t>การให้ทานนั้นๆ</w:t>
      </w:r>
      <w:r w:rsidR="00AD3B14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จะส่งผลให้เขา</w:t>
      </w:r>
      <w:r w:rsidR="0074632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เมื่อไปเกิดในที่ใดก็ตามในเมืองมนุษย์ก็ดี ในปรโลกก็ดี จิตของเขาย่อมน้อมไปเพื่อรับประทานอาหารอย่างดี คือ ใจชอบอาหารที่ประณีต</w:t>
      </w:r>
      <w:r w:rsidR="0074632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ย่อมยินดีในการใช้ผ้าเนื้อดี ย่อมยินดีในการใช้ยานพาหนะดี ๆ ย่อมยินดีบำรุงบำเรอด้วยสิ่งที่</w:t>
      </w:r>
      <w:r w:rsidR="0074632B" w:rsidRPr="003E4972">
        <w:rPr>
          <w:rFonts w:ascii="CordiaUPC" w:hAnsi="CordiaUPC" w:cs="CordiaUPC" w:hint="cs"/>
          <w:sz w:val="36"/>
          <w:szCs w:val="36"/>
          <w:cs/>
        </w:rPr>
        <w:t>น่าปรารถนา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 กามคุณ ๕ </w:t>
      </w:r>
      <w:r w:rsidR="004A3B5B" w:rsidRPr="003E4972">
        <w:rPr>
          <w:rFonts w:ascii="CordiaUPC" w:hAnsi="CordiaUPC" w:cs="CordiaUPC" w:hint="cs"/>
          <w:sz w:val="36"/>
          <w:szCs w:val="36"/>
          <w:cs/>
        </w:rPr>
        <w:t xml:space="preserve">อันประณีต </w:t>
      </w:r>
      <w:r w:rsidRPr="003E4972">
        <w:rPr>
          <w:rFonts w:ascii="CordiaUPC" w:hAnsi="CordiaUPC" w:cs="CordiaUPC"/>
          <w:sz w:val="36"/>
          <w:szCs w:val="36"/>
          <w:cs/>
        </w:rPr>
        <w:t>แม้บริวารของผู้ให้ทาน บุตร ภรรยา สามี ทาส</w:t>
      </w:r>
      <w:r w:rsidR="004A3B5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คนรับใช้ คนทำงานเป็นต้น ย่อมเชื่อฟัง นี่อานิสงส์ของการให้ทานโดยความเคารพ แล้วพระ</w:t>
      </w:r>
      <w:r w:rsidR="004A3B5B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องค์ก็ทรงนำชาดก เรื่องเวลามพราหมณ์ มาแสดงดังนี้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๑๐ เวลามพราหมณ์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44C0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ในอดีตมีพราหมณ์คนหนึ่งชื่อ เวลามพราหมณ์ เป็นผู้รักในการให้ทานมากๆ วันหนึ่งพราหมณ์ได้อธิษฐานว่า ถ้าบนโลกนี้ยังมีทักขิไณยบุคคลผู้เหมาะสมกับทานของเรา ขอน้ำที่อยู่ในเต้าจงไหลออกซึม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>ลง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แผ่นดิน แต่ถ้าไม่มี น้ำนี้จงอย่าได้ไหลออกมาเลย 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>ปรากฏว่าน้ำ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ในเต้าทองไม่ไหลออกมาเลย 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>แม้</w:t>
      </w:r>
      <w:r w:rsidRPr="003E4972">
        <w:rPr>
          <w:rFonts w:ascii="CordiaUPC" w:hAnsi="CordiaUPC" w:cs="CordiaUPC"/>
          <w:sz w:val="36"/>
          <w:szCs w:val="36"/>
          <w:cs/>
        </w:rPr>
        <w:t>เปิดฝา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>แล้วเทลงแต่</w:t>
      </w:r>
      <w:r w:rsidRPr="003E4972">
        <w:rPr>
          <w:rFonts w:ascii="CordiaUPC" w:hAnsi="CordiaUPC" w:cs="CordiaUPC"/>
          <w:sz w:val="36"/>
          <w:szCs w:val="36"/>
          <w:cs/>
        </w:rPr>
        <w:t>เหมือนถูกอุดไว้ แสดง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ไม่มีทักขิไณยบุคคล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44C0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เวลามพราหมณ์ เมื่อเห็นดังนั้นก็ไม่ได้เดือดร้อนใจ ไม่มีบุคคลแม้เพียงคนเดียวบนโลกนี้ที่เหมาะสมกับทักษิณาทานของเราเลย คือ ไม่เหมาะสมในการให้ แต่เมื่อท่านคิดว่า ถ้าทักษิณาทานของเราบริสุทธิ์แล้ว ขอน้ำนั้นจงไหลออกแล้วซึมลงในแผ่นดินเถิด 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>ท่านจึง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หลั่งน้ำเป็นครั้งที่ ๒ ปรากฏว่า น้ำนั้นก็ไหลออกจากเต้าน้ำทองคำ ซึมลงแผ่นดินไปเลย เวลามพราหมณ์ปลื้มอกปลื้มใจ ทักษิณาทานดี แต่ปฏิคาหก </w:t>
      </w:r>
      <w:r w:rsidR="00E44C0C" w:rsidRPr="003E4972">
        <w:rPr>
          <w:rFonts w:ascii="CordiaUPC" w:hAnsi="CordiaUPC" w:cs="CordiaUPC" w:hint="cs"/>
          <w:sz w:val="36"/>
          <w:szCs w:val="36"/>
          <w:cs/>
        </w:rPr>
        <w:t xml:space="preserve">คือ </w:t>
      </w:r>
      <w:r w:rsidRPr="003E4972">
        <w:rPr>
          <w:rFonts w:ascii="CordiaUPC" w:hAnsi="CordiaUPC" w:cs="CordiaUPC"/>
          <w:sz w:val="36"/>
          <w:szCs w:val="36"/>
          <w:cs/>
        </w:rPr>
        <w:t>ทักขิไณยบุคคลไม่มี ท่านได้ไปที่โรงทานแล้วตั้งใจทำทานอย่างเต็มกำลัง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A16C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ในโรงทานของเวลามพราหมณ์จะไม่ได้ยินคำว่า ของสิ่งนั้นไม่มี ของสิ่งนี้ไม่มี เมื่อผู้ที่มารับบริจาค บอกกับท่านเวลามพราหมณ์</w:t>
      </w:r>
      <w:r w:rsidR="00EA16CB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>เราต้องการอย่างนั้น อย่างนี้ อย่างโน้นก็จะมี</w:t>
      </w:r>
      <w:r w:rsidR="00EA16CB" w:rsidRPr="003E4972">
        <w:rPr>
          <w:rFonts w:ascii="CordiaUPC" w:hAnsi="CordiaUPC" w:cs="CordiaUPC" w:hint="cs"/>
          <w:sz w:val="36"/>
          <w:szCs w:val="36"/>
          <w:cs/>
        </w:rPr>
        <w:t>ของให้กับทุกคน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หลังจากนั้น</w:t>
      </w:r>
      <w:r w:rsidR="00EA16C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ท่านเวลามพราหมณ์จึงคิดที่จะให้ทานยิ่ง ๆ ขึ้นไป โดยเตรียมมหาทาน คือ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A16C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ให้ถาดทองเต็มไปด้วยเงิน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ถาด ให้ถาดเงินอันเต็มไปด้วยทอง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ถาด ให้ถาดสัมฤทธิ์อันเต็มไปด้วยเงิน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ถาด ให้ช้าง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เชือก อันประดับประดาด้วยทองคำมีธงทองและคลุมด้วยตาข่ายทอง ให้รถ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คัน อันตกแต่งด้วยหนังราชสีห์ หนังเสือโคร่ง หนังเสือเหลือง</w:t>
      </w:r>
      <w:r w:rsidR="00EA16C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และผ้าขนสัตว์ต่าง ๆ มีเครื่องประดับทอง มีธงทองและคลุมด้วยตาข่ายทอง ให้แม่โคนม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ตัว ทุกตัวจะประดับประดาไปด้วยเขา ซึ่งสวมด้วยปลอกทองคำ พร้อมด้วยเครื่องประดับคอเท้าซึ่งทำด้วยทองคำ และโคทุกตัวจะมีน้ำนมสมบูรณ์ไม่ขาด พร้อมด้วยภาชนะเงินสำหรับรองรับน้ำนม ให้หญิงสาว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นาง ซึ่งทุกคนจะประดับไปด้วยต่างหูที่ทำจากแก้วมณี ให้บัลลังก์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 xml:space="preserve">๐๐๐ </w:t>
      </w:r>
      <w:r w:rsidR="00EA16CB" w:rsidRPr="003E4972">
        <w:rPr>
          <w:rFonts w:ascii="CordiaUPC" w:hAnsi="CordiaUPC" w:cs="CordiaUPC" w:hint="cs"/>
          <w:sz w:val="36"/>
          <w:szCs w:val="36"/>
          <w:cs/>
        </w:rPr>
        <w:t>หลัง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ซึ่งลาดด้วยผ้าโกเชาว์ </w:t>
      </w:r>
      <w:r w:rsidR="00EA16CB" w:rsidRPr="003E4972">
        <w:rPr>
          <w:rFonts w:ascii="CordiaUPC" w:hAnsi="CordiaUPC" w:cs="CordiaUPC" w:hint="cs"/>
          <w:sz w:val="36"/>
          <w:szCs w:val="36"/>
          <w:cs/>
        </w:rPr>
        <w:t xml:space="preserve">(ผ้าขนสัตว์ที่ทำจากหนังแพะ) </w:t>
      </w:r>
      <w:r w:rsidRPr="003E4972">
        <w:rPr>
          <w:rFonts w:ascii="CordiaUPC" w:hAnsi="CordiaUPC" w:cs="CordiaUPC"/>
          <w:sz w:val="36"/>
          <w:szCs w:val="36"/>
          <w:cs/>
        </w:rPr>
        <w:t>ลาด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>ด้วยผ้าขนแกะสีขาว เครื่องลาดมีสัณฐานเป็นช่อดอกไม้ แล้วมีเครื่องลาด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ที่ทำด้วยหนังชะมด 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 xml:space="preserve">มีเครื่องลาดเพดาน </w:t>
      </w:r>
      <w:r w:rsidRPr="003E4972">
        <w:rPr>
          <w:rFonts w:ascii="CordiaUPC" w:hAnsi="CordiaUPC" w:cs="CordiaUPC"/>
          <w:sz w:val="36"/>
          <w:szCs w:val="36"/>
          <w:cs/>
        </w:rPr>
        <w:t>พร้อมทั้งมีหมอนข้างทั้งสองด้าน ให้ผ้าเปลือกไม้ ผ้าแพร ผ้าฝ้ายเนื้อละเอียดอย่างละ ๘๔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ผืน รวมไปถึง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ข้าวน้ำ 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 xml:space="preserve">ของเคี้ยว </w:t>
      </w:r>
      <w:r w:rsidRPr="003E4972">
        <w:rPr>
          <w:rFonts w:ascii="CordiaUPC" w:hAnsi="CordiaUPC" w:cs="CordiaUPC"/>
          <w:sz w:val="36"/>
          <w:szCs w:val="36"/>
          <w:cs/>
        </w:rPr>
        <w:t>ของอุปโภคบริโภคต่าง ๆ อีกมากมาย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45F3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ทานที่เวลามพราหมณ์ให้ เปรียบเสมือนกระแสน้ำในแม่น้ำ ที่ไหลไปไม่ขาดสาย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ดูก่อนอนาถบิณฑิกเศรษฐี ท่านอาจจะเข้าใจว่า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เวลามพราหมณ์นั้น คงจะเป็นคนอื่น แต่ที่จริงแล้วเวลามพราหมณ์ในครั้งนั้น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คือ เราตถาคต</w:t>
      </w:r>
      <w:r w:rsidR="00145F3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นั่นเอง ผู้แสวงหาบุคคลที่เหมาะสมที่จะรับทักษิณาทานของตนไว้ได้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61A1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เราจะเห็นการสร้างบารมีของพระสัมมาสัมพุทธเจ้า ท่านสร้างเรื่อยมาอย่างนี้ แม้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ยังไม่มีทักขิไณยบุคคลในยุคนั้น เมื่อบุญส่งผลเต็มที่ ทำให้ท่านได้ลักษณะมหาบุรุษ เพราะบุญกุศล และบุญบารมีที่ท่านสั่งสมนี้แหละ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80C8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"ดูก่อนท่านเศรษฐี ส่วนท่านได้ให้ทานในกาลสมัยที่มี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พุทธเจ้าเช่นเรา ปรากฏอยู่บนโลก ท่านจึงไม่ควรคิดน้อยใจ ก็ตอนเวลามพราหมณ์ทำบุญ ยังไม่มีทักขิไณยบุคคลเลย ไม่มีพระพุทธเจ้าอย่างเราเกิดขึ้นในโลก เพราะฉะนั้นทานที่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ทำอยู่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ชื่อ</w:t>
      </w:r>
      <w:r w:rsidRPr="003E4972">
        <w:rPr>
          <w:rFonts w:ascii="CordiaUPC" w:hAnsi="CordiaUPC" w:cs="CordiaUPC"/>
          <w:sz w:val="36"/>
          <w:szCs w:val="36"/>
          <w:cs/>
        </w:rPr>
        <w:t>ว่า ไม่ประณีตไม่มี"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80C8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พวกเราทุกคนคงอยาก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ถวาย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ทาน</w:t>
      </w:r>
      <w:r w:rsidRPr="003E4972">
        <w:rPr>
          <w:rFonts w:ascii="CordiaUPC" w:hAnsi="CordiaUPC" w:cs="CordiaUPC"/>
          <w:sz w:val="36"/>
          <w:szCs w:val="36"/>
          <w:cs/>
        </w:rPr>
        <w:t>กับพระสัมมาสัมพุทธเจ้า แต่ท่านดับขัน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ธ</w:t>
      </w:r>
      <w:r w:rsidRPr="003E4972">
        <w:rPr>
          <w:rFonts w:ascii="CordiaUPC" w:hAnsi="CordiaUPC" w:cs="CordiaUPC"/>
          <w:sz w:val="36"/>
          <w:szCs w:val="36"/>
          <w:cs/>
        </w:rPr>
        <w:t>ปรินิพพานไปแล้ว ยังเหลือ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คำสอนเป็นตัวแทนของพระองค์ ซึ่งเก็บไว้โดยพระภิกษุสามเณร ดังนั้นถ้าถวาย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ทานกับ</w:t>
      </w:r>
      <w:r w:rsidRPr="003E4972">
        <w:rPr>
          <w:rFonts w:ascii="CordiaUPC" w:hAnsi="CordiaUPC" w:cs="CordiaUPC"/>
          <w:sz w:val="36"/>
          <w:szCs w:val="36"/>
          <w:cs/>
        </w:rPr>
        <w:t>คณะสงฆ์ทั้งหมด ก็ชื่อว่าถวาย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>กับ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 เพราะท่านยังกล่าวว่า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ได้อานิสงส์มากด้วย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80C8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"ดูก่อนท่านเศรษฐี ทานที่บุคคลถวายแด่ผู้มีสัมมาทิฐิเพียบพร้อม คือ</w:t>
      </w:r>
      <w:r w:rsidR="00080C8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พระโสดาบัน แม้เพียงรูปเดียวย่อมมีผลมากกว่าทานที่เวลามพราหมณ์ให้อย่างมากมาย</w:t>
      </w:r>
    </w:p>
    <w:p w:rsidR="00090BE4" w:rsidRPr="003E4972" w:rsidRDefault="00080C80" w:rsidP="00080C8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ทานที่บุคคลถวายแด่พระสกิทาคามี ๑ รูป มีผลมากกว่าทานที่ถวายแด่พระโสดาบัน ๑๐๐ รูป ร้อยเท่า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80C80" w:rsidP="00080C8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ทานที่บุคคลถวายแด่พระอนาคามี ๑ รูป มีผลมากกว่าทานที่บุคคลถวายแด่พระสกิทาคามี ๑๐๐ รูป</w:t>
      </w:r>
      <w:r w:rsidR="007F36A9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7F36A9" w:rsidP="007F36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ทานที่บุคคลถวายแด่พระอรหันต์ ๑ รูป มีผลมากกว่าทานที่บุคคลถวายแด่พระอนาคามี ๑๐๐ รูป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7F36A9" w:rsidP="007F36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ทานที่บุคคลถวายแด่พระปัจเจกพระพุทธเจ้า ๑ รูป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มีผลมากกว่าทานที่บุคคลถวายแด่พระอรหันต์ ๑๐๐ รูป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7F36A9" w:rsidP="007F36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ทานที่บุคคลถวายแด่พระสัมมาสัมพุทธเจ้ามีผลมากกว่าทานที่บุคคลถวายแด่พระปัจเจกพุทธเจ้า ๑๐๐ รูป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7F36A9" w:rsidP="007F36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ทานที่บุคคลถวายแด่หมู่สงฆ์โดยมีพระพุทธเจ้าเป็นประมุข มีผลมากกว่าทานที่บุคคลถวายแด่พระพุทธเจ้าเพียงพระองค์เดียว คือ ถวายทั้งพระองค์ท่านและหมู่สงฆ์ด้วย" </w:t>
      </w:r>
      <w:r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ตอนนี้ท่านดับขันธปรินิพานไปแล้วก็มีพุทธปฏิมากร </w:t>
      </w:r>
      <w:r w:rsidRPr="003E4972">
        <w:rPr>
          <w:rFonts w:ascii="CordiaUPC" w:hAnsi="CordiaUPC" w:cs="CordiaUPC" w:hint="cs"/>
          <w:sz w:val="36"/>
          <w:szCs w:val="36"/>
          <w:cs/>
        </w:rPr>
        <w:t>เป็น</w:t>
      </w:r>
      <w:r w:rsidR="00090BE4" w:rsidRPr="003E4972">
        <w:rPr>
          <w:rFonts w:ascii="CordiaUPC" w:hAnsi="CordiaUPC" w:cs="CordiaUPC"/>
          <w:sz w:val="36"/>
          <w:szCs w:val="36"/>
          <w:cs/>
        </w:rPr>
        <w:t>สิ่งแทนตัวและก็มีคณะสงฆ์ที่เราถวายสังฆทานกัน มีอานิสงส์มากทีเดียว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F36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"การที่บุคคลสร้างวิหารถวายสงฆ์ผู้มาจากทิศทั้ง ๔ มีผลมากกว่าทานที่บุคคลถวายภัตตาหารแด่หมู่สงฆ์ โดยมีพระสัมมาสัมพุทธเจ้าเป็นประมุข"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F6E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"การที่บุคคลมีจิตเลื่อมใสถึงพระพุทธ พระธรรม </w:t>
      </w:r>
      <w:r w:rsidR="00CF6EEB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พระสงฆ์ ว่าเป็นสรณะ มีอานิสงส์มากกว่าวิหารทาน ที่บุคคลสร้างถวายสงฆ์ที่มาจากทิศทั้ง ๔" คือ ถ้าเรามีใจเลื่อมใส พระพุทธ พระธรรม พระสงฆ์ ย่อมมีอานิสงส์มากกว่าวิหารทาน ที่บุคคลสร้างถวายสงฆ์ที่มาจากทิศทั้ง ๔ แต่ขอให้เลื่อมใสจริง ๆ คือ</w:t>
      </w:r>
      <w:r w:rsidR="00CF6E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พอนึกถึง</w:t>
      </w:r>
      <w:r w:rsidR="00CF6EEB" w:rsidRPr="003E4972">
        <w:rPr>
          <w:rFonts w:ascii="CordiaUPC" w:hAnsi="CordiaUPC" w:cs="CordiaUPC" w:hint="cs"/>
          <w:sz w:val="36"/>
          <w:szCs w:val="36"/>
          <w:cs/>
        </w:rPr>
        <w:t>รัตนะ ทั้ง ๓ นี้</w:t>
      </w:r>
      <w:r w:rsidRPr="003E4972">
        <w:rPr>
          <w:rFonts w:ascii="CordiaUPC" w:hAnsi="CordiaUPC" w:cs="CordiaUPC"/>
          <w:sz w:val="36"/>
          <w:szCs w:val="36"/>
          <w:cs/>
        </w:rPr>
        <w:t>แล้วใจใสปิ๊งขึ้นมาอย่างนี้ หรือ ถ้าเข้าถึงรัตนตรัยภายใน</w:t>
      </w:r>
      <w:r w:rsidR="00CF6EEB" w:rsidRPr="003E4972">
        <w:rPr>
          <w:rFonts w:ascii="CordiaUPC" w:hAnsi="CordiaUPC" w:cs="CordiaUPC" w:hint="cs"/>
          <w:sz w:val="36"/>
          <w:szCs w:val="36"/>
          <w:cs/>
        </w:rPr>
        <w:t>อย่างนี้</w:t>
      </w:r>
      <w:r w:rsidRPr="003E4972">
        <w:rPr>
          <w:rFonts w:ascii="CordiaUPC" w:hAnsi="CordiaUPC" w:cs="CordiaUPC"/>
          <w:sz w:val="36"/>
          <w:szCs w:val="36"/>
          <w:cs/>
        </w:rPr>
        <w:t>แล้วก็มีอานิสงส์มาก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F6E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"การที่บุคคลมีจิตเลื่อมใสสมาทานศีล ๕ ศีล ๘ และเข้าถึงไตรสรณคมน์ คำว่า สมาทาน คือ</w:t>
      </w:r>
      <w:r w:rsidR="00CF6E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รับไปแล้วเอาไปปฏิบัติ ไม่ใช่รับแล้วก็วางไว้ตรงนั้น อย่างนี้มีอานิสงส์มากกว่าการเข้าถึงไตรสรณคมน์เพียงอย่างเดียว" คือ</w:t>
      </w:r>
      <w:r w:rsidR="00CF6E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ต้องปฏิบัติให้ครบทั้งศีลด้วย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F6E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"บุคคลผู้เจริญเมตตาจิต โดยที่สุด</w:t>
      </w:r>
      <w:r w:rsidR="00AE6513" w:rsidRPr="003E4972">
        <w:rPr>
          <w:rFonts w:ascii="CordiaUPC" w:hAnsi="CordiaUPC" w:cs="CordiaUPC" w:hint="cs"/>
          <w:sz w:val="36"/>
          <w:szCs w:val="36"/>
          <w:cs/>
        </w:rPr>
        <w:t>แม้</w:t>
      </w:r>
      <w:r w:rsidRPr="003E4972">
        <w:rPr>
          <w:rFonts w:ascii="CordiaUPC" w:hAnsi="CordiaUPC" w:cs="CordiaUPC"/>
          <w:sz w:val="36"/>
          <w:szCs w:val="36"/>
          <w:cs/>
        </w:rPr>
        <w:t>เพียงเวลาสูดดมของหอม มีอานิสงส์มากกว่าการสมาทานศีล คือ ใจที่ตั้งมั่นดีแล้ว สว่างไสวแล้ว แผ่เมตตาจิตรักสรรพสัตว์ทั้งหลาย รักและปรารถนาดีต่อเพื่อนร่วมโลก สรรพสัตว์ทั้งปวงว่า</w:t>
      </w:r>
      <w:r w:rsidR="00AE65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ขอให้สัตว์ทั้งปวง เพื่อนมนุษย์ทั้งหลาย จงมีแต่ความผาสุก สุขกาย สุขใจ คือไม่ใช่เพียงแต่เปล่งวาจาอย่างเดียว แต่ว่าเข้าถึงพระรัตนตรัย ถึงศีล ถึงธรรม</w:t>
      </w:r>
      <w:r w:rsidR="00AE6513"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Pr="003E4972">
        <w:rPr>
          <w:rFonts w:ascii="CordiaUPC" w:hAnsi="CordiaUPC" w:cs="CordiaUPC"/>
          <w:sz w:val="36"/>
          <w:szCs w:val="36"/>
          <w:cs/>
        </w:rPr>
        <w:t>ตัว จนกระทั่งชัดใสแจ๋วแล้วแผ่ออกไป</w:t>
      </w:r>
      <w:r w:rsidR="00CB6D9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ขยายจิตที่ประกอบไปด้วยเมตตา</w:t>
      </w:r>
      <w:r w:rsidR="00CB6D98" w:rsidRPr="003E4972">
        <w:rPr>
          <w:rFonts w:ascii="CordiaUPC" w:hAnsi="CordiaUPC" w:cs="CordiaUPC"/>
          <w:sz w:val="36"/>
          <w:szCs w:val="36"/>
          <w:cs/>
        </w:rPr>
        <w:t>จะใสและ</w:t>
      </w:r>
      <w:r w:rsidRPr="003E4972">
        <w:rPr>
          <w:rFonts w:ascii="CordiaUPC" w:hAnsi="CordiaUPC" w:cs="CordiaUPC"/>
          <w:sz w:val="36"/>
          <w:szCs w:val="36"/>
          <w:cs/>
        </w:rPr>
        <w:t>สว่าง</w:t>
      </w:r>
      <w:r w:rsidR="00CB6D9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แล้วจะขยายออกไปอย่างนี้ มีอานิสงส์มากกว่าการสมาทานศีล"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B6D9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"ดูก่อนท่านเศรษฐี การที่บุคคลเจริญอนิจจสัญญาแม้เพียงเวลาชั่วลัดนิ้วมือ มีอานิสงส์มากกว่าการเจริญเมตตาจิตโดยที่สุดเพียงเวลาสูดดมของหอม" คือ</w:t>
      </w:r>
      <w:r w:rsidR="00CB6D9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พิจารณาว่า</w:t>
      </w:r>
      <w:r w:rsidR="00CB6D9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สรรพสิ่งนั้น ล้วนไม่เที่ยงเปลี่ยนแปลงอยู่ตลอดเวลา เพื่อใจจะได้ไม่ผูกพันกับ คน สัตว์ สิ่งของ สิ่งมีชีวิตหรือไม่มีชีวิต ใจมันจะได้โปร่ง ปลอดกังวล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B6D98" w:rsidP="00CB6D9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อุปมาบุญที่ได้ถวายทานดังกล่าวมาแล้ว สมมุติว่า มีผู้สามารถทำชมพูทวีปให้เป็นพื้นเสมอกัน ชมพูทวีป คือ โลกของเราที่อยู่</w:t>
      </w:r>
      <w:r w:rsidRPr="003E4972">
        <w:rPr>
          <w:rFonts w:ascii="CordiaUPC" w:hAnsi="CordiaUPC" w:cs="CordiaUPC" w:hint="cs"/>
          <w:sz w:val="36"/>
          <w:szCs w:val="36"/>
          <w:cs/>
        </w:rPr>
        <w:t>นี้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เสมอเช่นกับหน้ากลอง จากนั้นจึงปูลาดอาสนะ แล้วนิมนต์ให้</w:t>
      </w:r>
      <w:r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อริยบุคคลนั่ง ณ ที่นั้น โดยมีพระโสดาบัน ๑๐ แถว พระสกิทาคามี ๕ แถว พระอนาคามี ๒ แถวครึ่ง พระอรหันต์ ๑ แถวครึ่ง พระปัจเจกพุทธเจ้า ๑ แถว ทานที่บุคคลถวายจำเพาะแด่พระสัมมาสัมพุทธเจ้ายังมีอานิสงส์มากกว่าทานที่ถวายแด่พระอริยบุคคลมีประมาณเท่านี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B6D9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ส่วนทานและการบำเพ็ญความดีนอกนี้ คือ</w:t>
      </w:r>
      <w:r w:rsidR="00CB6D9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การสร้างวิหารถวายแด่สงฆ์ที่มาจากทิศทั้ง ๔ การถวายบิณฑบาต การรักษาศีล การเจริญเมตตา ย่อมไม่ถึงเสี้ยวที่ ๑๖ แห่งอานิสงส์ของบุคคลผู้พิจารณาแห่งความสิ้นไป คือ</w:t>
      </w:r>
      <w:r w:rsidR="00CB6D9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การเจริญวิปัสสนา</w:t>
      </w:r>
      <w:r w:rsidR="00687EA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ต้องเข้าถึงธรรมกายแล้ว ถ้าไม่เข้าถึงธรรมกายแล้ว ไม่มีการเห็นอย่างวิเศษ อย่างแจ่มแจ้ง และแตกต่างจากการเห็นทั่ว ๆ ไป เพราะว่าดวงตาธรรมดานั้น เห็นไม่ได้รอบตัว เมื่อเห็นไม่รอบตัวมันก็ต้องรู้ไม่รอบตัว ไม่รอบทิศ ก็ไม่วิเศษ แล้วก็เห็นมัว ๆ สลัว ๆ ก็ไม่แน่ใจ แต่พอใจสว่างเห็นรอบทิศ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7EA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ดังนั้น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การปฏิบัติธรรมสมควรแก่ธรรมจึงเป็นการบูชาอันสูงสุด คือ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ควรกระทำ 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>โดย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การทำใจให้หยุด 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>ทำใจ</w:t>
      </w:r>
      <w:r w:rsidRPr="003E4972">
        <w:rPr>
          <w:rFonts w:ascii="CordiaUPC" w:hAnsi="CordiaUPC" w:cs="CordiaUPC"/>
          <w:sz w:val="36"/>
          <w:szCs w:val="36"/>
          <w:cs/>
        </w:rPr>
        <w:t>ให้นิ่ง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ทำเฉย ๆ ไม่ต้องเชื่อหรือว่าไม่เชื่อ แค่เฉย ๆ พอหลับตาแล้วเฉย ๆ ไม่คิด ไม่พูด ไม่ทำอะไรเลย เฉย ๆ นิ่ง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7EA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ภายหลังจากจบพระธรรมเทศนา ท่านอนาถบิณฑิกเศรษฐีก็มีจิตผ่องใส เบิกบาน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มีความปีติในทานที่ตนได้ถวายแด่พระ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Pr="003E4972">
        <w:rPr>
          <w:rFonts w:ascii="CordiaUPC" w:hAnsi="CordiaUPC" w:cs="CordiaUPC"/>
          <w:sz w:val="36"/>
          <w:szCs w:val="36"/>
          <w:cs/>
        </w:rPr>
        <w:t>พุทธเจ้าและเหล่าพระอริยสงฆ์ ไม่มีความรู้สึกว่า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ทานที่</w:t>
      </w:r>
      <w:r w:rsidR="00687EA7" w:rsidRPr="003E4972">
        <w:rPr>
          <w:rFonts w:ascii="CordiaUPC" w:hAnsi="CordiaUPC" w:cs="CordiaUPC" w:hint="cs"/>
          <w:sz w:val="36"/>
          <w:szCs w:val="36"/>
          <w:cs/>
        </w:rPr>
        <w:t>ตน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ทำนั้นไม่ประณีต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๑๑ เทวดามิจฉาทิฐิ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B5D7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ครั้งนั้นที่บ้านของท่านอนาถบิณฑิกเศรษฐี มีเทวดามิจฉาทิฎฐิตนหนึ่ง สิงสถิตอยู่ที่ซุ้มประตูที่ ๔ เทวดาตนนั้นมีความคิดว่า เมื่อท่านเศรษฐีได้อาราธนาพระสัมมาสัมพุทธเจ้ามารับบิณฑบาตที่เรือนทุก ๆ วัน เมื่อ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เสด็จมาพร้อมเหล่าสาวก ตัวก็ไม่สามารถอยู่ที่ซุ้มประตูได้ ต้องลงมา เพราะอานุภาพของพระพุทธเจ้าและพระสาวก ทำให้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>ตน</w:t>
      </w:r>
      <w:r w:rsidRPr="003E4972">
        <w:rPr>
          <w:rFonts w:ascii="CordiaUPC" w:hAnsi="CordiaUPC" w:cs="CordiaUPC"/>
          <w:sz w:val="36"/>
          <w:szCs w:val="36"/>
          <w:cs/>
        </w:rPr>
        <w:t>เกิดความลำบากและรำคาญใจ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จึงไม่อยากให้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พุทธองค์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>เสด็จ</w:t>
      </w:r>
      <w:r w:rsidRPr="003E4972">
        <w:rPr>
          <w:rFonts w:ascii="CordiaUPC" w:hAnsi="CordiaUPC" w:cs="CordiaUPC"/>
          <w:sz w:val="36"/>
          <w:szCs w:val="36"/>
          <w:cs/>
        </w:rPr>
        <w:t>มารับบาตรที่เรือนนี้อีกต่อไป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 xml:space="preserve"> แต่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เทวดานั้น ไม่กล้าไปบอกท่านเศรษฐี เพราะในตอนนั้นท่านเศรษฐียังมีฐานะมั่นคง ยังร่ำรวยอยู่ 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>ถึงบอกก็ไม่เชื่อ จึง</w:t>
      </w:r>
      <w:r w:rsidRPr="003E4972">
        <w:rPr>
          <w:rFonts w:ascii="CordiaUPC" w:hAnsi="CordiaUPC" w:cs="CordiaUPC"/>
          <w:sz w:val="36"/>
          <w:szCs w:val="36"/>
          <w:cs/>
        </w:rPr>
        <w:t>ต้องหาโอกาส แล้วโอกาส</w:t>
      </w:r>
      <w:r w:rsidR="00BB5D77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มาถึงเมื่อวิบากกรรมของท่านเศรษฐีมาทำให้ทรัพย์สูญหายไป น้ำเซาะ</w:t>
      </w:r>
      <w:r w:rsidR="000075BE" w:rsidRPr="003E4972">
        <w:rPr>
          <w:rFonts w:ascii="CordiaUPC" w:hAnsi="CordiaUPC" w:cs="CordiaUPC" w:hint="cs"/>
          <w:sz w:val="36"/>
          <w:szCs w:val="36"/>
          <w:cs/>
        </w:rPr>
        <w:t>ตลิ่ง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พัง </w:t>
      </w:r>
      <w:r w:rsidR="000075BE" w:rsidRPr="003E4972">
        <w:rPr>
          <w:rFonts w:ascii="CordiaUPC" w:hAnsi="CordiaUPC" w:cs="CordiaUPC" w:hint="cs"/>
          <w:sz w:val="36"/>
          <w:szCs w:val="36"/>
          <w:cs/>
        </w:rPr>
        <w:t xml:space="preserve">ทรัพย์หายไปในน้ำบ้าง </w:t>
      </w:r>
      <w:r w:rsidRPr="003E4972">
        <w:rPr>
          <w:rFonts w:ascii="CordiaUPC" w:hAnsi="CordiaUPC" w:cs="CordiaUPC"/>
          <w:sz w:val="36"/>
          <w:szCs w:val="36"/>
          <w:cs/>
        </w:rPr>
        <w:t>ที่เขากู้เอาไปทำการค้า</w:t>
      </w:r>
      <w:r w:rsidR="000075BE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ไม่เอามาคืนบ้าง </w:t>
      </w:r>
      <w:r w:rsidR="000075BE" w:rsidRPr="003E4972">
        <w:rPr>
          <w:rFonts w:ascii="CordiaUPC" w:hAnsi="CordiaUPC" w:cs="CordiaUPC" w:hint="cs"/>
          <w:sz w:val="36"/>
          <w:szCs w:val="36"/>
          <w:cs/>
        </w:rPr>
        <w:t>เมื่อ</w:t>
      </w:r>
      <w:r w:rsidRPr="003E4972">
        <w:rPr>
          <w:rFonts w:ascii="CordiaUPC" w:hAnsi="CordiaUPC" w:cs="CordiaUPC"/>
          <w:sz w:val="36"/>
          <w:szCs w:val="36"/>
          <w:cs/>
        </w:rPr>
        <w:t>กำลังทรัพย์</w:t>
      </w:r>
      <w:r w:rsidR="000075BE" w:rsidRPr="003E4972">
        <w:rPr>
          <w:rFonts w:ascii="CordiaUPC" w:hAnsi="CordiaUPC" w:cs="CordiaUPC" w:hint="cs"/>
          <w:sz w:val="36"/>
          <w:szCs w:val="36"/>
          <w:cs/>
        </w:rPr>
        <w:t>ของท่านเศรษฐี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น้อยลงไป ควรจะฟังเราบ้าง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2B52D3" w:rsidP="002B52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="00090BE4" w:rsidRPr="003E4972">
        <w:rPr>
          <w:rFonts w:ascii="CordiaUPC" w:hAnsi="CordiaUPC" w:cs="CordiaUPC"/>
          <w:sz w:val="36"/>
          <w:szCs w:val="36"/>
          <w:cs/>
        </w:rPr>
        <w:t>คืนนั้น</w:t>
      </w:r>
      <w:r w:rsidRPr="003E4972">
        <w:rPr>
          <w:rFonts w:ascii="CordiaUPC" w:hAnsi="CordiaUPC" w:cs="CordiaUPC" w:hint="cs"/>
          <w:sz w:val="36"/>
          <w:szCs w:val="36"/>
          <w:cs/>
        </w:rPr>
        <w:t>เทวดาตนนั้น</w:t>
      </w:r>
      <w:r w:rsidR="00090BE4" w:rsidRPr="003E4972">
        <w:rPr>
          <w:rFonts w:ascii="CordiaUPC" w:hAnsi="CordiaUPC" w:cs="CordiaUPC"/>
          <w:sz w:val="36"/>
          <w:szCs w:val="36"/>
          <w:cs/>
        </w:rPr>
        <w:t>จึงได้ไปปรากฏกายลอยอยู่ในอากาศที่ห้องนอน</w:t>
      </w:r>
      <w:r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B52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ท่านเศรษฐีก็ถามว่า "ท่านเป็นใคร"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B52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"เร</w:t>
      </w:r>
      <w:r w:rsidR="002B52D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าคือ</w:t>
      </w:r>
      <w:r w:rsidR="002B52D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เทวดาที่สิงสถิตอยู่ที่ซุ้มประตูที่</w:t>
      </w:r>
      <w:r w:rsidR="002B52D3" w:rsidRPr="003E4972">
        <w:rPr>
          <w:rFonts w:ascii="CordiaUPC" w:hAnsi="CordiaUPC" w:cs="CordiaUPC" w:hint="cs"/>
          <w:sz w:val="36"/>
          <w:szCs w:val="36"/>
          <w:cs/>
        </w:rPr>
        <w:t xml:space="preserve"> ๔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ในเรือนของท่าน" </w:t>
      </w:r>
      <w:r w:rsidR="002B52D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ท่านเศรษฐีไม่ได้ตกใจอะไรเลยถามว่า "ท่านเข้ามาทำไมในยามวิกาล ต้องการอะไร"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B52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"มาเพื่อจะมาเตือนท่านสิ"</w:t>
      </w:r>
      <w:r w:rsidR="002B52D3" w:rsidRPr="003E4972">
        <w:rPr>
          <w:rFonts w:ascii="CordiaUPC" w:hAnsi="CordiaUPC" w:cs="CordiaUPC" w:hint="cs"/>
          <w:sz w:val="36"/>
          <w:szCs w:val="36"/>
          <w:cs/>
        </w:rPr>
        <w:t xml:space="preserve"> เทวดาตอบ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471B0" w:rsidP="002B52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มาเถอะ </w:t>
      </w:r>
      <w:r w:rsidR="00090BE4" w:rsidRPr="003E4972">
        <w:rPr>
          <w:rFonts w:ascii="CordiaUPC" w:hAnsi="CordiaUPC" w:cs="CordiaUPC"/>
          <w:sz w:val="36"/>
          <w:szCs w:val="36"/>
          <w:cs/>
        </w:rPr>
        <w:t>จะเตือนอะไรเรา หัวใจเราเปิดกว้างพร้อมที่จะรับความเห็นที่ท่านจะมาแนะ"</w:t>
      </w:r>
      <w:r w:rsidR="00AF5A81" w:rsidRPr="003E4972">
        <w:rPr>
          <w:rFonts w:ascii="CordiaUPC" w:hAnsi="CordiaUPC" w:cs="CordiaUPC" w:hint="cs"/>
          <w:sz w:val="36"/>
          <w:szCs w:val="36"/>
          <w:cs/>
        </w:rPr>
        <w:t xml:space="preserve"> ท่านเศรษฐีกล่าว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F5A8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เทวดาบอก "ท่านเศรษฐี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ท่านมองอดีตที่ผ่านมาบ้างสิ ท่านจำได้ไหม แต่ก่อนท่านร่ำรวยทรัพย์มาก มีสมบัติมหาศาล แต่ท่านทุ่มเททรัพย์ลงไปในพระพุทธศาสนามากมาย จนเดี๋ยวนี้ท่านยากจนลง ยังไม่เลิกจ่ายทรัพย์อีก ท่านรู้ตัวหรือเปล่า ข้าพเจ้าขอเตือนท่าน ถ้าหากขืนประพฤติอย่างนี้ไม่นานหรอก แม้ข้าวท่านก็จะไม่มีกิน เสื้อผ้าเครื่องนุ่งห่มก็จะไม่มีใช้ ประโยชน์อะไรจากพระสมณโคดม ท่านจงเลิกบำเพ็ญทานเสียเถิด"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D7C6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ท่านเศรษฐีก็รับฟัง เพราะใจกำลังเปิดกว้าง พูดเรื่องอื่นได้ แต่มาพูดเรื่องนี้กับผู้ที่ตั้งความปรารถนามาแสนกัป เพื่อตั้งอยู่ในฐานะ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เอตทัคคะ ผู้เลิศในฝ่ายอุบาสก 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ผู้ถวายทาน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ท่านเศรษฐีจึงถาม "นี่คือข้อแนะนำของท่านหรือ"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D7C6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"ใช่</w:t>
      </w:r>
      <w:r w:rsidR="00CD7C6E" w:rsidRPr="003E4972">
        <w:rPr>
          <w:rFonts w:ascii="CordiaUPC" w:hAnsi="CordiaUPC" w:cs="CordiaUPC"/>
          <w:sz w:val="36"/>
          <w:szCs w:val="36"/>
          <w:cs/>
        </w:rPr>
        <w:t>”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 เทวดาตอบ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D7C6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ท่านเศรษฐีไล่ทันที "โน่น ออกจากเรือนของเราไปเดี๋ยวนี้! เดี๋ยว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ก่อนจะไป ฟังก่อนท่านเทวดา เทวดาอย่างท่าน ต่อให้มีร้อย พัน 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หมื่น </w:t>
      </w:r>
      <w:r w:rsidRPr="003E4972">
        <w:rPr>
          <w:rFonts w:ascii="CordiaUPC" w:hAnsi="CordiaUPC" w:cs="CordiaUPC"/>
          <w:sz w:val="36"/>
          <w:szCs w:val="36"/>
          <w:cs/>
        </w:rPr>
        <w:t>หรือ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แสนมาพูดอย่างนี้อีก ก็ไม่สามารถทำให้เราคลายความมั่นคงจากพระรัตนตรัย</w:t>
      </w:r>
      <w:r w:rsidR="00CD7C6E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ได้ คำพูดของท่านไม่เป็นมงคลเลย มีประโยชน์อะไรที่ท่านจะมาอาศัยเรือนเราอยู่ ไป! ไปซะเดี๋ยวนี้เลย" ไล่ไปแล้ว เทวดาจืดจ๋อยหงอยสนิทไป แล้วก็จูงลูกจูงเมีย ออกไปทั้งครอบครัวเลย ไม่มีเรือนอยู่ เพราะตัวไม่ได้สร้างบุญมา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C070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ออกไปแล้วอย่านึกว่า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จะไปสร้างกระต๊อบ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>กระเติ๊บ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ไม่ได้ เพราะว่าเขาสำเร็จด้วยบุญ ไม่ใช่เ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>ห็น</w:t>
      </w:r>
      <w:r w:rsidRPr="003E4972">
        <w:rPr>
          <w:rFonts w:ascii="CordiaUPC" w:hAnsi="CordiaUPC" w:cs="CordiaUPC"/>
          <w:sz w:val="36"/>
          <w:szCs w:val="36"/>
          <w:cs/>
        </w:rPr>
        <w:t>ต้นหมากรากไม้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>อะไร</w:t>
      </w:r>
      <w:r w:rsidRPr="003E4972">
        <w:rPr>
          <w:rFonts w:ascii="CordiaUPC" w:hAnsi="CordiaUPC" w:cs="CordiaUPC"/>
          <w:sz w:val="36"/>
          <w:szCs w:val="36"/>
          <w:cs/>
        </w:rPr>
        <w:t>มามุง ๆ สาน ๆ แบบมนุษย์ มาทำเพิงหมาแหงนอะไรต่าง ๆ นอนไม่ได้ เห็นต้นไม้ว่าง ๆ จะไปสิง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 xml:space="preserve">ไม่ได้ </w:t>
      </w:r>
      <w:r w:rsidRPr="003E4972">
        <w:rPr>
          <w:rFonts w:ascii="CordiaUPC" w:hAnsi="CordiaUPC" w:cs="CordiaUPC"/>
          <w:sz w:val="36"/>
          <w:szCs w:val="36"/>
          <w:cs/>
        </w:rPr>
        <w:t>เพราะเจ้าของเขามีอยู่ ไปบ้านไหนไม่ได้ หมดสิทธิ์ กลายเป็นเทวดาจรจัด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>อย่างนั้นลำบาก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ต้องเจออย่างนี้บ้าง จึงได้สำนึกว่า</w:t>
      </w:r>
      <w:r w:rsidR="003C070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การพูดในสิ่งที่ไม่เป็นสิริมงคล ย่อมนำความทุกข์มาสู่ตน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C070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เพราะฉะนั้นยิ่งถ้าเราปรารถนาภูมิอันสูงขึ้นไป อย่างเช่นจะไปสู่ที่สุดแห่งธรรมนั้น </w:t>
      </w:r>
      <w:r w:rsidR="00D156CC"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Pr="003E4972">
        <w:rPr>
          <w:rFonts w:ascii="CordiaUPC" w:hAnsi="CordiaUPC" w:cs="CordiaUPC"/>
          <w:sz w:val="36"/>
          <w:szCs w:val="36"/>
          <w:cs/>
        </w:rPr>
        <w:t>ก็ต้องสร้างบุญ</w:t>
      </w:r>
      <w:r w:rsidR="00D156CC" w:rsidRPr="003E4972">
        <w:rPr>
          <w:rFonts w:ascii="CordiaUPC" w:hAnsi="CordiaUPC" w:cs="CordiaUPC" w:hint="cs"/>
          <w:sz w:val="36"/>
          <w:szCs w:val="36"/>
          <w:cs/>
        </w:rPr>
        <w:t>อย่างมากมายมหาศาล</w:t>
      </w:r>
      <w:r w:rsidRPr="003E4972">
        <w:rPr>
          <w:rFonts w:ascii="CordiaUPC" w:hAnsi="CordiaUPC" w:cs="CordiaUPC"/>
          <w:sz w:val="36"/>
          <w:szCs w:val="36"/>
          <w:cs/>
        </w:rPr>
        <w:t>กันไปเลย ความปรารถนาอยากจะเป็นอะไร ใคร ๆ ก็ปรารถนาได้ แต่จะได้เป็นเมื่อสร้างบุญ ทุกคนไม่ว่าผู้หญิง ผู้ชาย เด็กเล็ก ปรารถนาจะเป็นพระสัมมาสัมพุทธเจ้าพระองค์หนึ่งในอนาคตก็ได้ แต่จะเป็นได้ก็ต้องสร้างบุญบารมีให้ครบหลักสูตร จึงจะได้บรรจุตำแหน่งในการเป็นพระสัมมาสัมพุทธเจ้า จะมีสูตรสำเร็จว่า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ถ้าทำครบขนาดนี้จึงเป็นได้ แล้วก็มีหลายแบบ มี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ปัญญาธิกพุทธเจ้า 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สัทธาธิกพุทธเจ้า 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และพระ</w:t>
      </w:r>
      <w:r w:rsidRPr="003E4972">
        <w:rPr>
          <w:rFonts w:ascii="CordiaUPC" w:hAnsi="CordiaUPC" w:cs="CordiaUPC"/>
          <w:sz w:val="36"/>
          <w:szCs w:val="36"/>
          <w:cs/>
        </w:rPr>
        <w:t>วิริยาธิกพุทธเจ้า การสร้างบารมีก็เป็นเท่า ๆ ขึ้นไปเรื่อย ๆ</w:t>
      </w:r>
    </w:p>
    <w:p w:rsidR="00571C42" w:rsidRPr="003E4972" w:rsidRDefault="00571C42" w:rsidP="003C070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71C4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ดังนั้น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การสร้างบารมีที่จะไปสู่ที่สุดแห่งธรรม ก็ไม่ใช่เรื่อง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ที่ใครจะอธิษฐานไม่ได้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 xml:space="preserve">หรือว่าเป็นเรื่องที่ว่าเกินไป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แม้แต่ปรารถนาอยากจะให้ได้สมบัติจักรพรรดิตักไม่พร่อง ถ้าคนที่เข้าใจก็ไม่มีปัญหา แต่คนที่ไม่มีความรู้ ไม่ค่อยเข้าใจ 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ก็คิดว่ามี</w:t>
      </w:r>
      <w:r w:rsidRPr="003E4972">
        <w:rPr>
          <w:rFonts w:ascii="CordiaUPC" w:hAnsi="CordiaUPC" w:cs="CordiaUPC"/>
          <w:sz w:val="36"/>
          <w:szCs w:val="36"/>
          <w:cs/>
        </w:rPr>
        <w:t>ด้วยหร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>อสมบัติที่ตักไม่พร่อง มีแต่ว่าตักแล้วไม่มีเหลือ แต่มีผู้มีบุญในกาลก่อน ทำบุญแล้วก็อธิษฐานจิตอย่างนั้น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ๆ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จึงได้มา</w:t>
      </w:r>
      <w:r w:rsidR="00571C42" w:rsidRPr="003E4972">
        <w:rPr>
          <w:rFonts w:ascii="CordiaUPC" w:hAnsi="CordiaUPC" w:cs="CordiaUPC" w:hint="cs"/>
          <w:sz w:val="36"/>
          <w:szCs w:val="36"/>
          <w:cs/>
        </w:rPr>
        <w:t>เป็น</w:t>
      </w:r>
      <w:r w:rsidRPr="003E4972">
        <w:rPr>
          <w:rFonts w:ascii="CordiaUPC" w:hAnsi="CordiaUPC" w:cs="CordiaUPC"/>
          <w:sz w:val="36"/>
          <w:szCs w:val="36"/>
          <w:cs/>
        </w:rPr>
        <w:t>แล้ว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832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เทวดามิจฉาทิฐิฟังท่านเศรษฐีผู้เป็นพระโสดาบัน ออกปากขับไล่แล้วอยู่ไม่ได้ ก็เลยพาครอบครัว ออกจากเรือนท่านอนาถบิณฑิกเศรษฐี เดินคอตกไปเลย แม้จะลอยไป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Pr="003E4972">
        <w:rPr>
          <w:rFonts w:ascii="CordiaUPC" w:hAnsi="CordiaUPC" w:cs="CordiaUPC"/>
          <w:sz w:val="36"/>
          <w:szCs w:val="36"/>
          <w:cs/>
        </w:rPr>
        <w:t>อากาศแต่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คอตกๆ ได้รับความลำบากมาก เรายังโชคดี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>ไม่มีที่อยู่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ยังทำเป็นเพ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ิ</w:t>
      </w:r>
      <w:r w:rsidRPr="003E4972">
        <w:rPr>
          <w:rFonts w:ascii="CordiaUPC" w:hAnsi="CordiaUPC" w:cs="CordiaUPC"/>
          <w:sz w:val="36"/>
          <w:szCs w:val="36"/>
          <w:cs/>
        </w:rPr>
        <w:t>งหมาแหงนได้ แต่เทวดาต้องเป็นอยู่ได้ด้วยบุญของตัว ทำมาหากินก็ไม่ได้ ทำอะไรก็ไม่ได้ ถ้าไม่มีบุญไปเนรมิตอะไรก็ไม่ได้ และที่ถูกเขาไล่ออกเพราะหมดบุญ บุญมันหรี่ลงไปเรื่อย ๆ ลำบากเป็นเทวดาจรจัดทั้งครอบครัวไปแล้ว เทวดา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รู้สึก</w:t>
      </w:r>
      <w:r w:rsidRPr="003E4972">
        <w:rPr>
          <w:rFonts w:ascii="CordiaUPC" w:hAnsi="CordiaUPC" w:cs="CordiaUPC"/>
          <w:sz w:val="36"/>
          <w:szCs w:val="36"/>
          <w:cs/>
        </w:rPr>
        <w:t>สำนึก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ผิด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ว่า เราไม่น่าใช้วาทกรรมอย่างนั้น วจีเราไม่เป็นมงคลเลย นำความทุกข์มาให้ 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เลยคิดว่า ขืนอย่างนี้เราและครอบครัวลำบากมาก เราต้องไปขอ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 xml:space="preserve">โทษ </w:t>
      </w:r>
      <w:r w:rsidRPr="003E4972">
        <w:rPr>
          <w:rFonts w:ascii="CordiaUPC" w:hAnsi="CordiaUPC" w:cs="CordiaUPC"/>
          <w:sz w:val="36"/>
          <w:szCs w:val="36"/>
          <w:cs/>
        </w:rPr>
        <w:t>ให้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เศรษฐียกโทษให้เรา แล้วเรา</w:t>
      </w:r>
      <w:r w:rsidR="001832F8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จะได้กลับไปอยู่ที่เดิม ตอนนี้คิดได้แล้ว แต่การที่จู่ ๆ จะเข้าไปหาท่านเศรษฐีเลยไม่ได้ ต้องอิงผู้ใหญ่ ต้องให้ผู้ใหญ่เดินหน้า เขาว่าเดินตามหลังผู้ใหญ่ หมาไม่กัด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832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จึงเข้าไปหาเทพบุตรผู้รักษาเมือง แล้วเล่าเรื่องราวที่ตนเองทำผิดไว้ให้เทพบุตรได้รับทราบ เทวดาผู้ใหญ่ก็หงุดหงิดเหมือนกัน เรื่องอะไรไปว่าอย่างนั้น แต่ก็เห็นใจ เทวดามิจฉาทิฏฐิจึงชวนเทพบุตรผู้รักษาเมืองไปหาท่านอนาถบิณฑิกเศรษฐี เพื่อ</w:t>
      </w:r>
      <w:r w:rsidR="00B34BD5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>ช่วยพูดให้ท่านเศรษฐียกโทษให้ เทพบุตรผู้รักษาเมืองกล่าวว่า "ท่านได้กล่าวคำอันไม่สมควร เราไม่อาจจะไปพบท่านเศรษฐีกับท่านได้หรอก"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51F8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เมื่อเทวดาผู้ใหญ่ในระดับรักษาพระนคร ไม่มีอานุภาพพอที่จะไปพูดกับท่านเศรษฐีได้ จึงไปหาท้าวมหาราชทั้ง ๔ ผู้ปกครองนาค ยักษ์ คนธรรพ์ </w:t>
      </w:r>
      <w:r w:rsidR="00251F89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ครุฑ ท้าวมหาราชทั้ง ๔ กล่าวว่า "เราไม่อาจช่วยท่านได้ เพราะท่านได้กล่าวคำอันไม่สมควร"</w:t>
      </w:r>
      <w:r w:rsidR="00251F8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เทวดามิจฉาทิฏฐิจึง</w:t>
      </w:r>
      <w:r w:rsidR="00251F89" w:rsidRPr="003E4972">
        <w:rPr>
          <w:rFonts w:ascii="CordiaUPC" w:hAnsi="CordiaUPC" w:cs="CordiaUPC" w:hint="cs"/>
          <w:sz w:val="36"/>
          <w:szCs w:val="36"/>
          <w:cs/>
        </w:rPr>
        <w:t xml:space="preserve">เดินทางต่อไป </w:t>
      </w:r>
      <w:r w:rsidRPr="003E4972">
        <w:rPr>
          <w:rFonts w:ascii="CordiaUPC" w:hAnsi="CordiaUPC" w:cs="CordiaUPC"/>
          <w:sz w:val="36"/>
          <w:szCs w:val="36"/>
          <w:cs/>
        </w:rPr>
        <w:t>เข้าเฝ้าระดับสูงขึ้นไปอีก ท้าวสักกเทวราช และกราบทูลเรื่องราวทั้งหมดให้พระองค์ทรงทราบ พร้อมทั้งทูลวิงวอนอย่างน่าสงสารว่า "ข้าพระองค์และครอบครัวไม่มีที่อยู่แล้ว ต้องพาลูกเมียเที่ยวระหกระเหินหาที่พึ่งไม่ได้ ขอพระองค์ได้โปรดช่วยข้าพระองค์ด้วยเถิด"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332D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ท้าวสักกเทวราชก็ตรัสว่า "เราช่วยท่านไม่ได้หรอก เพราะท่านกล่าวคำที่ไม่สมควร แต่เราพอจะมีวิธีการ คือ ตอนนี้ท่านอนาถบิณฑิกเศรษฐีถูกพ่อค้ายืมเงินไปแล้วยังไม่คืนจำนวน ๑๘ โกฏิ ท่านต้องแปลงร่างเป็นเสมียนของท่านเศรษฐี ไปเอาสัญญากู้เงินจากท่านเศรษฐีมา แล้วก็ไปทวงหนี้คืนมาให้หมด แล้วนำทรัพย์ทั้งหมดมาเก็บไว้ในคลังของท่านเศรษฐี ด้วยอานุภาพท่าน จากนั้นจงไปขนทรัพย์อีก ๑๘ โกฏิของท่านเศรษฐีซึ่งถูกน้ำเซาะ</w:t>
      </w:r>
      <w:r w:rsidR="00F27631" w:rsidRPr="003E4972">
        <w:rPr>
          <w:rFonts w:ascii="CordiaUPC" w:hAnsi="CordiaUPC" w:cs="CordiaUPC" w:hint="cs"/>
          <w:sz w:val="36"/>
          <w:szCs w:val="36"/>
          <w:cs/>
        </w:rPr>
        <w:t xml:space="preserve">หายไป เอากลับคืนมาด้วย </w:t>
      </w:r>
      <w:r w:rsidRPr="003E4972">
        <w:rPr>
          <w:rFonts w:ascii="CordiaUPC" w:hAnsi="CordiaUPC" w:cs="CordiaUPC"/>
          <w:sz w:val="36"/>
          <w:szCs w:val="36"/>
          <w:cs/>
        </w:rPr>
        <w:t>ยังไม่พอ</w:t>
      </w:r>
      <w:r w:rsidR="00F2763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ไปเอามาเพิ่มอีก คือ ทรัพย์ที่ไม่มีเจ้าของ ๑๘ โกฏิ เหมือน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เป็นดอกเบี้ยที่สูญไปชั่วคราว แล้วรวบรวมทรัพย์ทั้งหมดมาไว้ที่คลังท่านอนาถบิณฑิกเศรษฐีด้วยฤทธิ์ของท่าน จงทำคลังเปล่าของท่านเศรษฐี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เต็มไปด้วยทรัพย์ ๕๔ โกฏิ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332D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เมื่อทำ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>เช่น</w:t>
      </w:r>
      <w:r w:rsidRPr="003E4972">
        <w:rPr>
          <w:rFonts w:ascii="CordiaUPC" w:hAnsi="CordiaUPC" w:cs="CordiaUPC"/>
          <w:sz w:val="36"/>
          <w:szCs w:val="36"/>
          <w:cs/>
        </w:rPr>
        <w:t>นี้แล้ว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>ถึง</w:t>
      </w:r>
      <w:r w:rsidRPr="003E4972">
        <w:rPr>
          <w:rFonts w:ascii="CordiaUPC" w:hAnsi="CordiaUPC" w:cs="CordiaUPC"/>
          <w:sz w:val="36"/>
          <w:szCs w:val="36"/>
          <w:cs/>
        </w:rPr>
        <w:t>ค่อยเข้าไปหาท่านเศรษฐีไปสารภาพผิดว่า ขอให้ท่านเศรษฐียกโทษให้"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เทวดามิจฉาทิฏฐิดีใจมากที่ท้าวสักกเทวราชทรงแนะนำเช่นนั้น 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>จากนั้นก็</w:t>
      </w:r>
      <w:r w:rsidRPr="003E4972">
        <w:rPr>
          <w:rFonts w:ascii="CordiaUPC" w:hAnsi="CordiaUPC" w:cs="CordiaUPC"/>
          <w:sz w:val="36"/>
          <w:szCs w:val="36"/>
          <w:cs/>
        </w:rPr>
        <w:t>ถวายอภิวาทแล้ว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ทูลลากลับ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ไปทำตามที่ท้าวสักกเทวราช</w:t>
      </w:r>
      <w:r w:rsidR="004332D0" w:rsidRPr="003E4972">
        <w:rPr>
          <w:rFonts w:ascii="CordiaUPC" w:hAnsi="CordiaUPC" w:cs="CordiaUPC" w:hint="cs"/>
          <w:sz w:val="36"/>
          <w:szCs w:val="36"/>
          <w:cs/>
        </w:rPr>
        <w:t>แนะนำ</w:t>
      </w:r>
      <w:r w:rsidRPr="003E4972">
        <w:rPr>
          <w:rFonts w:ascii="CordiaUPC" w:hAnsi="CordiaUPC" w:cs="CordiaUPC"/>
          <w:sz w:val="36"/>
          <w:szCs w:val="36"/>
          <w:cs/>
        </w:rPr>
        <w:t>ครบทุกอย่าง ไปตามทวงทรัพย์มา ไปตามทรัพย์ที่</w:t>
      </w:r>
      <w:r w:rsidR="0011327B" w:rsidRPr="003E4972">
        <w:rPr>
          <w:rFonts w:ascii="CordiaUPC" w:hAnsi="CordiaUPC" w:cs="CordiaUPC" w:hint="cs"/>
          <w:sz w:val="36"/>
          <w:szCs w:val="36"/>
          <w:cs/>
        </w:rPr>
        <w:t>หายไปในน้ำ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และทรัพย์ที่ไม่มีเจ้าของเอามาใส่ไว้ในคลัง</w:t>
      </w:r>
      <w:r w:rsidR="0011327B" w:rsidRPr="003E4972">
        <w:rPr>
          <w:rFonts w:ascii="CordiaUPC" w:hAnsi="CordiaUPC" w:cs="CordiaUPC" w:hint="cs"/>
          <w:sz w:val="36"/>
          <w:szCs w:val="36"/>
          <w:cs/>
        </w:rPr>
        <w:t>ของท่านเศรษฐีจนเต็ม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1327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แล้ว</w:t>
      </w:r>
      <w:r w:rsidR="0011327B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ลอยไปในกลางอากาศอย่างสงบเสงี่ยม ไปหาท่านอนาถบิณฑิกเศรษฐีในห้องนอนเหมือนเดิม ท่านเศรษฐีเห็นก็ถามอีก "นั่นใคร"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1327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สารภาพออกมาเลย "ข้าพเจ้าเป็นเทวดามิจฉาทิฐิ ซึ่งเคยสถิตอยู่ที่ซุ้มประตูที่</w:t>
      </w:r>
      <w:r w:rsidR="0011327B" w:rsidRPr="003E4972">
        <w:rPr>
          <w:rFonts w:ascii="CordiaUPC" w:hAnsi="CordiaUPC" w:cs="CordiaUPC" w:hint="cs"/>
          <w:sz w:val="36"/>
          <w:szCs w:val="36"/>
          <w:cs/>
        </w:rPr>
        <w:t xml:space="preserve"> ๔ </w:t>
      </w:r>
      <w:r w:rsidRPr="003E4972">
        <w:rPr>
          <w:rFonts w:ascii="CordiaUPC" w:hAnsi="CordiaUPC" w:cs="CordiaUPC"/>
          <w:sz w:val="36"/>
          <w:szCs w:val="36"/>
          <w:cs/>
        </w:rPr>
        <w:t>ในเรือนของท่าน ท่านเศรษฐีฟังก่อน อย่าเพิ่งพูด อย่าเพิ่งพูดอย่างนั้น ข้าพเจ้ามาขอสารภาพผิด ที่ข้าพเจ้ากล่าวแล้วในวันนั้น ด้วยความเป็นคนพาล ขอท่านจงยกโทษให้ข้าพเจ้าด้วยเถิด ข้าพเจ้าได้ไถ่โทษ โดยการรวบรวมทรัพย์จำนวน ๕๔ โกฏิ มาบรรจุไว้เต็มคลังของท่านตามคำแนะนำของท้าวสักกเทวราชแล้ว ขอให้ท่านได้โปรดยกโทษให้แก่ข้าพเจ้าด้วยเถิด เพราะตอนนี้ข้าพเจ้าและครอบครัวไม่มีที่อยู่</w:t>
      </w:r>
      <w:r w:rsidR="0011327B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>ได้รับความลำบากมาก"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463A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เรื่องของท่านอนาถบิณฑิกเศรษฐี ที่ว่าเทวดาเอาสมบัติ</w:t>
      </w:r>
      <w:r w:rsidR="004463A7" w:rsidRPr="003E4972">
        <w:rPr>
          <w:rFonts w:ascii="CordiaUPC" w:hAnsi="CordiaUPC" w:cs="CordiaUPC" w:hint="cs"/>
          <w:sz w:val="36"/>
          <w:szCs w:val="36"/>
          <w:cs/>
        </w:rPr>
        <w:t>คืน</w:t>
      </w:r>
      <w:r w:rsidRPr="003E4972">
        <w:rPr>
          <w:rFonts w:ascii="CordiaUPC" w:hAnsi="CordiaUPC" w:cs="CordiaUPC"/>
          <w:sz w:val="36"/>
          <w:szCs w:val="36"/>
          <w:cs/>
        </w:rPr>
        <w:t>มาให้นั้น ประกอบไปด้วยเหตุ ๒ ประการ คือ บุญเก่าของท่านเศรษฐีตามมาทันนี้เป็นหลัก</w:t>
      </w:r>
      <w:r w:rsidR="004463A7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เทวานุภาพเป็นเรื่องเสริม เทวดาอาศัยบุญของท่านเศรษฐีกอปรกับเทวานุภาพ จึงบันดาลสิ่งเหล่านั้นให้เกิดขึ้นได้</w:t>
      </w:r>
      <w:r w:rsidR="004463A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นี่คือสิ่งที่จะต้องศึกษาเอาไว้ให้ดี เรื่อง</w:t>
      </w:r>
      <w:r w:rsidR="004463A7" w:rsidRPr="003E4972">
        <w:rPr>
          <w:rFonts w:ascii="CordiaUPC" w:hAnsi="CordiaUPC" w:cs="CordiaUPC" w:hint="cs"/>
          <w:sz w:val="36"/>
          <w:szCs w:val="36"/>
          <w:cs/>
        </w:rPr>
        <w:t>บุญในอดีต</w:t>
      </w:r>
      <w:r w:rsidRPr="003E4972">
        <w:rPr>
          <w:rFonts w:ascii="CordiaUPC" w:hAnsi="CordiaUPC" w:cs="CordiaUPC"/>
          <w:sz w:val="36"/>
          <w:szCs w:val="36"/>
          <w:cs/>
        </w:rPr>
        <w:t>ที่ท่านสมบัติสลาย หรือสมบัติกลับคืนมาเป็นเรื่องของวิบากกรรมเก่าในอดีต เพราะสมบัติเป็นของกลางของโลก มันผลัดกันชม ถ้ามีบุญก็ได้ครอบครอง ถ้าหมดบุญ</w:t>
      </w:r>
      <w:r w:rsidR="00A059D0" w:rsidRPr="003E4972">
        <w:rPr>
          <w:rFonts w:ascii="CordiaUPC" w:hAnsi="CordiaUPC" w:cs="CordiaUPC" w:hint="cs"/>
          <w:sz w:val="36"/>
          <w:szCs w:val="36"/>
          <w:cs/>
        </w:rPr>
        <w:t>มัน</w:t>
      </w:r>
      <w:r w:rsidRPr="003E4972">
        <w:rPr>
          <w:rFonts w:ascii="CordiaUPC" w:hAnsi="CordiaUPC" w:cs="CordiaUPC"/>
          <w:sz w:val="36"/>
          <w:szCs w:val="36"/>
          <w:cs/>
        </w:rPr>
        <w:t>ก็หายไป พอหมดบุญ</w:t>
      </w:r>
      <w:r w:rsidR="00A059D0" w:rsidRPr="003E4972">
        <w:rPr>
          <w:rFonts w:ascii="CordiaUPC" w:hAnsi="CordiaUPC" w:cs="CordiaUPC" w:hint="cs"/>
          <w:sz w:val="36"/>
          <w:szCs w:val="36"/>
          <w:cs/>
        </w:rPr>
        <w:t xml:space="preserve">จริงๆ </w:t>
      </w:r>
      <w:r w:rsidRPr="003E4972">
        <w:rPr>
          <w:rFonts w:ascii="CordiaUPC" w:hAnsi="CordiaUPC" w:cs="CordiaUPC"/>
          <w:sz w:val="36"/>
          <w:szCs w:val="36"/>
          <w:cs/>
        </w:rPr>
        <w:t>กายมนุษย์ก็</w:t>
      </w:r>
      <w:r w:rsidR="00A059D0" w:rsidRPr="003E4972">
        <w:rPr>
          <w:rFonts w:ascii="CordiaUPC" w:hAnsi="CordiaUPC" w:cs="CordiaUPC" w:hint="cs"/>
          <w:sz w:val="36"/>
          <w:szCs w:val="36"/>
          <w:cs/>
        </w:rPr>
        <w:t xml:space="preserve">หมดสิทธิ์ใช้สมบัติเหมือนกัน </w:t>
      </w:r>
      <w:r w:rsidRPr="003E4972">
        <w:rPr>
          <w:rFonts w:ascii="CordiaUPC" w:hAnsi="CordiaUPC" w:cs="CordiaUPC"/>
          <w:sz w:val="36"/>
          <w:szCs w:val="36"/>
          <w:cs/>
        </w:rPr>
        <w:t>พอหมดบุญ แม้แต่เสื้อผ้าก็ดี เครื่องนุ่งห่ม เครื่องประดับ ตู้ โต๊ะ เตียง ตั่ง บ้าน รถ พวกนี้หมดสิทธิ์</w:t>
      </w:r>
      <w:r w:rsidR="00A059D0" w:rsidRPr="003E4972">
        <w:rPr>
          <w:rFonts w:ascii="CordiaUPC" w:hAnsi="CordiaUPC" w:cs="CordiaUPC" w:hint="cs"/>
          <w:sz w:val="36"/>
          <w:szCs w:val="36"/>
          <w:cs/>
        </w:rPr>
        <w:t>ใช้</w:t>
      </w:r>
      <w:r w:rsidRPr="003E4972">
        <w:rPr>
          <w:rFonts w:ascii="CordiaUPC" w:hAnsi="CordiaUPC" w:cs="CordiaUPC"/>
          <w:sz w:val="36"/>
          <w:szCs w:val="36"/>
          <w:cs/>
        </w:rPr>
        <w:t>ทั้งนั้น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059D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แต่พอมีบุญ เรามาตัวเปล่า ๆ เดี๋ยวเสื้อผ้ามา เดี๋ยวอาหารมา เดี๋ยวคนดูแลมา เดี๋ยวบ้านมา เดี๋ยวรถมา เดี๋ยวทรัพย์ที่พ่อแม่หามาให้มา เดี๋ยวมีเหตุการณ์ดี ๆ ทำให้เราประสบความสำเร็จมา โน่นก็มา นั่นก็มา เป็นเรื่องบุญกับบาปในตัว</w:t>
      </w:r>
      <w:r w:rsidR="00A059D0" w:rsidRPr="003E4972">
        <w:rPr>
          <w:rFonts w:ascii="CordiaUPC" w:hAnsi="CordiaUPC" w:cs="CordiaUPC" w:hint="cs"/>
          <w:sz w:val="36"/>
          <w:szCs w:val="36"/>
          <w:cs/>
        </w:rPr>
        <w:t>ทั้ง</w:t>
      </w:r>
      <w:r w:rsidRPr="003E4972">
        <w:rPr>
          <w:rFonts w:ascii="CordiaUPC" w:hAnsi="CordiaUPC" w:cs="CordiaUPC"/>
          <w:sz w:val="36"/>
          <w:szCs w:val="36"/>
          <w:cs/>
        </w:rPr>
        <w:t>นั้น บุญก็ดึงสิ่งดี ๆ เข้ามา และ</w:t>
      </w:r>
      <w:r w:rsidR="00A059D0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ผลักสิ่งไม่ดีออกไป บาปดึงสิ่งไม่ดีเข้ามาแล้วผลักสิ่งดี ๆ ออกไป เป็นสิ่งที่เราจะต้องศึกษา ทำความเข้าใจเรื่องความเป็นจริงของชีวิต </w:t>
      </w:r>
      <w:r w:rsidR="00C640C3" w:rsidRPr="003E4972">
        <w:rPr>
          <w:rFonts w:ascii="CordiaUPC" w:hAnsi="CordiaUPC" w:cs="CordiaUPC" w:hint="cs"/>
          <w:sz w:val="36"/>
          <w:szCs w:val="36"/>
          <w:cs/>
        </w:rPr>
        <w:t>มัน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เป็นเรื่องของเหตุของผลทั้งนั้น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640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ท่านอนาถบิณฑิกเศรษฐีคิดว่า</w:t>
      </w:r>
      <w:r w:rsidR="00C640C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เทวดา</w:t>
      </w:r>
      <w:r w:rsidR="00C640C3" w:rsidRPr="003E4972">
        <w:rPr>
          <w:rFonts w:ascii="CordiaUPC" w:hAnsi="CordiaUPC" w:cs="CordiaUPC" w:hint="cs"/>
          <w:sz w:val="36"/>
          <w:szCs w:val="36"/>
          <w:cs/>
        </w:rPr>
        <w:t>ตน</w:t>
      </w:r>
      <w:r w:rsidRPr="003E4972">
        <w:rPr>
          <w:rFonts w:ascii="CordiaUPC" w:hAnsi="CordiaUPC" w:cs="CordiaUPC"/>
          <w:sz w:val="36"/>
          <w:szCs w:val="36"/>
          <w:cs/>
        </w:rPr>
        <w:t>นี้รู้สำนึกแล้ว เราจะยกโทษให้ก็ต่อเมื่อพาไปเข้าเฝ้าพระบรมศาสดา แล้วให้ขอขมาพระพุทธองค์ก่อน ท่านเศรษฐีจึงพาเทวดาไปเข้าเฝ้าพระสัมมาสัมพุทธเจ้า เป็นเรื่องแปลกที่มนุษย์พาเทวดาเข้าเฝ้า</w:t>
      </w:r>
      <w:r w:rsidR="00C640C3" w:rsidRPr="003E4972">
        <w:rPr>
          <w:rFonts w:ascii="CordiaUPC" w:hAnsi="CordiaUPC" w:cs="CordiaUPC" w:hint="cs"/>
          <w:sz w:val="36"/>
          <w:szCs w:val="36"/>
          <w:cs/>
        </w:rPr>
        <w:t>พระพุทธองค์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C640C3" w:rsidRPr="003E4972">
        <w:rPr>
          <w:rFonts w:ascii="CordiaUPC" w:hAnsi="CordiaUPC" w:cs="CordiaUPC" w:hint="cs"/>
          <w:sz w:val="36"/>
          <w:szCs w:val="36"/>
          <w:cs/>
        </w:rPr>
        <w:t xml:space="preserve">เพื่อกราบทูลเรื่องราวทั้งหมดให้ทรงทราบ </w:t>
      </w:r>
      <w:r w:rsidRPr="003E4972">
        <w:rPr>
          <w:rFonts w:ascii="CordiaUPC" w:hAnsi="CordiaUPC" w:cs="CordiaUPC"/>
          <w:sz w:val="36"/>
          <w:szCs w:val="36"/>
          <w:cs/>
        </w:rPr>
        <w:t>ไม่คิดไม่แปลก ยิ่งคิดยิ่งแปลก เทวดานั้นหมอบกราบด้วยเศียรเกล้าแทบพระยุคลบาทพระบรมศาสดา พร้อมทูลว่า "ข้าพระองค์ไม่รู้จักคุณของพระรัตนตรัยเลย ได้กล่าวคำอันชั่วช้า เพราะความเป็นคนพาล เพราะความเขลา ขอพระองค์ได้ทรงโปรดยกโทษให้เถิด" พระพุทธองค์ทรงยกโทษให้ จากนั้นท่านอนาถบิณฑิกเศรษฐีก็ยกโทษให้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B7FA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แล้วพระพุทธองค์ทรงประทานโอวาทแก่ท่านเศรษฐีและเทวดา โดยได้ตรัสพระคาถาว่า "คนทำบาปย่อมเห็นว่าบาปนั้นดี ขณะที่บาปยังไม่ให้ผล" คือกินเหล้าเมาแอ๋ ยังไม่เห็นผลบาปในอบาย ก็ยังกินกันต่อไป เพราะว่าผลแห่งบาปในปรโลกยังไม่ให้ผล เนื่องจากตัวเป็นกายมนุษย์อยู่ "แต่เมื่อใดบาปเขาส่งผล เมื่อนั้น เขาย่อมเห็นว่า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บาปนั้น สิ่งที่ทำนั้นไม่ดี"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43D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"ส่วนคนทำกรรมดีอาจจะเห็นกรรมดีว่าชั่ว ตลอดกาลที่กรรมดียังไม่ส่งผล" คือ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บางคนบอกทำดีไม่ได้ดี เพราะกรรมดีนั้นยังไม่ได้ส่งผล เพราะอาจจะทำช้า คิดช้า คิดดูก่อน บาปเลยได้ช่องก่อน "แต่เมื่อใดกรรมดีส่งผล เมื่อนั้นเขาย่อมเห็นว่า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กรรมดีนั้นดี" บางคนเป็นอย่างนั้นจริง ๆ พอมาทำบุญปั๊บอยากให้ถูกหวย อยากรวย อยากขายที่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ขายบ้าน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พอยังขายไม่ได้ก็นึกว่า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บุญไม่ช่วย อย่าไปพูดอย่างนั้น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43D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หลังจากจบพระคาถา เทวดานั้นได้บรรลุโสดาปัตติผล </w:t>
      </w:r>
      <w:r w:rsidR="00D343D0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ต้องถือว่าท่านอนาถบิณฑิกเศรษฐี มีพระคุณต่อเทวดาท่านนี้มาก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43D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ลำดับนั้นท่านอนาถบิณฑิกเศรษฐีได้กล่าวคุณต่อหน้าพระพักตร์</w:t>
      </w:r>
      <w:r w:rsidR="00E24E0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พระบรมศาสดาว่า "ข้าแต่พระองค์ผู้เจริญ เทวดา</w:t>
      </w:r>
      <w:r w:rsidR="00E24E0D" w:rsidRPr="003E4972">
        <w:rPr>
          <w:rFonts w:ascii="CordiaUPC" w:hAnsi="CordiaUPC" w:cs="CordiaUPC" w:hint="cs"/>
          <w:sz w:val="36"/>
          <w:szCs w:val="36"/>
          <w:cs/>
        </w:rPr>
        <w:t>ตน</w:t>
      </w:r>
      <w:r w:rsidRPr="003E4972">
        <w:rPr>
          <w:rFonts w:ascii="CordiaUPC" w:hAnsi="CordiaUPC" w:cs="CordiaUPC"/>
          <w:sz w:val="36"/>
          <w:szCs w:val="36"/>
          <w:cs/>
        </w:rPr>
        <w:t>นี้ห้าม</w:t>
      </w:r>
      <w:r w:rsidR="00E24E0D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>พระองค์ไม่ให้ทำทาน แต่ข้าพระองค์ก็ยังทำอยู่ คือ คุณของข้าพระองค์ใช่หรือไม่พระเจ้า</w:t>
      </w:r>
      <w:r w:rsidR="00E24E0D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>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E56C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"ท่านเศรษฐี</w:t>
      </w:r>
      <w:r w:rsidR="00E24E0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ท่านเป็นอริยสาวกมีศรัทธาที่ไม่หวั่นไหว มีทัศนะบริสุทธิ์ การที่ท่านถูกเทวดาผู้มีศักดิ์น้อยห้ามอยู่ แต่ห้ามไม่ได้นั้น ไม่น่าอัศจรรย์เลย ในปางก่อน สมัยที่เรายังสร้างบารมีอยู่ ได้ถูกพญามารเนรมิตหลุมถ่านเพลิงลึกถึง ๘๐ ศอก 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อย่าง</w:t>
      </w:r>
      <w:r w:rsidRPr="003E4972">
        <w:rPr>
          <w:rFonts w:ascii="CordiaUPC" w:hAnsi="CordiaUPC" w:cs="CordiaUPC"/>
          <w:sz w:val="36"/>
          <w:szCs w:val="36"/>
          <w:cs/>
        </w:rPr>
        <w:t>เทวดาศักดิ์น้อยยังไม่ได้เนรมิตถึงหลุมถ่านเพลิงแค่มาพูดเท่านั้น แต่ตอนที่เรายังเป็นบรมโพธิสัตว์ พญามารเนรมิตหลุมถ่านเพลิง ๘๐ ศอก ขวางหน้าอยู่ เพื่อห้ามมิให้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เราให้</w:t>
      </w:r>
      <w:r w:rsidRPr="003E4972">
        <w:rPr>
          <w:rFonts w:ascii="CordiaUPC" w:hAnsi="CordiaUPC" w:cs="CordiaUPC"/>
          <w:sz w:val="36"/>
          <w:szCs w:val="36"/>
          <w:cs/>
        </w:rPr>
        <w:t>ทาน แต่ก็ห้ามเราไม่ได้"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อะไรจะเกิดขึ้นก็แล้วแต่ เมื่อตั้งใจจะทำแล้วต้องทำให้ได้ สมัย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ที่พระพุทธองค์</w:t>
      </w:r>
      <w:r w:rsidRPr="003E4972">
        <w:rPr>
          <w:rFonts w:ascii="CordiaUPC" w:hAnsi="CordiaUPC" w:cs="CordiaUPC"/>
          <w:sz w:val="36"/>
          <w:szCs w:val="36"/>
          <w:cs/>
        </w:rPr>
        <w:t>เป็นบรมโพธิสัตว์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 xml:space="preserve"> ท่าน</w:t>
      </w:r>
      <w:r w:rsidRPr="003E4972">
        <w:rPr>
          <w:rFonts w:ascii="CordiaUPC" w:hAnsi="CordiaUPC" w:cs="CordiaUPC"/>
          <w:sz w:val="36"/>
          <w:szCs w:val="36"/>
          <w:cs/>
        </w:rPr>
        <w:t>ทำมาแล้ว เราเป็นลูกของพระองค์ท่าน ต้องเดินตาม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รอย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จะให้อะไรมาเป็นอุปสรรคในการสร้างความดี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ไม่ได้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ท่านเศรษฐีจึงทูลขอ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3E56C6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องค์ตรัสเล่าเรื่องให้ฟัง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๑๒ พญามารเนรมิตหลุมถ่านเพลิง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E56C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ในอดีตกาลสมัยที่พระเจ้าพรหมทัตครองราชสมบัติอยู่ ณ กรุงพาราณสี พระโพธิสัตว์บังเกิดในตระกูลเศรษฐี ในกรุงพาราณสี ได้รับการเลี้ยงดูเสมือนเป็นพระราชกุมาร คือ</w:t>
      </w:r>
      <w:r w:rsidR="00603DF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เป็นสุขุมาลชาติ</w:t>
      </w:r>
      <w:r w:rsidR="00603DFB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>พอ</w:t>
      </w:r>
      <w:r w:rsidRPr="003E4972">
        <w:rPr>
          <w:rFonts w:ascii="CordiaUPC" w:hAnsi="CordiaUPC" w:cs="CordiaUPC"/>
          <w:sz w:val="36"/>
          <w:szCs w:val="36"/>
          <w:cs/>
        </w:rPr>
        <w:t>อายุได้ ๑๖ ปีก็เรียนจบศาสตร์ทุกสาขา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1A3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เมื่อบิดาถึงแก่กรรม พระโพธิสัตว์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รับตำแหน่งเศรษฐีแทนบิดา สร้างศาลาโรงทาน ๖ แห่ง คือ สมัยก่อนถ้าใครเป็นเศรษฐี เขาจะวัดว่า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ใครสร้างโรงทานได้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>มาก</w:t>
      </w:r>
      <w:r w:rsidRPr="003E4972">
        <w:rPr>
          <w:rFonts w:ascii="CordiaUPC" w:hAnsi="CordiaUPC" w:cs="CordiaUPC"/>
          <w:sz w:val="36"/>
          <w:szCs w:val="36"/>
          <w:cs/>
        </w:rPr>
        <w:t>กว่ากัน ไม่ใช่ว่าใครเก็บทรัพย์ได้มากกว่ากัน ถ้าบ้านนี้สร้าง ๑ โรง อีกบ้าน ๒ โรง ๑ โรงนั่นอาย พอเดินผ่านมาต้องกระมิดกระเมี้ยนหลบ ๆ ซ่อน ๆ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 xml:space="preserve"> หลังนี้ ๖ โรง คือ </w:t>
      </w:r>
      <w:r w:rsidRPr="003E4972">
        <w:rPr>
          <w:rFonts w:ascii="CordiaUPC" w:hAnsi="CordiaUPC" w:cs="CordiaUPC"/>
          <w:sz w:val="36"/>
          <w:szCs w:val="36"/>
          <w:cs/>
        </w:rPr>
        <w:t>ที่ประตูพระนครทั้ง ๔ ทิศ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 xml:space="preserve"> ๔ แห่ง </w:t>
      </w:r>
      <w:r w:rsidRPr="003E4972">
        <w:rPr>
          <w:rFonts w:ascii="CordiaUPC" w:hAnsi="CordiaUPC" w:cs="CordiaUPC"/>
          <w:sz w:val="36"/>
          <w:szCs w:val="36"/>
          <w:cs/>
        </w:rPr>
        <w:t>ใ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>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กลางเมือง ๑ แห่ง 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ที่ประตูบ้านอีก ๑ แห่ง คือ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ผ่านมาทางไหน 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จะกลางเมือง ประตูเมืองก็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>มา</w:t>
      </w:r>
      <w:r w:rsidRPr="003E4972">
        <w:rPr>
          <w:rFonts w:ascii="CordiaUPC" w:hAnsi="CordiaUPC" w:cs="CordiaUPC"/>
          <w:sz w:val="36"/>
          <w:szCs w:val="36"/>
          <w:cs/>
        </w:rPr>
        <w:t>เจอ มาถึงประตูบ้านก็เจอ ทำทานกัน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 xml:space="preserve">ให้มากที่สุดกันไปเลย </w:t>
      </w:r>
      <w:r w:rsidRPr="003E4972">
        <w:rPr>
          <w:rFonts w:ascii="CordiaUPC" w:hAnsi="CordiaUPC" w:cs="CordiaUPC"/>
          <w:sz w:val="36"/>
          <w:szCs w:val="36"/>
          <w:cs/>
        </w:rPr>
        <w:t>ยุคนี้มนุษย์ไม่เชื่อว่า</w:t>
      </w:r>
      <w:r w:rsidR="00821A3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มีคนอย่างนี้เกิดขึ้นในโลก การเรียนประวัติศาสตร์ชีวิตจึงมีความจำเป็น ซึ่งถูกเก็บไว้ในพระบาลีเราต้องไปเรียนความรู้ตรงนั้น ท่านได้ให้ทานอย่างมากมายพร้อมทั้งรักษาศีลและรักษาอุโบสถด้วย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1A3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อยู่มาวันหนึ่งถึงเวลาอาหารเช้าบริวารก็นำภาชนะใส่อาหารที่ชอบใจ มีรสเลิศต่าง ๆ เข้าไปหาพระโพธิสัตว์ ขณะนั้นพระปัจเจกพุทธเจ้าพระองค์หนึ่งเพิ่งออกจากนิโรธสมาบัติ ท่านก็ตรวจสอบญาณดูว่า ใครเป็นเจ้าของบุญนี้ เพราะบุญนี้ใหญ่เหลือเกิน ท่านจะไม่ให้ใครด้วยความสงสาร หรือรีบ ๆ ไป จะดูกำลังบุญ ใครเป็นเจ้าของบุญ ก็จะเอาทั้งโลกเลย เอามาไว้ในกลาง แล้วท่านก็สอดญาณมองไป ในวันนี้ใครสว่างที่สุด ดวงบุญเขาสว่าง มองผ่านความสว่างของดวงบุญไปอีก คราวนี้เห็นเรื่องราวต่างๆ มันต้องผ่านอย่างนี้เข้าไปเรื่อย ๆ ผ่านจุดเล็ก ๆ กำเนิดธาตุธรรมเดิมด้วยตาธรรมกายมองไป แล้วก็พบผู้ที่เป็นเจ้าของบุญนั้น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ขณะนั้นพระโพธิสัตว์กำลังจะเริ่ม</w:t>
      </w:r>
      <w:r w:rsidR="001A13E6" w:rsidRPr="003E4972">
        <w:rPr>
          <w:rFonts w:ascii="CordiaUPC" w:hAnsi="CordiaUPC" w:cs="CordiaUPC" w:hint="cs"/>
          <w:sz w:val="36"/>
          <w:szCs w:val="36"/>
          <w:cs/>
        </w:rPr>
        <w:t>รับประ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ทานอาหาร พอเห็นพระปัจเจกพุทธเจ้าเท่านั้น เห็นท่านเหาะมา </w:t>
      </w:r>
      <w:r w:rsidR="001A13E6" w:rsidRPr="003E4972">
        <w:rPr>
          <w:rFonts w:ascii="CordiaUPC" w:hAnsi="CordiaUPC" w:cs="CordiaUPC" w:hint="cs"/>
          <w:sz w:val="36"/>
          <w:szCs w:val="36"/>
          <w:cs/>
        </w:rPr>
        <w:t>พระโพธิสัตว์</w:t>
      </w:r>
      <w:r w:rsidRPr="003E4972">
        <w:rPr>
          <w:rFonts w:ascii="CordiaUPC" w:hAnsi="CordiaUPC" w:cs="CordiaUPC"/>
          <w:sz w:val="36"/>
          <w:szCs w:val="36"/>
          <w:cs/>
        </w:rPr>
        <w:t>ก็ลุกจากอาสนะ แสดงอาการนอบน้อมต่อพระปัจเจกพุทธเจ้าทันที จากนั้นท่านก็หันไปหาบริวาร บริวารก็ถามว่า "นายจะให้ข้าพเจ้าทำอะไร"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"เธอจงไปรับบาตรของพระคุณเจ้ามา"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ทันใดนั้น มารผู้มี</w:t>
      </w:r>
      <w:r w:rsidR="001A13E6" w:rsidRPr="003E4972">
        <w:rPr>
          <w:rFonts w:ascii="CordiaUPC" w:hAnsi="CordiaUPC" w:cs="CordiaUPC" w:hint="cs"/>
          <w:sz w:val="36"/>
          <w:szCs w:val="36"/>
          <w:cs/>
        </w:rPr>
        <w:t>ใจ</w:t>
      </w:r>
      <w:r w:rsidRPr="003E4972">
        <w:rPr>
          <w:rFonts w:ascii="CordiaUPC" w:hAnsi="CordiaUPC" w:cs="CordiaUPC"/>
          <w:sz w:val="36"/>
          <w:szCs w:val="36"/>
          <w:cs/>
        </w:rPr>
        <w:t>บาปสั่นสะท้านสะดุ้งพรึบขึ้นมาเลย ลุกขึ้นแล้วก็คิดว่า พระปัจเจกพุทธเจ้านี้ไม่ได้ฉันภัตตาหารมา ๗ วันแล้ว วันนี้เมื่อพระองค์ไม่ได้ฉันก็จะมรณภาพ เรา</w:t>
      </w:r>
      <w:r w:rsidR="001A13E6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ต้องทำให้ท่านมรณภาพ และเราจะทำอันตรายทานของท่านเศรษฐีให้พินาศ ไม่ได้คิดอย่างเดียวเหาะมาด้วย เนรมิตหลุมถ่านเพลิงลึกลงไปประมาณ ๘๐ ศอก บริเวณหน้าบ้านของพระโพธิสัตว์ หลุมถ่านเพลิงนั้นเต็มไปด้วยถ่านเพลิงไม้ตะเคียน มีไฟลุกโชติช่วงประดุจอเวจีมหานรก เนรมิตเสร็จก็ยืนอยู่กลางอากาศ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บริวารกำลังเดินมาเพื่อจะไปรับบาตรพระปัจเจกพุทธเจ้า เห็นหลุมถ่านเพลิงก็ตกใจกลัวมาก จึงรีบกลับไปหาพระโพธิสัตว์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 </w:t>
      </w: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"เธอกลับมาทำไม"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"นายที่บริเวณหน้าบ้าน มีหลุมถ่านเพลิงใหญ่ลุกโชติช่วงอยู่ทีเดียว"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13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"ไปรับบาตรพระปัจเจกพุทธเจ้ามา" แต่พอไปถึงหลุมถ่านเพลิงก็ตกใจกลับมาทุกที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6039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พระโพธิสัตว์คิดว่า "วันนี้</w:t>
      </w:r>
      <w:r w:rsidR="00E6039E" w:rsidRPr="003E4972">
        <w:rPr>
          <w:rFonts w:ascii="CordiaUPC" w:hAnsi="CordiaUPC" w:cs="CordiaUPC" w:hint="cs"/>
          <w:sz w:val="36"/>
          <w:szCs w:val="36"/>
          <w:cs/>
        </w:rPr>
        <w:t>ว</w:t>
      </w:r>
      <w:r w:rsidRPr="003E4972">
        <w:rPr>
          <w:rFonts w:ascii="CordiaUPC" w:hAnsi="CordiaUPC" w:cs="CordiaUPC"/>
          <w:sz w:val="36"/>
          <w:szCs w:val="36"/>
          <w:cs/>
        </w:rPr>
        <w:t>สวัตดีมาร คงต้องการทำทานเราให้ได้รับอันตราย จึงเนรมิตหลุมถ่านเพลิงไว้ แต่มารย่อมไม่รู้ว่า ถึงจะมีมารมาเป็นร้อยเป็นพันก็ไม่สามารถทำให้เราหวั่นไหวได้ วันนี้จะได้เห็นกันล่ะ จะได้รู้กัน</w:t>
      </w:r>
      <w:r w:rsidR="00E6039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เราหรือมารมีกำลังมากว่ากัน" ใครจะมีอานุภาพมากกว่ากัน ขนาดเหาะไม่ได้ เนรมิตอะไรก็ยังไม่ได้ ยังไม่กลัวมารที่เหาะได้เนรมิตอะไรได้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335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เมื่อบริวารไม่ไป ถือเองเลยดีกว่า พระโพธิสัตว์จึงถือถาดภัตตาหารที่ประณีตออกจากเรือนด้วยมือของตนเอง เดินด้วยจิตที่เบิกบานผ่องใส เดินมาถึงปากหลุมถ่านเพลิง แล้วแหงนดูไปบนอากาศ เห็นมารลอยอยู่ จึงถามว่า "ท่านคือใคร"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335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"เราเป็นมาร"</w:t>
      </w:r>
      <w:r w:rsidR="00323354" w:rsidRPr="003E4972">
        <w:rPr>
          <w:rFonts w:ascii="CordiaUPC" w:hAnsi="CordiaUPC" w:cs="CordiaUPC" w:hint="cs"/>
          <w:sz w:val="36"/>
          <w:szCs w:val="36"/>
          <w:cs/>
        </w:rPr>
        <w:t xml:space="preserve"> ก็</w:t>
      </w:r>
      <w:r w:rsidRPr="003E4972">
        <w:rPr>
          <w:rFonts w:ascii="CordiaUPC" w:hAnsi="CordiaUPC" w:cs="CordiaUPC"/>
          <w:sz w:val="36"/>
          <w:szCs w:val="36"/>
          <w:cs/>
        </w:rPr>
        <w:t>เปิดเผยชื่อด้วยความสุจริตใจ ไม่มีแอบแฝงกันเลย มารก็ถลึงตาใส่</w:t>
      </w:r>
      <w:r w:rsidR="0029583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บอกเราเป็นมาร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58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"ท่านเนรมิตหลุมถ่านเพลิงนี้หรือ"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58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"เรานี่แหละเนรมิต"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55CEF" w:rsidRPr="003E4972" w:rsidRDefault="00090BE4" w:rsidP="009932A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"ท่านเนรมิตเพื่อต้องการอะไร</w:t>
      </w:r>
      <w:r w:rsidR="009932A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"</w:t>
      </w:r>
      <w:r w:rsidR="00E55CEF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E55CEF" w:rsidRPr="003E4972">
        <w:rPr>
          <w:rFonts w:ascii="CordiaUPC" w:hAnsi="CordiaUPC" w:cs="CordiaUPC" w:hint="cs"/>
          <w:sz w:val="36"/>
          <w:szCs w:val="36"/>
          <w:cs/>
        </w:rPr>
        <w:t>ถามเลย</w:t>
      </w:r>
      <w:r w:rsidR="00295839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E55CEF" w:rsidRPr="003E4972" w:rsidRDefault="00E55CEF" w:rsidP="009932A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932A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"ต</w:t>
      </w:r>
      <w:r w:rsidR="00E55CEF" w:rsidRPr="003E4972">
        <w:rPr>
          <w:rFonts w:ascii="CordiaUPC" w:hAnsi="CordiaUPC" w:cs="CordiaUPC"/>
          <w:sz w:val="36"/>
          <w:szCs w:val="36"/>
          <w:cs/>
        </w:rPr>
        <w:t>้องการทำอันตรายแก่ทานของท่าน แล้ว</w:t>
      </w:r>
      <w:r w:rsidRPr="003E4972">
        <w:rPr>
          <w:rFonts w:ascii="CordiaUPC" w:hAnsi="CordiaUPC" w:cs="CordiaUPC"/>
          <w:sz w:val="36"/>
          <w:szCs w:val="36"/>
          <w:cs/>
        </w:rPr>
        <w:t>ต้องการทำให้ชีวิตของพระปัจเจกพุทธเจ้าพินาศ"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5CE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"เราจะไม่ให้ท่านทำอันตรายต่อทานของเรา แล้วจะไม่ให้ทำอันตรายต่อพระปัจเจกพุทธเจ้า เราอยากรู้ว่า เราหรือท่านมีกำลังและอานุภาพมากกว่ากัน"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5CE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พระโพธิสัตว์จึงยืนที่ปากหลุมถ่านเพลิงแล้วกล่าวแก่พระปัจเจกพุทธเจ้าว่า "พระคุณเจ้าผู้เจริญ ถึงแม้ข้าพเจ้าจะมีหัวพุ่งลง มีเท้าชี้ขึ้น ตกลงไปในหลุมถ่านเพลิงนี้ก็จะไม่ถอย ขอนิมนต์พระคุณเจ้าจงรับภัตตาหารที่ข้าพเจ้าถวายด้วยเถิด" แล้วก็กล่าวซ้ำอีกว่า "แม้ข้าพเจ้าจะตกนรกมีเท้าชี้ขึ้นเบื้องบน มีศีรษะพุ่งลงเบื้องล่างก็ตาม ข้าพเจ้าก็จะไม่ทำกรรมอันไม่ประเสริฐ ขอนิมนต์ท่านรับบิณฑบาตนี้ด้วย"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5CE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พระโพธิสัตว์พอสมาทานอย่างแน่วแน่แล้วมือก็จับภัตตาหารอย่างมั่นคง เดินอย่างรวดเร็วไปที่หลุมถ่านเพลิง </w:t>
      </w:r>
      <w:r w:rsidR="00E55CEF" w:rsidRPr="003E4972">
        <w:rPr>
          <w:rFonts w:ascii="CordiaUPC" w:hAnsi="CordiaUPC" w:cs="CordiaUPC" w:hint="cs"/>
          <w:sz w:val="36"/>
          <w:szCs w:val="36"/>
          <w:cs/>
        </w:rPr>
        <w:t xml:space="preserve">โอ้โฮ </w:t>
      </w:r>
      <w:r w:rsidRPr="003E4972">
        <w:rPr>
          <w:rFonts w:ascii="CordiaUPC" w:hAnsi="CordiaUPC" w:cs="CordiaUPC"/>
          <w:sz w:val="36"/>
          <w:szCs w:val="36"/>
          <w:cs/>
        </w:rPr>
        <w:t>ประชาชนดูกันเป็นแถวเลย ดอกบัว</w:t>
      </w:r>
      <w:r w:rsidR="00E55CEF" w:rsidRPr="003E4972">
        <w:rPr>
          <w:rFonts w:ascii="CordiaUPC" w:hAnsi="CordiaUPC" w:cs="CordiaUPC" w:hint="cs"/>
          <w:sz w:val="36"/>
          <w:szCs w:val="36"/>
          <w:cs/>
        </w:rPr>
        <w:t>ขนาด</w:t>
      </w:r>
      <w:r w:rsidRPr="003E4972">
        <w:rPr>
          <w:rFonts w:ascii="CordiaUPC" w:hAnsi="CordiaUPC" w:cs="CordiaUPC"/>
          <w:sz w:val="36"/>
          <w:szCs w:val="36"/>
          <w:cs/>
        </w:rPr>
        <w:t>ใหญ่แผ่กลีบเบ่งบานเต็มที่ ผุดเกิดขึ้นจากก้นหลุมถ่านเพลิงที่ลุก</w:t>
      </w:r>
      <w:r w:rsidR="00E55CEF" w:rsidRPr="003E4972">
        <w:rPr>
          <w:rFonts w:ascii="CordiaUPC" w:hAnsi="CordiaUPC" w:cs="CordiaUPC" w:hint="cs"/>
          <w:sz w:val="36"/>
          <w:szCs w:val="36"/>
          <w:cs/>
        </w:rPr>
        <w:t>โชติช่วงลึก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๘๐ ศอก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5CE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ความอัศจรรย์ จะคู่กับคนอัศจรรย์ เราลองทำตัวเราให้อัศจรรย์สิ เดี๋ยวเราจะเจอของอัศจรรย์ คนที่ไม่ค่อยอัศจรรย์ มักไม่ค่อยเจอของอัศจรรย์ พอคนอัศจรรย์ไปเจอของอัศจรรย์มาเล่าให้คนที่ไม่อัศจรรย์ฟัง</w:t>
      </w:r>
      <w:r w:rsidR="00E55CE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ไม่ค่อยจะเชื่อ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55CE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ดอกบัวมาแล้วรองรับเท้าของพระโพธิสัตว์ตลอดทาง เกสรดอกบัวมีขนาดใหญ่ ผุดขึ้นตั้งอยู่เหนือพระโพธิสัตว์ แล้วละอองเกสรดอกบัวก็ฟุ้งลอยลงมา โปรยลงมาตั้งแต่ศีรษะจนทั่วร่างของพระโพธิสัตว์ เสมือนโปรยด้วยละอองทอง พระโพธิสัตว์ยืนบนช่อดอกปทุม ถวายภัตตาหารอันประณีต มีรสอันเลิศลงในบาตรของพระปัจเจกพุทธเจ้า กลับปรากฏว่าดี แทนที่จะยืนจะบนแผ่นดินถวายอาหารใส่บาตรพระปัจเจกพุทธเจ้ากลับยืนอยู่บนดอกบัวถวาย ท่ามกลางเสียงอนุโมทนาของชนที่มามุงดู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926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พระปัจเจกพุทธเจ้า ท่านก็สงบนิ่ง ๆ ใจท่านมั่นคง </w:t>
      </w:r>
      <w:r w:rsidR="00B92643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กล่าวอนุโมทนาว่า "ขอความปรารถนาของท่าน ที่ตั้งใจไว้ดีแล้วจงสำเร็จประโยชน์เถิด" รับด้วยอาการสงบแล้วก็เหาะขึ้นไปในอากาศ ไปยังเงื้อมเขาคันธมาทน์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926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มหาชนต่างมองเห็นพระปัจเจกพุทธเจ้าเหาะไปสู่ป่าหิมพานต์ มารเห็นความเปลี่ยนแปลงของตนก็เศร้า เราไม่ประสบความสำเร็จนึกว่าจะกลัวเรา กลับดีกว่า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926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พระโพธิสัตว์ยืนอยู่บนช่อปทุม แสดงธรรมถึงคุณของทานและศีลแก่มหาชนว่า "ทำทานเสียเถิดอย่าไปตระหนี่ ทานคือการให้ ยิ่งให้ยิ่งได้" พอกล่าวแสดงธรรมจบก็กลับสู่เรือนของตน พร้อมด้วยบริวาร ด้วยใจที่มีปีติเบิกบานแล้วก็เร่งบำเพ็ญบุญกิริยาวัตถุทั้งหลายจนตลอดชีวิต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F71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พระพุทธองค์ตรัสกับท่านอนาถบิณฑิกเศรษฐีว่า ท่านเศรษฐี ทานที่ท่านทำ ถูกเทวดาทำให้หวั่นไหวไม่ได้นั้น มันไม่น่าอัศจรรย์ สิ่งที่บัณฑิตทั้งหลายในกาลก่อนกระทำ น่าอัศจรรย์กว่า เพราะเขายังไม่เป็นพระอริยบุคคลเลย พระปัจเจกพุทธเจ้าในครั้งนั้นก็ได้ปรินิพพานแล้ว 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มาเพื่อการนี้ เอาบุญ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>มา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ให้แล้วท่านก็ปรินิพพาน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4048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>ทรง</w:t>
      </w:r>
      <w:r w:rsidRPr="003E4972">
        <w:rPr>
          <w:rFonts w:ascii="CordiaUPC" w:hAnsi="CordiaUPC" w:cs="CordiaUPC"/>
          <w:sz w:val="36"/>
          <w:szCs w:val="36"/>
          <w:cs/>
        </w:rPr>
        <w:t>ประชุมชาดกว่า เศรษฐีกรุงพาราณสี ผู้ปราบมารยืนอยู่บนช่อดอกปทุม ถวายภัตตาหารแด่พระปัจเจกพุทธเจ้าในครั้งนั้น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ได้แก่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เราตถาคต</w:t>
      </w:r>
      <w:r w:rsidR="0014048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นั่นเอง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๑๓ พราหมณ์ขโมยสิริ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38D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ตั้งแต่นั้นมา ท่านอนาถบิณฑิกเศรษฐี ก็ได้มียศเหมือนเดิมและมีทรัพย์มากกว่าเดิมอีก ๑๘ โกฏิ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57AA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ในครั้งนั้น มีพราหมณ์ชาวเมืองสาวัตถีคนหนึ่ง สามารถดูลักษณะสิริได้ว่า</w:t>
      </w:r>
      <w:r w:rsidR="00957AA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สิริอยู่ที่ตรงไหน แก่ใคร และตรงนั้นจะเป็นที่มานอนแห่งโภคทรัพย์ คือ จะรวย พราหมณ์นั้นก็คิดว่า ท่านอนาถบิณฑิกเศรษฐี มีฐาน</w:t>
      </w:r>
      <w:r w:rsidR="00957AA0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การเงินที่ตกต่ำลง แล้วกลับมายิ่งใหญ่ขึ้น มีทรัพย์มาก</w:t>
      </w:r>
      <w:r w:rsidR="00DB41C4" w:rsidRPr="003E4972">
        <w:rPr>
          <w:rFonts w:ascii="CordiaUPC" w:hAnsi="CordiaUPC" w:cs="CordiaUPC" w:hint="cs"/>
          <w:sz w:val="36"/>
          <w:szCs w:val="36"/>
          <w:cs/>
        </w:rPr>
        <w:t>ยิ่ง</w:t>
      </w:r>
      <w:r w:rsidRPr="003E4972">
        <w:rPr>
          <w:rFonts w:ascii="CordiaUPC" w:hAnsi="CordiaUPC" w:cs="CordiaUPC"/>
          <w:sz w:val="36"/>
          <w:szCs w:val="36"/>
          <w:cs/>
        </w:rPr>
        <w:t>ขึ้นอีกครั้งหนึ่ง ต้องมีสิริ</w:t>
      </w:r>
      <w:r w:rsidR="00DB41C4" w:rsidRPr="003E4972">
        <w:rPr>
          <w:rFonts w:ascii="CordiaUPC" w:hAnsi="CordiaUPC" w:cs="CordiaUPC" w:hint="cs"/>
          <w:sz w:val="36"/>
          <w:szCs w:val="36"/>
          <w:cs/>
        </w:rPr>
        <w:t>แน่นอน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วันนี้</w:t>
      </w:r>
      <w:r w:rsidR="00DB41C4" w:rsidRPr="003E4972">
        <w:rPr>
          <w:rFonts w:ascii="CordiaUPC" w:hAnsi="CordiaUPC" w:cs="CordiaUPC"/>
          <w:sz w:val="36"/>
          <w:szCs w:val="36"/>
          <w:cs/>
        </w:rPr>
        <w:t>เราจะไปขโมยสิริของท่านเศรษฐี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มา</w:t>
      </w:r>
      <w:r w:rsidR="00DB41C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แล้วก็ทำทีไปเยี่ยมเยือนท่านเศรษฐี ผู้รู้ที่ไม่ค่อยสมบูรณ์ เต็มไปด้วยเล่ห์เหลี่ยมก็จะเป็นอย่างนี้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B41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พราหมณ์จึงไปสู่เรือนของท่านอนาถบิณฑิกเศรษฐี เมื่อไปถึงพราหมณ์นั้นก็ได้รับการต้อนรับอย่างดี จากท่านเศรษฐีผู้มีจิตใจที่งดงาม แต่ท่านก็ไม่ได้รู้หรอกว่า</w:t>
      </w:r>
      <w:r w:rsidR="00DB41C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ท่านมีสิริอยู่ตรงไหน คิดว่าตัวท่านมีสิริอยู่แล้ว ท่านอนาถบิณฑิกเศรษฐีก็ถามว่า </w:t>
      </w:r>
      <w:r w:rsidR="00DB41C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ท่านมาหาเรา เพื่อต้องการอะไร</w:t>
      </w:r>
      <w:r w:rsidR="00DB41C4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ถามกันตรง ๆ เลย</w:t>
      </w:r>
      <w:r w:rsidR="00220A9B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มีวัตถุประสงค์อะไร ต้องการอะไรหร</w:t>
      </w:r>
      <w:r w:rsidR="00220A9B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 </w:t>
      </w:r>
    </w:p>
    <w:p w:rsidR="00220A9B" w:rsidRPr="003E4972" w:rsidRDefault="00220A9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8335DF" w:rsidRPr="003E4972" w:rsidRDefault="00090BE4" w:rsidP="008779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พราหมณ์ก็ใช้สายตากวาด ดูทุกสิ่งที่ ที่สิริควรจะประดิษฐานอยู่ ดูตามหลักวิชา เห็นสิริประดิษฐานอยู่ที่หงอนไก่ขาวปลอด มีสีดุจสังข์ที่ขัดแล้วใส่อยู่ในกรงทอง เพราะไก่ตัวนี้</w:t>
      </w:r>
      <w:r w:rsidR="00D97850" w:rsidRPr="003E4972">
        <w:rPr>
          <w:rFonts w:ascii="CordiaUPC" w:hAnsi="CordiaUPC" w:cs="CordiaUPC" w:hint="cs"/>
          <w:sz w:val="36"/>
          <w:szCs w:val="36"/>
          <w:cs/>
        </w:rPr>
        <w:t>กระ</w:t>
      </w:r>
      <w:r w:rsidR="00D97850" w:rsidRPr="003E4972">
        <w:rPr>
          <w:rFonts w:ascii="CordiaUPC" w:hAnsi="CordiaUPC" w:cs="CordiaUPC"/>
          <w:sz w:val="36"/>
          <w:szCs w:val="36"/>
          <w:cs/>
        </w:rPr>
        <w:t>มั</w:t>
      </w:r>
      <w:r w:rsidRPr="003E4972">
        <w:rPr>
          <w:rFonts w:ascii="CordiaUPC" w:hAnsi="CordiaUPC" w:cs="CordiaUPC"/>
          <w:sz w:val="36"/>
          <w:szCs w:val="36"/>
          <w:cs/>
        </w:rPr>
        <w:t xml:space="preserve">ง ที่ทำให้ท่านเศรษฐีรวย จึงกล่าวกับท่านเศรษฐีว่า </w:t>
      </w:r>
      <w:r w:rsidR="0087794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ท่านเศรษฐีข้าพเจ้า สอนมนต์นักเรียน หรือมานพทั้งหลาย มีนักเรียนตั้ง ๕๐๐ คน จำเป็นจะต้องอาศัยไก่ขันบอกเวลา</w:t>
      </w:r>
      <w:r w:rsidR="0087794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เพราะตอนนั้นไม่มีนาฬิกาปลุก บอกเหตุผลอันสวยงามไปแล้ว </w:t>
      </w:r>
      <w:r w:rsidR="0087794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ไก่ของข้าพเจ้า มันขันไม่ค่อยจะตรงเวลา เวลาจะนอน </w:t>
      </w:r>
      <w:r w:rsidR="00877949" w:rsidRPr="003E4972">
        <w:rPr>
          <w:rFonts w:ascii="CordiaUPC" w:hAnsi="CordiaUPC" w:cs="CordiaUPC" w:hint="cs"/>
          <w:sz w:val="36"/>
          <w:szCs w:val="36"/>
          <w:cs/>
        </w:rPr>
        <w:t>มัน</w:t>
      </w:r>
      <w:r w:rsidRPr="003E4972">
        <w:rPr>
          <w:rFonts w:ascii="CordiaUPC" w:hAnsi="CordiaUPC" w:cs="CordiaUPC"/>
          <w:sz w:val="36"/>
          <w:szCs w:val="36"/>
          <w:cs/>
        </w:rPr>
        <w:t>ก็มีอารมณ์ขันขึ้นมา ข้าพเจ้าและมานพ ๕๐๐ คน จึงกำหนดเวลา ไม่ถูกเลย</w:t>
      </w:r>
      <w:r w:rsidR="0087794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ช่างมีเหตุผลสวยงาม แต่ประสงค์ร้าย </w:t>
      </w:r>
      <w:r w:rsidR="0087794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ได้ทราบว่าไก่ของท่านตัวนี้ ขันตรงเวลา ข้าพเจ้ามา</w:t>
      </w:r>
      <w:r w:rsidR="008335DF" w:rsidRPr="003E4972">
        <w:rPr>
          <w:rFonts w:ascii="CordiaUPC" w:hAnsi="CordiaUPC" w:cs="CordiaUPC"/>
          <w:sz w:val="36"/>
          <w:szCs w:val="36"/>
          <w:cs/>
        </w:rPr>
        <w:t>มีวัตถุประสงค์</w:t>
      </w:r>
      <w:r w:rsidRPr="003E4972">
        <w:rPr>
          <w:rFonts w:ascii="CordiaUPC" w:hAnsi="CordiaUPC" w:cs="CordiaUPC"/>
          <w:sz w:val="36"/>
          <w:szCs w:val="36"/>
          <w:cs/>
        </w:rPr>
        <w:t>จะมาขอไก่ตัวนี้ ขอท่านจงได้โปรด</w:t>
      </w:r>
      <w:r w:rsidR="008335DF" w:rsidRPr="003E4972">
        <w:rPr>
          <w:rFonts w:ascii="CordiaUPC" w:hAnsi="CordiaUPC" w:cs="CordiaUPC" w:hint="cs"/>
          <w:sz w:val="36"/>
          <w:szCs w:val="36"/>
          <w:cs/>
        </w:rPr>
        <w:t>ยก</w:t>
      </w:r>
      <w:r w:rsidRPr="003E4972">
        <w:rPr>
          <w:rFonts w:ascii="CordiaUPC" w:hAnsi="CordiaUPC" w:cs="CordiaUPC"/>
          <w:sz w:val="36"/>
          <w:szCs w:val="36"/>
          <w:cs/>
        </w:rPr>
        <w:t>ให้ข้าพเจ้าเถิด</w:t>
      </w:r>
      <w:r w:rsidR="008335DF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8335DF" w:rsidRPr="003E4972" w:rsidRDefault="008335DF" w:rsidP="008779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8335DF" w:rsidRPr="003E4972" w:rsidRDefault="008335DF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ท่านพราหมณ์เชิญเอาไปเถิด ข้าพเจ้าให้ไก่นี้แก่ท่าน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คือ ใจที่มีแต่การให้เพราะว่ายิ่งให้ ยิ่งมีความสุข ความสุขจากการให้จะรู้จักต่อเมื่อ</w:t>
      </w:r>
      <w:r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="00090BE4" w:rsidRPr="003E4972">
        <w:rPr>
          <w:rFonts w:ascii="CordiaUPC" w:hAnsi="CordiaUPC" w:cs="CordiaUPC"/>
          <w:sz w:val="36"/>
          <w:szCs w:val="36"/>
          <w:cs/>
        </w:rPr>
        <w:t>ให้ แต่ท่านก็ไม่ได้มีความรู้ในการดูสิริ</w:t>
      </w:r>
      <w:r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ยกให้เขาไปเลย </w:t>
      </w:r>
    </w:p>
    <w:p w:rsidR="008335DF" w:rsidRPr="003E4972" w:rsidRDefault="008335DF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4913BE" w:rsidRPr="003E4972" w:rsidRDefault="00090BE4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ในขณะที่ท่านเศรษฐี กล่าวคำว่า</w:t>
      </w:r>
      <w:r w:rsidR="008335D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</w:t>
      </w:r>
      <w:r w:rsidR="008335D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เท่านั้น สิริ</w:t>
      </w:r>
      <w:r w:rsidR="008335DF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เคลื่อนจากหงอนไก่ไปประดิษฐานอยู่ที่ดวงแก้วมณี ซึ่งวางอยู่บนหัวนอน พราหมณ์เห็นแล้ว เราไม่ได้เอาไก่มากินแต่เราจะเอาสิริที่ไก่ สิริหนีซะแล้วมาอยู่ดวงแก้ว </w:t>
      </w:r>
    </w:p>
    <w:p w:rsidR="004913BE" w:rsidRPr="003E4972" w:rsidRDefault="004913BE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4913BE" w:rsidRPr="003E4972" w:rsidRDefault="004913BE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ท่านเศรษฐี เราขอดวงแก้วดวงนั้น ดีจัง เราอยากได้จังเลย ดวงแก้วดวงนี้ เผื่อว่าจะเป็นอุปกรณ์ในการสอนมานพ สอนนักเรียน </w:t>
      </w:r>
    </w:p>
    <w:p w:rsidR="004913BE" w:rsidRPr="003E4972" w:rsidRDefault="004913BE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913BE" w:rsidP="008335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เอาเลยข้าพเจ้าให้แก้วมณี</w:t>
      </w:r>
      <w:r w:rsidR="00E554BA" w:rsidRPr="003E4972">
        <w:rPr>
          <w:rFonts w:ascii="CordiaUPC" w:hAnsi="CordiaUPC" w:cs="CordiaUPC" w:hint="cs"/>
          <w:sz w:val="36"/>
          <w:szCs w:val="36"/>
          <w:cs/>
        </w:rPr>
        <w:t>แก่ท่าน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เอาเถอะ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412701" w:rsidRPr="003E4972" w:rsidRDefault="00412701" w:rsidP="00A45D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45D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พอยก</w:t>
      </w:r>
      <w:r w:rsidR="00E554BA" w:rsidRPr="003E4972">
        <w:rPr>
          <w:rFonts w:ascii="CordiaUPC" w:hAnsi="CordiaUPC" w:cs="CordiaUPC" w:hint="cs"/>
          <w:sz w:val="36"/>
          <w:szCs w:val="36"/>
          <w:cs/>
        </w:rPr>
        <w:t>แก้วมณี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 สิริหนีอีกเคลื่อนจากแก้วมณี ไปประดิษฐานอยู่ที่ไม้เจว็ด ซึ่งวางอยู่บนหัวนอน พราหมณ์ก็ขอไม้เจว็ดกับท่านเศรษฐีอีก เอาไปเลย สิริก็เคลื่อนออกจากไม้เจว็ด ไปประดิษฐานอยู่ที่ศีรษะภรรยาท่านเศรษฐี พราหมณ์ก็คิดว่า จะไปขอภรรยาท่านเศรษฐีก็ไม่กล้า ก็เลยบอกตรง ๆ เลยว่า </w:t>
      </w:r>
      <w:r w:rsidR="00D0004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ที่ข้าพเจ้ามาที่เรือนของท่าน ความจริงด้วยความสุจริตใจเลยว่า</w:t>
      </w:r>
      <w:r w:rsidR="00D0004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จะมาขโมยสิริจากท่าน ข้าพเจ้าได้เห็นสิริของท่าน ประดิษฐานอยู่ที่หงอนไก่ เมื่อท่านให้ไก่นี้แก่ข้าพเจ้า</w:t>
      </w:r>
      <w:r w:rsidR="00D0004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สิริก็เคลื่อนจากไก่ไปที่แก้วมณี เมื่อท่านให้แก้วมณีสิริก็เคลื่อนไปที่ไม้เจว็ด เมื่อท่านให้ไม้เจว็ด สิริก็เคลื่อนไปอยู่ที่ศีรษะของนางบุญญลักษณาเทวี ภรรยาของท่าน ข้าพเจ้าจึงคิดว่าสิ่งนี้เป็นสิ่งที่ใคร ๆ ไม่อาจจะสละได้ จึงไม่สามารถ</w:t>
      </w:r>
      <w:r w:rsidR="00A45D9B" w:rsidRPr="003E4972">
        <w:rPr>
          <w:rFonts w:ascii="CordiaUPC" w:hAnsi="CordiaUPC" w:cs="CordiaUPC" w:hint="cs"/>
          <w:sz w:val="36"/>
          <w:szCs w:val="36"/>
          <w:cs/>
        </w:rPr>
        <w:t>ขโมย</w:t>
      </w:r>
      <w:r w:rsidRPr="003E4972">
        <w:rPr>
          <w:rFonts w:ascii="CordiaUPC" w:hAnsi="CordiaUPC" w:cs="CordiaUPC"/>
          <w:sz w:val="36"/>
          <w:szCs w:val="36"/>
          <w:cs/>
        </w:rPr>
        <w:t>สิริของท่าน</w:t>
      </w:r>
      <w:r w:rsidR="00A45D9B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ได้ สิรินี้เป็นของท่าน ก็ขอให้เป็นของท่านต่อไปเถอะ เราหมดสิทธิ์ เพราะสิริต้องได้ด้วยบุญ</w:t>
      </w:r>
      <w:r w:rsidR="00A45D9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แล้วพราหมณ์นั้นก็อำลาท่านอนาถบิณฑิกเศรษฐีกลับไปด้วยจิตใจห่อเหี่ยว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45D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ท่านอนาถบิณฑิกเศรษฐีคิดว่า</w:t>
      </w:r>
      <w:r w:rsidR="00684E1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จะกราบทูลเหตุการณ์</w:t>
      </w:r>
      <w:r w:rsidR="00684E11" w:rsidRPr="003E4972">
        <w:rPr>
          <w:rFonts w:ascii="CordiaUPC" w:hAnsi="CordiaUPC" w:cs="CordiaUPC" w:hint="cs"/>
          <w:sz w:val="36"/>
          <w:szCs w:val="36"/>
          <w:cs/>
        </w:rPr>
        <w:t>เรื่องพราหมณ์จะมาขโมยสิริแล้วก็ไม่สามารถเอาไปได้นี้</w:t>
      </w:r>
      <w:r w:rsidRPr="003E4972">
        <w:rPr>
          <w:rFonts w:ascii="CordiaUPC" w:hAnsi="CordiaUPC" w:cs="CordiaUPC"/>
          <w:sz w:val="36"/>
          <w:szCs w:val="36"/>
          <w:cs/>
        </w:rPr>
        <w:t>ให้พระ</w:t>
      </w:r>
      <w:r w:rsidR="00684E11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องค์ทรงทราบ จึงไปยังวัดพระเชตวัน ท่านเศรษฐีได้ถวายบังคมพระบรมศาสดาแล้วนั่ง ณ ที่ควร</w:t>
      </w:r>
      <w:r w:rsidR="00684E11" w:rsidRPr="003E4972">
        <w:rPr>
          <w:rFonts w:ascii="CordiaUPC" w:hAnsi="CordiaUPC" w:cs="CordiaUPC" w:hint="cs"/>
          <w:sz w:val="36"/>
          <w:szCs w:val="36"/>
          <w:cs/>
        </w:rPr>
        <w:t>ส่วนข้าง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หนึ่ง แล้วก็กราบทูลเหตุการณ์ทั้งหมดให้พระพุทธองค์ทรงทราบ </w:t>
      </w:r>
    </w:p>
    <w:p w:rsidR="00684E11" w:rsidRPr="003E4972" w:rsidRDefault="00684E11" w:rsidP="00A45D9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4E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พระบรมศาสดาทรงสดับเหตุการณ์นั้นแล้วตรัสว่า </w:t>
      </w:r>
      <w:r w:rsidR="0041270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ไม่ใช่แต่ในบัดนี้ที่สิริของบุคคลอื่นจะหนีไป</w:t>
      </w:r>
      <w:r w:rsidR="0041270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ก็แปลว่าไม่มีอะไรใหม่ในโลกนี้ เฉพาะผู้มีบุญ </w:t>
      </w:r>
      <w:r w:rsidR="0041270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แม้ในกาลก่อนสิริที่บุคคลผู้มีบุญน้อยทำให้เกิดขึ้นมาแล้ว ก็หนีไปยังแทบเท้าของบุคคลผู้มีบุญมากกว่า ท่านอนาถบิณฑิกเศรษฐีจึงกราบทูลขอให้พระ</w:t>
      </w:r>
      <w:r w:rsidR="00412701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องค์ทรงแสดงธรรม </w:t>
      </w:r>
      <w:r w:rsidR="00412701" w:rsidRPr="003E4972">
        <w:rPr>
          <w:rFonts w:ascii="CordiaUPC" w:hAnsi="CordiaUPC" w:cs="CordiaUPC" w:hint="cs"/>
          <w:sz w:val="36"/>
          <w:szCs w:val="36"/>
          <w:cs/>
        </w:rPr>
        <w:t>พระองค์จึง</w:t>
      </w:r>
      <w:r w:rsidRPr="003E4972">
        <w:rPr>
          <w:rFonts w:ascii="CordiaUPC" w:hAnsi="CordiaUPC" w:cs="CordiaUPC"/>
          <w:sz w:val="36"/>
          <w:szCs w:val="36"/>
          <w:cs/>
        </w:rPr>
        <w:t>ทรงนำอดีตนิทานมาแสดง</w:t>
      </w:r>
      <w:r w:rsidR="0041270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ดังนี้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12701" w:rsidRPr="003E4972" w:rsidRDefault="00412701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------------------------------</w:t>
      </w:r>
    </w:p>
    <w:p w:rsidR="00412701" w:rsidRPr="003E4972" w:rsidRDefault="0041270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12701" w:rsidRPr="003E4972" w:rsidRDefault="00412701" w:rsidP="00412701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๑๔ ได้เป็นพระราชาเพราะกินไก่ตัวประเสริฐ</w:t>
      </w:r>
    </w:p>
    <w:p w:rsidR="00412701" w:rsidRPr="003E4972" w:rsidRDefault="00412701" w:rsidP="0041270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1270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ในกาลครั้งหนึ่ง พระเจ้าพรหมทัตครองราชสมบัติอยู่ ณ กรุงพาราณสี พระโพธิสัตว์เกิดในตระกูลพราหมณ์ในแคว้นกาสี พอเจริญวัย ก็ได้ศึกษาศิลปวิทยาในเมืองตักสิลา เมื่อมารดาบิดาตายจากไป</w:t>
      </w:r>
      <w:r w:rsidR="0038127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ท่านก็เกิดความสลดสังเวช จึงออกบวชเป็นฤาษีอยู่ในป่าหิมพาน</w:t>
      </w:r>
      <w:r w:rsidR="00381274" w:rsidRPr="003E4972">
        <w:rPr>
          <w:rFonts w:ascii="CordiaUPC" w:hAnsi="CordiaUPC" w:cs="CordiaUPC"/>
          <w:sz w:val="36"/>
          <w:szCs w:val="36"/>
          <w:cs/>
        </w:rPr>
        <w:t xml:space="preserve">ต์ สมัยก่อน พอเกิดสลดสังเวช </w:t>
      </w:r>
      <w:r w:rsidRPr="003E4972">
        <w:rPr>
          <w:rFonts w:ascii="CordiaUPC" w:hAnsi="CordiaUPC" w:cs="CordiaUPC"/>
          <w:sz w:val="36"/>
          <w:szCs w:val="36"/>
          <w:cs/>
        </w:rPr>
        <w:t>มารดา</w:t>
      </w:r>
      <w:r w:rsidR="00381274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ตาย ก็จะออกบวชกัน ก็เป็นสิ่งที่น่าคิด ได้เจริญฌานสมาบัติ ฝึกสมาธิจนได้ฌาน ได้อภิญญาสมาบัติ </w:t>
      </w:r>
    </w:p>
    <w:p w:rsidR="00381274" w:rsidRPr="003E4972" w:rsidRDefault="0038127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8127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วันหนึ่งท่านเดินทางเข้าไปในชนบท เพื่อต้องการที่จะเสพ</w:t>
      </w:r>
      <w:r w:rsidR="00381274" w:rsidRPr="003E4972">
        <w:rPr>
          <w:rFonts w:ascii="CordiaUPC" w:hAnsi="CordiaUPC" w:cs="CordiaUPC" w:hint="cs"/>
          <w:sz w:val="36"/>
          <w:szCs w:val="36"/>
          <w:cs/>
        </w:rPr>
        <w:t>อาหาร</w:t>
      </w:r>
      <w:r w:rsidRPr="003E4972">
        <w:rPr>
          <w:rFonts w:ascii="CordiaUPC" w:hAnsi="CordiaUPC" w:cs="CordiaUPC"/>
          <w:sz w:val="36"/>
          <w:szCs w:val="36"/>
          <w:cs/>
        </w:rPr>
        <w:t>รสเค็ม รสเปรี้ยว คือ รสอาหารที่แตกต่างจากที่เคยเสพ ได้ไปพักอยู่ในพระราชอุทยานของพระเจ้ากรุงพาราณสี วันรุ่งขึ้นก็ได้เข้าไปภิก</w:t>
      </w:r>
      <w:r w:rsidR="009923C8" w:rsidRPr="003E4972">
        <w:rPr>
          <w:rFonts w:ascii="CordiaUPC" w:hAnsi="CordiaUPC" w:cs="CordiaUPC" w:hint="cs"/>
          <w:sz w:val="36"/>
          <w:szCs w:val="36"/>
          <w:cs/>
        </w:rPr>
        <w:t>ข</w:t>
      </w:r>
      <w:r w:rsidRPr="003E4972">
        <w:rPr>
          <w:rFonts w:ascii="CordiaUPC" w:hAnsi="CordiaUPC" w:cs="CordiaUPC"/>
          <w:sz w:val="36"/>
          <w:szCs w:val="36"/>
          <w:cs/>
        </w:rPr>
        <w:t xml:space="preserve">าจารยังเรือนของคนฝึกช้าง คนฝึกช้างเห็นข้อวัตรปฏิบัติของท่าน เห็นอาจารวัตรก็เลื่อมใส จึงถวายอาหารแล้วก็นิมนต์ให้พักในพระราชอุทยาน แล้วก็บำรุงท่านเป็นประจำ </w:t>
      </w:r>
    </w:p>
    <w:p w:rsidR="009923C8" w:rsidRPr="003E4972" w:rsidRDefault="009923C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923C8" w:rsidP="009923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ในครั้งนั้น มีชาย</w:t>
      </w:r>
      <w:r w:rsidR="00090BE4" w:rsidRPr="003E4972">
        <w:rPr>
          <w:rFonts w:ascii="CordiaUPC" w:hAnsi="CordiaUPC" w:cs="CordiaUPC"/>
          <w:sz w:val="36"/>
          <w:szCs w:val="36"/>
          <w:cs/>
        </w:rPr>
        <w:t>หาฟืนคนหนึ่ง เข้าไปหาฟืนในป่าเพื่อจะนำ</w:t>
      </w:r>
      <w:r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="00090BE4" w:rsidRPr="003E4972">
        <w:rPr>
          <w:rFonts w:ascii="CordiaUPC" w:hAnsi="CordiaUPC" w:cs="CordiaUPC"/>
          <w:sz w:val="36"/>
          <w:szCs w:val="36"/>
          <w:cs/>
        </w:rPr>
        <w:t>ขาย หาฟืนมา</w:t>
      </w:r>
      <w:r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แล้วจึงขนออกจากป่าเพื่อ</w:t>
      </w:r>
      <w:r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เข้าเมือง แต่มาไม่ทัน ประตูเมืองปิดเสียก่อน เพราะป่านั้นอยู่นอกเมือง จึงต้องไปพักที่ศาลเจ้าแห่งหนึ่ง นอนเอาฟืนหนุนหัวอยู่ </w:t>
      </w:r>
    </w:p>
    <w:p w:rsidR="009923C8" w:rsidRPr="003E4972" w:rsidRDefault="009923C8" w:rsidP="009923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3554CD" w:rsidRPr="003E4972" w:rsidRDefault="00090BE4" w:rsidP="009923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ที่ศาลเจ้า</w:t>
      </w:r>
      <w:r w:rsidR="009923C8" w:rsidRPr="003E4972">
        <w:rPr>
          <w:rFonts w:ascii="CordiaUPC" w:hAnsi="CordiaUPC" w:cs="CordiaUPC" w:hint="cs"/>
          <w:sz w:val="36"/>
          <w:szCs w:val="36"/>
          <w:cs/>
        </w:rPr>
        <w:t>นี้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มีไก่หลายตัว ล้วนแต่แข็งแรง ไม่เป็นโรค ชาวบ้านนำมาปล่อยเอาไว้ </w:t>
      </w:r>
      <w:r w:rsidR="009923C8" w:rsidRPr="003E4972">
        <w:rPr>
          <w:rFonts w:ascii="CordiaUPC" w:hAnsi="CordiaUPC" w:cs="CordiaUPC" w:hint="cs"/>
          <w:sz w:val="36"/>
          <w:szCs w:val="36"/>
          <w:cs/>
        </w:rPr>
        <w:t>ไก่</w:t>
      </w:r>
      <w:r w:rsidRPr="003E4972">
        <w:rPr>
          <w:rFonts w:ascii="CordiaUPC" w:hAnsi="CordiaUPC" w:cs="CordiaUPC"/>
          <w:sz w:val="36"/>
          <w:szCs w:val="36"/>
          <w:cs/>
        </w:rPr>
        <w:t>ได้อาศัยอยู่บนต้นไม้ต้นหนึ่ง ซึ่งอยู่ไม่ไกลจาก</w:t>
      </w:r>
      <w:r w:rsidR="009923C8" w:rsidRPr="003E4972">
        <w:rPr>
          <w:rFonts w:ascii="CordiaUPC" w:hAnsi="CordiaUPC" w:cs="CordiaUPC" w:hint="cs"/>
          <w:sz w:val="36"/>
          <w:szCs w:val="36"/>
          <w:cs/>
        </w:rPr>
        <w:t>ชาย</w:t>
      </w:r>
      <w:r w:rsidRPr="003E4972">
        <w:rPr>
          <w:rFonts w:ascii="CordiaUPC" w:hAnsi="CordiaUPC" w:cs="CordiaUPC"/>
          <w:sz w:val="36"/>
          <w:szCs w:val="36"/>
          <w:cs/>
        </w:rPr>
        <w:t>หาฟืนนอนอยู่ พอตอนใกล้รุ่ง ไก่</w:t>
      </w:r>
      <w:r w:rsidR="003554CD" w:rsidRPr="003E4972">
        <w:rPr>
          <w:rFonts w:ascii="CordiaUPC" w:hAnsi="CordiaUPC" w:cs="CordiaUPC" w:hint="cs"/>
          <w:sz w:val="36"/>
          <w:szCs w:val="36"/>
          <w:cs/>
        </w:rPr>
        <w:t>ตัว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บนสุดถ่าย อาหารเก่าลงมาถูกไก่ตัวที่นอนอยู่ข้างล่าง ไก่ตัวล่างถาม </w:t>
      </w:r>
      <w:r w:rsidR="003554C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ใคร ที่ถ่ายรดลงมา</w:t>
      </w:r>
      <w:r w:rsidR="003554C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3554CD" w:rsidRPr="003E4972" w:rsidRDefault="003554CD" w:rsidP="009923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ไก่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ตัวบนสุดตอบว่า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ข้าเอง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3554CD" w:rsidRPr="003E4972" w:rsidRDefault="00090BE4" w:rsidP="009923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ไก่ตัวล่างถามว่า </w:t>
      </w:r>
      <w:r w:rsidR="003554C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ทำไมจึงถ่าย</w:t>
      </w:r>
      <w:r w:rsidR="003554CD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3554CD" w:rsidP="009923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ไก่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ตัวบนสุดตอบว่า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ฉัน ไม่ได้ทันพิจารณา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554C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ถ้าขออภัยเรื่องมันก็จะจบแล้ว แต่ปรากฏว่า</w:t>
      </w:r>
      <w:r w:rsidR="003554C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ไม่ขออภัย ฉันไม่ทันได้พิจารณาก็เลยถ่ายลงไป ตอบด้วยความสุขุมแล้วก็ถ่ายต่อไปอีก ปัทโธ่ ถ่ายอีกครั้ง ตรงนี้โกรธก็โกรธ</w:t>
      </w:r>
      <w:r w:rsidR="003554CD" w:rsidRPr="003E4972">
        <w:rPr>
          <w:rFonts w:ascii="CordiaUPC" w:hAnsi="CordiaUPC" w:cs="CordiaUPC" w:hint="cs"/>
          <w:sz w:val="36"/>
          <w:szCs w:val="36"/>
          <w:cs/>
        </w:rPr>
        <w:t>ถ่าย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ครั้งที่สอง ครั้งแรกยังไม่โกรธ โกรธครั้งที่สอง บอกมันยั้งไม่อยู่ โกรธจริงแล้วคราวนี้ ก็เลยอวดศักดากัน </w:t>
      </w:r>
    </w:p>
    <w:p w:rsidR="003554CD" w:rsidRPr="003E4972" w:rsidRDefault="003554CD" w:rsidP="003554C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7403DB" w:rsidRPr="003E4972" w:rsidRDefault="003554CD" w:rsidP="003554C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ไก่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ตัวล่างคุยอวดอานุภาพว่า </w:t>
      </w:r>
      <w:r w:rsidR="007403DB"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ถ้าใครฆ่าเราแล้วนำเนื้อไปย่างกิน ก็จะได้ทรัพย์ถึง</w:t>
      </w:r>
      <w:r w:rsidR="007403DB" w:rsidRPr="003E4972">
        <w:rPr>
          <w:rFonts w:ascii="CordiaUPC" w:hAnsi="CordiaUPC" w:cs="CordiaUPC" w:hint="cs"/>
          <w:sz w:val="36"/>
          <w:szCs w:val="36"/>
          <w:cs/>
        </w:rPr>
        <w:t xml:space="preserve"> ๑,๐๐๐ ก</w:t>
      </w:r>
      <w:r w:rsidR="00090BE4" w:rsidRPr="003E4972">
        <w:rPr>
          <w:rFonts w:ascii="CordiaUPC" w:hAnsi="CordiaUPC" w:cs="CordiaUPC"/>
          <w:sz w:val="36"/>
          <w:szCs w:val="36"/>
          <w:cs/>
        </w:rPr>
        <w:t>หาปณะ</w:t>
      </w:r>
      <w:r w:rsidR="007403DB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7403DB" w:rsidRPr="003E4972" w:rsidRDefault="007403DB" w:rsidP="003554C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7403DB" w:rsidRPr="003E4972" w:rsidRDefault="007403DB" w:rsidP="007403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ไก่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ตัวบนชักหงุดหงิด เลยคุยบ้างว่า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เจ้าอย่าคุยโวไปเลย ใครได้กิ</w:t>
      </w:r>
      <w:r w:rsidRPr="003E4972">
        <w:rPr>
          <w:rFonts w:ascii="CordiaUPC" w:hAnsi="CordiaUPC" w:cs="CordiaUPC"/>
          <w:sz w:val="36"/>
          <w:szCs w:val="36"/>
          <w:cs/>
        </w:rPr>
        <w:t>นเนื้อสันของข้าจะได้เป็นพระราชา</w:t>
      </w:r>
    </w:p>
    <w:p w:rsidR="007403DB" w:rsidRPr="003E4972" w:rsidRDefault="007403DB" w:rsidP="007403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403D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เมื่อกี้ได้แค่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 xml:space="preserve"> ๑,๐๐๐ ก</w:t>
      </w:r>
      <w:r w:rsidRPr="003E4972">
        <w:rPr>
          <w:rFonts w:ascii="CordiaUPC" w:hAnsi="CordiaUPC" w:cs="CordiaUPC"/>
          <w:sz w:val="36"/>
          <w:szCs w:val="36"/>
          <w:cs/>
        </w:rPr>
        <w:t>หาปณะ อันนี้ได้เป็นพระราชา แล้วแถมคุยต่อไปอีก ต้องกินเนื้อสัน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>จึงจะได้</w:t>
      </w:r>
      <w:r w:rsidRPr="003E4972">
        <w:rPr>
          <w:rFonts w:ascii="CordiaUPC" w:hAnsi="CordiaUPC" w:cs="CordiaUPC"/>
          <w:sz w:val="36"/>
          <w:szCs w:val="36"/>
          <w:cs/>
        </w:rPr>
        <w:t>เป็นพระราชา ถ้ากินเนื้อชั้นนอกถ้าเป็นชายจะได้เป็นเสนาบดี แต่ถ้าเป็นหญิงจะได้เป็นอัครมเหสี ส่วนคนที่กินเนื้อติดกระดูก ถ้าเป็นคฤหัสถ์จะได้เป็นตำแหน่งขุนคลัง ถ้าเป็นบรรพชิตจะได้เป็นพระประจำราชตระกูล ไก่คุยกัน เป็นภาษามนุษย์ ปรากฏ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>มนุษย์ที่นอนอยู่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ศาลเจ้าตรงนั้น คือ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ชายหาฟืน พอฟังก็มีความคิดว่า 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Pr="003E4972">
        <w:rPr>
          <w:rFonts w:ascii="CordiaUPC" w:hAnsi="CordiaUPC" w:cs="CordiaUPC"/>
          <w:sz w:val="36"/>
          <w:szCs w:val="36"/>
          <w:cs/>
        </w:rPr>
        <w:t>จะจับไก่ฆ่ากิน เขาคิดว่า เมื่อเราได้เป็นพระราชาแล้วทรัพย์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กหาปณะก็ไม่จำเป็น จึงค่อย ๆ ปีนขึ้นไปจับไก่ตัวที่นอนอยู่บนกิ่งไม้สูงสุด จากนั้นก็ฆ่าแล้วห่อผ้าไว้ 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>ชายหาฟืน</w:t>
      </w:r>
      <w:r w:rsidRPr="003E4972">
        <w:rPr>
          <w:rFonts w:ascii="CordiaUPC" w:hAnsi="CordiaUPC" w:cs="CordiaUPC"/>
          <w:sz w:val="36"/>
          <w:szCs w:val="36"/>
          <w:cs/>
        </w:rPr>
        <w:t>คิดว่า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เราจักได้เป็นพระราชาแล้ว เพราะเชื่อไก่เลยเชือดไก่ แล้วก็ถือไก่ที่เชือดแล้ว รีบเดินเข้าไปสู่เมือง มือหนึ่งถือฟืน อีกมือหนึ่งก็ถือไก่ที่ฆ่าแล้ว เวลา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>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ประตูเมืองเปิดพอดี </w:t>
      </w:r>
    </w:p>
    <w:p w:rsidR="00973461" w:rsidRPr="003E4972" w:rsidRDefault="0097346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7346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เมื่อไปถึงเรือนของตนแล้ว</w:t>
      </w:r>
      <w:r w:rsidR="0097346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จัดการถอนขนไก่ก่อน ล้างน้ำให้สะอาดแล้วใส่หม้อเก็บไว้ วางเอาไว้แล้วไปก่อไฟ นำไก่ไปให้ภรรยา โดยสั่งว่า</w:t>
      </w:r>
      <w:r w:rsidR="00FA5C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FA5C7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เธอจงปรุงเนื้อไก่นี้ให้ดี</w:t>
      </w:r>
      <w:r w:rsidR="00FA5C7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ภรรยาจึงจัดแจงเนื้อไก่ แล้วหุงข้าวสวย เมื่อเสร็จแล้วก็นำไปให้สามีบริโภค </w:t>
      </w:r>
      <w:r w:rsidR="00FA5C72" w:rsidRPr="003E4972">
        <w:rPr>
          <w:rFonts w:ascii="CordiaUPC" w:hAnsi="CordiaUPC" w:cs="CordiaUPC" w:hint="cs"/>
          <w:sz w:val="36"/>
          <w:szCs w:val="36"/>
          <w:cs/>
        </w:rPr>
        <w:t>ชายหา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ฟืนกล่าวว่า </w:t>
      </w:r>
      <w:r w:rsidR="00FA5C7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เธอ เนื้อไก่นี้มีอานุภาพมาก ถ้ากินเนื้อไก่นี้แล้ว ฉันจักได้เป็นพระราชา เธอกินตรงนี้เธอจะได้เป็นอัครมเหสี</w:t>
      </w:r>
      <w:r w:rsidR="00D56FA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FA5C72" w:rsidRPr="003E4972" w:rsidRDefault="00FA5C7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FA5C72" w:rsidP="00FA5C7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ชายหา</w:t>
      </w:r>
      <w:r w:rsidR="00090BE4" w:rsidRPr="003E4972">
        <w:rPr>
          <w:rFonts w:ascii="CordiaUPC" w:hAnsi="CordiaUPC" w:cs="CordiaUPC"/>
          <w:sz w:val="36"/>
          <w:szCs w:val="36"/>
          <w:cs/>
        </w:rPr>
        <w:t>ฟืนกล่าว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>กับภรรยาแล้วก็ยังไม่กิน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เนื้อไก่ 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 xml:space="preserve">ยังรีรออยู่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ที่จริงมันน่าจะหมดปัญหาไปตั้งแต่ตอนนี้ รีบ ๆ เป็นพระราชาก็หมดเรื่อง แต่ว่ามีลีลา คือ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คนที่มีกำลังบุญในระดับหนึ่ง ก็จะมีความคิดได้ในระดับหนึ่ง </w:t>
      </w:r>
      <w:r w:rsidR="00090BE4"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ถ้ากำลังบุญมากก็คิดไปอีกแบบ กำลังบุญน้อยก็คิดไปอีกแบบ คิดไปตามกำลังบุญ บุญอยู่เบื้องหลังความคิด 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>คำ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พูด</w:t>
      </w:r>
      <w:r w:rsidR="00C5296D" w:rsidRPr="003E4972">
        <w:rPr>
          <w:rFonts w:ascii="CordiaUPC" w:hAnsi="CordiaUPC" w:cs="CordiaUPC"/>
          <w:sz w:val="36"/>
          <w:szCs w:val="36"/>
          <w:cs/>
        </w:rPr>
        <w:t>และ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การกระทำ รวมทั้งผลด้วย คิด พูด ทำ และผลที่ออกมา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เห็นไหม สมบัติพระราชา 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>มาอยู่ตรงหน้าแล้ว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ตำแหน่งของพระราชาควรจะเกิดขึ้นแล้ว</w:t>
      </w:r>
      <w:r w:rsidR="00C5296D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ตำแหน่งของพระมเหสีก็ควรจะเกิดขึ้นแล้ว แต่ว่ายังรีรอ </w:t>
      </w:r>
    </w:p>
    <w:p w:rsidR="00C5296D" w:rsidRPr="003E4972" w:rsidRDefault="00C5296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5296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ทั้งสองต่างก็คิดตรงกันว่า เราควรจะไปอาบน้ำอาบท่า ทำความสะอาดร่างกาย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>ก่อน ก่อนที่จะกินเนื้อไก่ที่มีอานุภาพขนาดนี้ ปรากฏว่า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แทนที่จะขัดคอกัน หรือให้ความเห็นแนะนำ 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ปรากฏว่ามีความเห็นพ้องต้องกันเลย ตามกำลังบุญอีกเหมือนกัน บุญพอ ๆ กัน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62CD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ทั้งสองจึงนำเนื้อไก่และข้าวสวยใส่ถาดปิดฝาอย่างดี ไปสู่ริมฝั่งแม่น้ำคงคา วางเนื้อไก่และข้าวสวยไว้ที่ริมฝั่ง ทั้งสองก็ไปอาบน้ำในแม่น้ำ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แล้วก็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>คุยกัน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อย่างเบิกบานทีเดียว คุยกันไปคุยกันมาหยอกล้อกันไป 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>เราจะ</w:t>
      </w:r>
      <w:r w:rsidRPr="003E4972">
        <w:rPr>
          <w:rFonts w:ascii="CordiaUPC" w:hAnsi="CordiaUPC" w:cs="CordiaUPC"/>
          <w:sz w:val="36"/>
          <w:szCs w:val="36"/>
          <w:cs/>
        </w:rPr>
        <w:t>เห็น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>คนบุญน้อยก็จะมีเหตุไม่ให้ได้กิน</w:t>
      </w:r>
      <w:r w:rsidR="00B62CDA" w:rsidRPr="003E4972">
        <w:rPr>
          <w:rFonts w:ascii="CordiaUPC" w:hAnsi="CordiaUPC" w:cs="CordiaUPC" w:hint="cs"/>
          <w:sz w:val="36"/>
          <w:szCs w:val="36"/>
          <w:cs/>
        </w:rPr>
        <w:t>ไก่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ลมมาแล้ว พัดสิ่งนี้เพื่อจะไปให้ผู้ที่มีบุญมากกว่า พัดน้ำเป็นระลอกคลื่นน้อย ๆ กระทั่งเป็นคลื่นใหญ่ ๆ ซัดเอาภาชนะที่ใส่เนื้อไก่และข้าวสวยลอยตามกระแสน้ำไป </w:t>
      </w:r>
    </w:p>
    <w:p w:rsidR="00B62CDA" w:rsidRPr="003E4972" w:rsidRDefault="00B62CD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62CD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ส่วนสามีภรรยาก็ยังคุยหยอกล้อ</w:t>
      </w:r>
      <w:r w:rsidR="0089299B" w:rsidRPr="003E4972">
        <w:rPr>
          <w:rFonts w:ascii="CordiaUPC" w:hAnsi="CordiaUPC" w:cs="CordiaUPC" w:hint="cs"/>
          <w:sz w:val="36"/>
          <w:szCs w:val="36"/>
          <w:cs/>
        </w:rPr>
        <w:t>กันอยู่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ไม่ได้หันมามองเลย แปลกที่ว่าไม่เฉลียวใจ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>มามองเลย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มีความมั่นใจว่า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ก่อนจะวางถาด และก่อน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>ลง</w:t>
      </w:r>
      <w:r w:rsidRPr="003E4972">
        <w:rPr>
          <w:rFonts w:ascii="CordiaUPC" w:hAnsi="CordiaUPC" w:cs="CordiaUPC"/>
          <w:sz w:val="36"/>
          <w:szCs w:val="36"/>
          <w:cs/>
        </w:rPr>
        <w:t>อาบน้ำดูแถวนั้นไม่มีคนเลย เมื่อไม่มีคน ไม่มีใครอย่างนี้แล้วก็สบาย สบายใจเราไปอาบน้ำอาบท่าอย่างสบายใจ เห็นไหมว่า คำว่า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ตุริตะ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CF61D7" w:rsidRPr="003E4972">
        <w:rPr>
          <w:rFonts w:ascii="CordiaUPC" w:hAnsi="CordiaUPC" w:cs="CordiaUPC"/>
          <w:sz w:val="36"/>
          <w:szCs w:val="36"/>
          <w:cs/>
        </w:rPr>
        <w:t>ตุริตัง สีฆะสี</w:t>
      </w:r>
      <w:r w:rsidRPr="003E4972">
        <w:rPr>
          <w:rFonts w:ascii="CordiaUPC" w:hAnsi="CordiaUPC" w:cs="CordiaUPC"/>
          <w:sz w:val="36"/>
          <w:szCs w:val="36"/>
          <w:cs/>
        </w:rPr>
        <w:t>ฆัง คือ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เมื่อบุญเกิดขึ้นมันต้องเร็ว ๆ ไว ๆ เวลาบุญส่งผลก็จะส่งเร็ว ๆ ไว ๆ เหมือนกัน ปุ๊บปั๊บก่อนทันทีทันใดเลย</w:t>
      </w:r>
    </w:p>
    <w:p w:rsidR="00CF61D7" w:rsidRPr="003E4972" w:rsidRDefault="00CF61D7" w:rsidP="00B62CD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826979" w:rsidRPr="003E4972" w:rsidRDefault="00090BE4" w:rsidP="00CF61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แสดงว่าคิดนาน คิดช้ามัวแต่คิดดูก่อน ไม่ได้คิดทำก่อน ดูตัวอย่างเห็นไหมลอยไปแล้ว ขณะนั้นคนฝึกช้างกำลังอาบน้ำช้างอยู่ทางตอนใต้ของแม่น้ำ ก็น่าแปลกเหมือนกัน คนฝึกช้างเห็นภาชนะอาหารลอยน้ำมาก็สั่งให้บริวารไปหยิบขึ้นมา บริวารก็ไม่ได้คิดอะไร เมื่อเจ้านายให้ไปหยิบมาก็ไปหยิบ </w:t>
      </w:r>
      <w:r w:rsidR="00CF61D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เจ้าลองเปิดดู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>สิ</w:t>
      </w:r>
      <w:r w:rsidRPr="003E4972">
        <w:rPr>
          <w:rFonts w:ascii="CordiaUPC" w:hAnsi="CordiaUPC" w:cs="CordiaUPC"/>
          <w:sz w:val="36"/>
          <w:szCs w:val="36"/>
          <w:cs/>
        </w:rPr>
        <w:t>ในนั้นมีอะไร</w:t>
      </w:r>
      <w:r w:rsidR="00CF61D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ให้บริวาร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 xml:space="preserve">เปิดดู </w:t>
      </w:r>
      <w:r w:rsidR="00CF61D7" w:rsidRPr="003E4972">
        <w:rPr>
          <w:rFonts w:ascii="CordiaUPC" w:hAnsi="CordiaUPC" w:cs="CordiaUPC"/>
          <w:sz w:val="36"/>
          <w:szCs w:val="36"/>
          <w:cs/>
        </w:rPr>
        <w:t>“</w:t>
      </w:r>
      <w:r w:rsidR="00CF61D7" w:rsidRPr="003E4972">
        <w:rPr>
          <w:rFonts w:ascii="CordiaUPC" w:hAnsi="CordiaUPC" w:cs="CordiaUPC" w:hint="cs"/>
          <w:sz w:val="36"/>
          <w:szCs w:val="36"/>
          <w:cs/>
        </w:rPr>
        <w:t xml:space="preserve">นาย </w:t>
      </w:r>
      <w:r w:rsidRPr="003E4972">
        <w:rPr>
          <w:rFonts w:ascii="CordiaUPC" w:hAnsi="CordiaUPC" w:cs="CordiaUPC"/>
          <w:sz w:val="36"/>
          <w:szCs w:val="36"/>
          <w:cs/>
        </w:rPr>
        <w:t>ไม่เห็นมีอะไรข้างใน มีแต่ข้าวสวยกับเนื้อไก่</w:t>
      </w:r>
      <w:r w:rsidR="00B82CD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826979" w:rsidRPr="003E4972" w:rsidRDefault="00826979" w:rsidP="00CF61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826979" w:rsidP="00CF61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งั้นปิดภาชนะ เดี๋ยวเราจะไปให้แม่บ้านที่บ้าน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826979" w:rsidRPr="003E4972" w:rsidRDefault="0082697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2697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ที่พระราชอุทยาน พระดาบสกำลังนั่งทำงานที่แท้จริง ตรวจสอดส่องดูด้วยทิพยจัก</w:t>
      </w:r>
      <w:r w:rsidR="00B82CD6" w:rsidRPr="003E4972">
        <w:rPr>
          <w:rFonts w:ascii="CordiaUPC" w:hAnsi="CordiaUPC" w:cs="CordiaUPC" w:hint="cs"/>
          <w:sz w:val="36"/>
          <w:szCs w:val="36"/>
          <w:cs/>
        </w:rPr>
        <w:t>ขุ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เพราะตอนนั้นยังไม่ได้ธรรมจักษุ ก็ตรวจดูอุปัฏฐาก คือ คน</w:t>
      </w:r>
      <w:r w:rsidR="00B82CD6" w:rsidRPr="003E4972">
        <w:rPr>
          <w:rFonts w:ascii="CordiaUPC" w:hAnsi="CordiaUPC" w:cs="CordiaUPC" w:hint="cs"/>
          <w:sz w:val="36"/>
          <w:szCs w:val="36"/>
          <w:cs/>
        </w:rPr>
        <w:t>ฝึก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ช้างที่คอยทำนุบำรุงเราตลอด เมื่อไหร่เขาจะได้สมบัติใหญ่ </w:t>
      </w:r>
    </w:p>
    <w:p w:rsidR="00B82CD6" w:rsidRPr="003E4972" w:rsidRDefault="00B82CD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06AD6" w:rsidRPr="003E4972" w:rsidRDefault="00090BE4" w:rsidP="005F7BB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พอตรวจดูด้วยญาณของท่านด้วยทิพยจัก</w:t>
      </w:r>
      <w:r w:rsidR="00B82CD6" w:rsidRPr="003E4972">
        <w:rPr>
          <w:rFonts w:ascii="CordiaUPC" w:hAnsi="CordiaUPC" w:cs="CordiaUPC" w:hint="cs"/>
          <w:sz w:val="36"/>
          <w:szCs w:val="36"/>
          <w:cs/>
        </w:rPr>
        <w:t>ขุแล้ว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เห็นเป็นภาพเรื่องราวที่เกิดขึ้นเห็น</w:t>
      </w:r>
      <w:r w:rsidR="00C75101" w:rsidRPr="003E4972">
        <w:rPr>
          <w:rFonts w:ascii="CordiaUPC" w:hAnsi="CordiaUPC" w:cs="CordiaUPC" w:hint="cs"/>
          <w:sz w:val="36"/>
          <w:szCs w:val="36"/>
          <w:cs/>
        </w:rPr>
        <w:t xml:space="preserve">ด้วยการปิดตาเปิดใจ </w:t>
      </w:r>
      <w:r w:rsidRPr="003E4972">
        <w:rPr>
          <w:rFonts w:ascii="CordiaUPC" w:hAnsi="CordiaUPC" w:cs="CordiaUPC"/>
          <w:sz w:val="36"/>
          <w:szCs w:val="36"/>
          <w:cs/>
        </w:rPr>
        <w:t>ปิดแค่เปลือกตา มองผ่านความสว่างภายใน ก็ไปเห็น อ๋อ เรื่องราวมันมาอย่างนี้ มีถาดใส่อาหารลอยมา เป็นข้าว</w:t>
      </w:r>
      <w:r w:rsidR="00C75101" w:rsidRPr="003E4972">
        <w:rPr>
          <w:rFonts w:ascii="CordiaUPC" w:hAnsi="CordiaUPC" w:cs="CordiaUPC" w:hint="cs"/>
          <w:sz w:val="36"/>
          <w:szCs w:val="36"/>
          <w:cs/>
        </w:rPr>
        <w:t>สวย</w:t>
      </w:r>
      <w:r w:rsidRPr="003E4972">
        <w:rPr>
          <w:rFonts w:ascii="CordiaUPC" w:hAnsi="CordiaUPC" w:cs="CordiaUPC"/>
          <w:sz w:val="36"/>
          <w:szCs w:val="36"/>
          <w:cs/>
        </w:rPr>
        <w:t>ข้าง</w:t>
      </w:r>
      <w:r w:rsidR="00C75101" w:rsidRPr="003E4972">
        <w:rPr>
          <w:rFonts w:ascii="CordiaUPC" w:hAnsi="CordiaUPC" w:cs="CordiaUPC" w:hint="cs"/>
          <w:sz w:val="36"/>
          <w:szCs w:val="36"/>
          <w:cs/>
        </w:rPr>
        <w:t>ในมี</w:t>
      </w:r>
      <w:r w:rsidRPr="003E4972">
        <w:rPr>
          <w:rFonts w:ascii="CordiaUPC" w:hAnsi="CordiaUPC" w:cs="CordiaUPC"/>
          <w:sz w:val="36"/>
          <w:szCs w:val="36"/>
          <w:cs/>
        </w:rPr>
        <w:t>ไก่</w:t>
      </w:r>
      <w:r w:rsidR="00C7510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แล้วอุปัฏฐากของเราให้ลูกน้องไปหยิบเอามาให้</w:t>
      </w:r>
      <w:r w:rsidR="00C7510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ตอนนี้กำลังมาถึงตรงนี้ กำลังจะนำไปให้ภรรยาละ ท่านตรวจดู พอรู้เรื่องราวว่า ชัดเจนเลยว่า ใช่เลย ท่านออกจากสมาธิ</w:t>
      </w:r>
      <w:r w:rsidR="005F7BB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รีบไปที่บ้านของอุปัฏฐากคนฝึกช้าง</w:t>
      </w:r>
      <w:r w:rsidR="005F7BBE" w:rsidRPr="003E4972">
        <w:rPr>
          <w:rFonts w:ascii="CordiaUPC" w:hAnsi="CordiaUPC" w:cs="CordiaUPC" w:hint="cs"/>
          <w:sz w:val="36"/>
          <w:szCs w:val="36"/>
          <w:cs/>
        </w:rPr>
        <w:t>คนนี้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ไปถึงก็ไปนั่งคอยก่อนเลย คนฝึกช้างพอเข้า</w:t>
      </w:r>
      <w:r w:rsidR="005F7BBE" w:rsidRPr="003E4972">
        <w:rPr>
          <w:rFonts w:ascii="CordiaUPC" w:hAnsi="CordiaUPC" w:cs="CordiaUPC" w:hint="cs"/>
          <w:sz w:val="36"/>
          <w:szCs w:val="36"/>
          <w:cs/>
        </w:rPr>
        <w:t>มา</w:t>
      </w:r>
      <w:r w:rsidRPr="003E4972">
        <w:rPr>
          <w:rFonts w:ascii="CordiaUPC" w:hAnsi="CordiaUPC" w:cs="CordiaUPC"/>
          <w:sz w:val="36"/>
          <w:szCs w:val="36"/>
          <w:cs/>
        </w:rPr>
        <w:t>ในบ้าน เห็นพระดาบส</w:t>
      </w:r>
      <w:r w:rsidR="005F7BBE" w:rsidRPr="003E4972">
        <w:rPr>
          <w:rFonts w:ascii="CordiaUPC" w:hAnsi="CordiaUPC" w:cs="CordiaUPC" w:hint="cs"/>
          <w:sz w:val="36"/>
          <w:szCs w:val="36"/>
          <w:cs/>
        </w:rPr>
        <w:t>จึงกล่าวว่า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5F7BB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พระคุณเจ้ามาคอยเมื่อไหร่ กระผมไม่ทราบไม่</w:t>
      </w:r>
      <w:r w:rsidR="00D603CE" w:rsidRPr="003E4972">
        <w:rPr>
          <w:rFonts w:ascii="CordiaUPC" w:hAnsi="CordiaUPC" w:cs="CordiaUPC" w:hint="cs"/>
          <w:sz w:val="36"/>
          <w:szCs w:val="36"/>
          <w:cs/>
        </w:rPr>
        <w:t>อย่างนั้น</w:t>
      </w:r>
      <w:r w:rsidRPr="003E4972">
        <w:rPr>
          <w:rFonts w:ascii="CordiaUPC" w:hAnsi="CordiaUPC" w:cs="CordiaUPC"/>
          <w:sz w:val="36"/>
          <w:szCs w:val="36"/>
          <w:cs/>
        </w:rPr>
        <w:t>จะมาต้อนรับก่อน</w:t>
      </w:r>
      <w:r w:rsidR="00D603C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จะมาปัดกวาดเช็ดถูให้สะอาดซะก่อน</w:t>
      </w:r>
      <w:r w:rsidR="00906AD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ก็เลยสั่งภรรยาของตน </w:t>
      </w:r>
      <w:r w:rsidR="00906AD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นำอาหารอันประกอบด้วยเนื้อไก่และข้าวสุกมาถวายแด่พระดาบส</w:t>
      </w:r>
      <w:r w:rsidR="00906AD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ยังไม่ได้รู้อานุภาพอะไรเลย แต่ว่าใจเป็นกุศล เอามาถวายพระดาบสก่อน </w:t>
      </w:r>
    </w:p>
    <w:p w:rsidR="00906AD6" w:rsidRPr="003E4972" w:rsidRDefault="00906AD6" w:rsidP="005F7BB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06AD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 พระดาบสซึ่งเป็นนักบวชไม่ใช่ผู้ด้อยโอกาส เป็นผู้ได้โอกาส</w:t>
      </w:r>
      <w:r w:rsidR="00906AD6" w:rsidRPr="003E4972">
        <w:rPr>
          <w:rFonts w:ascii="CordiaUPC" w:hAnsi="CordiaUPC" w:cs="CordiaUPC" w:hint="cs"/>
          <w:sz w:val="36"/>
          <w:szCs w:val="36"/>
          <w:cs/>
        </w:rPr>
        <w:t xml:space="preserve"> ได้</w:t>
      </w:r>
      <w:r w:rsidRPr="003E4972">
        <w:rPr>
          <w:rFonts w:ascii="CordiaUPC" w:hAnsi="CordiaUPC" w:cs="CordiaUPC"/>
          <w:sz w:val="36"/>
          <w:szCs w:val="36"/>
          <w:cs/>
        </w:rPr>
        <w:t>ปฏิบัติธรรม มาเป็นเนื้อนาบุญแล้ว แต่พระดาบสทราบเรื่องด้วยทิพยจักขุ พอเขาเอา</w:t>
      </w:r>
      <w:r w:rsidR="00906AD6" w:rsidRPr="003E4972">
        <w:rPr>
          <w:rFonts w:ascii="CordiaUPC" w:hAnsi="CordiaUPC" w:cs="CordiaUPC" w:hint="cs"/>
          <w:sz w:val="36"/>
          <w:szCs w:val="36"/>
          <w:cs/>
        </w:rPr>
        <w:t>อาหาร</w:t>
      </w:r>
      <w:r w:rsidRPr="003E4972">
        <w:rPr>
          <w:rFonts w:ascii="CordiaUPC" w:hAnsi="CordiaUPC" w:cs="CordiaUPC"/>
          <w:sz w:val="36"/>
          <w:szCs w:val="36"/>
          <w:cs/>
        </w:rPr>
        <w:t>มาถวายแล้ว รับมาก่อน แล้วแยกส่วน เอาเนื้อติดกระดูก</w:t>
      </w:r>
      <w:r w:rsidR="00906AD6" w:rsidRPr="003E4972">
        <w:rPr>
          <w:rFonts w:ascii="CordiaUPC" w:hAnsi="CordiaUPC" w:cs="CordiaUPC" w:hint="cs"/>
          <w:sz w:val="36"/>
          <w:szCs w:val="36"/>
          <w:cs/>
        </w:rPr>
        <w:t>ไว้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เอาเนื้อสันให้</w:t>
      </w:r>
      <w:r w:rsidR="00906AD6" w:rsidRPr="003E4972">
        <w:rPr>
          <w:rFonts w:ascii="CordiaUPC" w:hAnsi="CordiaUPC" w:cs="CordiaUPC" w:hint="cs"/>
          <w:sz w:val="36"/>
          <w:szCs w:val="36"/>
          <w:cs/>
        </w:rPr>
        <w:t xml:space="preserve">อุปัฏฐากและภรรยา </w:t>
      </w:r>
      <w:r w:rsidR="00E81BD3" w:rsidRPr="003E4972">
        <w:rPr>
          <w:rFonts w:ascii="CordiaUPC" w:hAnsi="CordiaUPC" w:cs="CordiaUPC" w:hint="cs"/>
          <w:sz w:val="36"/>
          <w:szCs w:val="36"/>
          <w:cs/>
        </w:rPr>
        <w:t xml:space="preserve">แล้วกล่าวว่า </w:t>
      </w:r>
      <w:r w:rsidR="00E81BD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อาตมาขอรับแต่ข้าวสุก</w:t>
      </w:r>
      <w:r w:rsidR="00E81BD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ท่านรู้ แต่ใจท่านกว้าง หัวใจนักบวช </w:t>
      </w:r>
      <w:r w:rsidR="00E81BD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ส่วนเนื้อไก่จานนี้อาตมาขอแบ่งออกเป็น ๓ ส่วน โดยให้เนื้อสันแก่คนฝึกช้าง ให้เนื้อข้างนอกแก่ภรรยาของคนฝึกช้าง ส่วนอาตมาเองจะฉันเนื้อติดกระดูก </w:t>
      </w:r>
    </w:p>
    <w:p w:rsidR="00E81BD3" w:rsidRPr="003E4972" w:rsidRDefault="00E81BD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81B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พอฉันเสร็จ ก่อนพระดาบสจะกลับได้กล่าวว่า </w:t>
      </w:r>
      <w:r w:rsidR="00E81BD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นับจากวันนี้ไป ๓ วัน ท่านจะได้เป็นพระราชา ขอท่านอย่าประมาท</w:t>
      </w:r>
      <w:r w:rsidR="00E81BD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พูดแค่นี้แล้วก็กลับ</w:t>
      </w:r>
      <w:r w:rsidR="00E81BD3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E81BD3" w:rsidRPr="003E4972" w:rsidRDefault="00E81BD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81BD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ในวันที่ ๓ จากวันนั้น พระเจ้าสามันตราชได้ยกทัพมาล้อมกรุงพาราณสี พระเจ้ากรุงพาราณสีจึงให้คนฝึกช้างปลอมตัวเป็นพระราชาแล้วรับสั่งว่า ท่านจงขี่ช้างออกรบ ส่วนพระราชา</w:t>
      </w:r>
      <w:r w:rsidR="009A535D" w:rsidRPr="003E4972">
        <w:rPr>
          <w:rFonts w:ascii="CordiaUPC" w:hAnsi="CordiaUPC" w:cs="CordiaUPC" w:hint="cs"/>
          <w:sz w:val="36"/>
          <w:szCs w:val="36"/>
          <w:cs/>
        </w:rPr>
        <w:t>เอง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ปลอมตัวเป็นทหารปนไปกับกองทัพโดยไม่ให้ใครรู้ พระราชาหมดบุญพอดี ถูกข้าศึกยิงด้วยลูกศร เคยทำกรรมปาณาติบาต ทำให้ลูกศรมีอารมณ์พุ่งมาเลย ตายสถานเดียว คนฝึกช้างซึ่งปลอมเป็นพระราชาอยู่ที่สูงเห็นพระราชาโดนลูกศร รักษาลมหายใจไม่อยู่ </w:t>
      </w:r>
      <w:r w:rsidR="009A535D" w:rsidRPr="003E4972">
        <w:rPr>
          <w:rFonts w:ascii="CordiaUPC" w:hAnsi="CordiaUPC" w:cs="CordiaUPC" w:hint="cs"/>
          <w:sz w:val="36"/>
          <w:szCs w:val="36"/>
          <w:cs/>
        </w:rPr>
        <w:t>สวรรคตแล้ว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เราเป็นแต่เพียงคนฝึกช้าง รบก็ไม่ค่อยเป็น กลับเมืองดีกว่า ได้แต่ฝึกช้างจึงสั่งให้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บริวารไปขนสมบัติออกมาเป็นจำนวนมาก แจกทหาร ใครต้องการทรัพย์ เราจะให้ แต่ว่าเธอต้องเป็นทหารรับจ้าง กองกำลังรับจ้างจึงได้ออกรบ มีการตกรางวัลรบแล้วสามารถปลงพระชนม์พระเจ้าสามันตราชในเวลาเพียงครู่เดียวเท่านั้น แล้วก็พอดีเป็นกรรมของพระเจ้าสามันตราชด้วย หมด</w:t>
      </w:r>
      <w:r w:rsidR="009A535D" w:rsidRPr="003E4972">
        <w:rPr>
          <w:rFonts w:ascii="CordiaUPC" w:hAnsi="CordiaUPC" w:cs="CordiaUPC" w:hint="cs"/>
          <w:sz w:val="36"/>
          <w:szCs w:val="36"/>
          <w:cs/>
        </w:rPr>
        <w:t>บุญ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พอดี แล้วก็กรรมในอดีตด้วย พอดีเลย </w:t>
      </w:r>
    </w:p>
    <w:p w:rsidR="009A535D" w:rsidRPr="003E4972" w:rsidRDefault="009A535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A535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หลังจากได้รับชัยชนะในการรบ</w:t>
      </w:r>
      <w:r w:rsidR="009A535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เหล่าอำมาตย์จึงได้ถวายพระเพลิงพระศพของพระเจ้ากรุงพาราณสี พอถวายเพลิงเสร็จเรียบร้อยแล้วก็หารือกันเลยว่า เราควรจะตั้งใครเป็นพระราชา เหล่าอำมาตย์ตกลงกันว่า ควรยกราชสมบัติให้คนฝึกช้าง เพราะว่า</w:t>
      </w:r>
      <w:r w:rsidR="00D043C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ตอนพระราชายังมีชีวิตอยู่ได้มอบตำแหน่งให้กับคนฝึกช้างแล้ว และท่านก็รบชนะข้าศึกสามารถรักษาบ้านเมือง</w:t>
      </w:r>
      <w:r w:rsidR="00D043CE" w:rsidRPr="003E4972">
        <w:rPr>
          <w:rFonts w:ascii="CordiaUPC" w:hAnsi="CordiaUPC" w:cs="CordiaUPC" w:hint="cs"/>
          <w:sz w:val="36"/>
          <w:szCs w:val="36"/>
          <w:cs/>
        </w:rPr>
        <w:t>ไว้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ได้ </w:t>
      </w:r>
      <w:r w:rsidR="00D043CE" w:rsidRPr="003E4972">
        <w:rPr>
          <w:rFonts w:ascii="CordiaUPC" w:hAnsi="CordiaUPC" w:cs="CordiaUPC" w:hint="cs"/>
          <w:sz w:val="36"/>
          <w:szCs w:val="36"/>
          <w:cs/>
        </w:rPr>
        <w:t>คนฝึกช้าง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จึงได้รับอภิเษกเป็นพระราชาครองราชสมบัติ ภรรยาคนฝึกช้างได้เป็นอัครมเหสี แล้วก็ได้แต่งตั้งพระดาบสนั้นให้เป็นบรรพชิตประจำราชตระกูล </w:t>
      </w:r>
    </w:p>
    <w:p w:rsidR="00D043CE" w:rsidRPr="003E4972" w:rsidRDefault="00D043C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3632E6" w:rsidRPr="003E4972" w:rsidRDefault="00090BE4" w:rsidP="003632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เมื่อทรงเล่าเรื่องในอดีตจบแล้วพระพุทธองค์ก็ตรัส</w:t>
      </w:r>
      <w:r w:rsidR="00100F10" w:rsidRPr="003E4972">
        <w:rPr>
          <w:rFonts w:ascii="CordiaUPC" w:hAnsi="CordiaUPC" w:cs="CordiaUPC" w:hint="cs"/>
          <w:sz w:val="36"/>
          <w:szCs w:val="36"/>
          <w:cs/>
        </w:rPr>
        <w:t>พระคาถา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อย่างนี้ว่า </w:t>
      </w:r>
      <w:r w:rsidR="00EB6BB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ผู้</w:t>
      </w:r>
      <w:r w:rsidR="00EB6BB9" w:rsidRPr="003E4972">
        <w:rPr>
          <w:rFonts w:ascii="CordiaUPC" w:hAnsi="CordiaUPC" w:cs="CordiaUPC" w:hint="cs"/>
          <w:sz w:val="36"/>
          <w:szCs w:val="36"/>
          <w:cs/>
        </w:rPr>
        <w:t>ไม่</w:t>
      </w:r>
      <w:r w:rsidRPr="003E4972">
        <w:rPr>
          <w:rFonts w:ascii="CordiaUPC" w:hAnsi="CordiaUPC" w:cs="CordiaUPC"/>
          <w:sz w:val="36"/>
          <w:szCs w:val="36"/>
          <w:cs/>
        </w:rPr>
        <w:t>มีบุญ</w:t>
      </w:r>
      <w:r w:rsidR="00EB6BB9" w:rsidRPr="003E4972">
        <w:rPr>
          <w:rFonts w:ascii="CordiaUPC" w:hAnsi="CordiaUPC" w:cs="CordiaUPC" w:hint="cs"/>
          <w:sz w:val="36"/>
          <w:szCs w:val="36"/>
          <w:cs/>
        </w:rPr>
        <w:t xml:space="preserve">จะเป็นผู้มีศิลปะ </w:t>
      </w:r>
      <w:r w:rsidRPr="003E4972">
        <w:rPr>
          <w:rFonts w:ascii="CordiaUPC" w:hAnsi="CordiaUPC" w:cs="CordiaUPC"/>
          <w:sz w:val="36"/>
          <w:szCs w:val="36"/>
          <w:cs/>
        </w:rPr>
        <w:t>หรือไม่</w:t>
      </w:r>
      <w:r w:rsidR="00EB6BB9" w:rsidRPr="003E4972">
        <w:rPr>
          <w:rFonts w:ascii="CordiaUPC" w:hAnsi="CordiaUPC" w:cs="CordiaUPC" w:hint="cs"/>
          <w:sz w:val="36"/>
          <w:szCs w:val="36"/>
          <w:cs/>
        </w:rPr>
        <w:t>มีศิลปะ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ก็ตาม </w:t>
      </w:r>
      <w:r w:rsidR="003632E6" w:rsidRPr="003E4972">
        <w:rPr>
          <w:rFonts w:ascii="CordiaUPC" w:hAnsi="CordiaUPC" w:cs="CordiaUPC" w:hint="cs"/>
          <w:sz w:val="36"/>
          <w:szCs w:val="36"/>
          <w:cs/>
        </w:rPr>
        <w:t>ย่อมขวนขวายที่จะรวบรวมทรัพย์เอาไว้ป็นอันมาก แต่</w:t>
      </w:r>
      <w:r w:rsidRPr="003E4972">
        <w:rPr>
          <w:rFonts w:ascii="CordiaUPC" w:hAnsi="CordiaUPC" w:cs="CordiaUPC"/>
          <w:sz w:val="36"/>
          <w:szCs w:val="36"/>
          <w:cs/>
        </w:rPr>
        <w:t>ผู้มีบุญ</w:t>
      </w:r>
      <w:r w:rsidR="003632E6" w:rsidRPr="003E4972">
        <w:rPr>
          <w:rFonts w:ascii="CordiaUPC" w:hAnsi="CordiaUPC" w:cs="CordiaUPC" w:hint="cs"/>
          <w:sz w:val="36"/>
          <w:szCs w:val="36"/>
          <w:cs/>
        </w:rPr>
        <w:t>เท่า</w:t>
      </w:r>
      <w:r w:rsidRPr="003E4972">
        <w:rPr>
          <w:rFonts w:ascii="CordiaUPC" w:hAnsi="CordiaUPC" w:cs="CordiaUPC"/>
          <w:sz w:val="36"/>
          <w:szCs w:val="36"/>
          <w:cs/>
        </w:rPr>
        <w:t>นั้น</w:t>
      </w:r>
      <w:r w:rsidR="003632E6" w:rsidRPr="003E4972">
        <w:rPr>
          <w:rFonts w:ascii="CordiaUPC" w:hAnsi="CordiaUPC" w:cs="CordiaUPC" w:hint="cs"/>
          <w:sz w:val="36"/>
          <w:szCs w:val="36"/>
          <w:cs/>
        </w:rPr>
        <w:t>ที่จะ</w:t>
      </w:r>
      <w:r w:rsidRPr="003E4972">
        <w:rPr>
          <w:rFonts w:ascii="CordiaUPC" w:hAnsi="CordiaUPC" w:cs="CordiaUPC"/>
          <w:sz w:val="36"/>
          <w:szCs w:val="36"/>
          <w:cs/>
        </w:rPr>
        <w:t>ได้ใช้</w:t>
      </w:r>
      <w:r w:rsidR="003632E6" w:rsidRPr="003E4972">
        <w:rPr>
          <w:rFonts w:ascii="CordiaUPC" w:hAnsi="CordiaUPC" w:cs="CordiaUPC" w:hint="cs"/>
          <w:sz w:val="36"/>
          <w:szCs w:val="36"/>
          <w:cs/>
        </w:rPr>
        <w:t>สอย</w:t>
      </w:r>
      <w:r w:rsidRPr="003E4972">
        <w:rPr>
          <w:rFonts w:ascii="CordiaUPC" w:hAnsi="CordiaUPC" w:cs="CordiaUPC"/>
          <w:sz w:val="36"/>
          <w:szCs w:val="36"/>
          <w:cs/>
        </w:rPr>
        <w:t>ทรัพย์</w:t>
      </w:r>
      <w:r w:rsidR="003632E6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3632E6" w:rsidRPr="003E4972" w:rsidRDefault="003632E6" w:rsidP="003632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632E6" w:rsidP="003632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ส่วนผู้ไม่มีบุญไม่มีโอกาสได้ใช้ทรัพย์นั้นเลย 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ไม่เพียงแต่เท่านั้น ทรัพย์ทั้งหลายยังเกิดขึ้นแม้ในที่ ที่ไม่ใช่แหล่งเกิด บางทีเกิดในดิน เกิดตั้งแต่ภูเขาไล่เรื่อยไปถึงทะเล ในอากาศ ฝนรัตนชาติตกลงมา ผู้มีบุญ</w:t>
      </w:r>
      <w:r w:rsidRPr="003E4972">
        <w:rPr>
          <w:rFonts w:ascii="CordiaUPC" w:hAnsi="CordiaUPC" w:cs="CordiaUPC" w:hint="cs"/>
          <w:sz w:val="36"/>
          <w:szCs w:val="36"/>
          <w:cs/>
        </w:rPr>
        <w:t>ย่อม</w:t>
      </w:r>
      <w:r w:rsidR="00090BE4" w:rsidRPr="003E4972">
        <w:rPr>
          <w:rFonts w:ascii="CordiaUPC" w:hAnsi="CordiaUPC" w:cs="CordiaUPC"/>
          <w:sz w:val="36"/>
          <w:szCs w:val="36"/>
          <w:cs/>
        </w:rPr>
        <w:t>บันดาลให้เกิดสิ่งเหล่านั้นได้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ท่านถึงบอกว่าย่อมเกิดขึ้นในที่ทั้งปวง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ทุกหนทุกแห่ง แก่ผู้มีบุญที่ได้กระทำความดีไว้แล้ว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บุญนั้นย่อมส่งผลให้ได้สมบัติ อันน่าใคร่ทั้งปวง ซึ่งเทวดาและมนุษย์ทั้งหลายปรารถนาอย่างไร ย่อมได้ผลอย่างนั้น </w:t>
      </w:r>
    </w:p>
    <w:p w:rsidR="004136B7" w:rsidRPr="003E4972" w:rsidRDefault="004136B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136B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มนุษย์ปรารถนาอย่างไร เทวดาปรารถนาอย่างไร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 xml:space="preserve"> เมื่อ</w:t>
      </w:r>
      <w:r w:rsidRPr="003E4972">
        <w:rPr>
          <w:rFonts w:ascii="CordiaUPC" w:hAnsi="CordiaUPC" w:cs="CordiaUPC"/>
          <w:sz w:val="36"/>
          <w:szCs w:val="36"/>
          <w:cs/>
        </w:rPr>
        <w:t>มีบุญ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>ย่อมได้อย่างที่อยากจะได้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ตามกำลังบุญ เช่น ความเป็นผู้มีผิวพรรณงาม ความเป็นผู้มีเสียงไพเราะ ความเป็นผู้ที่มีทรวดทรงงาม งามมาตั้งแต่เกิด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>ด้วย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อานุภาพแห่งบุญ เป็นผู้ที่มีรูปร่างสวย และ ความเป็นอธิบดีได้เป็นใหญ่ด้วยบุญ ไม่ใช่ได้เป็นใหญ่ด้วยการรบราฆ่าฟัน บุญบันดาล</w:t>
      </w:r>
      <w:r w:rsidR="004136B7" w:rsidRPr="003E4972">
        <w:rPr>
          <w:rFonts w:ascii="CordiaUPC" w:hAnsi="CordiaUPC" w:cs="CordiaUPC"/>
          <w:sz w:val="36"/>
          <w:szCs w:val="36"/>
          <w:cs/>
        </w:rPr>
        <w:t>ให้เกิดขึ้น ได้อย่างเย็น ๆ แล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จะมี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>พวกพ้อง</w:t>
      </w:r>
      <w:r w:rsidRPr="003E4972">
        <w:rPr>
          <w:rFonts w:ascii="CordiaUPC" w:hAnsi="CordiaUPC" w:cs="CordiaUPC"/>
          <w:sz w:val="36"/>
          <w:szCs w:val="36"/>
          <w:cs/>
        </w:rPr>
        <w:t>บริวาร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="004136B7" w:rsidRPr="003E4972">
        <w:rPr>
          <w:rFonts w:ascii="CordiaUPC" w:hAnsi="CordiaUPC" w:cs="CordiaUPC"/>
          <w:sz w:val="36"/>
          <w:szCs w:val="36"/>
          <w:cs/>
        </w:rPr>
        <w:t>ด้วย</w:t>
      </w:r>
      <w:r w:rsidRPr="003E4972">
        <w:rPr>
          <w:rFonts w:ascii="CordiaUPC" w:hAnsi="CordiaUPC" w:cs="CordiaUPC"/>
          <w:sz w:val="36"/>
          <w:szCs w:val="36"/>
          <w:cs/>
        </w:rPr>
        <w:t>อานุภาพแห่งบุญ ได้เป็นเจ้าผู้ปกครองประเทศราช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ความเป็นผู้มีอิสริยยศ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มียศใหญ่ จนกระทั่งถึงความเป็นพระเจ้าจักรพรรดิ เป็นพระราชา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แห่งเทวดาในเทวโลก อย่างท้าวสักกเทวราช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เป็นต้น กระทั่งลงมาเกิดเป็นมนุษย์ได้ความเป็นพระอริยสาวก กระทั่งมาเป็นมหาสาวก อัครสาวก เป็นพระปัจเจกพุทธเจ้า รวมทั้งความเป็นพระสัมมาสัมพุทธเจ้าด้วย ก็ล้วนเกิดขึ้นด้วยบุญทั้งสิ้น ที่กล่าวมาแล้วทั้งหมด </w:t>
      </w:r>
      <w:r w:rsidR="004136B7" w:rsidRPr="003E4972">
        <w:rPr>
          <w:rFonts w:ascii="CordiaUPC" w:hAnsi="CordiaUPC" w:cs="CordiaUPC" w:hint="cs"/>
          <w:sz w:val="36"/>
          <w:szCs w:val="36"/>
          <w:cs/>
        </w:rPr>
        <w:t>เพราะ</w:t>
      </w:r>
      <w:r w:rsidRPr="003E4972">
        <w:rPr>
          <w:rFonts w:ascii="CordiaUPC" w:hAnsi="CordiaUPC" w:cs="CordiaUPC"/>
          <w:sz w:val="36"/>
          <w:szCs w:val="36"/>
          <w:cs/>
        </w:rPr>
        <w:t>บุญอย่างเดียวทั้งสิ้น เพราะบุญย่อมส่งผลให้เกิดผลสำเร็จอันยิ่งใหญ่ เป็นพลังแห่งความบริสุทธิ์ จะส่งผลยิ่งใหญ่ถึงขนาดนี้ ดังนั้นเราจึงควรทำบุญ สร้างบุญกันไ</w:t>
      </w:r>
      <w:r w:rsidR="001959E5" w:rsidRPr="003E4972">
        <w:rPr>
          <w:rFonts w:ascii="CordiaUPC" w:hAnsi="CordiaUPC" w:cs="CordiaUPC" w:hint="cs"/>
          <w:sz w:val="36"/>
          <w:szCs w:val="36"/>
          <w:cs/>
        </w:rPr>
        <w:t>ว้</w:t>
      </w:r>
    </w:p>
    <w:p w:rsidR="001959E5" w:rsidRPr="003E4972" w:rsidRDefault="001959E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959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บัณฑิตผู้เป็นนักปราชญ์ทั้งหลายจึงสรรเสริญ ความเป็นผู้ที่ได้กระทำบุญมาดีแล้ว ไม่ยกย่องเรื่องบาปเลย บุญดีอย่างนั้นดีอย่างนี้ </w:t>
      </w:r>
      <w:r w:rsidR="00205EE5" w:rsidRPr="003E4972">
        <w:rPr>
          <w:rFonts w:ascii="CordiaUPC" w:hAnsi="CordiaUPC" w:cs="CordiaUPC" w:hint="cs"/>
          <w:sz w:val="36"/>
          <w:szCs w:val="36"/>
          <w:cs/>
        </w:rPr>
        <w:t>สิ่ง</w:t>
      </w:r>
      <w:r w:rsidRPr="003E4972">
        <w:rPr>
          <w:rFonts w:ascii="CordiaUPC" w:hAnsi="CordiaUPC" w:cs="CordiaUPC"/>
          <w:sz w:val="36"/>
          <w:szCs w:val="36"/>
          <w:cs/>
        </w:rPr>
        <w:t>นี้เป็นสิ่งที่เราจะต้องช่วยกันขยาย</w:t>
      </w:r>
      <w:r w:rsidR="00205EE5" w:rsidRPr="003E4972">
        <w:rPr>
          <w:rFonts w:ascii="CordiaUPC" w:hAnsi="CordiaUPC" w:cs="CordiaUPC" w:hint="cs"/>
          <w:sz w:val="36"/>
          <w:szCs w:val="36"/>
          <w:cs/>
        </w:rPr>
        <w:t>ความรู้นี้</w:t>
      </w:r>
      <w:r w:rsidRPr="003E4972">
        <w:rPr>
          <w:rFonts w:ascii="CordiaUPC" w:hAnsi="CordiaUPC" w:cs="CordiaUPC"/>
          <w:sz w:val="36"/>
          <w:szCs w:val="36"/>
          <w:cs/>
        </w:rPr>
        <w:t>กันออกไป เพราะคนไม่เข้าใจเรื่องบุญ เราใช้บุญเก่าหมดไปทุกวัน ใช้ทุกอนุวินาที แต่บุญใหม่นานๆ สร้าง</w:t>
      </w:r>
      <w:r w:rsidR="00205EE5" w:rsidRPr="003E4972">
        <w:rPr>
          <w:rFonts w:ascii="CordiaUPC" w:hAnsi="CordiaUPC" w:cs="CordiaUPC" w:hint="cs"/>
          <w:sz w:val="36"/>
          <w:szCs w:val="36"/>
          <w:cs/>
        </w:rPr>
        <w:t>สักครั้ง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พอจะชวนสร้างทีก็บอกบุญอีกแล้ว ชวนทำบุญอีกแล้ว เขาไม่เข้าใจ เพราะฉะนั้นสิ่งที่กล่าวมา เป็นสิ่งที่เราจะต้องศึกษา</w:t>
      </w:r>
      <w:r w:rsidR="00205E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ไปทบทวนแล้วก็ขยายความรู้นี้ให้กว้างว่า</w:t>
      </w:r>
      <w:r w:rsidR="00205E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ทั้งหมดนี้บังเกิดขึ้นด้วยอานุภาพแห่งบุญอย่างเดียว </w:t>
      </w:r>
    </w:p>
    <w:p w:rsidR="00205EE5" w:rsidRPr="003E4972" w:rsidRDefault="00205EE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205EE5" w:rsidP="00205E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 xml:space="preserve">ครั้นตรัสพระคาถาแล้ว พระพุทธองค์จึงทรงประชุมชาดกว่า 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พระราชาในครั้งนั้น ชาตินี้ได้มาเป็นพระอานนท์ ส่วนดาบสประจำตระกูลในครั้งนั้นก็มาเป็น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เราตถาคต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205EE5" w:rsidRPr="003E4972" w:rsidRDefault="00CE5D7A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CE5D7A" w:rsidRPr="003E4972" w:rsidRDefault="00CE5D7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E5D7A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๑๕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กุ</w:t>
      </w: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ศ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โลบายดึงลูกชายให้เข้าวัด</w:t>
      </w:r>
    </w:p>
    <w:p w:rsidR="00CE5D7A" w:rsidRPr="003E4972" w:rsidRDefault="00CE5D7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25A7E" w:rsidRPr="003E4972" w:rsidRDefault="00090BE4" w:rsidP="00E25A7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มีลูกชายคนหนึ่ง ชื่อ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กาละ แปลว่า กาลเวลา แต่นาย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>กาละ</w:t>
      </w:r>
      <w:r w:rsidRPr="003E4972">
        <w:rPr>
          <w:rFonts w:ascii="CordiaUPC" w:hAnsi="CordiaUPC" w:cs="CordiaUPC"/>
          <w:sz w:val="36"/>
          <w:szCs w:val="36"/>
          <w:cs/>
        </w:rPr>
        <w:t>ก็เหลือเกินคล้ายลูกเศรษฐีบางคน คือ พ่อศรัทธา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>ในพระพุทธศาสนา</w:t>
      </w:r>
      <w:r w:rsidRPr="003E4972">
        <w:rPr>
          <w:rFonts w:ascii="CordiaUPC" w:hAnsi="CordiaUPC" w:cs="CordiaUPC"/>
          <w:sz w:val="36"/>
          <w:szCs w:val="36"/>
          <w:cs/>
        </w:rPr>
        <w:t>แต่ลูกไม่ศรัทธาเลย พ่อไปเข้าเฝ้าพระพุทธเจ้า ลูกไม่อยาก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>เข้า</w:t>
      </w:r>
      <w:r w:rsidRPr="003E4972">
        <w:rPr>
          <w:rFonts w:ascii="CordiaUPC" w:hAnsi="CordiaUPC" w:cs="CordiaUPC"/>
          <w:sz w:val="36"/>
          <w:szCs w:val="36"/>
          <w:cs/>
        </w:rPr>
        <w:t>เฝ้า เพราะเดี๋ยวท่านก็จะพูดสังขารไม่เที่ยง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อย่างนี้เป็นของปฏิกูล มีความแก่ ความเจ็บ ความตายเป็นธรรมดาไม่อยากฟังหรอก ยังหนุ่มอยู่ </w:t>
      </w:r>
    </w:p>
    <w:p w:rsidR="00E25A7E" w:rsidRPr="003E4972" w:rsidRDefault="00E25A7E" w:rsidP="00E25A7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25A7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นายกาละเหมือนวัยรุ่นสมัย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>นี้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แถมเป็นลูกเศรษฐีด้วย ไม่อยากพบพระพุทธเจ้า ไม่ปรารถนา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>ฟังธรรม ไม่ปรารถนาแม้กระทั่งจะไปอุปัฏฐากพระภิกษุสงฆ์ เวลาท่านอนาถบิณฑิกเศรษฐีนิมนต์พระมา ๒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รูป อาสนะปูไว้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 xml:space="preserve"> ๒,๐๐๐ </w:t>
      </w:r>
      <w:r w:rsidRPr="003E4972">
        <w:rPr>
          <w:rFonts w:ascii="CordiaUPC" w:hAnsi="CordiaUPC" w:cs="CordiaUPC"/>
          <w:sz w:val="36"/>
          <w:szCs w:val="36"/>
          <w:cs/>
        </w:rPr>
        <w:t>ที่ ลูกกาละมาถวายภัตตาหารพระ ก็ไม่เอาอย่างเดียว</w:t>
      </w:r>
    </w:p>
    <w:p w:rsidR="00E25A7E" w:rsidRPr="003E4972" w:rsidRDefault="00E25A7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25A7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แม้ท่านอนาถบิณฑิกเศรษฐีผู้เป็นบิดาจะบอกว่า ลูกทำอย่างนั้นไม่เหมาะ การบังเกิดขึ้นของพระสัมมาสัมพุทธเจ้า กระทั่งพระสงฆ์ที่มา ไม่ใช่ง่าย</w:t>
      </w:r>
      <w:r w:rsidR="00E25A7E" w:rsidRPr="003E4972">
        <w:rPr>
          <w:rFonts w:ascii="CordiaUPC" w:hAnsi="CordiaUPC" w:cs="CordiaUPC" w:hint="cs"/>
          <w:sz w:val="36"/>
          <w:szCs w:val="36"/>
          <w:cs/>
        </w:rPr>
        <w:t>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การเกิดเป็นมนุษย์ก็ไม่ใช่ง่าย การได้ฟังธรรมไม่ใช่ง่าย แต่ลูกก็ไม่เชื่อฟังเลย</w:t>
      </w:r>
    </w:p>
    <w:p w:rsidR="00E25A7E" w:rsidRPr="003E4972" w:rsidRDefault="00E25A7E" w:rsidP="00E25A7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94D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ท่านเศรษฐีก็กลัวว่า ถ้าลูกเราเป็นอย่างนี้ เอาแต่สนุกเฮฮา โดยคิดว่าตัวเป็นลูกเศรษฐี เดี๋ยวก็คงจะได้ตกนรกแน่ คิดอยู่เสมอ ท่านไม่อยากให้ลูกท่านตกนรก เพราะฉะนั้น จะให้ลูกของเราไปตกนรกไม่ได้เด็ดขาดทำอย่างไรจะหาแรงจูงใจให้ลูกเข้าวัดได้ ถ้าเข้าเฝ้าพระสัมมาสัมพุทธเจ้าก็จะได้ฟังธรรม </w:t>
      </w:r>
      <w:r w:rsidR="00894DEB" w:rsidRPr="003E4972">
        <w:rPr>
          <w:rFonts w:ascii="CordiaUPC" w:hAnsi="CordiaUPC" w:cs="CordiaUPC" w:hint="cs"/>
          <w:sz w:val="36"/>
          <w:szCs w:val="36"/>
          <w:cs/>
        </w:rPr>
        <w:t>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ก็นึกได้</w:t>
      </w:r>
      <w:r w:rsidR="00894DEB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ปกติมนุษย์ที่ยังมีกิเลสอยู่ ไม่มีใครที่ปฏิเสธทรัพย์ ต้องการอยากได้ทรัพย์สมบัติทั้งนั้น</w:t>
      </w:r>
      <w:r w:rsidR="00894D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เราคงจะต้องใช้ทรัพย์ทำลายความเห็นผิดของลูก คิดอย่างนั้น</w:t>
      </w:r>
      <w:r w:rsidR="00894DEB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>ก็เรียก</w:t>
      </w:r>
      <w:r w:rsidR="00894D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894DEB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กาละ</w:t>
      </w:r>
      <w:r w:rsidR="00894D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ลูก เอาอย่างนี้ เดี๋ยวพ่อจะจ้างลูกสัก ๑๐๐ กหาปณะ ให้ลูกไปวัด รักษาอุโบสถศีล ไปแค่นี้แล้วก็กลับมา</w:t>
      </w:r>
      <w:r w:rsidR="00894DE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894DEB" w:rsidRPr="003E4972" w:rsidRDefault="00894DE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894DEB" w:rsidRPr="003E4972" w:rsidRDefault="00894DEB" w:rsidP="00894D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กาละ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ถามว่า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พ่อจะให้เงินผมจริงหร</w:t>
      </w:r>
      <w:r w:rsidRPr="003E4972">
        <w:rPr>
          <w:rFonts w:ascii="CordiaUPC" w:hAnsi="CordiaUPC" w:cs="CordiaUPC" w:hint="cs"/>
          <w:sz w:val="36"/>
          <w:szCs w:val="36"/>
          <w:cs/>
        </w:rPr>
        <w:t>ื</w:t>
      </w:r>
      <w:r w:rsidR="00090BE4" w:rsidRPr="003E4972">
        <w:rPr>
          <w:rFonts w:ascii="CordiaUPC" w:hAnsi="CordiaUPC" w:cs="CordiaUPC"/>
          <w:sz w:val="36"/>
          <w:szCs w:val="36"/>
          <w:cs/>
        </w:rPr>
        <w:t>อ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894DEB" w:rsidRPr="003E4972" w:rsidRDefault="00894DEB" w:rsidP="00894D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E583C" w:rsidP="00894D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จริงลูก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ท่านเศรษฐียืนยันถึง ๓ ครั้ง 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เอาไปเลย ๑๐๐ กหาปณะ ถ้าลูกไปวัด ตั้งใจสมาทานอุโบสถศีล </w:t>
      </w:r>
      <w:r w:rsidRPr="003E4972">
        <w:rPr>
          <w:rFonts w:ascii="CordiaUPC" w:hAnsi="CordiaUPC" w:cs="CordiaUPC" w:hint="cs"/>
          <w:sz w:val="36"/>
          <w:szCs w:val="36"/>
          <w:cs/>
        </w:rPr>
        <w:t>นายกาละ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ไป</w:t>
      </w:r>
      <w:r w:rsidRPr="003E4972">
        <w:rPr>
          <w:rFonts w:ascii="CordiaUPC" w:hAnsi="CordiaUPC" w:cs="CordiaUPC" w:hint="cs"/>
          <w:sz w:val="36"/>
          <w:szCs w:val="36"/>
          <w:cs/>
        </w:rPr>
        <w:t>วัด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เพราะไม่ได้หวังบุญ </w:t>
      </w:r>
      <w:r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หวัง</w:t>
      </w:r>
      <w:r w:rsidRPr="003E4972">
        <w:rPr>
          <w:rFonts w:ascii="CordiaUPC" w:hAnsi="CordiaUPC" w:cs="CordiaUPC" w:hint="cs"/>
          <w:sz w:val="36"/>
          <w:szCs w:val="36"/>
          <w:cs/>
        </w:rPr>
        <w:t>เงิน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๑๐๐ กหาปณะ คิดในใจว่าเดี๋ยวเราจะไปเข้าเฝ้าแล้วได้ ๑๐๐ กหาปณะ ดีใจเดินอย่างเบิกบานไปวัดพระเชตวัน</w:t>
      </w:r>
    </w:p>
    <w:p w:rsidR="00EE583C" w:rsidRPr="003E4972" w:rsidRDefault="00EE583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F1D0A" w:rsidRPr="003E4972" w:rsidRDefault="00090BE4" w:rsidP="009F1D0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เดินไปถึงวัด แล้วก็ไปหาที่รื่นรมย์ หามุมสบายนอน ไม่ได้ไปฟังธรรม ไม่ได้คิดเรื่องบุญ เรื่องศีล พระบอกให้สมาทานอุโบสถศีลก็เอารับ ๆ ไป</w:t>
      </w:r>
      <w:r w:rsidR="00EE583C" w:rsidRPr="003E4972">
        <w:rPr>
          <w:rFonts w:ascii="CordiaUPC" w:hAnsi="CordiaUPC" w:cs="CordiaUPC" w:hint="cs"/>
          <w:sz w:val="36"/>
          <w:szCs w:val="36"/>
          <w:cs/>
        </w:rPr>
        <w:t>อย่างนั้น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เอง ที่จริงต้องการรับเงินมากกว่าไปแอบนอน ณ มุมใดมุมหนึ่งในวัดพระเชตวัน ถืออุโบสถ พอถึงเช้าก็กลับบ้าน </w:t>
      </w:r>
    </w:p>
    <w:p w:rsidR="009F1D0A" w:rsidRPr="003E4972" w:rsidRDefault="009F1D0A" w:rsidP="009F1D0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F1D0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พ่อเห็น</w:t>
      </w:r>
      <w:r w:rsidR="009F1D0A" w:rsidRPr="003E4972">
        <w:rPr>
          <w:rFonts w:ascii="CordiaUPC" w:hAnsi="CordiaUPC" w:cs="CordiaUPC" w:hint="cs"/>
          <w:sz w:val="36"/>
          <w:szCs w:val="36"/>
          <w:cs/>
        </w:rPr>
        <w:t>ลูก</w:t>
      </w:r>
      <w:r w:rsidRPr="003E4972">
        <w:rPr>
          <w:rFonts w:ascii="CordiaUPC" w:hAnsi="CordiaUPC" w:cs="CordiaUPC"/>
          <w:sz w:val="36"/>
          <w:szCs w:val="36"/>
          <w:cs/>
        </w:rPr>
        <w:t>กลับมาก็บอกให้บริวารไปรับ ไปจัดเตรียมอาหาร มีข้าวต้ม หรือมีอะไรก็เอามาเลี้ยงลูกชาย กลับมาจากถืออุโบสถศีลแล้ว บริวารก็นำอาหารมาให้นายกาละ นายกาละยกมือ ที่ตก</w:t>
      </w:r>
      <w:r w:rsidR="009F1D0A" w:rsidRPr="003E4972">
        <w:rPr>
          <w:rFonts w:ascii="CordiaUPC" w:hAnsi="CordiaUPC" w:cs="CordiaUPC" w:hint="cs"/>
          <w:sz w:val="36"/>
          <w:szCs w:val="36"/>
          <w:cs/>
        </w:rPr>
        <w:t>ลงกัน</w:t>
      </w:r>
      <w:r w:rsidRPr="003E4972">
        <w:rPr>
          <w:rFonts w:ascii="CordiaUPC" w:hAnsi="CordiaUPC" w:cs="CordiaUPC"/>
          <w:sz w:val="36"/>
          <w:szCs w:val="36"/>
          <w:cs/>
        </w:rPr>
        <w:t>ไม่ใช่ตรงนี้ ถ้ายังไม่ได้ ๑๐๐ กหาปณะ</w:t>
      </w:r>
      <w:r w:rsidR="009F1D0A" w:rsidRPr="003E4972">
        <w:rPr>
          <w:rFonts w:ascii="CordiaUPC" w:hAnsi="CordiaUPC" w:cs="CordiaUPC" w:hint="cs"/>
          <w:sz w:val="36"/>
          <w:szCs w:val="36"/>
          <w:cs/>
        </w:rPr>
        <w:t>ก็ยัง</w:t>
      </w:r>
      <w:r w:rsidRPr="003E4972">
        <w:rPr>
          <w:rFonts w:ascii="CordiaUPC" w:hAnsi="CordiaUPC" w:cs="CordiaUPC"/>
          <w:sz w:val="36"/>
          <w:szCs w:val="36"/>
          <w:cs/>
        </w:rPr>
        <w:t>ไม่รับประทานอาหาร ได้รับ</w:t>
      </w:r>
      <w:r w:rsidR="009F1D0A" w:rsidRPr="003E4972">
        <w:rPr>
          <w:rFonts w:ascii="CordiaUPC" w:hAnsi="CordiaUPC" w:cs="CordiaUPC" w:hint="cs"/>
          <w:sz w:val="36"/>
          <w:szCs w:val="36"/>
          <w:cs/>
        </w:rPr>
        <w:t>เงินเสร็จ</w:t>
      </w:r>
      <w:r w:rsidRPr="003E4972">
        <w:rPr>
          <w:rFonts w:ascii="CordiaUPC" w:hAnsi="CordiaUPC" w:cs="CordiaUPC"/>
          <w:sz w:val="36"/>
          <w:szCs w:val="36"/>
          <w:cs/>
        </w:rPr>
        <w:t>แล้วจึง</w:t>
      </w:r>
      <w:r w:rsidR="009F1D0A" w:rsidRPr="003E4972">
        <w:rPr>
          <w:rFonts w:ascii="CordiaUPC" w:hAnsi="CordiaUPC" w:cs="CordiaUPC" w:hint="cs"/>
          <w:sz w:val="36"/>
          <w:szCs w:val="36"/>
          <w:cs/>
        </w:rPr>
        <w:t>ยอม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รับประทานอาหาร </w:t>
      </w:r>
    </w:p>
    <w:p w:rsidR="009F1D0A" w:rsidRPr="003E4972" w:rsidRDefault="009F1D0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F1D0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วันรุ่งขึ้นเศรษฐีคิดใหม่ </w:t>
      </w:r>
      <w:r w:rsidR="009F1D0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ลูกกาละ วันนี้เอาไป</w:t>
      </w:r>
      <w:r w:rsidR="009F1D0A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 ขอไปนั่งฟังธรรมอยู่ข้างหน้าพระสัมมาสัมพุทธเจ้า แล้วก็เรียนมาสักข้อหนึ่ง จำให้ได้แล้วกลับมาเล่าให้พ่อฟัง นายกาละก็รีบไปวัดพระเชตวัน ต้องการแค่</w:t>
      </w:r>
      <w:r w:rsidR="001E167D" w:rsidRPr="003E4972">
        <w:rPr>
          <w:rFonts w:ascii="CordiaUPC" w:hAnsi="CordiaUPC" w:cs="CordiaUPC" w:hint="cs"/>
          <w:sz w:val="36"/>
          <w:szCs w:val="36"/>
          <w:cs/>
        </w:rPr>
        <w:t xml:space="preserve"> ๑,๐๐๐ กหาปณะ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ไปถึงก็ไปนั่งหน้าเลยด้วยความเบิกบาน แล้วก็ตั้งใจว่า</w:t>
      </w:r>
      <w:r w:rsidR="001E167D" w:rsidRPr="003E4972">
        <w:rPr>
          <w:rFonts w:ascii="CordiaUPC" w:hAnsi="CordiaUPC" w:cs="CordiaUPC" w:hint="cs"/>
          <w:sz w:val="36"/>
          <w:szCs w:val="36"/>
          <w:cs/>
        </w:rPr>
        <w:t>จะจำธรรมะ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ข้อเดียวพอ </w:t>
      </w:r>
      <w:r w:rsidR="001E167D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จำได้แล้วก็กลับเลย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E167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นายกาละฟังธรรมด้วยความตั้งใจว่า เราจะต้องจดจำหัวข้อธรรมที่พระ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องค์ทรงแสดงนี้ให้ได้ พระพุทธเจ้าก็ทรงทำให้นายกาละจำไม่ได้อีก เพื่อจะให้นายกาละเปลี่ยนความคิดว่า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มาฟังธรรมเพื่อจะเอา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 ก็ทำให้นายกาละตั้งใจเพิ่มเข้าไปอีกเราต้องจำให้ได้ ธรรมดาในสมัยนั้น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ใครฟังธรรมด้วยความตั้งใจแล้ว ย่อมได้ชื่อว่า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เป็นผู้ฟังธรรมด้วยความเคารพธรรมะ คือ ความรู้แจ้งที่เกิดจากการเห็นแจ้งของพระสัมมาสัมพุทธเจ้า ซึ่งเป็นข้อปฏิบัติ หรือสิ่งที่เราจะได้เรียนรู้ว่า มีอะไรบ้างเกี่ยวกับความเป็น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>จริง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ของชีวิต แล้วจะปฏิบัติอย่างไร เพื่อจะให้บรรลุวัตถุประสงค์ตรงนั้น ถ้าไม่ตั้งใจฟังชื่อว่า ไม่ได้ทำความเคารพในธรรม ผู้ที่ตั้งใจฟังธรรมโดยความเคารพ ย่อมส่งผลให้บรรลุธรรมเป็นพระโสดาบัน เป็นต้น </w:t>
      </w:r>
    </w:p>
    <w:p w:rsidR="000A3ABD" w:rsidRPr="003E4972" w:rsidRDefault="000A3AB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A3AB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0A3ABD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องค์ก็เทศน์ลุ่มลึกไปตามลำดับ แล้วก็สูงขึ้นไปเรื่อย ๆ แสดงธรรมสูงขึ้นไปจากท้องทะเลไล่ไปถึงชายหาด ถึงพื้นราบ ถึงเชิงเขา ถึงยอดดอย เพิ่มขึ้นไปเรื่อย ๆ ก็ฟังเพลิน เพราะว่าอยู่ในหัวข้อเดียวกันไม่จบสักที ฟังเรื่อย ๆ ก็สบายอกสบายใจ เลยได้บรรลุเป็นพระโสดาบัน ตอนนี้</w:t>
      </w:r>
      <w:r w:rsidR="000D0CFC" w:rsidRPr="003E4972">
        <w:rPr>
          <w:rFonts w:ascii="CordiaUPC" w:hAnsi="CordiaUPC" w:cs="CordiaUPC" w:hint="cs"/>
          <w:sz w:val="36"/>
          <w:szCs w:val="36"/>
          <w:cs/>
        </w:rPr>
        <w:t>นายกาละ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เป็นพระโสดาบันแล้ว </w:t>
      </w:r>
    </w:p>
    <w:p w:rsidR="000D0CFC" w:rsidRPr="003E4972" w:rsidRDefault="000D0CF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D0C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พอวันรุ่งขึ้น นายกาละได้กลับมาที่บ้านของตนพร้อมด้วยพระบรมศาสดา และเหล่าสาวก ท่านอนาถบิณฑิกเศรษฐี</w:t>
      </w:r>
      <w:r w:rsidR="000D0CFC" w:rsidRPr="003E4972">
        <w:rPr>
          <w:rFonts w:ascii="CordiaUPC" w:hAnsi="CordiaUPC" w:cs="CordiaUPC" w:hint="cs"/>
          <w:sz w:val="36"/>
          <w:szCs w:val="36"/>
          <w:cs/>
        </w:rPr>
        <w:t>เห็น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บุตรชายของตนก็รู้สึกชอบใจในอาการของบุตรมาก และคิดว่าวันนี้ลูกของเรามีหน้าตาผ่องใสเป็นพิเศษ ส่วนนายกาละกลับมีความคิดว่า ขออย่าให้บิดาของเรามอบเงินให้เราต่อหน้าพระบรมศาสดาเลย เพราะว่าเราอายจังเลย ที่รับจ้างไปฟังธรรม และขอให้ท่านปกปิดเรื่องที่เราไปฟังธรรม </w:t>
      </w:r>
      <w:r w:rsidR="000D0CFC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รักษาอุโบสถเพราะต้องการเงินด้วยเถิด </w:t>
      </w:r>
    </w:p>
    <w:p w:rsidR="000D0CFC" w:rsidRPr="003E4972" w:rsidRDefault="000D0CF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D0C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พระสัมมาสัมพุทธเจ้าทรงทราบอยู่แล้วว่า นายกาละไปฟังธรรมเพราะถูกบิดาจ้างไป ส่วนท่านอนาถบิณฑิกเศรษฐีได้สั่งบริวารจัดเตรียมข้าวต้มเพื่อเหล่าพระภิกษุสงฆ์ แล้วท่านก็ได้ถวายภัตตาหารแด่พระสัมมาสัมพุทธเจ้าพร้อมด้วยเหล่าพระสาวก จากนั้นท่านเศรษฐีจึงสั่งบริวารจัดเตรียมอาหารให้แก่บุตรของตน </w:t>
      </w:r>
    </w:p>
    <w:p w:rsidR="000D0CFC" w:rsidRPr="003E4972" w:rsidRDefault="000D0CF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D0C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นายกาละก็รับประทานอาหารอย่างสงบเสงี่ยมซึ่งแตกต่างจาก</w:t>
      </w:r>
      <w:r w:rsidR="000D0CFC" w:rsidRPr="003E4972">
        <w:rPr>
          <w:rFonts w:ascii="CordiaUPC" w:hAnsi="CordiaUPC" w:cs="CordiaUPC" w:hint="cs"/>
          <w:sz w:val="36"/>
          <w:szCs w:val="36"/>
          <w:cs/>
        </w:rPr>
        <w:t>วันก่อน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ต้องรับเงินก่อนถึงจะรับ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>ประทาน</w:t>
      </w:r>
      <w:r w:rsidRPr="003E4972">
        <w:rPr>
          <w:rFonts w:ascii="CordiaUPC" w:hAnsi="CordiaUPC" w:cs="CordiaUPC"/>
          <w:sz w:val="36"/>
          <w:szCs w:val="36"/>
          <w:cs/>
        </w:rPr>
        <w:t>อาหาร เมื่อพระ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องค์และเหล่าพระสาวกฉันภัตตาหารเสร็จแล้ว ท่านอนาถบิณฑิกเศรษฐีจึงสั่งให้บริวารนำเงิน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มาวางไว้ต่อหน้านายกาละ แล้วก็กล่าวว่า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4829A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ลูก ลูกกาละ 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>นี่</w:t>
      </w:r>
      <w:r w:rsidRPr="003E4972">
        <w:rPr>
          <w:rFonts w:ascii="CordiaUPC" w:hAnsi="CordiaUPC" w:cs="CordiaUPC"/>
          <w:sz w:val="36"/>
          <w:szCs w:val="36"/>
          <w:cs/>
        </w:rPr>
        <w:t>คือ เงิน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 xml:space="preserve"> ๑,๐๐๐ 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หาปณะตามที่พ่อได้สัญญาเอาไว้ </w:t>
      </w:r>
    </w:p>
    <w:p w:rsidR="004829AE" w:rsidRPr="003E4972" w:rsidRDefault="004829A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829AE" w:rsidRPr="003E4972" w:rsidRDefault="00090BE4" w:rsidP="004829A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นายกาละเห็นบิดาให้ทรัพย์ต่อหน้า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พุทธเจ้า ก็อาย จึงกล่าวว่า </w:t>
      </w:r>
      <w:r w:rsidR="004829A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ผมไม่ต้องการเงินหรอก</w:t>
      </w:r>
      <w:r w:rsidR="004829A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4829AE" w:rsidRPr="003E4972" w:rsidRDefault="004829AE" w:rsidP="004829A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รับไปเถอะลูกก็เราตกลงกันอย่างนั้น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4829AE" w:rsidP="004829A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โปรดได้วางเอาไว้ตรงนั้นก่อน แล้วโปรดอย่าพูดต่อด้วย พ่อสุดที่รัก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4829AE" w:rsidRPr="003E4972" w:rsidRDefault="004829A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829AE" w:rsidRPr="003E4972" w:rsidRDefault="00090BE4" w:rsidP="004829A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แต่ท่านอนาถบิณฑิกเศรษฐีกลับกราบทูล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พุทธองค์ว่า </w:t>
      </w:r>
      <w:r w:rsidR="004829A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ข้าแต่พระองค์ผู้เจริญ เปล่งด้วยเสียงสดใส </w:t>
      </w:r>
      <w:r w:rsidR="004829A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วันนี้ข้าพระองค์รู้สึกภูมิใจในตัวลูกชายมาก เพราะเขา</w:t>
      </w:r>
      <w:r w:rsidR="004829AE" w:rsidRPr="003E4972">
        <w:rPr>
          <w:rFonts w:ascii="CordiaUPC" w:hAnsi="CordiaUPC" w:cs="CordiaUPC"/>
          <w:sz w:val="36"/>
          <w:szCs w:val="36"/>
          <w:cs/>
        </w:rPr>
        <w:t>มีท่าทางดูดีเป็นพิเศษกว่าทุกวัน”</w:t>
      </w:r>
    </w:p>
    <w:p w:rsidR="004829AE" w:rsidRPr="003E4972" w:rsidRDefault="004829AE" w:rsidP="004829A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829A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พระบรมศาสดาทราบอยู่แล้ว แต่ก็ทรงถามเพื่อจะปรารถเหตุให้ได้แสดงธรรม</w:t>
      </w:r>
      <w:r w:rsidR="004829A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4829A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อะไรหรือท่านเศรษฐี เรื่องอะไรหรือ</w:t>
      </w:r>
      <w:r w:rsidR="004829A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เลยเน้นหนักเข้าไปอีก </w:t>
      </w:r>
    </w:p>
    <w:p w:rsidR="00190C82" w:rsidRPr="003E4972" w:rsidRDefault="00190C8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90C8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ในวันก่อนข้าพระองค์ได้บอกบุตรชายว่า </w:t>
      </w:r>
      <w:r w:rsidR="00190C8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ถ้าเจ้าสมาทานอุโบสถศีลแล้วไปวัด จะให้เงิน</w:t>
      </w:r>
      <w:r w:rsidR="00190C82" w:rsidRPr="003E4972">
        <w:rPr>
          <w:rFonts w:ascii="CordiaUPC" w:hAnsi="CordiaUPC" w:cs="CordiaUPC" w:hint="cs"/>
          <w:sz w:val="36"/>
          <w:szCs w:val="36"/>
          <w:cs/>
        </w:rPr>
        <w:t xml:space="preserve"> ๑๐๐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</w:t>
      </w:r>
      <w:r w:rsidR="00190C8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อยากมุดแผ่นดินหนีจัง </w:t>
      </w:r>
      <w:r w:rsidR="00190C8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พอวันรุ่งขึ้นเขากลับมายังไม่ได้รับเงินก็ไม่ยอมรับประทานอาหาร</w:t>
      </w:r>
      <w:r w:rsidR="00190C8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แจงรายละเอียดอีก ตายทำไงดี </w:t>
      </w:r>
      <w:r w:rsidR="00190C8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แต่มาวันนี้ข้าพระองค์ให้เงินแก่บุตร แต่เขากลับไม่ต้องการ</w:t>
      </w:r>
      <w:r w:rsidR="00190C8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90C82" w:rsidRPr="003E4972" w:rsidRDefault="00190C8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90C82" w:rsidP="008D24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ใช่แล้วท่านเศรษฐี บัดนี้บุตรชายของท่านได้บรรลุโสดาปัตติผล ซึ่งประเสริฐกว่าสมบัติของพระเจ้าจักพรรดิ ประเสริฐกว่าสมบัติใด ๆ ในเทวโลก ตลอดจนถึงพรหมโลก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เรียกว่าในภพทั้ง ๓ สมบัติใด ๆ ทั้งหมดไม่ประเสริฐเท่ากับการบรรลุธรรม เพราะบุคคลที่บรรลุโสดาปัตติผลย่อมเป็นผู้ที่ปิดประตูอบายภูมิได้ แล้วจะเกิดอีกไม่เกิน ๗ ชาติ</w:t>
      </w:r>
      <w:r w:rsidRPr="003E4972">
        <w:rPr>
          <w:rFonts w:ascii="CordiaUPC" w:hAnsi="CordiaUPC" w:cs="CordiaUPC" w:hint="cs"/>
          <w:sz w:val="36"/>
          <w:szCs w:val="36"/>
          <w:cs/>
        </w:rPr>
        <w:t>เป็นผู้มีคติแน่นอนคือ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หลุดพ้นจากวัฏฏะ ส่วนความเป็นพระเจ้าจักรพรรดิได้ปกครองทวีปทั้ง ๔ ที่อยู่รอบเขาพระสุเมรุนั่น เมื่อสวรรคตแล้วย่อมไปสู่สุคติ เสวยทิพยสมบัติ แวดล้อมด้วยเหล่านางอัปสร พร้อมบำรุงบำเรอด้วยเบจญกามคุณ แต่ก็ยังวน ๆ เวียน ๆ อยู่ในวัฏสงสาร ถ้าหากพระเจ้าจักรพรรดิไม่ประกอบด้วยธรรม ๔ ประการแล้ว ย่อมไม่พ้นจากนรก คือ ถ้าทำชั่วก็ยังต้องไปอบาย ย่อมไปเกิดในภูมิแห่งสัตว์เดรัจฉาน เปรต อสุรกาย อบาย ทุคติ วินิบาต พระเจ้าจักรพรรดิถ้าทำชั่วแล้วก็ต้องไปเกิดในอบายภูมิ ๔ </w:t>
      </w:r>
    </w:p>
    <w:p w:rsidR="008D24C4" w:rsidRPr="003E4972" w:rsidRDefault="008D24C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D24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ส่วนพระอริยสาวก แม้จะนุ่งห่มผ้าบังสกุลจีวร ยังชีพด้วยการบิณฑบาตด้วยลำแข้งของตน นุ่งห่มด้วยผ้าที่เขาทิ้งแล้ว เอามาซัก เอามาเย็บ เอามาย้อม เอามาอธิษฐานจิต แล้วก็ยังชีพอยู่ด้วยการบิณฑบาตด้วยลำแข้งของตน แต่ท่านประกอบด้วยธรรม ๔ ประการ คือ </w:t>
      </w:r>
    </w:p>
    <w:p w:rsidR="00090BE4" w:rsidRPr="003E4972" w:rsidRDefault="00090BE4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มีความเลื่อมใสในพระพุทธเจ้า โดยระลึกถึง</w:t>
      </w:r>
      <w:r w:rsidR="00CF2AB6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พุทธคุณ </w:t>
      </w:r>
    </w:p>
    <w:p w:rsidR="00090BE4" w:rsidRPr="003E4972" w:rsidRDefault="00090BE4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๒. มีความเลื่อมใสในพระธรรม โดยระลึกถึงพระธรรมคุณ </w:t>
      </w:r>
    </w:p>
    <w:p w:rsidR="00090BE4" w:rsidRPr="003E4972" w:rsidRDefault="00090BE4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มีความเลื่อมใสในพระสงฆ์ โดยระลึกถึง</w:t>
      </w:r>
      <w:r w:rsidR="00CF2AB6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สังฆคุณ </w:t>
      </w:r>
    </w:p>
    <w:p w:rsidR="00090BE4" w:rsidRPr="003E4972" w:rsidRDefault="00090BE4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๔. มีศีลที่ไม่ขาด ไม่ทะลุ ไม่ด่าง ไม่พร้อย </w:t>
      </w:r>
    </w:p>
    <w:p w:rsidR="00CF2AB6" w:rsidRPr="003E4972" w:rsidRDefault="00CF2A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F2AB6" w:rsidRPr="003E4972" w:rsidRDefault="00090BE4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อริยสาวกนั้นจึงเป็นผู้รอดพ้นจากนรก ไม่ไปเกิดในสัตว์เดรัจฉานหรือภูมิแห่งเปรต ไม่ไปเกิดในภูมิแห่งอสุรกาย ทุคติ วินิบาต </w:t>
      </w:r>
    </w:p>
    <w:p w:rsidR="00CF2AB6" w:rsidRPr="003E4972" w:rsidRDefault="00CF2AB6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F2A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พระพุทธเจ้าท่านพูดเรื่องนรกสวรรค์ตลอด จะกล่าวตู่ว่า นรก</w:t>
      </w:r>
      <w:r w:rsidR="00666CF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สวรรค์ไม่มี ไม่ถูกต้อง เพราะฉะนั้น พุทธบริษัท ๔ จะต้องมีความเชื่อเกี่ยวกับเรื่องเหล่านี้ เมื่อเรายังไม่เห็นก็ต้องเชื่อพระปัญญาตรัสรู้ของพระสัมมาสัมพุทธเจ้าไปก่อน และหลังจากนั้นเราไปพิสูจน์กัน พิสูจน์ด้วยพุทธวิธี </w:t>
      </w:r>
    </w:p>
    <w:p w:rsidR="00666CF2" w:rsidRPr="003E4972" w:rsidRDefault="00666CF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66CF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ดังนั้นบุตรชายของท่านผู้เป็นอริยสาวก ประกอบด้วยธรรม ๔ ประการ จึงประเสริฐกว่าราชสมบัติของพระเจ้าจักรพรรดิด้วยประการทั้งปวง คือ</w:t>
      </w:r>
      <w:r w:rsidR="00666CF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พระองค์กำลังจะตรัสบอกกับท่านอนาถบิณฑิกเศรษฐีว่า ที่บุตรชายไม่รับเงิน</w:t>
      </w:r>
      <w:r w:rsidR="00666CF2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กหาปณะ เพราะว่าบัดนี้เธอได้เป็นพระอริยบุคคล เป็นพระโสดาบันแล้ว </w:t>
      </w:r>
    </w:p>
    <w:p w:rsidR="00666CF2" w:rsidRPr="003E4972" w:rsidRDefault="00666CF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66CF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ในการจบพระธรรมเทศนา ชนเป็นอันมากบรรลุพระอริยผลทั้งหลาย มีโสดาปัตติผลเป็นต้น </w:t>
      </w:r>
    </w:p>
    <w:p w:rsidR="00666CF2" w:rsidRPr="003E4972" w:rsidRDefault="00666CF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666CF2" w:rsidRPr="003E4972" w:rsidRDefault="00666CF2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666CF2" w:rsidRPr="003E4972" w:rsidRDefault="00666CF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66CF2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๑๖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นางจูฬสุภัททา </w:t>
      </w:r>
    </w:p>
    <w:p w:rsidR="00666CF2" w:rsidRPr="003E4972" w:rsidRDefault="00666CF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D7F5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มีสหายคนหนึ่งซึ่งเป็นเศรษฐีชื่อว่า อุคคะ อยู่ในเมืองอุคคนคร แสดงว่าต้องเป็นเศรษฐีใหญ่มาก เพราะว่าชื่อเมืองชื่อเดียวกัน ในวัยหนุ่มทั้งสองได้เรียนศิลปะอยู่ในสำนักอาจารย์เดียวกัน ทั้งคู่ต่างก็ทำสัญญากันว่า เมื่อต่างคนต่างเติบโตมีครอบครัวมีบุตรธิดาแล้ว ถ้าฝ่ายใดขอลูกสาวของอีกฝ่ายให้แต่งงานกับลูกชายของตน ฝ่ายที่ถูกขอลูกสาวจะต้องยกให้ฝ่ายสู่ขอ หมายความว่า ถ้าเธอมีลูกสาวฉันมีลูกชาย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แล้วถ้าขอลูกสาวมาต้องยกให้ </w:t>
      </w:r>
    </w:p>
    <w:p w:rsidR="00D905FE" w:rsidRPr="003E4972" w:rsidRDefault="00D905F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905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ต่อมาทั้งสองเจริญวัยขึ้น ท่านอุคคะก็ได้มาเป็นเศรษฐีของเมืองอุคคนคร ส่วนท่านอนาถบิณฑิกเศรษฐีได้มาเป็นเศรษฐีอยู่ที่เมืองสาวัตถี วันหนึ่งอุคคเศรษฐีได้นำสินค้าบรรทุกเกวียน ๕๐๐ เล่ม เดินทางมาค้าขายยังเมืองสาวัตถี ก็ได้มาพักที่บ้านของท่านอนาถบิณฑิกเศรษฐีเพราะเป็นเพื่อนรักกัน ท</w:t>
      </w:r>
      <w:r w:rsidR="00D905FE" w:rsidRPr="003E4972">
        <w:rPr>
          <w:rFonts w:ascii="CordiaUPC" w:hAnsi="CordiaUPC" w:cs="CordiaUPC"/>
          <w:sz w:val="36"/>
          <w:szCs w:val="36"/>
          <w:cs/>
        </w:rPr>
        <w:t>่านอนาถบิณฑิกเศรษฐีจึงเรียกนางจู</w:t>
      </w:r>
      <w:r w:rsidRPr="003E4972">
        <w:rPr>
          <w:rFonts w:ascii="CordiaUPC" w:hAnsi="CordiaUPC" w:cs="CordiaUPC"/>
          <w:sz w:val="36"/>
          <w:szCs w:val="36"/>
          <w:cs/>
        </w:rPr>
        <w:t xml:space="preserve">ฬสุภัททา </w:t>
      </w:r>
      <w:r w:rsidR="00D905F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ลูกสาวคนที่สองของตนมา บอกตรง ๆ เลยว่า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ฉันมีลูกสาว ให้มาต้อนรับ แล้วสั่ง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D905F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ลูก ลูกช่วยดูต้อนรับอุคคเศรษฐี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>เพื่อน</w:t>
      </w:r>
      <w:r w:rsidRPr="003E4972">
        <w:rPr>
          <w:rFonts w:ascii="CordiaUPC" w:hAnsi="CordiaUPC" w:cs="CordiaUPC"/>
          <w:sz w:val="36"/>
          <w:szCs w:val="36"/>
          <w:cs/>
        </w:rPr>
        <w:t>ของพ่อ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>ด้วย</w:t>
      </w:r>
      <w:r w:rsidR="00D905F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D905FE" w:rsidRPr="003E4972" w:rsidRDefault="00D905F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905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ในขณะนั้นนางสาวจูฬสุภัททา ทำหน้าที่ดูแลการถวายทานแด่ภิกษุสงฆ์ 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 xml:space="preserve">๒,๐๐๐ </w:t>
      </w:r>
      <w:r w:rsidRPr="003E4972">
        <w:rPr>
          <w:rFonts w:ascii="CordiaUPC" w:hAnsi="CordiaUPC" w:cs="CordiaUPC"/>
          <w:sz w:val="36"/>
          <w:szCs w:val="36"/>
          <w:cs/>
        </w:rPr>
        <w:t>รูปต่อวัน อย่าลืมว่าท่านอนาถบิณฑิกเศรษฐีเลี้ยงพระวันละ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 xml:space="preserve"> ๒,๐๐๐ </w:t>
      </w:r>
      <w:r w:rsidRPr="003E4972">
        <w:rPr>
          <w:rFonts w:ascii="CordiaUPC" w:hAnsi="CordiaUPC" w:cs="CordiaUPC"/>
          <w:sz w:val="36"/>
          <w:szCs w:val="36"/>
          <w:cs/>
        </w:rPr>
        <w:t>รูป ก็ได้ลูกสาวคนที่สอง ชื่อ</w:t>
      </w:r>
      <w:r w:rsidR="00D905FE" w:rsidRPr="003E4972">
        <w:rPr>
          <w:rFonts w:ascii="CordiaUPC" w:hAnsi="CordiaUPC" w:cs="CordiaUPC"/>
          <w:sz w:val="36"/>
          <w:szCs w:val="36"/>
          <w:cs/>
        </w:rPr>
        <w:t>จู</w:t>
      </w:r>
      <w:r w:rsidRPr="003E4972">
        <w:rPr>
          <w:rFonts w:ascii="CordiaUPC" w:hAnsi="CordiaUPC" w:cs="CordiaUPC"/>
          <w:sz w:val="36"/>
          <w:szCs w:val="36"/>
          <w:cs/>
        </w:rPr>
        <w:t>ฬสุภัททาคอยดูแลถวายพระ และเมื่อนางได้ฟังธรรมก็ได้บรรลุธรรมเป็นพระโสดาบัน พ่อก็เป็น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>พระโสดาบัน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พี่กาละก็เป็น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>พระโสดาบัน</w:t>
      </w:r>
      <w:r w:rsidR="00D905FE" w:rsidRPr="003E4972">
        <w:rPr>
          <w:rFonts w:ascii="CordiaUPC" w:hAnsi="CordiaUPC" w:cs="CordiaUPC"/>
          <w:sz w:val="36"/>
          <w:szCs w:val="36"/>
          <w:cs/>
        </w:rPr>
        <w:t xml:space="preserve"> น้อง</w:t>
      </w:r>
      <w:r w:rsidR="00D905FE" w:rsidRPr="003E4972">
        <w:rPr>
          <w:rFonts w:ascii="CordiaUPC" w:hAnsi="CordiaUPC" w:cs="CordiaUPC"/>
          <w:sz w:val="36"/>
          <w:szCs w:val="36"/>
          <w:cs/>
        </w:rPr>
        <w:lastRenderedPageBreak/>
        <w:t>จู</w:t>
      </w:r>
      <w:r w:rsidRPr="003E4972">
        <w:rPr>
          <w:rFonts w:ascii="CordiaUPC" w:hAnsi="CordiaUPC" w:cs="CordiaUPC"/>
          <w:sz w:val="36"/>
          <w:szCs w:val="36"/>
          <w:cs/>
        </w:rPr>
        <w:t>ฬสุภัททาก็เป็น</w:t>
      </w:r>
      <w:r w:rsidR="00D905FE" w:rsidRPr="003E4972">
        <w:rPr>
          <w:rFonts w:ascii="CordiaUPC" w:hAnsi="CordiaUPC" w:cs="CordiaUPC" w:hint="cs"/>
          <w:sz w:val="36"/>
          <w:szCs w:val="36"/>
          <w:cs/>
        </w:rPr>
        <w:t>พระโสดาบัน</w:t>
      </w:r>
      <w:r w:rsidR="00E91FE9" w:rsidRPr="003E4972">
        <w:rPr>
          <w:rFonts w:ascii="CordiaUPC" w:hAnsi="CordiaUPC" w:cs="CordiaUPC"/>
          <w:sz w:val="36"/>
          <w:szCs w:val="36"/>
          <w:cs/>
        </w:rPr>
        <w:t xml:space="preserve"> เมื่อนางสาวจู</w:t>
      </w:r>
      <w:r w:rsidRPr="003E4972">
        <w:rPr>
          <w:rFonts w:ascii="CordiaUPC" w:hAnsi="CordiaUPC" w:cs="CordiaUPC"/>
          <w:sz w:val="36"/>
          <w:szCs w:val="36"/>
          <w:cs/>
        </w:rPr>
        <w:t>ฬสุภัททา ได้รับมอบหมายแล้วได้จัดเตรียมทุกอย่างด้วยมือของตนเอง เช่น</w:t>
      </w:r>
      <w:r w:rsidR="00E91F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จัดเตรียมอาหาร เครื่องประดับ ของหอม เครื่องลูบไล้ เป็นต้น คือเตรียมทุกอย่างพร้อมหมดเลย </w:t>
      </w:r>
    </w:p>
    <w:p w:rsidR="00E91FE9" w:rsidRPr="003E4972" w:rsidRDefault="00E91FE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91F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ระหว่างที่ท่านอุคคเศรษฐีรับประทานอาหาร เธอก็ไปเตรียมน้ำอาบไว้ แล้วจัดเตรียมทุกสิ่งทุกอย่างอย่างเรียบร้อย อุค</w:t>
      </w:r>
      <w:r w:rsidR="00E91FE9" w:rsidRPr="003E4972">
        <w:rPr>
          <w:rFonts w:ascii="CordiaUPC" w:hAnsi="CordiaUPC" w:cs="CordiaUPC" w:hint="cs"/>
          <w:sz w:val="36"/>
          <w:szCs w:val="36"/>
          <w:cs/>
        </w:rPr>
        <w:t>ค</w:t>
      </w:r>
      <w:r w:rsidR="00E91FE9" w:rsidRPr="003E4972">
        <w:rPr>
          <w:rFonts w:ascii="CordiaUPC" w:hAnsi="CordiaUPC" w:cs="CordiaUPC"/>
          <w:sz w:val="36"/>
          <w:szCs w:val="36"/>
          <w:cs/>
        </w:rPr>
        <w:t>เศรษฐีก็ได้เฝ้าสังเกตจู</w:t>
      </w:r>
      <w:r w:rsidRPr="003E4972">
        <w:rPr>
          <w:rFonts w:ascii="CordiaUPC" w:hAnsi="CordiaUPC" w:cs="CordiaUPC"/>
          <w:sz w:val="36"/>
          <w:szCs w:val="36"/>
          <w:cs/>
        </w:rPr>
        <w:t>ฬสุภัททาเห็นกิริยามารยาทก็รู้สึกพอใจ เราจะต้องขอ</w:t>
      </w:r>
      <w:r w:rsidR="00E91FE9" w:rsidRPr="003E4972">
        <w:rPr>
          <w:rFonts w:ascii="CordiaUPC" w:hAnsi="CordiaUPC" w:cs="CordiaUPC"/>
          <w:sz w:val="36"/>
          <w:szCs w:val="36"/>
          <w:cs/>
        </w:rPr>
        <w:t>จู</w:t>
      </w:r>
      <w:r w:rsidRPr="003E4972">
        <w:rPr>
          <w:rFonts w:ascii="CordiaUPC" w:hAnsi="CordiaUPC" w:cs="CordiaUPC"/>
          <w:sz w:val="36"/>
          <w:szCs w:val="36"/>
          <w:cs/>
        </w:rPr>
        <w:t>ฬสุภัททาลูกสาวท่านอนาถบิณฑิกเศรษฐีไปให้ลูกชายของเรา ก็เลยเข้ามาเลียบ ๆ เคี</w:t>
      </w:r>
      <w:r w:rsidR="00E91FE9" w:rsidRPr="003E4972">
        <w:rPr>
          <w:rFonts w:ascii="CordiaUPC" w:hAnsi="CordiaUPC" w:cs="CordiaUPC"/>
          <w:sz w:val="36"/>
          <w:szCs w:val="36"/>
          <w:cs/>
        </w:rPr>
        <w:t>ยง ๆ คุยกับท่านอนาถบิณฑิกเศรษฐี</w:t>
      </w:r>
      <w:r w:rsidRPr="003E4972">
        <w:rPr>
          <w:rFonts w:ascii="CordiaUPC" w:hAnsi="CordiaUPC" w:cs="CordiaUPC"/>
          <w:sz w:val="36"/>
          <w:szCs w:val="36"/>
          <w:cs/>
        </w:rPr>
        <w:t>ว่า เราเคยเรียนอยู่ด้วยกันกับพระอาจารย์ทิศาปาโมกข์ เราเป็นเพื่อนเล่นกัน ท่านอนาถบ</w:t>
      </w:r>
      <w:r w:rsidR="00E91FE9" w:rsidRPr="003E4972">
        <w:rPr>
          <w:rFonts w:ascii="CordiaUPC" w:hAnsi="CordiaUPC" w:cs="CordiaUPC"/>
          <w:sz w:val="36"/>
          <w:szCs w:val="36"/>
          <w:cs/>
        </w:rPr>
        <w:t>ิณฑิกเศรษฐีก็รู้ จำได้หรือเปล่า</w:t>
      </w:r>
      <w:r w:rsidRPr="003E4972">
        <w:rPr>
          <w:rFonts w:ascii="CordiaUPC" w:hAnsi="CordiaUPC" w:cs="CordiaUPC"/>
          <w:sz w:val="36"/>
          <w:szCs w:val="36"/>
          <w:cs/>
        </w:rPr>
        <w:t>ว่า</w:t>
      </w:r>
      <w:r w:rsidR="00E91F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ตอนที่หนุ่ม ๆ ด้วยกัน ได้เคยให้คำมั่นสัญญาอะไรไว้ </w:t>
      </w:r>
      <w:r w:rsidR="00E91FE9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>ใครมีลูกสาว ฝ่ายลูกชายไปขอฝ่ายที่มีลูกสาวก็ต้องยกให้ ถ้าอย่างนั้นเราขอเลย คือไม่ต้องเสียเวล</w:t>
      </w:r>
      <w:r w:rsidR="0072060F" w:rsidRPr="003E4972">
        <w:rPr>
          <w:rFonts w:ascii="CordiaUPC" w:hAnsi="CordiaUPC" w:cs="CordiaUPC"/>
          <w:sz w:val="36"/>
          <w:szCs w:val="36"/>
          <w:cs/>
        </w:rPr>
        <w:t>ารักแล้ว รอไม่ได้แล้ว ขอว่า ยกจู</w:t>
      </w:r>
      <w:r w:rsidRPr="003E4972">
        <w:rPr>
          <w:rFonts w:ascii="CordiaUPC" w:hAnsi="CordiaUPC" w:cs="CordiaUPC"/>
          <w:sz w:val="36"/>
          <w:szCs w:val="36"/>
          <w:cs/>
        </w:rPr>
        <w:t xml:space="preserve">ฬสุภัททาให้ไปแต่งงานกับลูกชายของเราเถอะ </w:t>
      </w:r>
    </w:p>
    <w:p w:rsidR="0072060F" w:rsidRPr="003E4972" w:rsidRDefault="0072060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34E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ทีนี้ท่านอนาถบิณฑิกเศรษฐีรู้ว่า</w:t>
      </w:r>
      <w:r w:rsidR="0072060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อุคคเศรษฐียังเป็นมิจฉาทิฐิอยู่ คือ ยังมีความเห็นผิดอยู่ ยังไม่เข้าใจเรื่องกฎแห่งกรรม ในข้อแรกของสัมมาทิฐิ ยังไม่ผ่านสักข้อเลย โลกนี้ โลกหน้า นรก สวรรค์ ผล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>แห่ง</w:t>
      </w:r>
      <w:r w:rsidRPr="003E4972">
        <w:rPr>
          <w:rFonts w:ascii="CordiaUPC" w:hAnsi="CordiaUPC" w:cs="CordiaUPC"/>
          <w:sz w:val="36"/>
          <w:szCs w:val="36"/>
          <w:cs/>
        </w:rPr>
        <w:t>ทาน มารดา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>มีคุณ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เหล่านั้น เป็นต้น ก็กลัวว่า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ลูกสาวจะลำบากในกาลภายหน้า แต่ก็จะต้องรักษาไมตรีของอุคคเศรษฐีไว้ ก็เลยบอกว่า </w:t>
      </w:r>
      <w:r w:rsidR="00634EB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สหาย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สำหรับเราไม่มีความขัดข้องหรอก</w:t>
      </w:r>
      <w:r w:rsidR="00634EB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ก็เลยหาทางออกว่า </w:t>
      </w:r>
      <w:r w:rsidR="00634EB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แต่ว่าบุตรธิดาของเราทุกคน เราได้ถวายพระสัมมาสัมพุทธเจ้าแล้ว เราจึงไม่อาจสามารถจะตัดสินใจตามลำพังได้ ยกให้เป็นลูก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>พระพุทธองค์</w:t>
      </w:r>
      <w:r w:rsidRPr="003E4972">
        <w:rPr>
          <w:rFonts w:ascii="CordiaUPC" w:hAnsi="CordiaUPC" w:cs="CordiaUPC"/>
          <w:sz w:val="36"/>
          <w:szCs w:val="36"/>
          <w:cs/>
        </w:rPr>
        <w:t>แล้วต้องไปถามพระองค์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>ก่อน</w:t>
      </w:r>
      <w:r w:rsidR="00634EB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หากุศโลบายเพื่อจะนำอุคคเศรษฐีไปเฝ้าเข้า เผื่อว่า</w:t>
      </w:r>
      <w:r w:rsidR="00634E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ถ้าหากว่ามีบุญก็จะได้บรรลุธรรม พอบรรลุธรรมแล้วก็เป็นสัมมาทิฐิ ลูกสาวของตัวก็จะได้ไม่ลำบาก </w:t>
      </w:r>
    </w:p>
    <w:p w:rsidR="00634EBC" w:rsidRPr="003E4972" w:rsidRDefault="00634EB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34EBC" w:rsidP="00634E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เราจะไปกราบทูลประทานขออนุมัติจากพระพุทธองค์ก่อน หากพระองค์ไม่ขัดข้องเราก็ยินดีเพื่อน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วันรุ่งขึ้นท่านเศรษฐีก็ไปกราบทูลข้อความทั้งหมดแด่พระสัมมาสัมพุทธเจ้า พระองค์นั่งฟังไปก็ระลึกชาติไป ตรวจดูด้วยสัพพัญญ</w:t>
      </w:r>
      <w:r w:rsidR="0037188C" w:rsidRPr="003E4972">
        <w:rPr>
          <w:rFonts w:ascii="CordiaUPC" w:hAnsi="CordiaUPC" w:cs="CordiaUPC" w:hint="cs"/>
          <w:sz w:val="36"/>
          <w:szCs w:val="36"/>
          <w:cs/>
        </w:rPr>
        <w:t>ุ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ตญาณเห็นว่า อุคคเศรษฐีมีบุญที่</w:t>
      </w:r>
      <w:r w:rsidR="0037188C" w:rsidRPr="003E4972">
        <w:rPr>
          <w:rFonts w:ascii="CordiaUPC" w:hAnsi="CordiaUPC" w:cs="CordiaUPC"/>
          <w:sz w:val="36"/>
          <w:szCs w:val="36"/>
          <w:cs/>
        </w:rPr>
        <w:t>จะบรรลุธรรม จึงทรงอนุญาตให้นางจู</w:t>
      </w:r>
      <w:r w:rsidR="0037188C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090BE4" w:rsidRPr="003E4972">
        <w:rPr>
          <w:rFonts w:ascii="CordiaUPC" w:hAnsi="CordiaUPC" w:cs="CordiaUPC"/>
          <w:sz w:val="36"/>
          <w:szCs w:val="36"/>
          <w:cs/>
        </w:rPr>
        <w:t>สุภัททาแต่งงานกับลูกชาย</w:t>
      </w:r>
      <w:r w:rsidR="0037188C" w:rsidRPr="003E4972">
        <w:rPr>
          <w:rFonts w:ascii="CordiaUPC" w:hAnsi="CordiaUPC" w:cs="CordiaUPC" w:hint="cs"/>
          <w:sz w:val="36"/>
          <w:szCs w:val="36"/>
          <w:cs/>
        </w:rPr>
        <w:t>อุคค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เศรษฐี </w:t>
      </w:r>
    </w:p>
    <w:p w:rsidR="0037188C" w:rsidRPr="003E4972" w:rsidRDefault="0037188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18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ท่านเศรษฐีกลับมาแจ้งให้นางบุญญลักขณาได้ทราบ เพื่อปรึกษาหารือเรื่องการจัดงานแต่งงานของลูกสาวของตน จากนั้นท่านเศรษฐีจึงไปบอกท่านอุคคเศรษฐีว่า ตกลงเรายกลูกสาวให้</w:t>
      </w:r>
      <w:r w:rsidR="003718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พร้อมกับกำหนดวันแต่งงาน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18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ก่อนจะส่งตัวนางสาวจูฬสุภัททา ท่านอนาถบิณฑิกเศรษฐีก็ให้โอวาท ๑๐ ประการแก่นาง </w:t>
      </w:r>
    </w:p>
    <w:p w:rsidR="00090BE4" w:rsidRPr="003E4972" w:rsidRDefault="00090BE4" w:rsidP="003718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ไม่ควรนำไฟภายในออกภายนอก หมายถึงเห็นความผิดของมารดาบิดาของสามี</w:t>
      </w:r>
      <w:r w:rsidR="00061104" w:rsidRPr="003E4972">
        <w:rPr>
          <w:rFonts w:ascii="CordiaUPC" w:hAnsi="CordiaUPC" w:cs="CordiaUPC" w:hint="cs"/>
          <w:sz w:val="36"/>
          <w:szCs w:val="36"/>
          <w:cs/>
        </w:rPr>
        <w:t>และสามี</w:t>
      </w:r>
      <w:r w:rsidRPr="003E4972">
        <w:rPr>
          <w:rFonts w:ascii="CordiaUPC" w:hAnsi="CordiaUPC" w:cs="CordiaUPC"/>
          <w:sz w:val="36"/>
          <w:szCs w:val="36"/>
          <w:cs/>
        </w:rPr>
        <w:t>แล้วอย่าไปพูดให้</w:t>
      </w:r>
      <w:r w:rsidR="00061104" w:rsidRPr="003E4972">
        <w:rPr>
          <w:rFonts w:ascii="CordiaUPC" w:hAnsi="CordiaUPC" w:cs="CordiaUPC" w:hint="cs"/>
          <w:sz w:val="36"/>
          <w:szCs w:val="36"/>
          <w:cs/>
        </w:rPr>
        <w:t>คนอื่น</w:t>
      </w:r>
      <w:r w:rsidRPr="003E4972">
        <w:rPr>
          <w:rFonts w:ascii="CordiaUPC" w:hAnsi="CordiaUPC" w:cs="CordiaUPC"/>
          <w:sz w:val="36"/>
          <w:szCs w:val="36"/>
          <w:cs/>
        </w:rPr>
        <w:t>ฟัง</w:t>
      </w:r>
    </w:p>
    <w:p w:rsidR="00090BE4" w:rsidRPr="003E4972" w:rsidRDefault="00090BE4" w:rsidP="000611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ไม่ควรนำไฟภายนอกเข้าไปภายใน หมายถึง ถ้าใครได้มาพูด</w:t>
      </w:r>
      <w:r w:rsidR="00061104" w:rsidRPr="003E4972">
        <w:rPr>
          <w:rFonts w:ascii="CordiaUPC" w:hAnsi="CordiaUPC" w:cs="CordiaUPC" w:hint="cs"/>
          <w:sz w:val="36"/>
          <w:szCs w:val="36"/>
          <w:cs/>
        </w:rPr>
        <w:t xml:space="preserve">เรื่องร้อนอกร้อนใจ </w:t>
      </w:r>
      <w:r w:rsidRPr="003E4972">
        <w:rPr>
          <w:rFonts w:ascii="CordiaUPC" w:hAnsi="CordiaUPC" w:cs="CordiaUPC"/>
          <w:sz w:val="36"/>
          <w:szCs w:val="36"/>
          <w:cs/>
        </w:rPr>
        <w:t>จงอย่าได้นำเอาความนั้นมาพูด</w:t>
      </w:r>
      <w:r w:rsidR="00061104" w:rsidRPr="003E4972">
        <w:rPr>
          <w:rFonts w:ascii="CordiaUPC" w:hAnsi="CordiaUPC" w:cs="CordiaUPC" w:hint="cs"/>
          <w:sz w:val="36"/>
          <w:szCs w:val="36"/>
          <w:cs/>
        </w:rPr>
        <w:t>ในบ้าน</w:t>
      </w:r>
    </w:p>
    <w:p w:rsidR="00090BE4" w:rsidRPr="003E4972" w:rsidRDefault="00090BE4" w:rsidP="000611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ให้แก่บุคคลที่ควรให้ หมายถึง ควรให้กับคนที่ได้ยืมของไป</w:t>
      </w:r>
      <w:r w:rsidR="000611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แล้วก็นำมาส่งคืน </w:t>
      </w:r>
    </w:p>
    <w:p w:rsidR="00090BE4" w:rsidRPr="003E4972" w:rsidRDefault="00090BE4" w:rsidP="000611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๔. ไม่ให้แก่บุคคลที่ไม่ควรให้ หมายถึง ไม่ให้แก่ผู้ที่ยืมของไปแล้ว ไม่นำมาส่งคืน </w:t>
      </w:r>
    </w:p>
    <w:p w:rsidR="00090BE4" w:rsidRPr="003E4972" w:rsidRDefault="00090BE4" w:rsidP="000611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๕. ให้แก่บุคคลที่ให้หรือไม่ให้ หมายถึง เมื่อญาติมิตรผู้ยากจนมาขอความช่วยเหลือแล้ว เขาเหล่านั้นจะใช้คืนหรือไม่ก็ตาม ก็ควรให้แก่ญาติมิตรเป็นการสงเคราะห์ญาติ </w:t>
      </w:r>
    </w:p>
    <w:p w:rsidR="00090BE4" w:rsidRPr="003E4972" w:rsidRDefault="00090BE4" w:rsidP="000611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๖. ควรนั่งให้เป็นสุข หมายถึง เมื่อนั่งในที่ใดก็ตาม เห็นมารดา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>ของสามี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>และสามี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 จะไปเดินลุกหนีอย่างนั้น ไม่ควร ควรจะลุกรับ ไม่ใช่ลุกหนี </w:t>
      </w:r>
    </w:p>
    <w:p w:rsidR="00090BE4" w:rsidRPr="003E4972" w:rsidRDefault="00090BE4" w:rsidP="0035227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๗. ควรบริโภคให้เป็นสุข หมายถึง ไม่ควรรับประทานอาหารก่อนมารดา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>ของสามี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และสามี จงดูแลทุกคน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>ได้รับประทานก่อนแล้วตนเองจึงค่อย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>รับประ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ทานทีหลัง </w:t>
      </w:r>
    </w:p>
    <w:p w:rsidR="00090BE4" w:rsidRPr="003E4972" w:rsidRDefault="00090BE4" w:rsidP="0035227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๘. ควรนอนให้เป็นสุข หมายถึง ไม่ควรนอนก่อนมารดา</w:t>
      </w:r>
      <w:r w:rsidR="00352270" w:rsidRPr="003E4972">
        <w:rPr>
          <w:rFonts w:ascii="CordiaUPC" w:hAnsi="CordiaUPC" w:cs="CordiaUPC" w:hint="cs"/>
          <w:sz w:val="36"/>
          <w:szCs w:val="36"/>
          <w:cs/>
        </w:rPr>
        <w:t>บิดา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ของสามี และสามี ควรดูแลความเรียบร้อยต่าง ๆ แล้วจึงเข้านอนทีหลังสุด </w:t>
      </w:r>
    </w:p>
    <w:p w:rsidR="00090BE4" w:rsidRPr="003E4972" w:rsidRDefault="00090BE4" w:rsidP="0035227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๙. ควรบูชาไฟ หมายถึง ให้คิดว่ามารดาบิดาของสามีและสามี เปรียบเสมือนกองไฟ ซึ่งมีทั้งคุณและโทษ ต้องคอยดูแลให้ดี </w:t>
      </w:r>
    </w:p>
    <w:p w:rsidR="00090BE4" w:rsidRPr="003E4972" w:rsidRDefault="00090BE4" w:rsidP="0035227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๑๐. ควรนอบน้อมต่อเทวดาภายใน หมายถึง ให้คิดว่ามารดาบิดาของสามี และสามี เปรียบเสมือนเทวดา ต้องให้ความเคารพ คือ ท่านเหล่านี้มีความสำคัญมากต้องให้เกียรติยกย่อง</w:t>
      </w:r>
    </w:p>
    <w:p w:rsidR="001C43DE" w:rsidRPr="003E4972" w:rsidRDefault="001C43D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3D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ท่านอนาถบิณฑิกเศรษฐีได้คัดเลือกทนาย ๘ ท่าน คือ ท่านคิดแล้วว่า</w:t>
      </w:r>
      <w:r w:rsidR="001C43D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การไปครองเรือน โดยอีกฝ่ายหนึ่งเป็นมิจฉาทิฐิ จะต้องมีปัญหาเกิดขึ้นสักวันหนึ่ง เพราะฉะนั้นเราเตรียมทนายไปก่อน แล้วก็สั่งว่า</w:t>
      </w:r>
      <w:r w:rsidR="001C43D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หากมีเรื่องเสียหายเกิดขึ้นในสถานที่ ๆ ลูกสาวของเราไปอยู่ก็ขอให้พวกท่าน เป็นผู้ชำระคดีความด้วย </w:t>
      </w:r>
    </w:p>
    <w:p w:rsidR="00834729" w:rsidRPr="003E4972" w:rsidRDefault="0083472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3472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ในวันที่ท่านอนาถบิณฑิกเศรษฐีจะส่งลูกสาวไป ท่านก็ได้ไปถวายมหาทานแด่พระพุทธเจ้าพร้อมด้วยเหล่าพระสาวก คือชวนกันไปเลย ไปถวายภัตตาหาร เมื่อถวายมหาทานเสร็จเรียบร้อยแล้ว จึงจัดพิธีส่งตัวลูกสาวไปสู่เมืองอุคคนครอย่างยิ่งใหญ่</w:t>
      </w:r>
    </w:p>
    <w:p w:rsidR="002A7EFB" w:rsidRPr="003E4972" w:rsidRDefault="002A7EF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A7EF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ตอนนี้ก็ได้เอานางสาวจูฬสุภัททามาตบแต่งอย่างดี เพื่อยกย่องเชิดชูนางจูฬสุภัททาให้ประจักษ์แก่สายตาชาวนครสาวัตถี ที่มาชื่นชมอยู่สองข้างทางเป็นจำนวนมาก </w:t>
      </w:r>
    </w:p>
    <w:p w:rsidR="002A7EFB" w:rsidRPr="003E4972" w:rsidRDefault="002A7EF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6223B" w:rsidRPr="003E4972" w:rsidRDefault="00090BE4" w:rsidP="00C6223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เมื่อเดินทางไปถึงเมืองอุคคนคร บรรดาญาติมิตรอุคคเศรษฐีพร้อมด้วยมหาชนก็ได้ให้การต้อนรับอย่างสมเกียรติ นางจูฬสุภัททาได้ลุกขึ้นยืนในรถ เพื่อให้ชาวเมืองได้เห็นสมบัติของตนเอง เศรษฐีสมัยก่อนเขาทำกันอย่างนี้</w:t>
      </w:r>
      <w:r w:rsidR="00C6223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ชาวอุคคนครนำเครื่องบรรณาการมาให้ นางก็ได้แบ่งปันของเหล่านั้นให้</w:t>
      </w:r>
      <w:r w:rsidR="00C6223B" w:rsidRPr="003E4972">
        <w:rPr>
          <w:rFonts w:ascii="CordiaUPC" w:hAnsi="CordiaUPC" w:cs="CordiaUPC" w:hint="cs"/>
          <w:sz w:val="36"/>
          <w:szCs w:val="36"/>
          <w:cs/>
        </w:rPr>
        <w:t>ชาว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อุคคนครเช่นกัน ดังนั้นชาวเมืองอุคคนครจึงรักนางเสมือนกับญาติ </w:t>
      </w:r>
    </w:p>
    <w:p w:rsidR="00C6223B" w:rsidRPr="003E4972" w:rsidRDefault="00C6223B" w:rsidP="00C6223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6223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ท่านอุคคเศรษฐีผู้เป็นพ่อของสามีเป็นมิจฉาทิฐิ มีความเห็นผิด ไม่รู้ว่าบุคคลใด</w:t>
      </w:r>
      <w:r w:rsidR="00C6223B" w:rsidRPr="003E4972">
        <w:rPr>
          <w:rFonts w:ascii="CordiaUPC" w:hAnsi="CordiaUPC" w:cs="CordiaUPC" w:hint="cs"/>
          <w:sz w:val="36"/>
          <w:szCs w:val="36"/>
          <w:cs/>
        </w:rPr>
        <w:t>จึงจะ</w:t>
      </w:r>
      <w:r w:rsidRPr="003E4972">
        <w:rPr>
          <w:rFonts w:ascii="CordiaUPC" w:hAnsi="CordiaUPC" w:cs="CordiaUPC"/>
          <w:sz w:val="36"/>
          <w:szCs w:val="36"/>
          <w:cs/>
        </w:rPr>
        <w:t>ควรบูชา ได้จัดงานในเรือนของตนอย่างยิ่งใหญ่ แล้วก็ได้เชิญนักบวชชีเปลือยมา ท่านเศรษฐีจึงให้คนรับใช้ไปตามนางจูฬสุภัททามาไหว้นักบวช</w:t>
      </w:r>
      <w:r w:rsidR="00F3171D" w:rsidRPr="003E4972">
        <w:rPr>
          <w:rFonts w:ascii="CordiaUPC" w:hAnsi="CordiaUPC" w:cs="CordiaUPC" w:hint="cs"/>
          <w:sz w:val="36"/>
          <w:szCs w:val="36"/>
          <w:cs/>
        </w:rPr>
        <w:t>ชีเปลือย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ตอนนี้ </w:t>
      </w:r>
    </w:p>
    <w:p w:rsidR="00F3171D" w:rsidRPr="003E4972" w:rsidRDefault="00F3171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3171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เมื่อนางจูฬสุภัททารู้ว่า ท่านอุคคเศรษฐีให้คนมาตามไปไหว้นักบวชเปลือย นางจึงปฏิเสธ เพราะเกิดความละอาย อุคคเศรษฐีพอได้ทราบดังนั้น จึงได้ส่งคนรับใช้ไปตามนางอีกหลายครั้ง แต่นางจูฬสุภัททาก็ปฏิเสธที่จะมาทุกครั้ง จนกระทั่งท่านอุคคเศรษฐีรู้ว่า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นางไม่ยอมมาก็โกรธ จึงสั่งบริวารว่า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70476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เจ้าจงไปฉุดตัวนางจูฬสุภัททามาเดี๋ยวนี้</w:t>
      </w:r>
      <w:r w:rsidR="0070476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ลืมไปเลยว่าเพิ่งไปขอลูกสาวมาจากเพื่อน แต่บรรดาทาสและบริว</w:t>
      </w:r>
      <w:r w:rsidR="00704767" w:rsidRPr="003E4972">
        <w:rPr>
          <w:rFonts w:ascii="CordiaUPC" w:hAnsi="CordiaUPC" w:cs="CordiaUPC"/>
          <w:sz w:val="36"/>
          <w:szCs w:val="36"/>
          <w:cs/>
        </w:rPr>
        <w:t>ารทุกคนมีความรัก</w:t>
      </w:r>
      <w:r w:rsidR="00704767" w:rsidRPr="003E4972">
        <w:rPr>
          <w:rFonts w:ascii="CordiaUPC" w:hAnsi="CordiaUPC" w:cs="CordiaUPC"/>
          <w:sz w:val="36"/>
          <w:szCs w:val="36"/>
          <w:cs/>
        </w:rPr>
        <w:lastRenderedPageBreak/>
        <w:t>และเคารพต่อนางจู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Pr="003E4972">
        <w:rPr>
          <w:rFonts w:ascii="CordiaUPC" w:hAnsi="CordiaUPC" w:cs="CordiaUPC"/>
          <w:sz w:val="36"/>
          <w:szCs w:val="36"/>
          <w:cs/>
        </w:rPr>
        <w:t>สุ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>ภั</w:t>
      </w:r>
      <w:r w:rsidRPr="003E4972">
        <w:rPr>
          <w:rFonts w:ascii="CordiaUPC" w:hAnsi="CordiaUPC" w:cs="CordiaUPC"/>
          <w:sz w:val="36"/>
          <w:szCs w:val="36"/>
          <w:cs/>
        </w:rPr>
        <w:t>ท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>ท</w:t>
      </w:r>
      <w:r w:rsidRPr="003E4972">
        <w:rPr>
          <w:rFonts w:ascii="CordiaUPC" w:hAnsi="CordiaUPC" w:cs="CordiaUPC"/>
          <w:sz w:val="36"/>
          <w:szCs w:val="36"/>
          <w:cs/>
        </w:rPr>
        <w:t>ามาก ไม่มีใครกล้า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แตะต้องตัวนาง เพียงแต่ไปบอกให้นางทราบ แล้วเชิญไปหาท่านอุคคเศรษฐี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0476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นางจูฬสุภัททาคิดว่า พ่อผัว ไม่อาจให้อภัยแก่เราได้ ท่านโกรธเราเพราะเหตุที่ไม่สมควรเลย หน้าตาเธอยังเบิกบานเพราะเธอไม่ได้โกรธตอบ จึงให้บริวารไปเชิญทนายทั้ง ๘ ท่านไปด้วยกัน แล้วก็เล่าเรื่องราวที่เกิดขึ้น ให้ทนายทั้ง ๘ ทราบต่อหน้าอุคคเศรษฐี ทนายทั้ง ๘ ท่านพอทราบเรื่องราวทั้งหมดก็มีวินิจฉัยว่า นางจูฬสุภัททาไม่มีความผิด แล้วก็ชี้แจงให้ท่านอุคคเศรษฐียินยอม </w:t>
      </w:r>
    </w:p>
    <w:p w:rsidR="00704767" w:rsidRPr="003E4972" w:rsidRDefault="0070476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0476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แต่อุคคเศรษฐียังค้างคาใจ จึงไปปรึกษาหารือ</w:t>
      </w:r>
      <w:r w:rsidR="00704767" w:rsidRPr="003E4972">
        <w:rPr>
          <w:rFonts w:ascii="CordiaUPC" w:hAnsi="CordiaUPC" w:cs="CordiaUPC" w:hint="cs"/>
          <w:sz w:val="36"/>
          <w:szCs w:val="36"/>
          <w:cs/>
        </w:rPr>
        <w:t>กับ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ภรรยาว่า </w:t>
      </w:r>
      <w:r w:rsidR="0070476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เธอดูลูกสะใภ้ของเราสิ ไม่ยอมไหว้สมณะที่พวกเรานับถือ แล้วยังบอกว่าท่านเหล่านี้ไม่มีความละอาย ไม่นับถือและย</w:t>
      </w:r>
      <w:r w:rsidR="00704767" w:rsidRPr="003E4972">
        <w:rPr>
          <w:rFonts w:ascii="CordiaUPC" w:hAnsi="CordiaUPC" w:cs="CordiaUPC"/>
          <w:sz w:val="36"/>
          <w:szCs w:val="36"/>
          <w:cs/>
        </w:rPr>
        <w:t>ังบอกอย่างนี้</w:t>
      </w:r>
      <w:r w:rsidRPr="003E4972">
        <w:rPr>
          <w:rFonts w:ascii="CordiaUPC" w:hAnsi="CordiaUPC" w:cs="CordiaUPC"/>
          <w:sz w:val="36"/>
          <w:szCs w:val="36"/>
          <w:cs/>
        </w:rPr>
        <w:t>อีก</w:t>
      </w:r>
      <w:r w:rsidR="0070476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704767" w:rsidRPr="003E4972" w:rsidRDefault="0070476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0476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ภรรยาของอุคคเศรษฐีคิดว่า แล้วสมณะที่ลูกสะใภ้ของเรานับถือนั้นเป็นอย่างไร ทำไมนางถึงได้ให้ความเคารพกราบไหว้นับถือเป็นนักหนา เราควรจะไปถามนางให้รู้เรื่องดีกว่าว่า</w:t>
      </w:r>
      <w:r w:rsidR="007A43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สมณะที่ลูกสะใภ้นับ</w:t>
      </w:r>
      <w:r w:rsidR="007A43B6" w:rsidRPr="003E4972">
        <w:rPr>
          <w:rFonts w:ascii="CordiaUPC" w:hAnsi="CordiaUPC" w:cs="CordiaUPC" w:hint="cs"/>
          <w:sz w:val="36"/>
          <w:szCs w:val="36"/>
          <w:cs/>
        </w:rPr>
        <w:t>ถือ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มีลักษณะเป็นอย่างไร เพราะเราก็ไม่เคยรู้เลย การสื่อส</w:t>
      </w:r>
      <w:r w:rsidR="007A43B6" w:rsidRPr="003E4972">
        <w:rPr>
          <w:rFonts w:ascii="CordiaUPC" w:hAnsi="CordiaUPC" w:cs="CordiaUPC"/>
          <w:sz w:val="36"/>
          <w:szCs w:val="36"/>
          <w:cs/>
        </w:rPr>
        <w:t>ารสมัยก่อน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ยังไม่ค่อยจะดี จึงให้บริวารไปตามนางจูฬสุภัททามา แล้วก็ถามนางอย่างดีเลย </w:t>
      </w:r>
      <w:r w:rsidR="007A43B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ลูก สมณะที่ลูกนับถือเป็นอย่างไร ทำไมถึงได้สรรเสริญนักหนา ท่านมีศีล มีอาจาระอย่างไร ช่วยบอกให้แม่ทราบหน่อยเถอะ</w:t>
      </w:r>
      <w:r w:rsidR="007A43B6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7A43B6" w:rsidRPr="003E4972" w:rsidRDefault="007A43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E28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นางจูฬสุภัททาก็เบิกบานขึ้นมาทันทีเลย มีความปลื้มเพราะตัวเองก็เป็นพระโสดาบัน จึงประกาศคุณของพระพุทธเจ้าและเหล่าพระสาวกให้มารดาของสามีได้ทราบ</w:t>
      </w:r>
      <w:r w:rsidR="007A43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โดยในที่นี้ ขอนำมากล่าวโดยย่อ ๆ กล่าวว่า </w:t>
      </w:r>
      <w:r w:rsidR="007A43B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คุณแม่คะ สมณะทั้งหลายที่ลูกนับถือ เป็นผู้มีอินทรีย์สงบ มีใจสงบ คือ หยุดนิ่งดีแล้ว ท่านเหล่านั้นไม่ว่าจะยืน เดิน นั่ง นอน ก็มีความเรียบร้อย สงบ เป็นผู้มีกายกรรมสุจริต วจีกรรมสุจริต มโนกรรมสุจริต คือ</w:t>
      </w:r>
      <w:r w:rsidR="00CE284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มีความคิดที่บริสุทธิ์ คำพูดก็พูดออกมาจากใจที่บริสุทธิ์ และมีการกระทำที่บริสุทธิ์ เว้นจากบาปอกุศลทั้งหลาย แล้วท่านยังเป็นผู้ไม่มีมลทิน แจ่มใสดุจสังข์และมุก</w:t>
      </w:r>
      <w:r w:rsidR="00CE2848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 สมัยนั้นมุกกับสังข์ คนในยุคนั้นเขาเห็นง่าย สังข์ที่ขัดอย่างดีแล้ว สะอาดหมดจดทั้งภายนอกภายใน </w:t>
      </w:r>
      <w:r w:rsidR="00CE2848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เต็มเปี่ยมไปด้วยธรรมอันบริสุทธิ์ ภายนอกก็เป็นพระแท้ ภายในก็มีพระแท้ มีพระในตัว เป็นพระทั้งนอกทั้งใน สองชั้นทีเดียว </w:t>
      </w:r>
    </w:p>
    <w:p w:rsidR="00CE2848" w:rsidRPr="003E4972" w:rsidRDefault="00CE284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E2848" w:rsidP="00CE28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ธรรมดาบุคคลทั้งหลาย ย่อมหวั่นไหวต่อความมีลาภและความเสื่อมลาภ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มีลาภก็ดีใจ พอเสื่อมลาภก็เสียใจ แต่สมณะที่ลูกนับถือ แม้จะได้ลาภ หรือเสื่อมลาภก็ตาม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ท่านก็วางใจเป็นกลาง ๆ เฉย ไม่ได้รู้สึกอะไร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E2848" w:rsidRPr="003E4972" w:rsidRDefault="00CE284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E2848" w:rsidP="00CE28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ธรรมดาบุคคลทั้งหลาย ย่อมหวั่นไหวต่อความมียศและความเสื่อมยศ แต่สมณะของลูก แม้จะมียศหรือเสื่อมยศท่านก็วางใจเป็นกลาง ๆ คือ มียศก็เฉย เสื่อมยศก็เฉย ๆ ไม่แสวงหายศด้วย และไม่แย่งเรื่องยศด้วย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E2848" w:rsidRPr="003E4972" w:rsidRDefault="00CE284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E2848" w:rsidP="00CE28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ธรรมดาบุคคลทั้งหลาย ย่อมหวั่นไหวต่อการสรรเสริญ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คือ ใครสรรเสริญ แก้ม หน้าแทบแตก แล้วการนินทา คือ หน้าเหี่ยวลงมา เหมือนน้ำเต้าที่ถูกแดดเผาน้ำระเหยไปเลยฝ่อ ผิวไม่เต่งตึงอย่างนั้น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แต่สมณะของลูก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แม้จะถูกนินทาหรือสรรเสริญก็ตาม ท่านก็เฉย ๆ วางใจเป็นกลาง ๆ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E2848" w:rsidRPr="003E4972" w:rsidRDefault="00CE284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E2848" w:rsidP="00CE284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ธรรมดาบุคคลทั้งหลาย คือทั้งโลกนี้ </w:t>
      </w:r>
      <w:r w:rsidRPr="003E4972">
        <w:rPr>
          <w:rFonts w:ascii="CordiaUPC" w:hAnsi="CordiaUPC" w:cs="CordiaUPC"/>
          <w:sz w:val="36"/>
          <w:szCs w:val="36"/>
          <w:cs/>
        </w:rPr>
        <w:t>ย่อมยินดีเมื่อได้รับความสุข และ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ไม่ยินดีเมื่อได้รับความทุกข์ แต่สมณะของลูก แม้ท่านจะมีสุขหรือทุกข์ก็ตาม ท่านก็เฉย ๆ </w:t>
      </w:r>
      <w:r w:rsidRPr="003E4972">
        <w:rPr>
          <w:rFonts w:ascii="CordiaUPC" w:hAnsi="CordiaUPC" w:cs="CordiaUPC" w:hint="cs"/>
          <w:sz w:val="36"/>
          <w:szCs w:val="36"/>
          <w:cs/>
        </w:rPr>
        <w:t>กล่าว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คือ โลกธรรม ๘ ประการ เป็นธรรมประจำโลกนี้ มีลาภเสื่อมลาภ มียศเสื่อมยศ มีคนสรรเสริญมีคนนินทา มีสุขมีทุกข์ </w:t>
      </w:r>
      <w:r w:rsidR="005E658C" w:rsidRPr="003E4972">
        <w:rPr>
          <w:rFonts w:ascii="CordiaUPC" w:hAnsi="CordiaUPC" w:cs="CordiaUPC" w:hint="cs"/>
          <w:sz w:val="36"/>
          <w:szCs w:val="36"/>
          <w:cs/>
        </w:rPr>
        <w:t xml:space="preserve">ท่านเฉย ๆ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เพราะท่านไม่กระเทือน</w:t>
      </w:r>
      <w:r w:rsidR="005E658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5E658C" w:rsidRPr="003E4972" w:rsidRDefault="005E658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5E658C" w:rsidRPr="003E4972" w:rsidRDefault="00090BE4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เมื่อนางจูฬสุภัททากล่าวสรรเสริญคุณของ</w:t>
      </w:r>
      <w:r w:rsidR="005E658C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พุทธองค์และเหล่าพระอริยสาวกจบแล้ว มารดาของสามีจึงถามกลับว่า </w:t>
      </w:r>
      <w:r w:rsidR="005E658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ลูก</w:t>
      </w:r>
      <w:r w:rsidR="005E65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ที่ลูกพูดมาป็นความจริงอย่างนั้นหร</w:t>
      </w:r>
      <w:r w:rsidR="005E658C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 คือถาม ไม่ใช่กระทบกระเทียบแดกดัน เพิ่งเคยได้ยิน </w:t>
      </w: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เป็นจริงทุกประการค่ะคุณแม่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ถ้าเป็นเช่นนั้น ลูก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แม่อยากเห็นแล้วแหละ ช่วยนิมนต์สมณะที่ลูกว่า มาให้แม่ดูหน่อยได้ไหมจ๊ะ ลูกจะนิมนต์มาได้เมื่อไหร่ล่ะ แม่อยากเห็นเร็ว ๆ ลูกพอจะบอกแม่ได้ไหม </w:t>
      </w: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พรุ่งนี้เลยจ๊ะแม่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5E658C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321495" w:rsidRPr="003E4972" w:rsidRDefault="005E658C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พรุ่งนี้เลย มันจะเป็นไปได้อย่างไร ก็พระสมณะของลูก อยู่ไกลถึงเมืองสาวัตถี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ลูกรู้ไหมเมืองอุคคนคร อยู่ห่างจากเมืองสาวัตถี ๑๒๐ โยชน์ ซึ่งจะต้องใช้เวลาในการเดินทางทั้งสิ้น ๒ เดือน ลูกมันเป็นไปได้</w:t>
      </w:r>
      <w:r w:rsidRPr="003E4972">
        <w:rPr>
          <w:rFonts w:ascii="CordiaUPC" w:hAnsi="CordiaUPC" w:cs="CordiaUPC" w:hint="cs"/>
          <w:sz w:val="36"/>
          <w:szCs w:val="36"/>
          <w:cs/>
        </w:rPr>
        <w:t>อย่างไร</w:t>
      </w:r>
      <w:r w:rsidR="00090BE4" w:rsidRPr="003E4972">
        <w:rPr>
          <w:rFonts w:ascii="CordiaUPC" w:hAnsi="CordiaUPC" w:cs="CordiaUPC"/>
          <w:sz w:val="36"/>
          <w:szCs w:val="36"/>
          <w:cs/>
        </w:rPr>
        <w:t>จ๊ะ</w:t>
      </w:r>
      <w:r w:rsidRPr="003E4972">
        <w:rPr>
          <w:rFonts w:ascii="CordiaUPC" w:hAnsi="CordiaUPC" w:cs="CordiaUPC" w:hint="cs"/>
          <w:sz w:val="36"/>
          <w:szCs w:val="36"/>
          <w:cs/>
        </w:rPr>
        <w:t>ที่จะ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นิมนต์</w:t>
      </w:r>
      <w:r w:rsidRPr="003E4972">
        <w:rPr>
          <w:rFonts w:ascii="CordiaUPC" w:hAnsi="CordiaUPC" w:cs="CordiaUPC" w:hint="cs"/>
          <w:sz w:val="36"/>
          <w:szCs w:val="36"/>
          <w:cs/>
        </w:rPr>
        <w:t>มา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พรุ่งนี้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มันตั้ง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๑,๙๒๐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กิโลเมตร </w:t>
      </w:r>
      <w:r w:rsidR="00321495" w:rsidRPr="003E4972">
        <w:rPr>
          <w:rFonts w:ascii="CordiaUPC" w:hAnsi="CordiaUPC" w:cs="CordiaUPC" w:hint="cs"/>
          <w:sz w:val="36"/>
          <w:szCs w:val="36"/>
          <w:cs/>
        </w:rPr>
        <w:t>ใช้เวลาเดินทาง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สองเดือน อย่าลืมสมัยก่อนขี่เกวียน </w:t>
      </w:r>
    </w:p>
    <w:p w:rsidR="00321495" w:rsidRPr="003E4972" w:rsidRDefault="00321495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321495" w:rsidRPr="003E4972" w:rsidRDefault="00321495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ลูกทราบดีจ้ะแม่ แต่ลูกมั่นใจว่า </w:t>
      </w:r>
      <w:r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พุทธองค์พร้อมเหล่าพระสาวก จะมาถึงเรือนของเราในวันพรุ่งนี้แน่ ๆ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แสดงว่าไม่ได้มีความคลางแคลงในพุทธานุภาพ ธรรมานุภาพ และ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สังฆานุภาพเลย </w:t>
      </w:r>
      <w:r w:rsidRPr="003E4972">
        <w:rPr>
          <w:rFonts w:ascii="CordiaUPC" w:hAnsi="CordiaUPC" w:cs="CordiaUPC" w:hint="cs"/>
          <w:sz w:val="36"/>
          <w:szCs w:val="36"/>
          <w:cs/>
        </w:rPr>
        <w:t>เพราะ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นางมีพระรัตนตรัยเป็น</w:t>
      </w:r>
      <w:r w:rsidRPr="003E4972">
        <w:rPr>
          <w:rFonts w:ascii="CordiaUPC" w:hAnsi="CordiaUPC" w:cs="CordiaUPC" w:hint="cs"/>
          <w:sz w:val="36"/>
          <w:szCs w:val="36"/>
          <w:cs/>
        </w:rPr>
        <w:t>สรณะ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321495" w:rsidRPr="003E4972" w:rsidRDefault="00321495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21495" w:rsidP="005E65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ถ้าลูกมั่นใจเช่นนั้นนิมนต์มาเลย แม่อยากเห็น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321495" w:rsidRPr="003E4972" w:rsidRDefault="00321495" w:rsidP="003214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แม่คะ ถ้าเช่นนั้นลูกขอกราบถวายภัตตาหารแด่พระสัมมาสัมพุทธเจ้าพร้อมด้วยเหล่าพระสาวกทั้ง ๕๐๐ รูป ในวันพรุ่งนี้ด้วยได้ไหมคะ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321495" w:rsidRPr="003E4972" w:rsidRDefault="00321495" w:rsidP="003214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21495" w:rsidP="003214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เชิญเถิดลูก ลูกจัดภัตตาหารประณีตให้บริบูรณ์เลย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นางจูฬสุภัททาจึงได้</w:t>
      </w:r>
      <w:r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ตระเตรียมมหาทาน</w:t>
      </w:r>
      <w:r w:rsidRPr="003E4972">
        <w:rPr>
          <w:rFonts w:ascii="CordiaUPC" w:hAnsi="CordiaUPC" w:cs="CordiaUPC" w:hint="cs"/>
          <w:sz w:val="36"/>
          <w:szCs w:val="36"/>
          <w:cs/>
        </w:rPr>
        <w:t>เพื่อ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ถวายแด่พระสัมมาสัมพุทธเจ้า พร้อมด้วยเหล่าพระสาวกในวันรุ่งขึ้นทันที </w:t>
      </w:r>
    </w:p>
    <w:p w:rsidR="00321495" w:rsidRPr="003E4972" w:rsidRDefault="0032149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A977B2" w:rsidRPr="003E4972" w:rsidRDefault="00090BE4" w:rsidP="003214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วิ</w:t>
      </w:r>
      <w:r w:rsidR="00A977B2" w:rsidRPr="003E4972">
        <w:rPr>
          <w:rFonts w:ascii="CordiaUPC" w:hAnsi="CordiaUPC" w:cs="CordiaUPC"/>
          <w:sz w:val="36"/>
          <w:szCs w:val="36"/>
          <w:cs/>
        </w:rPr>
        <w:t>ธีกราบนิมนต์พระสัมมาสัมพุทธเจ้า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ซึ่งเป็นเรื่องที่จารึกบันทึกไว้ </w:t>
      </w:r>
      <w:r w:rsidR="00A977B2" w:rsidRPr="003E4972">
        <w:rPr>
          <w:rFonts w:ascii="CordiaUPC" w:hAnsi="CordiaUPC" w:cs="CordiaUPC" w:hint="cs"/>
          <w:sz w:val="36"/>
          <w:szCs w:val="36"/>
          <w:cs/>
        </w:rPr>
        <w:t>๒,๐๐๐ กว่า</w:t>
      </w:r>
      <w:r w:rsidRPr="003E4972">
        <w:rPr>
          <w:rFonts w:ascii="CordiaUPC" w:hAnsi="CordiaUPC" w:cs="CordiaUPC"/>
          <w:sz w:val="36"/>
          <w:szCs w:val="36"/>
          <w:cs/>
        </w:rPr>
        <w:t>ปีทีเดียว นางจึงขึ้นไปบนประสาทชั้นบนสุดพร้อมด้วยเครื่องสักการะ มีของหอม เครื่องอบ ดอกไม้ เทียนธูป มีใจเบิกบานแช่มชื่น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ทีเดียว แล้วนางก็หันหน้าไปทางทิศที่มีพระสัมมาสัมพุทธเจ้าประทับอยู่ที่วัดพระเชตวัน พร้อมกับก้มลงกราบด้วยเบญจางคประดิษฐ์ ๓ ครั้ง </w:t>
      </w:r>
    </w:p>
    <w:p w:rsidR="00A977B2" w:rsidRPr="003E4972" w:rsidRDefault="00A977B2" w:rsidP="003214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977B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แล้วก็สวดสรรเสริญคุณพระรัตนตรัย ระลึกนึกถึงคุณของพระรัตนตรัย ทำการบูชาด้วยของหอม เครื่องอบ ดอกไม้</w:t>
      </w:r>
      <w:r w:rsidR="00A977B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A977B2" w:rsidRPr="003E4972">
        <w:rPr>
          <w:rFonts w:ascii="CordiaUPC" w:hAnsi="CordiaUPC" w:cs="CordiaUPC"/>
          <w:sz w:val="36"/>
          <w:szCs w:val="36"/>
          <w:cs/>
        </w:rPr>
        <w:t>และธูป แต่</w:t>
      </w:r>
      <w:r w:rsidRPr="003E4972">
        <w:rPr>
          <w:rFonts w:ascii="CordiaUPC" w:hAnsi="CordiaUPC" w:cs="CordiaUPC"/>
          <w:sz w:val="36"/>
          <w:szCs w:val="36"/>
          <w:cs/>
        </w:rPr>
        <w:t>ถ้าเราไม่มีเราก็พนมมือต</w:t>
      </w:r>
      <w:r w:rsidR="00A977B2" w:rsidRPr="003E4972">
        <w:rPr>
          <w:rFonts w:ascii="CordiaUPC" w:hAnsi="CordiaUPC" w:cs="CordiaUPC" w:hint="cs"/>
          <w:sz w:val="36"/>
          <w:szCs w:val="36"/>
          <w:cs/>
        </w:rPr>
        <w:t>่</w:t>
      </w:r>
      <w:r w:rsidR="00A977B2" w:rsidRPr="003E4972">
        <w:rPr>
          <w:rFonts w:ascii="CordiaUPC" w:hAnsi="CordiaUPC" w:cs="CordiaUPC"/>
          <w:sz w:val="36"/>
          <w:szCs w:val="36"/>
          <w:cs/>
        </w:rPr>
        <w:t>าง</w:t>
      </w:r>
      <w:r w:rsidRPr="003E4972">
        <w:rPr>
          <w:rFonts w:ascii="CordiaUPC" w:hAnsi="CordiaUPC" w:cs="CordiaUPC"/>
          <w:sz w:val="36"/>
          <w:szCs w:val="36"/>
          <w:cs/>
        </w:rPr>
        <w:t>เทียนธูป ดอกไม้ ไว้</w:t>
      </w:r>
      <w:r w:rsidR="00A977B2" w:rsidRPr="003E4972">
        <w:rPr>
          <w:rFonts w:ascii="CordiaUPC" w:hAnsi="CordiaUPC" w:cs="CordiaUPC" w:hint="cs"/>
          <w:sz w:val="36"/>
          <w:szCs w:val="36"/>
          <w:cs/>
        </w:rPr>
        <w:t>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หว่างอกของเรา เคารพด้วยดวงใจ แล้วก็ก้มกราบด้วยเศียรเกล้า ทั้งเนื้อทั้งตัวมอบถวายแด่พระรัตนตรัย </w:t>
      </w:r>
    </w:p>
    <w:p w:rsidR="004E272B" w:rsidRPr="003E4972" w:rsidRDefault="004E272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E272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นางจูฬสุภัททากล่าวจบก็ตั้งจิตอธิษฐานและนิมนต์ว่า</w:t>
      </w:r>
      <w:r w:rsidR="0091639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ข้าแต่พระองค์ผู้เจริญหม่อมฉันขอนิมนต์พระ</w:t>
      </w:r>
      <w:r w:rsidR="0091639E" w:rsidRPr="003E4972">
        <w:rPr>
          <w:rFonts w:ascii="CordiaUPC" w:hAnsi="CordiaUPC" w:cs="CordiaUPC" w:hint="cs"/>
          <w:sz w:val="36"/>
          <w:szCs w:val="36"/>
          <w:cs/>
        </w:rPr>
        <w:t>สัมมาสัม</w:t>
      </w:r>
      <w:r w:rsidR="0091639E" w:rsidRPr="003E4972">
        <w:rPr>
          <w:rFonts w:ascii="CordiaUPC" w:hAnsi="CordiaUPC" w:cs="CordiaUPC"/>
          <w:sz w:val="36"/>
          <w:szCs w:val="36"/>
          <w:cs/>
        </w:rPr>
        <w:t>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พร้อมด้วยเหล่าพระสาวกมาฉันภัตตาหารในวันพรุ่งนี้ ขอพระพุทธองค์ทรงรับทราบด้วยเทอญ </w:t>
      </w:r>
    </w:p>
    <w:p w:rsidR="0091639E" w:rsidRPr="003E4972" w:rsidRDefault="0091639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1639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จากนั้นนางก็ใช้มือหยิบดอกมะลิขึ้นมา ด้วยจิตที่เป็นกุศล อานุภาพแห่งนางที่เป็นพระโสดาบัน ความเลื่อมใสใน</w:t>
      </w:r>
      <w:r w:rsidR="0091639E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สัมมาสัมพุทธเจ้า และพุทธานุภาพจึงทำให้เกิดสิ่งอัศจรรย์ขึ้น ดอกมะลิเลื่อนลอยไปในอากาศจำนวนทั้งสิ้น ๘ กำ ไม่ใช่ซัด ดอกมะลิลอยไปที่วัดพระเชตวัน ไปหาพระสัมมาสัมพุทธเจ้า ไปประดิษฐานเป็นเพดานดอกไม้อยู่เบื้องบน ในขณะที่พระ</w:t>
      </w:r>
      <w:r w:rsidR="0091639E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องค์ทรงแสดงธรรมให้</w:t>
      </w:r>
      <w:r w:rsidR="00E540D5" w:rsidRPr="003E4972">
        <w:rPr>
          <w:rFonts w:ascii="CordiaUPC" w:hAnsi="CordiaUPC" w:cs="CordiaUPC" w:hint="cs"/>
          <w:sz w:val="36"/>
          <w:szCs w:val="36"/>
          <w:cs/>
        </w:rPr>
        <w:t>แก่</w:t>
      </w: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ท่านอนาถบิณฑิกเศรษฐีกับบริวารฟัง</w:t>
      </w:r>
    </w:p>
    <w:p w:rsidR="00E540D5" w:rsidRPr="003E4972" w:rsidRDefault="00E540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540D5" w:rsidRPr="003E4972" w:rsidRDefault="00090BE4" w:rsidP="00E540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</w:t>
      </w:r>
      <w:r w:rsidR="00E540D5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องค์ทรงแสดงธรรมจบ ท่านอนาถบิณฑิกเศรษฐีกราบนิมนต์</w:t>
      </w:r>
      <w:r w:rsidR="00E540D5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พุทธองค์เพื่อถวายภัตตาหารในวันรุ่งขึ้น พระสัมมาสัมพุทธเจ้าตรัสว่า </w:t>
      </w:r>
      <w:r w:rsidR="00E540D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ตถาคตรับนิมนต์</w:t>
      </w:r>
      <w:r w:rsidR="00E540D5" w:rsidRPr="003E4972">
        <w:rPr>
          <w:rFonts w:ascii="CordiaUPC" w:hAnsi="CordiaUPC" w:cs="CordiaUPC" w:hint="cs"/>
          <w:sz w:val="36"/>
          <w:szCs w:val="36"/>
          <w:cs/>
        </w:rPr>
        <w:t>นางจูฬสุภัททาในวัน</w:t>
      </w:r>
      <w:r w:rsidRPr="003E4972">
        <w:rPr>
          <w:rFonts w:ascii="CordiaUPC" w:hAnsi="CordiaUPC" w:cs="CordiaUPC"/>
          <w:sz w:val="36"/>
          <w:szCs w:val="36"/>
          <w:cs/>
        </w:rPr>
        <w:t>พรุ่งนี้แล้ว</w:t>
      </w:r>
      <w:r w:rsidR="00E540D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E540D5" w:rsidRPr="003E4972" w:rsidRDefault="00E540D5" w:rsidP="00E540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E540D5" w:rsidRPr="003E4972" w:rsidRDefault="00E540D5" w:rsidP="00E540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พระองค์ผู้เจริญ จูฬสุภัททาลูกของหม่อมฉันอยู่ไกลจากที่</w:t>
      </w:r>
      <w:r w:rsidRPr="003E4972">
        <w:rPr>
          <w:rFonts w:ascii="CordiaUPC" w:hAnsi="CordiaUPC" w:cs="CordiaUPC" w:hint="cs"/>
          <w:sz w:val="36"/>
          <w:szCs w:val="36"/>
          <w:cs/>
        </w:rPr>
        <w:t>นี่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ถึง ๑๒๐ โยชน์ ไม่ใช่หรือพระเจ้า</w:t>
      </w:r>
      <w:r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540D5" w:rsidRPr="003E4972" w:rsidRDefault="00E540D5" w:rsidP="00E540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540D5" w:rsidP="00E540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ใช่แล้ว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สัตบุรุษทั้งหลาย แม้จะอยู่ไกลแสนไกลเพียงใด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ก็ปรากฏดุจอยู่ต่อหน้าพระตถาคต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A7124A" w:rsidRPr="003E4972" w:rsidRDefault="00A7124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A7124A" w:rsidP="00A7124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สัตบุรุษทั้งหลาย แม้อยู่ในที่ไกล ดุจภูเขาสูงใหญ่ย่อมปรากฏให้เห็นเด่น อยู่ไกลก็เหมือนอยู่ใกล้ ส่วน</w:t>
      </w:r>
      <w:r w:rsidRPr="003E4972">
        <w:rPr>
          <w:rFonts w:ascii="CordiaUPC" w:hAnsi="CordiaUPC" w:cs="CordiaUPC" w:hint="cs"/>
          <w:sz w:val="36"/>
          <w:szCs w:val="36"/>
          <w:cs/>
        </w:rPr>
        <w:t>อ</w:t>
      </w:r>
      <w:r w:rsidR="00090BE4" w:rsidRPr="003E4972">
        <w:rPr>
          <w:rFonts w:ascii="CordiaUPC" w:hAnsi="CordiaUPC" w:cs="CordiaUPC"/>
          <w:sz w:val="36"/>
          <w:szCs w:val="36"/>
          <w:cs/>
        </w:rPr>
        <w:t>สัตบุรุษย่อมไม่ปรากฏดุจลูกศรที่นักธนูยิงไปในเวลากลางคืน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ไม่ปรากฏเลย ฟุ้บหายไปไหนก็ไม่รู้ อยู่ใกล้เหมือนอยู่ไกล </w:t>
      </w:r>
    </w:p>
    <w:p w:rsidR="00A7124A" w:rsidRPr="003E4972" w:rsidRDefault="00A7124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7124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สัตบุรุษ</w:t>
      </w:r>
      <w:r w:rsidR="00A7124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คือ</w:t>
      </w:r>
      <w:r w:rsidR="00A7124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บุคคลผู้ที่สั่งสมบุญบารมีไว้ดีแล้ว ในสมัยพระสัมมาสัมพุทธเจ้า พระองค์ก่อน ๆ คือผู้ที่สั่งสมบุญมาดี แม้</w:t>
      </w:r>
      <w:r w:rsidR="00A7124A" w:rsidRPr="003E4972">
        <w:rPr>
          <w:rFonts w:ascii="CordiaUPC" w:hAnsi="CordiaUPC" w:cs="CordiaUPC" w:hint="cs"/>
          <w:sz w:val="36"/>
          <w:szCs w:val="36"/>
          <w:cs/>
        </w:rPr>
        <w:t>อยู่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ไกลแสนไกลเพียงใดย่อมปรากฏในญาณทัศนะของพระสัมมาสัมพุทธเจ้า เหมือนอยู่ใกล้ ๆ </w:t>
      </w:r>
    </w:p>
    <w:p w:rsidR="00A7124A" w:rsidRPr="003E4972" w:rsidRDefault="00A7124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7124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ส่วนอสัตบุรุษ คือ พวกคนพาล ที่มองเพียงปัจจุบันไม่คำนึงถึงโลกหน้า เป็นผู้เห็นแก่ได้ เห็นแก่ผลประโยชน์ หรือเห็นแก่อามิส แม้จะนั่งอยู่ใกล้พระพุทธองค์ก็ไม่มีใครสนใจ คือ</w:t>
      </w:r>
      <w:r w:rsidR="00A7124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เห็นเหมือนมองไม่เห็น ขนาดอยู่ใกล้ ๆ พระสัมมาสัมพุทธเจ้า ยังไม่ค่อยเข้าใจเลยในสิ่งที่พระองค์ได้ทรงแสดงธรรม </w:t>
      </w:r>
    </w:p>
    <w:p w:rsidR="00F31AF3" w:rsidRPr="003E4972" w:rsidRDefault="00F31AF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31AF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ท้าวสักกเทวราช เห็นด้วยทิพ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พ</w:t>
      </w:r>
      <w:r w:rsidRPr="003E4972">
        <w:rPr>
          <w:rFonts w:ascii="CordiaUPC" w:hAnsi="CordiaUPC" w:cs="CordiaUPC"/>
          <w:sz w:val="36"/>
          <w:szCs w:val="36"/>
          <w:cs/>
        </w:rPr>
        <w:t>จัก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ขุ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มองมาเลย เพราะสิ่งที่นางจูฬสุภัททาทำ ไม่ใช่เรื่องธรรมดา มองดูแล้วก็ฟังด้วยทิพยโสต ทราบว่า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พระบรมศาสดาทรงรับนิมนต์ของ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นาง</w:t>
      </w:r>
      <w:r w:rsidRPr="003E4972">
        <w:rPr>
          <w:rFonts w:ascii="CordiaUPC" w:hAnsi="CordiaUPC" w:cs="CordiaUPC"/>
          <w:sz w:val="36"/>
          <w:szCs w:val="36"/>
          <w:cs/>
        </w:rPr>
        <w:t>จูฬสุภัททาแล้ว จึง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เรียก</w:t>
      </w:r>
      <w:r w:rsidRPr="003E4972">
        <w:rPr>
          <w:rFonts w:ascii="CordiaUPC" w:hAnsi="CordiaUPC" w:cs="CordiaUPC"/>
          <w:sz w:val="36"/>
          <w:szCs w:val="36"/>
          <w:cs/>
        </w:rPr>
        <w:t>วิษณุกรรม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เทพบุตร</w:t>
      </w:r>
      <w:r w:rsidRPr="003E4972">
        <w:rPr>
          <w:rFonts w:ascii="CordiaUPC" w:hAnsi="CordiaUPC" w:cs="CordiaUPC"/>
          <w:sz w:val="36"/>
          <w:szCs w:val="36"/>
          <w:cs/>
        </w:rPr>
        <w:t>มาเข้าเฝ้า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รับสั่งให้เนรมิต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เรือ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ยอดจำนวน ๕๐๐ 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 xml:space="preserve">หลัง </w:t>
      </w:r>
      <w:r w:rsidRPr="003E4972">
        <w:rPr>
          <w:rFonts w:ascii="CordiaUPC" w:hAnsi="CordiaUPC" w:cs="CordiaUPC"/>
          <w:sz w:val="36"/>
          <w:szCs w:val="36"/>
          <w:cs/>
        </w:rPr>
        <w:t>เพื่อพาพระ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องค์พร้อมด้วยเหล่าพระสาวกเดิน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ทาง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ไปสู่เมืองอุคคนครในวันรุ่งขึ้น </w:t>
      </w:r>
      <w:r w:rsidR="00F31AF3" w:rsidRPr="003E4972">
        <w:rPr>
          <w:rFonts w:ascii="CordiaUPC" w:hAnsi="CordiaUPC" w:cs="CordiaUPC" w:hint="cs"/>
          <w:sz w:val="36"/>
          <w:szCs w:val="36"/>
          <w:cs/>
        </w:rPr>
        <w:t>ด้วยพุทธานุภาพเป็นหลัก และเทวานุภาพเป็นส่วนเสริม เราจะเห็นว่า ผู้สั่ง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สมบุญมาดีแล้ว อะไรก็สะดวกทั้งนั้น อุปสรรคมีน้อย </w:t>
      </w:r>
    </w:p>
    <w:p w:rsidR="00F31AF3" w:rsidRPr="003E4972" w:rsidRDefault="00F31AF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31AF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ในวันรุ่งขึ้นวิ</w:t>
      </w:r>
      <w:r w:rsidR="00B04D0B" w:rsidRPr="003E4972">
        <w:rPr>
          <w:rFonts w:ascii="CordiaUPC" w:hAnsi="CordiaUPC" w:cs="CordiaUPC" w:hint="cs"/>
          <w:sz w:val="36"/>
          <w:szCs w:val="36"/>
          <w:cs/>
        </w:rPr>
        <w:t>ษณุ</w:t>
      </w:r>
      <w:r w:rsidRPr="003E4972">
        <w:rPr>
          <w:rFonts w:ascii="CordiaUPC" w:hAnsi="CordiaUPC" w:cs="CordiaUPC"/>
          <w:sz w:val="36"/>
          <w:szCs w:val="36"/>
          <w:cs/>
        </w:rPr>
        <w:t>กรรมเท</w:t>
      </w:r>
      <w:r w:rsidR="00B04D0B" w:rsidRPr="003E4972">
        <w:rPr>
          <w:rFonts w:ascii="CordiaUPC" w:hAnsi="CordiaUPC" w:cs="CordiaUPC" w:hint="cs"/>
          <w:sz w:val="36"/>
          <w:szCs w:val="36"/>
          <w:cs/>
        </w:rPr>
        <w:t>พ</w:t>
      </w:r>
      <w:r w:rsidR="00013BB8" w:rsidRPr="003E4972">
        <w:rPr>
          <w:rFonts w:ascii="CordiaUPC" w:hAnsi="CordiaUPC" w:cs="CordiaUPC"/>
          <w:sz w:val="36"/>
          <w:szCs w:val="36"/>
          <w:cs/>
        </w:rPr>
        <w:t>บุตรจึงได้ทำตามคำบัญชาของท้</w:t>
      </w:r>
      <w:r w:rsidRPr="003E4972">
        <w:rPr>
          <w:rFonts w:ascii="CordiaUPC" w:hAnsi="CordiaUPC" w:cs="CordiaUPC"/>
          <w:sz w:val="36"/>
          <w:szCs w:val="36"/>
          <w:cs/>
        </w:rPr>
        <w:t>า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ว</w:t>
      </w:r>
      <w:r w:rsidRPr="003E4972">
        <w:rPr>
          <w:rFonts w:ascii="CordiaUPC" w:hAnsi="CordiaUPC" w:cs="CordiaUPC"/>
          <w:sz w:val="36"/>
          <w:szCs w:val="36"/>
          <w:cs/>
        </w:rPr>
        <w:t>สัก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ก</w:t>
      </w:r>
      <w:r w:rsidRPr="003E4972">
        <w:rPr>
          <w:rFonts w:ascii="CordiaUPC" w:hAnsi="CordiaUPC" w:cs="CordiaUPC"/>
          <w:sz w:val="36"/>
          <w:szCs w:val="36"/>
          <w:cs/>
        </w:rPr>
        <w:t>เทวราช โดยเนรมิตเรือนยอด ๕๐๐ หลัง ที่หน้าซุ้มประตูวัดพระเชตวัน พอเนรมิตเสร็จก็ยืนอยู่ พระสัมมาสัมพุทธเจ้าพร้อมด้วยเหล่าพระสาวกขี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ณ</w:t>
      </w:r>
      <w:r w:rsidRPr="003E4972">
        <w:rPr>
          <w:rFonts w:ascii="CordiaUPC" w:hAnsi="CordiaUPC" w:cs="CordiaUPC"/>
          <w:sz w:val="36"/>
          <w:szCs w:val="36"/>
          <w:cs/>
        </w:rPr>
        <w:t>าส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พ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๕๐๐ รูป ก็ประทับนั่งในเรือนยอดนั่นเป็นปกติของท</w:t>
      </w:r>
      <w:r w:rsidR="00013BB8" w:rsidRPr="003E4972">
        <w:rPr>
          <w:rFonts w:ascii="CordiaUPC" w:hAnsi="CordiaUPC" w:cs="CordiaUPC"/>
          <w:sz w:val="36"/>
          <w:szCs w:val="36"/>
          <w:cs/>
        </w:rPr>
        <w:t>่าน ที่จริงท่านจะเหาะไปก็หรือแว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บไปก็ได้ แต่เพื่อให้เป็นเกียรติยศ 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นุษย์ต้องให้เห็นหยาบ ๆ </w:t>
      </w:r>
    </w:p>
    <w:p w:rsidR="00013BB8" w:rsidRPr="003E4972" w:rsidRDefault="00013BB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13BB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จากนั้นเรือนยอดก็พา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พุทธองค์และพระสาวก ๕๐๐ รูป ไปสู่เมืองอุคคนคร ท่านอุคคเศรษฐีพร้อมด้วยบริวาร ได้ไปยืนมองดูหนทางที่พระองค์จะเสด็จมา ตามที่นางจูฬสุภัททาได้บอกไว้ คือ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ไปยืนคอยรับเสด็จ 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แต่ก็ไม่ค่อยแน่ใจ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จะมาได้อย่างไร </w:t>
      </w:r>
      <w:r w:rsidR="00013BB8" w:rsidRPr="003E4972">
        <w:rPr>
          <w:rFonts w:ascii="CordiaUPC" w:hAnsi="CordiaUPC" w:cs="CordiaUPC" w:hint="cs"/>
          <w:sz w:val="36"/>
          <w:szCs w:val="36"/>
          <w:cs/>
        </w:rPr>
        <w:t>คิดว่าท่านอาจจะ</w:t>
      </w:r>
      <w:r w:rsidRPr="003E4972">
        <w:rPr>
          <w:rFonts w:ascii="CordiaUPC" w:hAnsi="CordiaUPC" w:cs="CordiaUPC"/>
          <w:sz w:val="36"/>
          <w:szCs w:val="36"/>
          <w:cs/>
        </w:rPr>
        <w:t>เสด็จดำเนินมา ก็มองดู แต่ปรากฏ เกินคาด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ไม่ได้เดินเข้าประตูเมืองมา 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ลอยมาเลย ดูหน้าท่านเศรษฐีกับภรรยาที่ตาโตอยู่แล้ว โตหนักเข้าไปอีก ส่วนนางจูฬสุภัททารู้อยู่ก็นิ่งเฉย ๆ รู้ว่าเป็นปกติของพระ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องค์ กับพระสาวก ผู้มีอานุภาพ </w:t>
      </w:r>
    </w:p>
    <w:p w:rsidR="00B325E6" w:rsidRPr="003E4972" w:rsidRDefault="00B325E6" w:rsidP="00013BB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325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พอเห็นพระสัมมาสัมพุทธเจ้าและเหล่าพระสาวก เสด็จมาด้วยสิริสมบัติอันยิ่งใหญ่อลังการ จึงทำให้ท่านเศรษฐี ขนลุกซู่ชูชัน เกิดความปีติเลื่อมใสเป็นอย่างมาก บริวารทั้งหลายก็มีความปีติ มีความเลื่อมใสต่างพากันสักการะบูชาแด่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พุทธองค์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>และพระสาวก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จากนั้นท่านก็ให้การต้อนรับ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กราบถวายบังคมพระบรมศาสดา ตอนนี้ดีใจ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เลยลืมเรื่องราวที่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>สั่ง</w:t>
      </w:r>
      <w:r w:rsidRPr="003E4972">
        <w:rPr>
          <w:rFonts w:ascii="CordiaUPC" w:hAnsi="CordiaUPC" w:cs="CordiaUPC"/>
          <w:sz w:val="36"/>
          <w:szCs w:val="36"/>
          <w:cs/>
        </w:rPr>
        <w:t>ให้บริวารไปฉุดนางจูฬสุภัททามา แล้วได้ถวายทานแด่พระสัมมาสัมพุทธเจ้าพร้อมด้วยเหล่าพระสาวก ขีณาสพทั้ง ๕๐๐ รูป ใจปลื้มปีติอย่างที่ไม่เคยเป็นอย่างนี้มาก่อนเลย ปลื้ม ๆ มาก ถวายแล้ว พูดไปคุยไป ชื่นชมพุทธานุภาพไป เรียกว่าตอนนั้นไม่มีใครสงบสักคน บริวาร</w:t>
      </w:r>
      <w:r w:rsidR="00B325E6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คุยกันอื้ออึง ตลอดเลย </w:t>
      </w:r>
    </w:p>
    <w:p w:rsidR="00B325E6" w:rsidRPr="003E4972" w:rsidRDefault="00B325E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325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ท่านเศรษฐีอาราธนาพระสัมมาสัมพุทธเจ้ากับพระสาวกขีณาสพ ทั้ง ๕๐๐ รูป ทุกวันเลย พอฉันเสร็จ ฟังธรรมเสร็จ อาราธนาวันพรุ่งนี้ต่อ ฉันเสร็จ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ฟังธรรมเสร็จ อาราธนาต่ออย่างนี้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 xml:space="preserve">ตลอด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๗ 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 xml:space="preserve">วัน </w:t>
      </w:r>
      <w:r w:rsidRPr="003E4972">
        <w:rPr>
          <w:rFonts w:ascii="CordiaUPC" w:hAnsi="CordiaUPC" w:cs="CordiaUPC"/>
          <w:sz w:val="36"/>
          <w:szCs w:val="36"/>
          <w:cs/>
        </w:rPr>
        <w:t>ปลื้มมาก จากคนขี้เหนียวที่สุด ตระหนี่มาก ที่เคยมีความเห็นผิด เข้าใจผิดว่า ผู้เปลือยกายนั้น คือ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ผู้หมดกิเลส</w:t>
      </w:r>
    </w:p>
    <w:p w:rsidR="00E9261E" w:rsidRPr="003E4972" w:rsidRDefault="00E9261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9261E" w:rsidRPr="003E4972" w:rsidRDefault="00090BE4" w:rsidP="00E9261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พระพุทธองค์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>ทรง</w:t>
      </w:r>
      <w:r w:rsidRPr="003E4972">
        <w:rPr>
          <w:rFonts w:ascii="CordiaUPC" w:hAnsi="CordiaUPC" w:cs="CordiaUPC"/>
          <w:sz w:val="36"/>
          <w:szCs w:val="36"/>
          <w:cs/>
        </w:rPr>
        <w:t>ทราบว่า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ใจ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ท่านละเอียดอ่อนแล้ว คือ ให้ขัดเกลาไปสัก ๗ วัน เหมาะสมที่จะฟังธรรมแล้ว ตอนนี้จ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>ึง</w:t>
      </w:r>
      <w:r w:rsidRPr="003E4972">
        <w:rPr>
          <w:rFonts w:ascii="CordiaUPC" w:hAnsi="CordiaUPC" w:cs="CordiaUPC"/>
          <w:sz w:val="36"/>
          <w:szCs w:val="36"/>
          <w:cs/>
        </w:rPr>
        <w:t>แสดงธรรมจริง ๆ ก่อนหน้านั้นก็กล่าวชื่นชมพอให้ปลื้มใจ แล้วก็รับนิมนต์ในวันรุ่งขึ้น แต่ก็ไม่ได้แสดงธรรมอะไรยาว ๆ ดูกำลังบุญจากในอดีตกับปัจจุบัน ว่า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กำลังบุญมาถึงแล้วสว่างถึงที่</w:t>
      </w:r>
      <w:r w:rsidR="00E9261E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ใจใสแล้ว มีความละเอียดอ่อนพร้อมที่จะรับฟังธรรมะได้แล้ว บุญปัจจุบันกับบุญเก่าเชื่อมกันแล้ว พระองค์ก็ทรงแสดงธรรมโปรดท่านเศรษฐีและเหล่าบริวาร </w:t>
      </w:r>
    </w:p>
    <w:p w:rsidR="00E9261E" w:rsidRPr="003E4972" w:rsidRDefault="00E9261E" w:rsidP="00E9261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9261E" w:rsidP="00E9261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 xml:space="preserve">เมื่อจบพระธรรมเทศนา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ท่านอุคคเศรษฐีและเหล่าสรรพสัตว์ทั้งหลาย ประมาณ ๘๔</w:t>
      </w:r>
      <w:r w:rsidR="00090BE4" w:rsidRPr="003E4972">
        <w:rPr>
          <w:rFonts w:ascii="CordiaUPC" w:hAnsi="CordiaUPC" w:cs="CordiaUPC"/>
          <w:sz w:val="36"/>
          <w:szCs w:val="36"/>
        </w:rPr>
        <w:t>,</w:t>
      </w:r>
      <w:r w:rsidR="00090BE4" w:rsidRPr="003E4972">
        <w:rPr>
          <w:rFonts w:ascii="CordiaUPC" w:hAnsi="CordiaUPC" w:cs="CordiaUPC"/>
          <w:sz w:val="36"/>
          <w:szCs w:val="36"/>
          <w:cs/>
        </w:rPr>
        <w:t>๐๐๐ ได้บรรลุธรรมแล้ว คือไม่เฉพาะเศรษฐี เหล่าสรรพสัตว์ทั้งหลายด้วย คำว่า เหล่าสรรพสัตว์ทั้งหลายในที่นี้ หมายถึง</w:t>
      </w:r>
      <w:r w:rsidR="00F8628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ผู้ที่มีกายทิพย์ ที่มาฟังธรรมด้วย </w:t>
      </w:r>
      <w:r w:rsidR="00F86287" w:rsidRPr="003E4972">
        <w:rPr>
          <w:rFonts w:ascii="CordiaUPC" w:hAnsi="CordiaUPC" w:cs="CordiaUPC" w:hint="cs"/>
          <w:sz w:val="36"/>
          <w:szCs w:val="36"/>
          <w:cs/>
        </w:rPr>
        <w:t xml:space="preserve">๘๔,๐๐๐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บรรลุธรรม แล้วพระองค์ก็ตรัสกับพระอนุรุทธะว่า ดูก่อนอนุรุทธะ ขอเธอจงอยู่ที่นี่ก่อน เพื่ออนุเคราะห์นางจูฬสุภัททาและชาวเมือง </w:t>
      </w:r>
    </w:p>
    <w:p w:rsidR="00F86287" w:rsidRPr="003E4972" w:rsidRDefault="00F8628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862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พระอนุรุทธะท่านเป็นเลิศทางทิพ</w:t>
      </w:r>
      <w:r w:rsidR="00F86287" w:rsidRPr="003E4972">
        <w:rPr>
          <w:rFonts w:ascii="CordiaUPC" w:hAnsi="CordiaUPC" w:cs="CordiaUPC" w:hint="cs"/>
          <w:sz w:val="36"/>
          <w:szCs w:val="36"/>
          <w:cs/>
        </w:rPr>
        <w:t>พ</w:t>
      </w:r>
      <w:r w:rsidRPr="003E4972">
        <w:rPr>
          <w:rFonts w:ascii="CordiaUPC" w:hAnsi="CordiaUPC" w:cs="CordiaUPC"/>
          <w:sz w:val="36"/>
          <w:szCs w:val="36"/>
          <w:cs/>
        </w:rPr>
        <w:t>จัก</w:t>
      </w:r>
      <w:r w:rsidR="00F86287" w:rsidRPr="003E4972">
        <w:rPr>
          <w:rFonts w:ascii="CordiaUPC" w:hAnsi="CordiaUPC" w:cs="CordiaUPC" w:hint="cs"/>
          <w:sz w:val="36"/>
          <w:szCs w:val="36"/>
          <w:cs/>
        </w:rPr>
        <w:t>ขุ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ท่านมีตาทิพย์ชอบสอดส่องดูสัตว์โลก</w:t>
      </w:r>
      <w:r w:rsidR="00F8628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เป็นอัธยาศัยของท่านข้ามชาติ สร้างบารมีมาก็เพื่อการนี้ ในจำนวนผู้ที่มีตาทิพย์ขอให้เป็นอันดับหนึ่ง จากนั้นพระบรมศาสดาพร้อมด้วยเหล่าพระสาวกจึงเสด็จกลับเมืองสาวัตถี ตั้งแต่นั้นมาชาวเมืองอุคคนครทั้งเมือง ได้เป็นผู้มีศรัทธาเลื่อมใสในพระรัตนตรัย อย่างเต็มเปี่ยมบริบูรณ์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F86287" w:rsidRPr="003E4972" w:rsidRDefault="00F86287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F86287" w:rsidRPr="003E4972" w:rsidRDefault="00F8628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F86287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๑๗ สองที่ปรึกษา ต้นบุญต้นแบบ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F58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ในเมืองสาวัตถี เมื่อมีใครปรารถนา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>จะถวาย</w:t>
      </w:r>
      <w:r w:rsidRPr="003E4972">
        <w:rPr>
          <w:rFonts w:ascii="CordiaUPC" w:hAnsi="CordiaUPC" w:cs="CordiaUPC"/>
          <w:sz w:val="36"/>
          <w:szCs w:val="36"/>
          <w:cs/>
        </w:rPr>
        <w:t>ทานแด่พระภิกษุสงฆ์ จะต้อง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>มา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เชิญท่านผู้มีบุญ ๒ ท่าน ไปร่วมด้วยเสมอเลย คือ 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>ท่าน</w:t>
      </w:r>
      <w:r w:rsidRPr="003E4972">
        <w:rPr>
          <w:rFonts w:ascii="CordiaUPC" w:hAnsi="CordiaUPC" w:cs="CordiaUPC"/>
          <w:sz w:val="36"/>
          <w:szCs w:val="36"/>
          <w:cs/>
        </w:rPr>
        <w:t>อนาถบิณฑิกเศรษฐีและมหาอุบาสิกาวิสาขา จะได้รับเชิญไปร่วมงานทุกครั้งที่เชิญท่านทั้งสอง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เป็นเกียรติว่า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ผู้มีบุญมาแล้วก็อบอุ่นใจ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มาแล้วเหมือนญาติผู้ใหญ่มาอย่างนี้ และ</w:t>
      </w:r>
      <w:r w:rsidR="00210766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>มีข้อบกพร่องในการต้อนรับพระสัมมาสัมพุทธเจ้ากับพระภิกษุสงฆ์ จะได้รับคำแนะนำ แล้วก็เป็นอย่างนั้นจริง ๆ เลย เพราะว่า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ถ้าไม่เชิญท่านทั้งสองมาแม้จะเตรียมภัตตาหารอย่างเลิศหรู ใช้ทรัพย์ไปอย่างมากมายก็ตาม แต่ทำไม่ถูกหลักวิชชา ทะเลาะกัน ทำไมเธอไม่ทำอย่างนั้น อย่างนี้ อันนี้ควรก่อนเอาไปหลัง อันนี้ควรหลังเอามาก่อน แค่นี้หยิบย้ายไปย้ายมา ถ้าไม่ได้ศึกษาไว้อย่างดี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ยาก </w:t>
      </w:r>
    </w:p>
    <w:p w:rsidR="003F5804" w:rsidRPr="003E4972" w:rsidRDefault="003F580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F58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เนื่องจากว่าท่านทั้งสอง เป็นผู้มีความเข้าใจ อัธยาศัยและธรรมเนียมปฏิ</w:t>
      </w:r>
      <w:r w:rsidR="003F5804" w:rsidRPr="003E4972">
        <w:rPr>
          <w:rFonts w:ascii="CordiaUPC" w:hAnsi="CordiaUPC" w:cs="CordiaUPC"/>
          <w:sz w:val="36"/>
          <w:szCs w:val="36"/>
          <w:cs/>
        </w:rPr>
        <w:t>บัติของภิกษุสงฆ์เป็นอย่างดี และ</w:t>
      </w:r>
      <w:r w:rsidRPr="003E4972">
        <w:rPr>
          <w:rFonts w:ascii="CordiaUPC" w:hAnsi="CordiaUPC" w:cs="CordiaUPC"/>
          <w:sz w:val="36"/>
          <w:szCs w:val="36"/>
          <w:cs/>
        </w:rPr>
        <w:t>เหนือกว่านั้น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ท่านทั้งสองมีความคุ้นเคยกับพระภิกษุทุกรูป รู้ว่ารูปนี้ชอบฉันอะไร ก็จะนำสิ่งนั้นมาถวาย เพราะฉะนั้นถ้าได้ท่านทั้งสองเป็นที่ปรึกษา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>งานนั้นก็จะสำเร็จจบสมบูรณ์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>เราจะ</w:t>
      </w:r>
      <w:r w:rsidRPr="003E4972">
        <w:rPr>
          <w:rFonts w:ascii="CordiaUPC" w:hAnsi="CordiaUPC" w:cs="CordiaUPC"/>
          <w:sz w:val="36"/>
          <w:szCs w:val="36"/>
          <w:cs/>
        </w:rPr>
        <w:t>เห็น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 xml:space="preserve">ว่า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ผู้มีบุญ มีปัญญา สั่งสมบุญอยู่เป็นนิจ </w:t>
      </w:r>
      <w:r w:rsidR="003F5804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เป็นต้นบุญต้นแบบที่ดีของโลก </w:t>
      </w:r>
    </w:p>
    <w:p w:rsidR="003F5804" w:rsidRPr="003E4972" w:rsidRDefault="003F580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F58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เพราะเหตุนั้น การดูแลถวายทานแด่พระภิกษุสงฆ์ ที่มาฉันในเรือนของท่านทั้งสอง ถ้าหากนิมนต์มาฉันในเรือนของท่านอนาถบิณฑิกเศรษฐีและมหาอุบาสิกาวิสาขา หน้าที่ที่ดูแลนี้ก็จะตกเป็นของลูกหลาน คือ ต้องการถ่ายทอดให้ลูกหลาน </w:t>
      </w:r>
    </w:p>
    <w:p w:rsidR="003F5804" w:rsidRPr="003E4972" w:rsidRDefault="003F580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F58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ท่านเศรษฐีทั้งสองฝึกลูกหลานให้ดูแลพระเณรทั้งหลาย ฉะนั้นใครมีลูกมีหลานต้องฝึกกัน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ตั้งแต่</w:t>
      </w:r>
      <w:r w:rsidRPr="003E4972">
        <w:rPr>
          <w:rFonts w:ascii="CordiaUPC" w:hAnsi="CordiaUPC" w:cs="CordiaUPC"/>
          <w:sz w:val="36"/>
          <w:szCs w:val="36"/>
          <w:cs/>
        </w:rPr>
        <w:t>เยาว์วัย อย่าไป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ฝึก</w:t>
      </w:r>
      <w:r w:rsidRPr="003E4972">
        <w:rPr>
          <w:rFonts w:ascii="CordiaUPC" w:hAnsi="CordiaUPC" w:cs="CordiaUPC"/>
          <w:sz w:val="36"/>
          <w:szCs w:val="36"/>
          <w:cs/>
        </w:rPr>
        <w:t>ตอนโต เดี๋ยวดื้อ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ก่อน </w:t>
      </w:r>
    </w:p>
    <w:p w:rsidR="00B3418F" w:rsidRPr="003E4972" w:rsidRDefault="00B3418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3418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ท่านอนาถบิณฑิกเศรษฐีได้มอบหมายให้ลูกสาวคนโตชื่อ มหาสุภัททา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เป็นผู้ดูแลการถวายทานแด่พระภิกษุสงฆ์แทนตน นางมหาสุภัททาอุปัฏฐากดูแลถวายทานแด่ภิกษุสงฆ์จำนวน ๒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รูปต่อวัน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ต่อมาไม่นานนางได้ฟังธรรมแล้วก็บรรลุเป็นพระโสดาบัน 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จากนั้น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นางได้แต่งงาน 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ย้ายไปอยู่ที่บ้านของสามี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3418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ท่านอนาถบิณฑิกเศรษฐีจึงได้มอบหมาย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ให้นาง</w:t>
      </w:r>
      <w:r w:rsidRPr="003E4972">
        <w:rPr>
          <w:rFonts w:ascii="CordiaUPC" w:hAnsi="CordiaUPC" w:cs="CordiaUPC"/>
          <w:sz w:val="36"/>
          <w:szCs w:val="36"/>
          <w:cs/>
        </w:rPr>
        <w:t>จูฬสุภัททาซึ่งเป็นลูกสาวคนที่สองทำหน้าที่แทน นาง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มหา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สุภัททา พี่สาวแต่งงานไปก่อน 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นางจูฬสุภัททา</w:t>
      </w:r>
      <w:r w:rsidRPr="003E4972">
        <w:rPr>
          <w:rFonts w:ascii="CordiaUPC" w:hAnsi="CordiaUPC" w:cs="CordiaUPC"/>
          <w:sz w:val="36"/>
          <w:szCs w:val="36"/>
          <w:cs/>
        </w:rPr>
        <w:t>ได้ดูแล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ถวายทานแด่</w:t>
      </w:r>
      <w:r w:rsidRPr="003E4972">
        <w:rPr>
          <w:rFonts w:ascii="CordiaUPC" w:hAnsi="CordiaUPC" w:cs="CordiaUPC"/>
          <w:sz w:val="36"/>
          <w:szCs w:val="36"/>
          <w:cs/>
        </w:rPr>
        <w:t>พระภิกษุสงฆ์จำนวน ๒</w:t>
      </w:r>
      <w:r w:rsidRPr="003E4972">
        <w:rPr>
          <w:rFonts w:ascii="CordiaUPC" w:hAnsi="CordiaUPC" w:cs="CordiaUPC"/>
          <w:sz w:val="36"/>
          <w:szCs w:val="36"/>
        </w:rPr>
        <w:t>,</w:t>
      </w:r>
      <w:r w:rsidRPr="003E4972">
        <w:rPr>
          <w:rFonts w:ascii="CordiaUPC" w:hAnsi="CordiaUPC" w:cs="CordiaUPC"/>
          <w:sz w:val="36"/>
          <w:szCs w:val="36"/>
          <w:cs/>
        </w:rPr>
        <w:t>๐๐๐ รูปต่อวันเช่นกัน ต่อมาไม่นาน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นางได้ฟังธรรมก็ได้บรรลุเป็นพระโสดาบัน และหลังจากนั้นนางก็ได้แต่งงานแล้วก็ย้ายไปอยู่</w:t>
      </w:r>
      <w:r w:rsidR="00B3418F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บ้านของสามี ที่เมืองอุคคนคร </w:t>
      </w:r>
    </w:p>
    <w:p w:rsidR="00B3418F" w:rsidRPr="003E4972" w:rsidRDefault="00B3418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15991" w:rsidRPr="003E4972" w:rsidRDefault="00415991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415991" w:rsidRPr="003E4972" w:rsidRDefault="0041599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15991" w:rsidRPr="003E4972" w:rsidRDefault="00415991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๑๘ สุมมนาเทวี ลูกสาวคนเล็กของท่านอนาถบิณฑิกเศรษฐี</w:t>
      </w:r>
    </w:p>
    <w:p w:rsidR="00415991" w:rsidRPr="003E4972" w:rsidRDefault="0041599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5E5534" w:rsidRPr="003E4972" w:rsidRDefault="00090BE4" w:rsidP="004159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</w:t>
      </w:r>
      <w:r w:rsidR="00415991" w:rsidRPr="003E4972">
        <w:rPr>
          <w:rFonts w:ascii="CordiaUPC" w:hAnsi="CordiaUPC" w:cs="CordiaUPC" w:hint="cs"/>
          <w:sz w:val="36"/>
          <w:szCs w:val="36"/>
          <w:cs/>
        </w:rPr>
        <w:t>พี่สาว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สองคนแต่งงานไปเรียบร้อยแล้ว </w:t>
      </w:r>
      <w:r w:rsidR="00415991" w:rsidRPr="003E4972">
        <w:rPr>
          <w:rFonts w:ascii="CordiaUPC" w:hAnsi="CordiaUPC" w:cs="CordiaUPC" w:hint="cs"/>
          <w:sz w:val="36"/>
          <w:szCs w:val="36"/>
          <w:cs/>
        </w:rPr>
        <w:t>น้องสาว</w:t>
      </w:r>
      <w:r w:rsidRPr="003E4972">
        <w:rPr>
          <w:rFonts w:ascii="CordiaUPC" w:hAnsi="CordiaUPC" w:cs="CordiaUPC"/>
          <w:sz w:val="36"/>
          <w:szCs w:val="36"/>
          <w:cs/>
        </w:rPr>
        <w:t>คนเล็กชื่อ สุมนาเทวี อายุยังน้อย เป็นผู้ดูแลการถวายภัตตาหารแทน นางสุมนาเทวีได้บำรุงอุปัฏฐากพระภิกษุเป็นอย่างดีทุกวัน แทนพี่สาวทั้งสอง ต่อมาเมื่อนางได้ฟังธรรมก็บรรลุ</w:t>
      </w:r>
      <w:r w:rsidR="00415991" w:rsidRPr="003E4972">
        <w:rPr>
          <w:rFonts w:ascii="CordiaUPC" w:hAnsi="CordiaUPC" w:cs="CordiaUPC" w:hint="cs"/>
          <w:sz w:val="36"/>
          <w:szCs w:val="36"/>
          <w:cs/>
        </w:rPr>
        <w:t>ธรรม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เป็นพระสกทาคามี สูงไปอีกระดับหนึ่ง </w:t>
      </w:r>
      <w:r w:rsidR="005E5534" w:rsidRPr="003E4972">
        <w:rPr>
          <w:rFonts w:ascii="CordiaUPC" w:hAnsi="CordiaUPC" w:cs="CordiaUPC" w:hint="cs"/>
          <w:sz w:val="36"/>
          <w:szCs w:val="36"/>
          <w:cs/>
        </w:rPr>
        <w:t>คน</w:t>
      </w:r>
      <w:r w:rsidRPr="003E4972">
        <w:rPr>
          <w:rFonts w:ascii="CordiaUPC" w:hAnsi="CordiaUPC" w:cs="CordiaUPC"/>
          <w:sz w:val="36"/>
          <w:szCs w:val="36"/>
          <w:cs/>
        </w:rPr>
        <w:t>ในบ้าน</w:t>
      </w:r>
      <w:r w:rsidR="005E5534" w:rsidRPr="003E4972">
        <w:rPr>
          <w:rFonts w:ascii="CordiaUPC" w:hAnsi="CordiaUPC" w:cs="CordiaUPC" w:hint="cs"/>
          <w:sz w:val="36"/>
          <w:szCs w:val="36"/>
          <w:cs/>
        </w:rPr>
        <w:t>ส่วน</w:t>
      </w:r>
      <w:r w:rsidRPr="003E4972">
        <w:rPr>
          <w:rFonts w:ascii="CordiaUPC" w:hAnsi="CordiaUPC" w:cs="CordiaUPC"/>
          <w:sz w:val="36"/>
          <w:szCs w:val="36"/>
          <w:cs/>
        </w:rPr>
        <w:t>มาก</w:t>
      </w:r>
      <w:r w:rsidR="005E5534" w:rsidRPr="003E4972">
        <w:rPr>
          <w:rFonts w:ascii="CordiaUPC" w:hAnsi="CordiaUPC" w:cs="CordiaUPC" w:hint="cs"/>
          <w:sz w:val="36"/>
          <w:szCs w:val="36"/>
          <w:cs/>
        </w:rPr>
        <w:t>บรรลุธรรมเป็นพ</w:t>
      </w:r>
      <w:r w:rsidRPr="003E4972">
        <w:rPr>
          <w:rFonts w:ascii="CordiaUPC" w:hAnsi="CordiaUPC" w:cs="CordiaUPC"/>
          <w:sz w:val="36"/>
          <w:szCs w:val="36"/>
          <w:cs/>
        </w:rPr>
        <w:t>ระโสดาบัน เธอ</w:t>
      </w:r>
      <w:r w:rsidR="005E5534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เลี้ยงพระอย่างนี้</w:t>
      </w:r>
      <w:r w:rsidR="005E5534" w:rsidRPr="003E4972">
        <w:rPr>
          <w:rFonts w:ascii="CordiaUPC" w:hAnsi="CordiaUPC" w:cs="CordiaUPC"/>
          <w:sz w:val="36"/>
          <w:szCs w:val="36"/>
          <w:cs/>
        </w:rPr>
        <w:t>ไปเรื่อย ๆ</w:t>
      </w:r>
    </w:p>
    <w:p w:rsidR="005E5534" w:rsidRPr="003E4972" w:rsidRDefault="005E5534" w:rsidP="004159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159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ต่อมานางได้ล้มป</w:t>
      </w:r>
      <w:r w:rsidR="005033F7" w:rsidRPr="003E4972">
        <w:rPr>
          <w:rFonts w:ascii="CordiaUPC" w:hAnsi="CordiaUPC" w:cs="CordiaUPC"/>
          <w:sz w:val="36"/>
          <w:szCs w:val="36"/>
          <w:cs/>
        </w:rPr>
        <w:t>่วยลง เกิดทุกข</w:t>
      </w:r>
      <w:r w:rsidRPr="003E4972">
        <w:rPr>
          <w:rFonts w:ascii="CordiaUPC" w:hAnsi="CordiaUPC" w:cs="CordiaUPC"/>
          <w:sz w:val="36"/>
          <w:szCs w:val="36"/>
          <w:cs/>
        </w:rPr>
        <w:t>เวทนา เกิดความกระสับกระส่ายจน</w:t>
      </w:r>
      <w:r w:rsidR="005033F7" w:rsidRPr="003E4972">
        <w:rPr>
          <w:rFonts w:ascii="CordiaUPC" w:hAnsi="CordiaUPC" w:cs="CordiaUPC" w:hint="cs"/>
          <w:sz w:val="36"/>
          <w:szCs w:val="36"/>
          <w:cs/>
        </w:rPr>
        <w:t>รับประ</w:t>
      </w:r>
      <w:r w:rsidRPr="003E4972">
        <w:rPr>
          <w:rFonts w:ascii="CordiaUPC" w:hAnsi="CordiaUPC" w:cs="CordiaUPC"/>
          <w:sz w:val="36"/>
          <w:szCs w:val="36"/>
          <w:cs/>
        </w:rPr>
        <w:t>ทานอาหารไม่ลง เราจะเห็นได้ว่า</w:t>
      </w:r>
      <w:r w:rsidR="005033F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บรรลุธรรมส่วนบรรลุธรรม ส่วนกายหยาบก็เป็นเรื่องของโรคภัยไข้เจ็บ</w:t>
      </w:r>
      <w:r w:rsidR="005033F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วิบากกรรมซึ่งเป็นสมมุติฐานของโรค ทำให้เกิดความ</w:t>
      </w:r>
      <w:r w:rsidR="005033F7" w:rsidRPr="003E4972">
        <w:rPr>
          <w:rFonts w:ascii="CordiaUPC" w:hAnsi="CordiaUPC" w:cs="CordiaUPC" w:hint="cs"/>
          <w:sz w:val="36"/>
          <w:szCs w:val="36"/>
          <w:cs/>
        </w:rPr>
        <w:t>ทุกขเวทนา</w:t>
      </w:r>
    </w:p>
    <w:p w:rsidR="005033F7" w:rsidRPr="003E4972" w:rsidRDefault="005033F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5033F7" w:rsidP="005033F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เมื่อ</w:t>
      </w:r>
      <w:r w:rsidR="00090BE4" w:rsidRPr="003E4972">
        <w:rPr>
          <w:rFonts w:ascii="CordiaUPC" w:hAnsi="CordiaUPC" w:cs="CordiaUPC"/>
          <w:sz w:val="36"/>
          <w:szCs w:val="36"/>
          <w:cs/>
        </w:rPr>
        <w:t>ป่วยมากนางจึงให้บริวารไปเชิญท่านอนาถบิณฑิกเศรษฐีผู้เป็นพ่อมา ในขณะนั้นท่านอนาถบิณฑิกเศรษฐีกำลังดูแลการถวายภัตตาหารอยู่ในโรงทานแห่งหนึ่ง เมื่อบริวารมาบอกข่าวนั้น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ท่านจึงรีบกลับมาที่บ้าน คือ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ท่านจะเลี้ยงพระด้วย แล้วก็แจก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>ทานแก่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คนยากคนจนเป็นปกติ เพราะฉะนั้นจึงได้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>รับ</w:t>
      </w:r>
      <w:r w:rsidR="00090BE4" w:rsidRPr="003E4972">
        <w:rPr>
          <w:rFonts w:ascii="CordiaUPC" w:hAnsi="CordiaUPC" w:cs="CordiaUPC"/>
          <w:sz w:val="36"/>
          <w:szCs w:val="36"/>
          <w:cs/>
        </w:rPr>
        <w:t>ขนานนามว่า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อนาถบิณฑิกเศรษฐี 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>แปลว่า ผู้มีก้อนข้าวสำหรับคนยากจน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D53366" w:rsidRPr="003E4972" w:rsidRDefault="00D533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D53366" w:rsidRPr="003E4972" w:rsidRDefault="00090BE4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เมื่อมาถึงบ้านจึงรีบเข้าไปหาลูกสาวของตนซึ่งนอนป่วยอยู่ ตรงนี้มีคำพูด คำถาม คำตอบที่น่าศึกษาทีเดียว </w:t>
      </w:r>
      <w:r w:rsidR="00D5336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ลูกสุมนาเป็นอะไรล่ะลูก เป็นอะไรมากหรือเปล่า</w:t>
      </w:r>
      <w:r w:rsidR="00D5336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D53366" w:rsidRPr="003E4972" w:rsidRDefault="00D53366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D53366" w:rsidRPr="003E4972" w:rsidRDefault="00090BE4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ลูก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>สาว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ตอบว่า </w:t>
      </w:r>
      <w:r w:rsidR="00D5336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อะไรหรือน้องชาย</w:t>
      </w:r>
      <w:r w:rsidR="00D53366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D53366" w:rsidRPr="003E4972" w:rsidRDefault="00D53366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ท่านอนาถบิณฑิกเศรษฐีงงเหมือนกัน อยู่ ๆ ลูกสาวบอก อะไรหรือน้องชาย ท่านเศรษฐีก็ตกใจ เกิดความสงสัยว่า เอ๊ะ ลูก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เพ้อไปแล้วหรือ </w:t>
      </w:r>
    </w:p>
    <w:p w:rsidR="00D53366" w:rsidRPr="003E4972" w:rsidRDefault="00D533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D53366" w:rsidRPr="003E4972" w:rsidRDefault="00D53366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 w:hint="cs"/>
          <w:sz w:val="36"/>
          <w:szCs w:val="36"/>
          <w:cs/>
        </w:rPr>
        <w:t>เจ้า</w:t>
      </w:r>
      <w:r w:rsidR="00090BE4" w:rsidRPr="003E4972">
        <w:rPr>
          <w:rFonts w:ascii="CordiaUPC" w:hAnsi="CordiaUPC" w:cs="CordiaUPC"/>
          <w:sz w:val="36"/>
          <w:szCs w:val="36"/>
          <w:cs/>
        </w:rPr>
        <w:t>กลัวอะไรหรือลูก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ถามต่อ </w:t>
      </w:r>
    </w:p>
    <w:p w:rsidR="00D53366" w:rsidRPr="003E4972" w:rsidRDefault="00D533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D53366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เปล่าไม่ได้กลัวอะไรหรอกน้องชาย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ท่านได้ยินคำว่า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น้องชายต่อท้ายทุกที พูดกับพ่อเพียงเท่านั้น </w:t>
      </w:r>
      <w:r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ก็เดินทางออกจากกายมนุษย์ไปเลย หมดอายุขัย</w:t>
      </w:r>
    </w:p>
    <w:p w:rsidR="00D53366" w:rsidRPr="003E4972" w:rsidRDefault="00D533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53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ท่านอนาถบิณฑิกเศรษฐีแม้เป็นพระโสดาบัน เมื่อรู้ว่า</w:t>
      </w:r>
      <w:r w:rsidR="00D533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ลูกสาวของตนตาย ก็ไม่อาจจะอดกลั้นความเศร้าโศกที่เกิดขึ้นได้ น้ำตาไหลอาบแก้ม ท่านอนาถบิณฑิกเศรษฐีผู้พ่อ เศร้าในหลายเรื่อง เศร้าเพราะลูกสาวตาย เศร้าเพราะกลัวลูกสาวใจหมองเพราะเพ้อด้วยพิษไข้อาจจะไปไม่ดี ก็เลยเป็นห่วง เพราะท่านไม่ได้รู้ว่า ลูกสาวเป็นพระสกทาคามีแล้ว เพราะผู้ที่จะรู้</w:t>
      </w:r>
      <w:r w:rsidR="003203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คือ</w:t>
      </w:r>
      <w:r w:rsidR="003203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 เพราะฉะนั้นลูกเราตาย</w:t>
      </w:r>
      <w:r w:rsidR="003203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สงสัยจะไปไม่ดีกังวลอยู่อย่างนี้ แต่ได้จัดงานสลายร่างลูกสาวของตนอย่างสมเกียรติ </w:t>
      </w:r>
    </w:p>
    <w:p w:rsidR="003203B6" w:rsidRPr="003E4972" w:rsidRDefault="003203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A22F8B" w:rsidRPr="003E4972" w:rsidRDefault="00090BE4" w:rsidP="003203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เราจะนึกไม่ถึงเลยว่า</w:t>
      </w:r>
      <w:r w:rsidR="003203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ท่านเศรษฐีเดินร้องไห้จากบ้านไปถึงวัดพระเชตวัน เพื่อเข้าเฝ้าพระสัมมาสัมพุทธเจ้า เมื่อ</w:t>
      </w:r>
      <w:r w:rsidR="002D3589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พุทธองค์ทรงเห็นดังนั้นจึงถามว่า </w:t>
      </w:r>
      <w:r w:rsidR="002D3589" w:rsidRPr="003E4972">
        <w:rPr>
          <w:rFonts w:ascii="CordiaUPC" w:hAnsi="CordiaUPC" w:cs="CordiaUPC" w:hint="cs"/>
          <w:sz w:val="36"/>
          <w:szCs w:val="36"/>
          <w:cs/>
        </w:rPr>
        <w:t>(</w:t>
      </w:r>
      <w:r w:rsidRPr="003E4972">
        <w:rPr>
          <w:rFonts w:ascii="CordiaUPC" w:hAnsi="CordiaUPC" w:cs="CordiaUPC"/>
          <w:sz w:val="36"/>
          <w:szCs w:val="36"/>
          <w:cs/>
        </w:rPr>
        <w:t>ถามก็คือทัก ที่จริงพระองค์ก็ทราบเหตุการณ์ทั้งหมด</w:t>
      </w:r>
      <w:r w:rsidR="002D3589" w:rsidRPr="003E4972">
        <w:rPr>
          <w:rFonts w:ascii="CordiaUPC" w:hAnsi="CordiaUPC" w:cs="CordiaUPC" w:hint="cs"/>
          <w:sz w:val="36"/>
          <w:szCs w:val="36"/>
          <w:cs/>
        </w:rPr>
        <w:t>)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7965F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ท่านเศรษฐีเกิดอะไรขึ้นหรือ จึงได้เป็นทุกข์เศร้าโศกเสียใจ ร้องไห้น้ำตานองหน้าทำไม</w:t>
      </w:r>
      <w:r w:rsidR="007965F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คนกำลังร้องไห้</w:t>
      </w:r>
      <w:r w:rsidR="00A22F8B" w:rsidRPr="003E4972">
        <w:rPr>
          <w:rFonts w:ascii="CordiaUPC" w:hAnsi="CordiaUPC" w:cs="CordiaUPC" w:hint="cs"/>
          <w:sz w:val="36"/>
          <w:szCs w:val="36"/>
          <w:cs/>
        </w:rPr>
        <w:t>พอเจอคำถาม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A22F8B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หยุดเปลี่ยนอารมณ์ คล้าย ๆ เปลี่ยนโจทย์ใหม่ พระ</w:t>
      </w:r>
      <w:r w:rsidR="00A22F8B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องค์ก็ถามอย่างนั้น </w:t>
      </w:r>
      <w:r w:rsidR="00A22F8B" w:rsidRPr="003E4972">
        <w:rPr>
          <w:rFonts w:ascii="CordiaUPC" w:hAnsi="CordiaUPC" w:cs="CordiaUPC" w:hint="cs"/>
          <w:sz w:val="36"/>
          <w:szCs w:val="36"/>
          <w:cs/>
        </w:rPr>
        <w:t>ท่านเศรษฐี จึงจำเป็นจะต้องอธิบายยาว</w:t>
      </w:r>
    </w:p>
    <w:p w:rsidR="00A22F8B" w:rsidRPr="003E4972" w:rsidRDefault="00A22F8B" w:rsidP="003203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A22F8B" w:rsidRPr="003E4972" w:rsidRDefault="00A22F8B" w:rsidP="003203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เพราะเหตุนี้ ข้าแต่พระองค์ผู้เจริญ สุมนาเทวี ลูกสาวผู้เป็นที่รักยิ่งของข้าพระองค์ตายแล้ว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A22F8B" w:rsidRPr="003E4972" w:rsidRDefault="00A22F8B" w:rsidP="003203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A22F8B" w:rsidP="003203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ทุกคนเกิดมาก็ต้องตายไม่ใช่หรือ เมื่อเป็นเช่นนั้น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เหตุใดท่านจึงต้องเศร้าโศกด้วยล่ะ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คือความตายเป็นเรื่องธรรมดา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22F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ท่านเศรษฐีกราบทูลว่า </w:t>
      </w:r>
      <w:r w:rsidR="001A630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ข้อนั้นข้าพระองค์ทราบดีพระเจ้าข้า</w:t>
      </w:r>
      <w:r w:rsidR="001A630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แต่ลูกสาวของข้าพระองค์แม้เป็นผู้สมบูรณ์พร้อมด้วยหิริและโอ</w:t>
      </w:r>
      <w:r w:rsidR="001A630E" w:rsidRPr="003E4972">
        <w:rPr>
          <w:rFonts w:ascii="CordiaUPC" w:hAnsi="CordiaUPC" w:cs="CordiaUPC" w:hint="cs"/>
          <w:sz w:val="36"/>
          <w:szCs w:val="36"/>
          <w:cs/>
        </w:rPr>
        <w:t>ต</w:t>
      </w:r>
      <w:r w:rsidRPr="003E4972">
        <w:rPr>
          <w:rFonts w:ascii="CordiaUPC" w:hAnsi="CordiaUPC" w:cs="CordiaUPC"/>
          <w:sz w:val="36"/>
          <w:szCs w:val="36"/>
          <w:cs/>
        </w:rPr>
        <w:t>ตัปปะ แต่ว่าเมื่อใกล้จะตาย นางกลับบ่นเพ้อไม่สามารถควบคุมสติไว้ได้เลย เพราะเหตุนี้ข้าพระองค์จึงเกิดความเสียใจเป็นอย่างมาก</w:t>
      </w:r>
      <w:r w:rsidR="001A630E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1A630E" w:rsidRPr="003E4972" w:rsidRDefault="001A630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1A630E" w:rsidRPr="003E4972" w:rsidRDefault="00090BE4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พระบรมศาสดาตรัสว่า </w:t>
      </w:r>
      <w:r w:rsidR="001A630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ลูกสาวของท่าน บ่นเพ้อว่าอะไรบ้างล่ะ ท่านเศรษฐีจึงกราบทูลเรื่องราวทั้งหมดให้พระ</w:t>
      </w:r>
      <w:r w:rsidR="001A630E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องค์ทรงทราบ พระองค์จึงตรัสกับท่านอนาถบิณฑิกเศรษฐีว่า </w:t>
      </w:r>
      <w:r w:rsidR="001A630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ดูก่อนท่านเศรษฐี ลูกสาวของท่าน ไม่ได้บ่นเพ้อหรอก</w:t>
      </w:r>
      <w:r w:rsidR="001A630E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1A630E" w:rsidRPr="003E4972" w:rsidRDefault="001A630E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A630E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เพราะเหตุใดนางจึงพูดอย่างนั้นล่ะพระเจ้าข้า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A630E" w:rsidRPr="003E4972" w:rsidRDefault="001A630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A630E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ก็นางสุมนาเทวีบุตรสาวของท่าน เป็นใหญ่กว่าท่านโดยมรรคผลไงล่ะ ท่านเศรษฐี ตัวท่านได้บรรลุเป็นพระโสดาบัน ส่วนลูกสาวของท่านได้บรรลุเป็นพระสกทาคามี ด้วยเหตุนี้นางจึงพูดเช่นนั้น เพื่อจะบอกให้พ่อรู้ว่า ได้บรรลุธรรมที่สูงกว่า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กายมนุษย์ถ้าใช้แบบนางสุมนาเทวีนี้ ถือว่า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ใช้อย่างมีคุณค่า คือ ใช้หาพระในตัว </w:t>
      </w:r>
    </w:p>
    <w:p w:rsidR="001A630E" w:rsidRPr="003E4972" w:rsidRDefault="001A630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82BDC" w:rsidRPr="003E4972" w:rsidRDefault="00090BE4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เมื่อท่านอนาถบิณฑิกเศรษฐีเข้าใจเรื่องราวทั้งหมดแล้ว จึงกราบทูลถามพระบรมศาสดาอีกว่า </w:t>
      </w:r>
      <w:r w:rsidR="00982BD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แล้วเวลานี้ นางไปเกิดอยู่ที่ไหนพระเจ้า</w:t>
      </w:r>
      <w:r w:rsidR="00982BDC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="00982BD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982BDC" w:rsidRPr="003E4972" w:rsidRDefault="00982BDC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82BDC" w:rsidRPr="003E4972" w:rsidRDefault="00982BDC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ลูกสาวของท่านไปเกิดอยู่ที่สวรรค์ชั้นดุสิต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82BDC" w:rsidRPr="003E4972" w:rsidRDefault="00982BDC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82BDC" w:rsidP="001A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พระองค์ผู้เจริญ ลูกสาวของข้าพระองค์ เมื่อสมัยยังมีชีวิตอยู่ นางย่อมบันเทิงอยู่ระหว่างหมู่ญาติ ครั้นเมื่อละโลกแล้วนางยังบันเทิงอยู่หรือพระเจ้าข้า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982BDC" w:rsidRPr="003E4972" w:rsidRDefault="00982BD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82BDC" w:rsidP="00982BD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ใช่แล้วท่านเศรษฐี เป็นธรรมดาสำหรับบุคคลผู้ไม่ประมาท ไม่ว่าจะเป็นคฤหัสถ์หรือบรรพชิตก็ตาม เมื่อสั่งสมบุญไว้ดีแล้ว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ย่อมบันเทิงในโลกนี้ ครั้นละโลกไปแล้วก็บันเทิงในโลกหน้า ผู้มีบุญเหล่านั้น ย่อมบันเทิงในโลกทั้งสอง และเมื่อตามระลึกต่อว่า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เราสั่งสมบุญอะไรมา จึงส่งผลให้ได้มาเกิดในสวรรค์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เขาก็ย่อมมีความบันเทิงยิ่ง ๆ ขึ้นไป คือ มีความปลื้มปีติ เบิกบานทีเดียว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82BDC" w:rsidRPr="003E4972" w:rsidRDefault="00E16CFE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982BDC" w:rsidRPr="003E4972" w:rsidRDefault="00982BD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16CFE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๑๙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ลูกสะใภ้ของท่านอนาถบิณฑิกเศรษฐี</w:t>
      </w:r>
    </w:p>
    <w:p w:rsidR="00982BDC" w:rsidRPr="003E4972" w:rsidRDefault="00982BD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16C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</w:t>
      </w:r>
      <w:r w:rsidR="00FD39ED" w:rsidRPr="003E4972">
        <w:rPr>
          <w:rFonts w:ascii="CordiaUPC" w:hAnsi="CordiaUPC" w:cs="CordiaUPC" w:hint="cs"/>
          <w:sz w:val="36"/>
          <w:szCs w:val="36"/>
          <w:cs/>
        </w:rPr>
        <w:t>อนาถบิณฑิก</w:t>
      </w:r>
      <w:r w:rsidRPr="003E4972">
        <w:rPr>
          <w:rFonts w:ascii="CordiaUPC" w:hAnsi="CordiaUPC" w:cs="CordiaUPC"/>
          <w:sz w:val="36"/>
          <w:szCs w:val="36"/>
          <w:cs/>
        </w:rPr>
        <w:t>เศรษฐีมีลูกสะใภ้คนหนึ่งชื่อ สุชาดา นางสุชาดาเป็นน้องสาวของนางวิสาขา ลูกสาวของท่านธนัญชัยเศรษฐี เธอมีอุปนิสัยต่างจากนางวิสาขามาก เป็นคนไม่มีศรัทธาในพระรัตนตรัย และเป็นคนชอบถือตัว เพราะคิดว่า</w:t>
      </w:r>
      <w:r w:rsidR="00FD39E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ตัวเราเป็นลูกสาวของท่านเศรษฐี มาจากตระกูลใหญ่ มีนิสัยมักโกรธ ดุร้าย ไม่ดูแลปรนนิบัติ</w:t>
      </w:r>
      <w:r w:rsidR="00FD39ED" w:rsidRPr="003E4972">
        <w:rPr>
          <w:rFonts w:ascii="CordiaUPC" w:hAnsi="CordiaUPC" w:cs="CordiaUPC" w:hint="cs"/>
          <w:sz w:val="36"/>
          <w:szCs w:val="36"/>
          <w:cs/>
        </w:rPr>
        <w:t>แม่</w:t>
      </w:r>
      <w:r w:rsidRPr="003E4972">
        <w:rPr>
          <w:rFonts w:ascii="CordiaUPC" w:hAnsi="CordiaUPC" w:cs="CordiaUPC"/>
          <w:sz w:val="36"/>
          <w:szCs w:val="36"/>
          <w:cs/>
        </w:rPr>
        <w:t>และ</w:t>
      </w:r>
      <w:r w:rsidR="00FD39ED" w:rsidRPr="003E4972">
        <w:rPr>
          <w:rFonts w:ascii="CordiaUPC" w:hAnsi="CordiaUPC" w:cs="CordiaUPC" w:hint="cs"/>
          <w:sz w:val="36"/>
          <w:szCs w:val="36"/>
          <w:cs/>
        </w:rPr>
        <w:t>พ่อ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ของสามี รวมถึงสามีด้วย </w:t>
      </w:r>
    </w:p>
    <w:p w:rsidR="00FD39ED" w:rsidRPr="003E4972" w:rsidRDefault="00FD39E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D39E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ตรงนี้เราอาจจะมีคำถามอยู่ในใจว่า ตอนนางวิสาขาแต่งงาน ท่านธนัญชัยเศรษฐี ได้ให้โอวาท ๑๐ ประการ แล้วน้องสาวนางวิสาขาแต่งงาน ท่านเศรษฐีได้ให้โอวาทหรือเปล่า เราก็สันนิษฐานว่า ท่านธนัญชัยเศรษฐีรักเธอเหมือนนางวิสาขา เพราะเป็นลูกสาว </w:t>
      </w:r>
      <w:r w:rsidR="00FD39ED" w:rsidRPr="003E4972">
        <w:rPr>
          <w:rFonts w:ascii="CordiaUPC" w:hAnsi="CordiaUPC" w:cs="CordiaUPC" w:hint="cs"/>
          <w:sz w:val="36"/>
          <w:szCs w:val="36"/>
          <w:cs/>
        </w:rPr>
        <w:t>น่าจะ</w:t>
      </w:r>
      <w:r w:rsidRPr="003E4972">
        <w:rPr>
          <w:rFonts w:ascii="CordiaUPC" w:hAnsi="CordiaUPC" w:cs="CordiaUPC"/>
          <w:sz w:val="36"/>
          <w:szCs w:val="36"/>
          <w:cs/>
        </w:rPr>
        <w:t>รักลูกเท่ากัน ก็ต้องให้โอวาทเหมือนกัน แต่</w:t>
      </w:r>
      <w:r w:rsidR="00FD39ED" w:rsidRPr="003E4972">
        <w:rPr>
          <w:rFonts w:ascii="CordiaUPC" w:hAnsi="CordiaUPC" w:cs="CordiaUPC" w:hint="cs"/>
          <w:sz w:val="36"/>
          <w:szCs w:val="36"/>
          <w:cs/>
        </w:rPr>
        <w:t>เธอ</w:t>
      </w:r>
      <w:r w:rsidRPr="003E4972">
        <w:rPr>
          <w:rFonts w:ascii="CordiaUPC" w:hAnsi="CordiaUPC" w:cs="CordiaUPC"/>
          <w:sz w:val="36"/>
          <w:szCs w:val="36"/>
          <w:cs/>
        </w:rPr>
        <w:t>ไม่รับเอามาเลยสักข้อหนึ่ง เพราะเธอชอบหาเรื่องทุบตีคนรับใช้ในเรือนของท่านอนาถบิณฑิกเศรษฐี</w:t>
      </w:r>
    </w:p>
    <w:p w:rsidR="00FD39ED" w:rsidRPr="003E4972" w:rsidRDefault="00FD39E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D39E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วันหนึ่งพระสัมมาสัมพุทธเจ้าพร้อมด้วยเหล่าพระสาวก ๕๐๐ รูป เสด็จมาสู่เรือนของท่านเศรษฐี ท่านเศรษฐีจึงเข้าไปกราบพระบรมศาสดาและฟังธรรมอยู่ ในขณะนั้นเวลาเดียวกัน นางสุชาดากำลังทะเลาะกับพวกทาสบริวาร ส่งเสียงดังเอะอะโวยวาย</w:t>
      </w:r>
    </w:p>
    <w:p w:rsidR="00A04F56" w:rsidRPr="003E4972" w:rsidRDefault="00A04F5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04F5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เมื่อพระพุทธองค์ทรงสดับเสียงนั้น จึงทรงหยุดการแสดงธรรม พระพุทธองค์ตรัสว่า </w:t>
      </w:r>
      <w:r w:rsidR="00A04F5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ท่านเศรษฐีมีเรื่องอะไรกันหรือ คนในบ้านของท่านจึงส่งเสียงดังเหมือนพวกชาวประมงแบ่งปลากัน</w:t>
      </w:r>
      <w:r w:rsidR="00A04F5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เวลาชาวประมงแย่งปลากัน เสียงจะอื้ออึง จะเอาตัวนั้น ตัวนี้ ตัวโน้น เอาเท่านั้น เท่านี้ ท่านเศรษฐีจึงกราบทูลว่า </w:t>
      </w:r>
      <w:r w:rsidR="00A04F5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เป็นเสียงลูกสะใภ้ของข้าพระองค์ชื่อ</w:t>
      </w:r>
      <w:r w:rsidR="00A04F5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สุชาดา นางเป็นบุตรของท่านธนัญชัยเศรษฐี </w:t>
      </w:r>
      <w:r w:rsidR="00A04F5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นางไม่เชื่อฟัง ไม่เคารพ ไม่ปรนนิบัติ</w:t>
      </w:r>
      <w:r w:rsidR="00A04F56" w:rsidRPr="003E4972">
        <w:rPr>
          <w:rFonts w:ascii="CordiaUPC" w:hAnsi="CordiaUPC" w:cs="CordiaUPC" w:hint="cs"/>
          <w:sz w:val="36"/>
          <w:szCs w:val="36"/>
          <w:cs/>
        </w:rPr>
        <w:t>แม่</w:t>
      </w:r>
      <w:r w:rsidRPr="003E4972">
        <w:rPr>
          <w:rFonts w:ascii="CordiaUPC" w:hAnsi="CordiaUPC" w:cs="CordiaUPC"/>
          <w:sz w:val="36"/>
          <w:szCs w:val="36"/>
          <w:cs/>
        </w:rPr>
        <w:t>พ่อ</w:t>
      </w:r>
      <w:r w:rsidR="00A04F56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สามี แม้กระทั่งสามีของนางเอง แล้วนางยังไม่มีความเลื่อมใสในพระรัตนตรัย ชอบก่อเรื่องทะเลาะวิวาทกับคนรับใช้ในบ้าน เป็นความชอบอย่างหนึ่งทีเดียวจึงทำเสมอ</w:t>
      </w:r>
      <w:r w:rsidR="00A04F5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A04F56" w:rsidRPr="003E4972" w:rsidRDefault="00A04F5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04F5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ขณะนั้น</w:t>
      </w:r>
      <w:r w:rsidR="00A04F5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นางสุชาดาได้มายืนแอบฟังอยู่ใกล้ ๆ เนื่องจากว่า</w:t>
      </w:r>
      <w:r w:rsidR="00A04F5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ไม่ได้ยินเสียงพระสัมมาสัมพุทธเจ้าทรงแสดงธรรม ได้ยินเสียงคล้าย ๆ จะถามอะไรพ่อสามี เลยมาแอบฟังอยู่ใกล้ ๆ โดยคิดว่า สงสัยพ่อสามีของเรากำลังกราบทูลเรื่องของเราต่อพระพุทธเจ้าแน่นอนเลย อยากรู้นักท่านจะว่าอย่างไร </w:t>
      </w:r>
    </w:p>
    <w:p w:rsidR="00A04F56" w:rsidRPr="003E4972" w:rsidRDefault="00A04F5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04F5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แต่เรื่องทั้งหมดอยู่ในสายพระเนตรของพระสัมมาสัมพุทธเจ้า จึงตรัสให้เรียกนางสุชาดามาเข้าเฝ้า เธอก็ไปเข้าเฝ้าพระบรมศาสดา ไหว้แล้วก็นั่งอยู่ ณ ที่ควรส่วนข้างหนึ่ง พระพุทธเจ้าก็จึงตรัสว่า </w:t>
      </w:r>
      <w:r w:rsidR="00361B1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ดูก่อน</w:t>
      </w:r>
      <w:r w:rsidR="00361B1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สุชาดาภรรยาในโลกนี้มี ๗ จำพวก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๑. ภรรยาเสมอด้วยเพชรฆาต </w:t>
      </w:r>
      <w:r w:rsidR="00361B14"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วธกาภริยา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๒. ภรรยาเสมอด้วยโจร </w:t>
      </w:r>
      <w:r w:rsidR="00361B14"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โจรีภริยา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๓. ภรรยาเสมอด้วยนาย </w:t>
      </w:r>
      <w:r w:rsidR="00361B14"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อัยยาภริยา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๔. ภรรยาเสมอด้วยมารดา </w:t>
      </w:r>
      <w:r w:rsidR="00361B14"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มาตาภริยา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๕. ภรรยาเสมอด้วยพี่สาวหรือน้องสาว </w:t>
      </w:r>
      <w:r w:rsidR="00361B14"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ภคินีภริยา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๖. ภรรยาเสมอด้วยเพื่อน </w:t>
      </w:r>
      <w:r w:rsidR="00361B14"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สขีภริยา </w:t>
      </w:r>
    </w:p>
    <w:p w:rsidR="00090BE4" w:rsidRPr="003E4972" w:rsidRDefault="00361B1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๗. ภรร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ยาเสมอด้วยทาสรับใช้ </w:t>
      </w:r>
      <w:r w:rsidRPr="003E4972">
        <w:rPr>
          <w:rFonts w:ascii="CordiaUPC" w:hAnsi="CordiaUPC" w:cs="CordiaUPC"/>
          <w:sz w:val="36"/>
          <w:szCs w:val="36"/>
          <w:cs/>
        </w:rPr>
        <w:t xml:space="preserve">: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ทาสีภริยา </w:t>
      </w:r>
    </w:p>
    <w:p w:rsidR="00361B14" w:rsidRPr="003E4972" w:rsidRDefault="00361B1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361B1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พระองค์ตรัสถาม</w:t>
      </w:r>
      <w:r w:rsidR="00361B14" w:rsidRPr="003E4972">
        <w:rPr>
          <w:rFonts w:ascii="CordiaUPC" w:hAnsi="CordiaUPC" w:cs="CordiaUPC" w:hint="cs"/>
          <w:sz w:val="36"/>
          <w:szCs w:val="36"/>
          <w:cs/>
        </w:rPr>
        <w:t>นาง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สุชาดาว่า </w:t>
      </w:r>
      <w:r w:rsidR="00361B1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สุชาดา แล้วเธอล่ะเป็นภรรยาจำพวกไหน</w:t>
      </w:r>
      <w:r w:rsidR="00361B14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361B14" w:rsidRPr="003E4972" w:rsidRDefault="00361B1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361B14" w:rsidRPr="003E4972" w:rsidRDefault="00361B1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หม่อมฉันยังไม่เข้าใจความหมาย ขอพระพุทธองค์โปรดแสดงโดยพิสดารด้วยเถิด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เธออาราธนาเองเลย </w:t>
      </w:r>
    </w:p>
    <w:p w:rsidR="00361B14" w:rsidRPr="003E4972" w:rsidRDefault="00361B1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61B1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ถ้า</w:t>
      </w:r>
      <w:r w:rsidRPr="003E4972">
        <w:rPr>
          <w:rFonts w:ascii="CordiaUPC" w:hAnsi="CordiaUPC" w:cs="CordiaUPC" w:hint="cs"/>
          <w:sz w:val="36"/>
          <w:szCs w:val="36"/>
          <w:cs/>
        </w:rPr>
        <w:t>เช่น</w:t>
      </w:r>
      <w:r w:rsidR="00090BE4" w:rsidRPr="003E4972">
        <w:rPr>
          <w:rFonts w:ascii="CordiaUPC" w:hAnsi="CordiaUPC" w:cs="CordiaUPC"/>
          <w:sz w:val="36"/>
          <w:szCs w:val="36"/>
          <w:cs/>
        </w:rPr>
        <w:t>นั้นขอเธอจงตั้งใจฟังให้ดี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361B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๑. ภรรยาที่ใจคอโหดร้ายไม่เกื้อกูล ไม่อนุเคราะห์ต่อสามี ดูหมิ่นและก็คิดร้ายต่อสามีของตน คิดพอใจชายอื่น ภรรยาประเภทนี้เรียกว่า ภรรยาเสมอด้วยเพชฌฆาต วธกาภริยา </w:t>
      </w:r>
    </w:p>
    <w:p w:rsidR="00090BE4" w:rsidRPr="003E4972" w:rsidRDefault="00090BE4" w:rsidP="00AC29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๒. ภรรยาที่มุ่งยักยอกทรัพย์ ที่สามีหามาได้ด้วยน้ำพักน้ำแรง แม้ว่าทรัพย์นั้นจะมีไม่มากก็ตาม ภรรยาประเภทนี้เรียกว่า ภรรยาเสมอด้วยโจร โจรีภริยา </w:t>
      </w:r>
    </w:p>
    <w:p w:rsidR="00090BE4" w:rsidRPr="003E4972" w:rsidRDefault="00090BE4" w:rsidP="00AC29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ภรรยาที่ไม่เอาใจใส่การงาน เป็นคนเกียจคร้าน เห็นแก่กิน มีนิสัยดุร้าย ชอบพูดคำหยาบต่อสามี ข่มเหงสามี ภรรยาประเภทนี้เรียกว่า ภรรยาเสมอด้วยนาย อัยยาภร</w:t>
      </w:r>
      <w:r w:rsidR="00AC2903" w:rsidRPr="003E4972">
        <w:rPr>
          <w:rFonts w:ascii="CordiaUPC" w:hAnsi="CordiaUPC" w:cs="CordiaUPC" w:hint="cs"/>
          <w:sz w:val="36"/>
          <w:szCs w:val="36"/>
          <w:cs/>
        </w:rPr>
        <w:t>ิ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ยา </w:t>
      </w:r>
    </w:p>
    <w:p w:rsidR="00090BE4" w:rsidRPr="003E4972" w:rsidRDefault="00090BE4" w:rsidP="00AC29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๔. ภรรยาที่เกื้อกูลอนุเคราะห์ ท</w:t>
      </w:r>
      <w:r w:rsidR="00AC2903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นุถนอมสามีคอยดูแลทรัพย์สมบัติที่สามีหามาได้ เหมือนมารดาผู้คอยถนอมบุตร เก็บ</w:t>
      </w:r>
      <w:r w:rsidR="00F038E5" w:rsidRPr="003E4972">
        <w:rPr>
          <w:rFonts w:ascii="CordiaUPC" w:hAnsi="CordiaUPC" w:cs="CordiaUPC" w:hint="cs"/>
          <w:sz w:val="36"/>
          <w:szCs w:val="36"/>
          <w:cs/>
        </w:rPr>
        <w:t>รักษา</w:t>
      </w:r>
      <w:r w:rsidRPr="003E4972">
        <w:rPr>
          <w:rFonts w:ascii="CordiaUPC" w:hAnsi="CordiaUPC" w:cs="CordiaUPC"/>
          <w:sz w:val="36"/>
          <w:szCs w:val="36"/>
          <w:cs/>
        </w:rPr>
        <w:t>ทรัพย์</w:t>
      </w:r>
      <w:r w:rsidR="00F038E5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ดูแลอย่างดี เหมือนแม่ดูลูก ภรรยาประเภทนี้เรียกว่า ภรรยาเสมอด้วยมารดา มาตาภริยา </w:t>
      </w:r>
    </w:p>
    <w:p w:rsidR="00090BE4" w:rsidRPr="003E4972" w:rsidRDefault="00090BE4" w:rsidP="00F038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๕. ภรรยาที่เ</w:t>
      </w:r>
      <w:r w:rsidR="00F038E5" w:rsidRPr="003E4972">
        <w:rPr>
          <w:rFonts w:ascii="CordiaUPC" w:hAnsi="CordiaUPC" w:cs="CordiaUPC" w:hint="cs"/>
          <w:sz w:val="36"/>
          <w:szCs w:val="36"/>
          <w:cs/>
        </w:rPr>
        <w:t>ป็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นเหมือนพี่สาวหรือน้องสาว มีความรักและผูกพันเหมือนเป็นพี่น้องกัน มีความเคารพสามี เอาใจใส่สามี ภรรยาประเภทนี้เรียกว่า ภรรยาเสมอด้วยพี่สาวหรือน้องสาว ภคินีภริยา </w:t>
      </w:r>
    </w:p>
    <w:p w:rsidR="00090BE4" w:rsidRPr="003E4972" w:rsidRDefault="00090BE4" w:rsidP="00F038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๖. ภรรยาที่คอยชื่นชม ให้กำลังใจสามี เหมือนเห็นเพื่อนที่จากไปนานแล้วกลับมา คอยให้กำลังใจเป็นกองเชียร์ตลอด ภรรยาประเภทนี้เรียกว่า ภรรยาเสมอด้วยเพื่อน สขีภริยา </w:t>
      </w:r>
    </w:p>
    <w:p w:rsidR="00090BE4" w:rsidRPr="003E4972" w:rsidRDefault="00090BE4" w:rsidP="00F038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๗. ภรรยาที่แม้ถูกสามีเฆี่ยนตี ขู่ตะคอก ก็ไม่โกรธเคืองสามี มีความอดทนสูง ยังเอาใจใส่สามีเป็นอย่างดี คือ โกรธไปก็แค่นั้น ก็ได้แค่ได้โกรธ กลับได้ขุ่นมัว แต่ถ้าไม่โกรธ</w:t>
      </w:r>
      <w:r w:rsidR="00F038E5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ไม่ขุ่นมัว</w:t>
      </w:r>
      <w:r w:rsidR="00F038E5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>ใจก็ใส ใจใสปิ๊ง มีความอดทนสูงจะได้ขันติบารมี แถมเอาใจใส่อย่างดี ด้วยใจที่เบิกบานด้วย ภรรยาประเภทนี้เรียกว่า ภรรยาเสมอด้วยทาส ทาสีภรรยา</w:t>
      </w:r>
    </w:p>
    <w:p w:rsidR="0070398C" w:rsidRPr="003E4972" w:rsidRDefault="0070398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03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ภรรยาทั้ง ๗ จำพวกนี้ ต้องจำให้ดี เกี่ยวปรโลกทีเดียว ภรรยาเสมอด้วยเพช</w:t>
      </w:r>
      <w:r w:rsidR="00672B47" w:rsidRPr="003E4972">
        <w:rPr>
          <w:rFonts w:ascii="CordiaUPC" w:hAnsi="CordiaUPC" w:cs="CordiaUPC" w:hint="cs"/>
          <w:sz w:val="36"/>
          <w:szCs w:val="36"/>
          <w:cs/>
        </w:rPr>
        <w:t>ฌ</w:t>
      </w:r>
      <w:r w:rsidRPr="003E4972">
        <w:rPr>
          <w:rFonts w:ascii="CordiaUPC" w:hAnsi="CordiaUPC" w:cs="CordiaUPC"/>
          <w:sz w:val="36"/>
          <w:szCs w:val="36"/>
          <w:cs/>
        </w:rPr>
        <w:t>ฆาต เสมอด้วยโจร และเสมอด้วยนาย ๓ จำพวกนี้จัดว่า</w:t>
      </w:r>
      <w:r w:rsidR="00672B4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เป็นผู้ทุศีล หยาบคาย ไม่เอื้อเฟื้อ เมื่อตายไปแล้วย่อมตกนรก </w:t>
      </w:r>
    </w:p>
    <w:p w:rsidR="00672B47" w:rsidRPr="003E4972" w:rsidRDefault="00672B4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72B4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เราจะเห็นว่า ชีวิตมีแต่เรื่องบุญกับบาปทั้งนั้นเลย ไม่ได้เกี่ยวกับเรื่องทำมาหากินหรือความเก่งเลย มีแต่เรื่องดีกับไม่ดีเท่านั้นเอง เก่งกับไม่เก่งกลับไม่ได้กล่าวถึง หรือมีกับไม่มี มีมากมีน้อยเราก็ไม่ได้พูดถึง แต่พูดคำว่าดีหรือไม่มีดี บุญกับบาปเท่านั้น</w:t>
      </w:r>
    </w:p>
    <w:p w:rsidR="00AD37D5" w:rsidRPr="003E4972" w:rsidRDefault="00AD37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D37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ส่วนภรรยาเสมอด้วยมารดา เสมอด้วยพี่สาวหรือน้องสาว เสมอด้วยเพื่อน และเสมอด้วยทาสรับใช้ทั้ง ๔ จำพวกนี้ ตั้งมั่นอยู่ในศีล เมื่อตายไปย่อมไปสู่สุคติ </w:t>
      </w:r>
    </w:p>
    <w:p w:rsidR="00AD37D5" w:rsidRPr="003E4972" w:rsidRDefault="00AD37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D37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เราจะเห็นว่า การกระทำในโลก แม้อยู่ในบ้าน ทำในบ้าน ตกลงเป็นสามีภรรยา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กัน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 ถ้าทำไม่ถูกหลักวิชชา มีทางไป ๒ ทาง 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 xml:space="preserve">คือ </w:t>
      </w:r>
      <w:r w:rsidRPr="003E4972">
        <w:rPr>
          <w:rFonts w:ascii="CordiaUPC" w:hAnsi="CordiaUPC" w:cs="CordiaUPC"/>
          <w:sz w:val="36"/>
          <w:szCs w:val="36"/>
          <w:cs/>
        </w:rPr>
        <w:t>ทุคติกับสุคติ เพราะว่า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จิต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เต ส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งกิลิฏเฐ ทุค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ฺค</w:t>
      </w:r>
      <w:r w:rsidR="00AD37D5" w:rsidRPr="003E4972">
        <w:rPr>
          <w:rFonts w:ascii="CordiaUPC" w:hAnsi="CordiaUPC" w:cs="CordiaUPC"/>
          <w:sz w:val="36"/>
          <w:szCs w:val="36"/>
          <w:cs/>
        </w:rPr>
        <w:t>ติ ปาฏิก</w:t>
      </w:r>
      <w:r w:rsidRPr="003E4972">
        <w:rPr>
          <w:rFonts w:ascii="CordiaUPC" w:hAnsi="CordiaUPC" w:cs="CordiaUPC"/>
          <w:sz w:val="36"/>
          <w:szCs w:val="36"/>
          <w:cs/>
        </w:rPr>
        <w:t>ง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ขา เมื่อจิตเศร้าหมอง ไม่ผ่องใส ทุคติเป็นที่ไป จิต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="00AD37D5" w:rsidRPr="003E4972">
        <w:rPr>
          <w:rFonts w:ascii="CordiaUPC" w:hAnsi="CordiaUPC" w:cs="CordiaUPC"/>
          <w:sz w:val="36"/>
          <w:szCs w:val="36"/>
          <w:cs/>
        </w:rPr>
        <w:t>เต อส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งกิลิฏเฐ สุคติ ปาฏิ</w:t>
      </w:r>
      <w:r w:rsidR="00AD37D5" w:rsidRPr="003E4972">
        <w:rPr>
          <w:rFonts w:ascii="CordiaUPC" w:hAnsi="CordiaUPC" w:cs="CordiaUPC"/>
          <w:sz w:val="36"/>
          <w:szCs w:val="36"/>
          <w:cs/>
        </w:rPr>
        <w:t>ก</w:t>
      </w:r>
      <w:r w:rsidRPr="003E4972">
        <w:rPr>
          <w:rFonts w:ascii="CordiaUPC" w:hAnsi="CordiaUPC" w:cs="CordiaUPC"/>
          <w:sz w:val="36"/>
          <w:szCs w:val="36"/>
          <w:cs/>
        </w:rPr>
        <w:t>ง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ขา เมื่อจิตผ่องใส ไม่เศร้าหมอง</w:t>
      </w:r>
      <w:r w:rsidR="00AD37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สุคติเป็นที่ไป</w:t>
      </w:r>
    </w:p>
    <w:p w:rsidR="00AD37D5" w:rsidRPr="003E4972" w:rsidRDefault="00AD37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D37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พอจบพระธรรมเทศนานางสุชาดาก็ได้ดำรงอยู่ในโสดาปัตติผล จากนั้นพระพุทธองค์ก็ตรัสถามนางสุชาดาว่า </w:t>
      </w:r>
      <w:r w:rsidR="005A338F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ดูก่อน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สุชาดา เธอจะเป็นภรรยาประเภทไหนล่ะ</w:t>
      </w:r>
      <w:r w:rsidR="005A338F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5A338F" w:rsidRPr="003E4972" w:rsidRDefault="005A338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A338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มีข้อน่าสังเกตอย่าง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>หนึ่ง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พระสัมมาสัมพุทธเจ้าท่าน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>ทรง</w:t>
      </w:r>
      <w:r w:rsidRPr="003E4972">
        <w:rPr>
          <w:rFonts w:ascii="CordiaUPC" w:hAnsi="CordiaUPC" w:cs="CordiaUPC"/>
          <w:sz w:val="36"/>
          <w:szCs w:val="36"/>
          <w:cs/>
        </w:rPr>
        <w:t>แสดงธรรมไป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ผู้ฟังธรรม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>ฟัง</w:t>
      </w:r>
      <w:r w:rsidRPr="003E4972">
        <w:rPr>
          <w:rFonts w:ascii="CordiaUPC" w:hAnsi="CordiaUPC" w:cs="CordiaUPC"/>
          <w:sz w:val="36"/>
          <w:szCs w:val="36"/>
          <w:cs/>
        </w:rPr>
        <w:t>อย่างเดียว แล้วก็ส่งใจตาม ด้วยความเคารพในธรรมนั้น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ตรองตาม ปล่อยใจไปเรื่อย ๆ ก็ได้บรรลุธรรมได้อย่างง่าย ๆ แสดงว่า 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>ผู้ฟัง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ต้องมีบุญบารมีที่สั่งสมกันมาอย่างดีแล้ว พอถึงเวลาก็มีผลเกิดขึ้น บุญเปิดขึ้นก็ได้บรรลุมรรคผล </w:t>
      </w:r>
    </w:p>
    <w:p w:rsidR="005A338F" w:rsidRPr="003E4972" w:rsidRDefault="005A338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A338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นางสุชาดากราบทูลว่า </w:t>
      </w:r>
      <w:r w:rsidR="005A338F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ตั้งแต่บัดนี้ไปหม่อมฉันจะเป็นภรรยาผู้เสมอด้วยทาสีพระเจ้าข้า คือ การเป็นทาสีภริยาไม่ใช่ง่ายเลย ต้องเรียกว่า รักสามีมาก ยอมทุกอย่าง ให้สามีมีความสุข และตัวก็มีความสุข</w:t>
      </w:r>
      <w:r w:rsidR="005A338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ใจใสตลอดจะมีขันติบารมีมาก อย่างนี้สามีชอบ แล้วนางก็กล่าวขอขมาต่อพระสัมมาสัมพุทธเจ้า </w:t>
      </w:r>
    </w:p>
    <w:p w:rsidR="005A338F" w:rsidRPr="003E4972" w:rsidRDefault="005A338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A338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เราจะเห็นว่า การมาพบกันเพียงครั้งเดียวแล้วเกิดประโยชน์ ถือว่าคุ้มแล้ว การที่พระพุทธองค์มาพบกับนางสุชาดาครั้งนี้ หลังจากฉันภัตตาหารแล้ว ได้ฟังธรรม รู้เรื่องภรรยา ๗ จำพวกแล้ว ทำให้นางได้บรรลุเป็นพระโสดาบันเกิดประโยชน์อย่างนี้ ถือว่าคุ้มแล้วกับการได้เจอกัน เพราะฉะนั้นเราจะเจอกันจะกี่ครั้งไม่สำคัญ สำคัญว่าเจอแล้วเกิดประโยชน์หรือไม่ </w:t>
      </w:r>
    </w:p>
    <w:p w:rsidR="002932D5" w:rsidRPr="003E4972" w:rsidRDefault="002932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32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เมื่อพระบรมศาสดาทรงทำภัตกิจเสร็จแล้ว จึงเสด็จกลับสู่วัดพระเชตวัน พระภิกษุสนทนากันว่า</w:t>
      </w:r>
      <w:r w:rsidR="002932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น่าอัศจรรย์จริงหนอ พระพุทธองค์ทรงประทานโอวาทแก่นางสุชาดา</w:t>
      </w:r>
      <w:r w:rsidR="002932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หญิงสะใภ้ของท่านอนาถบิณฑิกเศรษฐีเพียงครั้งเดียว</w:t>
      </w:r>
      <w:r w:rsidR="002932D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นางก็ดำรงอยู่ในโสดาปัตติผลแล้ว พระท่านก็สงสัยเหมือนกันว่า เอ๊ะ ฟังทีเดียว ทำไมเป็นพระโสดาบัน เราฟังมาก็หลายบทแล้ว ฟังมาหลายครั้ง ทำความเพียรตั้งนานยังไม่ได้สักที สนทนากันคุยกันไป พระบรมศาสดาเสด็จมา ก็ตรัสถามว่า </w:t>
      </w:r>
      <w:r w:rsidR="002932D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ภิกษุทั้งหลาย พวกเธอนั่งสนทนากันด้วยเรื่องอะไรหรือ</w:t>
      </w:r>
      <w:r w:rsidR="002932D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ภิกษุทั้งหลายก็กราบทูลให้พระพุทธพระองค์ทรงทราบเรื่องราวทั้งหมด </w:t>
      </w:r>
    </w:p>
    <w:p w:rsidR="002932D5" w:rsidRPr="003E4972" w:rsidRDefault="002932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32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พระพุทธองค์ก็ตรัสว่า </w:t>
      </w:r>
      <w:r w:rsidR="002932D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ดูก่อนภิกษุทั้งหลาย ไม่ใช่แต่บัดนี้เท่านั้น แม้ในกาลก่อนเราก็ได้ประทานโอวาทแก่นางสุชาดาด้วย ประทานโอวาทเพียงครั้งเดียวเช่นกัน</w:t>
      </w:r>
      <w:r w:rsidR="002932D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จากนั้นทรงนำเรื่องราวในอดีตมาตรัสเล่าให้ฟัง </w:t>
      </w:r>
    </w:p>
    <w:p w:rsidR="002932D5" w:rsidRPr="003E4972" w:rsidRDefault="002932D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32D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เราจะสังเกตได้ว่า ทุกสิ่งมันมีเหตุทั้งนั้น และภาพประวัติชีวิตมันจะเกิดซ้ำ ๆ กันอยู่เรื่อย ๆ เป็นแต่เพียงเปลี่ยนหน้าท่าทาง ฐานันดร เท่านั้น</w:t>
      </w:r>
    </w:p>
    <w:p w:rsidR="00A515FA" w:rsidRPr="003E4972" w:rsidRDefault="00A515F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515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ในอดีตกาลเมื่อพระเจ้าพรหมทัตครองราชสมบัติในเมืองพาราณสี พระโพธิสัตว์บังเกิดแล้วในพระครรภ์ของอัครมเหสีของพระเจ้าพรหมทัต พอเจริญวัยขึ้นก็ได้ไปศึกษาเล่าเรียนศิลปะทั้งปวงในเมืองตักศิลา </w:t>
      </w:r>
    </w:p>
    <w:p w:rsidR="00A515FA" w:rsidRPr="003E4972" w:rsidRDefault="00A515F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515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เมื่อพระราชบิดาสวรรคต พระโพธิสัตว์ทรงขึ้นครองราชแทนแล้วทรงปกครองโดยธรรม การปกครองโดยธรรมสำคัญมาก เพราะ</w:t>
      </w:r>
      <w:r w:rsidR="00A515FA" w:rsidRPr="003E4972">
        <w:rPr>
          <w:rFonts w:ascii="CordiaUPC" w:hAnsi="CordiaUPC" w:cs="CordiaUPC" w:hint="cs"/>
          <w:sz w:val="36"/>
          <w:szCs w:val="36"/>
          <w:cs/>
        </w:rPr>
        <w:t>จะทำให้</w:t>
      </w:r>
      <w:r w:rsidRPr="003E4972">
        <w:rPr>
          <w:rFonts w:ascii="CordiaUPC" w:hAnsi="CordiaUPC" w:cs="CordiaUPC"/>
          <w:sz w:val="36"/>
          <w:szCs w:val="36"/>
          <w:cs/>
        </w:rPr>
        <w:t>สังคมอยู่เย็นเป็นสุข</w:t>
      </w:r>
      <w:r w:rsidR="00A515FA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ต้องมีธรรมะตั้งแต่ผู้ปกครองลงเรื่อย</w:t>
      </w:r>
      <w:r w:rsidR="0021126C" w:rsidRPr="003E4972">
        <w:rPr>
          <w:rFonts w:ascii="CordiaUPC" w:hAnsi="CordiaUPC" w:cs="CordiaUPC" w:hint="cs"/>
          <w:sz w:val="36"/>
          <w:szCs w:val="36"/>
          <w:cs/>
        </w:rPr>
        <w:t>มา</w:t>
      </w:r>
      <w:r w:rsidRPr="003E4972">
        <w:rPr>
          <w:rFonts w:ascii="CordiaUPC" w:hAnsi="CordiaUPC" w:cs="CordiaUPC"/>
          <w:sz w:val="36"/>
          <w:szCs w:val="36"/>
          <w:cs/>
        </w:rPr>
        <w:t>ถึงผู้อยู่ใต้การปกครอง คือ</w:t>
      </w:r>
      <w:r w:rsidR="0021126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จะต้องประพฤติธรรม เพราะฉะนั้นธรรมะจึงประกันสังคม ส่วนบุญจะประกันชีวิตในสังสารวัฏ จะทำให้เรามีแต่ความสุข และความสำเร็จตลอด ตายแล้วไปสุคติภพ เพราะฉะนั้นประกันชีวิตที่แท้จริงต้องสร้างบุญ ประกันสังคมที่แท้จริงต้องประพฤติธรรม </w:t>
      </w:r>
    </w:p>
    <w:p w:rsidR="0021126C" w:rsidRPr="003E4972" w:rsidRDefault="0021126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1126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21126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</w:t>
      </w:r>
      <w:r w:rsidR="0021126C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พระโพธิสัตว์นั้นมีนิสัยดุร้าย หยาบช้า ชอบด่าบริภา</w:t>
      </w:r>
      <w:r w:rsidR="003A4245" w:rsidRPr="003E4972">
        <w:rPr>
          <w:rFonts w:ascii="CordiaUPC" w:hAnsi="CordiaUPC" w:cs="CordiaUPC" w:hint="cs"/>
          <w:sz w:val="36"/>
          <w:szCs w:val="36"/>
          <w:cs/>
        </w:rPr>
        <w:t>ษ</w:t>
      </w:r>
      <w:r w:rsidRPr="003E4972">
        <w:rPr>
          <w:rFonts w:ascii="CordiaUPC" w:hAnsi="CordiaUPC" w:cs="CordiaUPC"/>
          <w:sz w:val="36"/>
          <w:szCs w:val="36"/>
          <w:cs/>
        </w:rPr>
        <w:t>บุคคลรอบข้าง พระโพธิ์สัตว์มีความประสงค์จะกล่าวเตือนสติพระ</w:t>
      </w:r>
      <w:r w:rsidR="003A4245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 แต่คิดว่า ถ้าจะกล่าวตรง ๆ นั้น อาจเป็นการไม่สมควร คล้าย ๆ กับว่า ฉันเลี้ยงมากับมือ มาสอนอะไรอย่างนี้ พ่อแม่บางคนมักจะคิดอย่างนี้ เราจะหาอุบายสักอย่างเพื่อแนะนำท่าน บางทีถ้า</w:t>
      </w:r>
      <w:r w:rsidR="0037202D" w:rsidRPr="003E4972">
        <w:rPr>
          <w:rFonts w:ascii="CordiaUPC" w:hAnsi="CordiaUPC" w:cs="CordiaUPC" w:hint="cs"/>
          <w:sz w:val="36"/>
          <w:szCs w:val="36"/>
          <w:cs/>
        </w:rPr>
        <w:t>เป็น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พ่อแม่บอกตรง ๆ </w:t>
      </w:r>
      <w:r w:rsidR="003A4245" w:rsidRPr="003E4972">
        <w:rPr>
          <w:rFonts w:ascii="CordiaUPC" w:hAnsi="CordiaUPC" w:cs="CordiaUPC" w:hint="cs"/>
          <w:sz w:val="36"/>
          <w:szCs w:val="36"/>
          <w:cs/>
        </w:rPr>
        <w:t>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ยาก ต้องอ้อมวกไปวกมาอย่างนี้ </w:t>
      </w:r>
    </w:p>
    <w:p w:rsidR="003A4245" w:rsidRPr="003E4972" w:rsidRDefault="003A424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20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วันหนึ่งพระโพธิสัตว์กับพระ</w:t>
      </w:r>
      <w:r w:rsidR="0073332A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 พร้อมด้วยบริวาร</w:t>
      </w:r>
      <w:r w:rsidR="0073332A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เสด็จไปยังพระราชอุทยาน ขณะนั้นนกต้อยตีวิด กำลังส่งเสียงร้องอยู่ในระหว่างทาง ต้อยตีวิด ต้อยตีวิด เหล่าบริวารของพระโพธิสัตว์เมื่อได้ยินเสียงนั้นจึงพากันปิดหู และกล่าวว่า</w:t>
      </w:r>
      <w:r w:rsidR="0073332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เจ้านกมีเสียงกระด้างหยาบช้า เจ้าจงหุบปาก อย่าได้ส่งเสียง </w:t>
      </w:r>
    </w:p>
    <w:p w:rsidR="0073332A" w:rsidRPr="003E4972" w:rsidRDefault="0073332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33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เมื่อเดินไปถึงที่ประทับในพระราชอุทยาน ก็มีนกดุเหว่าตัวหนึ่ง เกาะอยู่บนต้นสาละที่กำลังออกดอกบานสะพรั่ง กำลังส่งเสียงร้องอันไพเราะใกล้ที่ประทับของพระโพธิสัตว์ เหล่าบริวารเมื่อได้ยินเสียงนกนั้นต่างก็พากันหลงใหล ชื่นชมยินดี และกล่าวว่า</w:t>
      </w:r>
      <w:r w:rsidR="000D543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เจ้านกน้อยผู้มีเสียงไพเราะอ่อนหวานนุ่มนวลชวนฟัง เจ้าจงร้องต่อไปเถิด </w:t>
      </w:r>
    </w:p>
    <w:p w:rsidR="000D5436" w:rsidRPr="003E4972" w:rsidRDefault="000D543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D5436" w:rsidRPr="003E4972" w:rsidRDefault="000D5436" w:rsidP="000D543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นก</w:t>
      </w:r>
      <w:r w:rsidRPr="003E4972">
        <w:rPr>
          <w:rFonts w:ascii="CordiaUPC" w:hAnsi="CordiaUPC" w:cs="CordiaUPC"/>
          <w:sz w:val="36"/>
          <w:szCs w:val="36"/>
          <w:cs/>
        </w:rPr>
        <w:t>ต้อยตีวิ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ดให้หุบปาก </w:t>
      </w:r>
      <w:r w:rsidRPr="003E4972">
        <w:rPr>
          <w:rFonts w:ascii="CordiaUPC" w:hAnsi="CordiaUPC" w:cs="CordiaUPC" w:hint="cs"/>
          <w:sz w:val="36"/>
          <w:szCs w:val="36"/>
          <w:cs/>
        </w:rPr>
        <w:t>นก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ดุเหว่าบอกให้ร้องต่อไป เสียงเพราะ ๆ ใคร ๆ ก็อยากจะฟังกัน บุคคลเหล่านั้นต่างก็แหงนคอ เงี่ยโสตยืนฟังนกดุเหว่านั้น </w:t>
      </w:r>
    </w:p>
    <w:p w:rsidR="000D5436" w:rsidRPr="003E4972" w:rsidRDefault="000D5436" w:rsidP="000D543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43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เมื่อพระโพธิสัตว์เห็นเหตุการณ์ทั้ง ๒ แล้วก็คิดว่า</w:t>
      </w:r>
      <w:r w:rsidR="000D543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เราจะใช้อุบายนี้เตือนสติพระ</w:t>
      </w:r>
      <w:r w:rsidR="000D5436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มารดาของเรา พระโพธิสัตว์จึงทูลพระ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มารดาว่า </w:t>
      </w:r>
      <w:r w:rsidR="00B4398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 เหล่าบริวารได้ยินเสียงนกต้อยตีวิดร้องในระหว่างทาง ต่างก็พูดกันว่า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เจ้าอย่าส่งเสียงร้องแล้วก็ปิดหูกัน</w:t>
      </w:r>
      <w:r w:rsidR="00B4398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เล่าให้แม่ฟังว่าไปเห็นมาอย่างนี้ </w:t>
      </w:r>
      <w:r w:rsidR="00B4398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 นกต้อยตีวิดนั้นถึงแม้จะมีสีสว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ย</w:t>
      </w:r>
      <w:r w:rsidRPr="003E4972">
        <w:rPr>
          <w:rFonts w:ascii="CordiaUPC" w:hAnsi="CordiaUPC" w:cs="CordiaUPC"/>
          <w:sz w:val="36"/>
          <w:szCs w:val="36"/>
          <w:cs/>
        </w:rPr>
        <w:t>สดงดงาม น่าชมก็ตามแต่เป็นสัตว์ที่มีวาจากระด้างหยาบ ย่อมไม่เป็นที่รักของใคร ๆ เลย</w:t>
      </w:r>
      <w:r w:rsidR="00B4398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B4398C" w:rsidRPr="003E4972" w:rsidRDefault="00B4398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B4398C" w:rsidRPr="003E4972" w:rsidRDefault="00B4398C" w:rsidP="00B43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ส่วนนกดุเหว่าตัวดำนี้ แม้มีสีไม่สวย มีลายพร้อย แต่ก็เป็นที่รักของสัตว์ทั้งหลายเป็นอันมาก เพราะมีวาจาอ่อนหวาน ฉะนั้นบุคคลผู้มีวาจาไพเราะ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นุ่มนวล อ่อนหวาน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พูดด้วยความมีสติเป็นอรรถเป็นธรรม ย่อมเป็นที่รักของชนทั้งหลาย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B4398C" w:rsidRPr="003E4972" w:rsidRDefault="00B4398C" w:rsidP="00B43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439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เมื่อพระโพธ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ิ</w:t>
      </w:r>
      <w:r w:rsidRPr="003E4972">
        <w:rPr>
          <w:rFonts w:ascii="CordiaUPC" w:hAnsi="CordiaUPC" w:cs="CordiaUPC"/>
          <w:sz w:val="36"/>
          <w:szCs w:val="36"/>
          <w:cs/>
        </w:rPr>
        <w:t>สัตว์กล่าวจบลง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มารดาก็ทรงได้คิด พอได้คิดก็คิดได้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ทันทีเลย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ก็เป็นการบอกอ้อม ๆ ตั้งแต่นั้นมา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มารดาก็พูดด้วยวาจาที่ไพเราะ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นุ่มนวล พระโพธิสัตว์ทรงกระทำให้พระ</w:t>
      </w:r>
      <w:r w:rsidR="00B4398C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มารดาได้คิด โดยการกล่าวให้ข้อคิดเพียงครั้งเดียวเท่านั้น มันก็ติดข้ามชาติมา จะต้องมาฟังบทเด็ดครั้งหนึ่งแล้วก็ได้คิด เมื่อมาอยู่ในฐานะเป็นภรรยาก็ฟังเรื่องภรรยา ถ้าอยู่ในฐานะพระ</w:t>
      </w:r>
      <w:r w:rsidR="00E053D9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</w:t>
      </w:r>
      <w:r w:rsidR="00E053D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ก็ต้องฟังเรื่องนก </w:t>
      </w:r>
    </w:p>
    <w:p w:rsidR="00E053D9" w:rsidRPr="003E4972" w:rsidRDefault="00E053D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53D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พระพุทธองค์ทรงประชุมชาดก พระ</w:t>
      </w:r>
      <w:r w:rsidR="00E053D9" w:rsidRPr="003E4972">
        <w:rPr>
          <w:rFonts w:ascii="CordiaUPC" w:hAnsi="CordiaUPC" w:cs="CordiaUPC" w:hint="cs"/>
          <w:sz w:val="36"/>
          <w:szCs w:val="36"/>
          <w:cs/>
        </w:rPr>
        <w:t>ราช</w:t>
      </w:r>
      <w:r w:rsidRPr="003E4972">
        <w:rPr>
          <w:rFonts w:ascii="CordiaUPC" w:hAnsi="CordiaUPC" w:cs="CordiaUPC"/>
          <w:sz w:val="36"/>
          <w:szCs w:val="36"/>
          <w:cs/>
        </w:rPr>
        <w:t>มารดาในครั้งนั้นได้มาเป็นนางสุชาดาในบัดนี้ ส่วนพระราชาในครั้งนั้นได้มาเป็น</w:t>
      </w:r>
      <w:r w:rsidR="00E053D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เราตถาคต </w:t>
      </w:r>
    </w:p>
    <w:p w:rsidR="00E053D9" w:rsidRPr="003E4972" w:rsidRDefault="00E053D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053D9" w:rsidRPr="003E4972" w:rsidRDefault="00E053D9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E053D9" w:rsidRPr="003E4972" w:rsidRDefault="00E053D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053D9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๒๐</w:t>
      </w:r>
      <w:r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หลานชายจอมเจ้าชู้ของท่านอนาถบิณฑิกเศรษฐี</w:t>
      </w:r>
    </w:p>
    <w:p w:rsidR="00E053D9" w:rsidRPr="003E4972" w:rsidRDefault="00E053D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53D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ท่านอนาถบิณฑิกเศรษฐีมีหลานชายคนหนึ่งชื่อว่า เขมกะ</w:t>
      </w:r>
      <w:r w:rsidR="001C453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เป็นคนรูปหล่อมีเสน่ห์ แต่มีนิสัยเจ้าชู้ ผู้หญิงส่วนมากเห็นเขาแล้วก็มักจะหลงรัก จนไม่อาจเป็นตัวของตัวเองได้ เพ้อรำพึงรำพันเลย นายเขมกะก็ชอบเรื่องคบชู้สู่สาวเช่นกัน </w:t>
      </w:r>
    </w:p>
    <w:p w:rsidR="001C453A" w:rsidRPr="003E4972" w:rsidRDefault="001C453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53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ในคืนวันหนึ่งนายเขมกะถูกจับในข้อหาเป็นชู้</w:t>
      </w:r>
      <w:r w:rsidR="001C453A" w:rsidRPr="003E4972">
        <w:rPr>
          <w:rFonts w:ascii="CordiaUPC" w:hAnsi="CordiaUPC" w:cs="CordiaUPC" w:hint="cs"/>
          <w:sz w:val="36"/>
          <w:szCs w:val="36"/>
          <w:cs/>
        </w:rPr>
        <w:t>กับ</w:t>
      </w:r>
      <w:r w:rsidRPr="003E4972">
        <w:rPr>
          <w:rFonts w:ascii="CordiaUPC" w:hAnsi="CordiaUPC" w:cs="CordiaUPC"/>
          <w:sz w:val="36"/>
          <w:szCs w:val="36"/>
          <w:cs/>
        </w:rPr>
        <w:t>ภรรยาคนอื่น แล้วราชบุรุษก็ได้จับตัวไปถวายพระราชา พอพระราชาเห็นนายเขมกะ ทรงทราบว่าเป็นหลานของท่านอนาถบิณฑิกเศรษฐี จึงไม่ได้ตรัสอะไรกับนายเขมกะเลย เพราะทรงดำริว่า</w:t>
      </w:r>
      <w:r w:rsidR="001C453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เราเกรงใจท่านเศรษฐี จากนั้นก็ทรงรับสั่งให้ปล่อยตัวนายเขมกะไป </w:t>
      </w:r>
    </w:p>
    <w:p w:rsidR="001C453A" w:rsidRPr="003E4972" w:rsidRDefault="001C453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53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ถึงกระนั้นนายเขมกะก็ยังคงเป็นชู้กับภรรยาคนอื่นเช่นเดิม ต่อมาราชบุรุษก็จับตัวนายเขมกะได้อีก แล้วก็นำส่งพระราชา แม้พระราชาก็ทรงรับสั่งให้ปล่อยอีกเช่นเคย เป็นเช่นนี้หลายครั้ง เพราะบารมีของท่านอนาถบิณฑิกเศรษฐี ความดีของท่านคุ้มหลานของตัวเอาไว้ ทำให้พระราชาเกรงใจ นอกจากนี้ยังมีบุญเก่าของหลานชายด้วย ซึ่งบุญเก่าได้ช่องก่อน แต่ว่าบาปใหม่ยังไม่ได้ช่อง เพราะฉะนั้น ถึงได้มาเกิดเป็นหลานของท่านอนาถบิณฑิกเศรษฐีที่ยิ่งใหญ่ต่อชาวเมือง ทำให้พระราชาทรงเกรงใจ </w:t>
      </w:r>
    </w:p>
    <w:p w:rsidR="00B31314" w:rsidRPr="003E4972" w:rsidRDefault="00B3131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313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ท่านอนาถบิณฑิกเศรษฐีทราบเรื่องนั้นแล้ว รีบพานายเขมกะไปเข้าเฝ้าพระสัมมาสัมพุทธเจ้า </w:t>
      </w:r>
      <w:r w:rsidR="00B31314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พุทธองค์ทรงแสดงธรรม เพื่อจะให้นายเขมกะเกิดความสลดสังเวช คือ</w:t>
      </w:r>
      <w:r w:rsidR="00B3131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พระองค์ไม่ได้ต่อว่า ทรงสอนอย่างเดียว ทรงแสดงโทษในการเป็นชู้กับภรรยาคนอื่นว่า</w:t>
      </w:r>
      <w:r w:rsidR="00B3131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บุคคลที่ประมาทเป็นชู้กับภรรยาผู้อื่น ย่อมเข้าถึงฐานะ ๔ อย่าง คือ </w:t>
      </w:r>
    </w:p>
    <w:p w:rsidR="00090BE4" w:rsidRPr="003E4972" w:rsidRDefault="00090BE4" w:rsidP="00B313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๑. ประสบสิ่งที่ไม่ใช่บุญ เช่น โรคภัยไข้เจ็บ ถูกทำร้าย มีอุปสรรคของชีวิต เป็นต้น </w:t>
      </w:r>
    </w:p>
    <w:p w:rsidR="00090BE4" w:rsidRPr="003E4972" w:rsidRDefault="00090BE4" w:rsidP="00B313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๒. เป็นโรคนอนไม่หลับ เพราะหวาดระแวงกลัวจะถูกทำร้าย </w:t>
      </w:r>
    </w:p>
    <w:p w:rsidR="00090BE4" w:rsidRPr="003E4972" w:rsidRDefault="00090BE4" w:rsidP="00B313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๓. ถูกนินทา </w:t>
      </w:r>
    </w:p>
    <w:p w:rsidR="00090BE4" w:rsidRPr="003E4972" w:rsidRDefault="00090BE4" w:rsidP="00B313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๔. เมื่อตายไปย่อมตกนรก </w:t>
      </w:r>
    </w:p>
    <w:p w:rsidR="00B31314" w:rsidRPr="003E4972" w:rsidRDefault="00B3131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3131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ฉะนั้นบุคคลไม่ควรเป็นชู้กับภรรยา หรือสามีของคนอื่น เมื่อจบพระธรรมเทศนา นายเขมกะก็ได้ดำรงอยู่ในพระโสดาบัน </w:t>
      </w:r>
    </w:p>
    <w:p w:rsidR="002E087B" w:rsidRPr="003E4972" w:rsidRDefault="002E087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087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มีข้อสงสัยว่า ทำกรรมปัจจุบันอย่างนี้ แล้วทำไมพระราชาจึงปล่อยตัวหลายครั้ง ทำไมพระราชาถึงได้เกิดความเกรงใจท่านเศรษฐี และทำไมพอฟังธรรมแล้วบรรลุธรรมเป็นถึงพระโสดาบัน ก็ด้วยพุทธานุภาพอย่างหนึ่ง ด้วยบุญเก่าของนายเขมกะที่ทำไว้ในอดีตตามส่งผลก่อน และก็ยังไม่ได้กระทำกรรมถึงอนันตริยกรรม เพราะฉะนั้น จึงได้พ้นโทษ แล้วก็พ้นจากภัยในวัฏฏะ เป็นพระโสดาบัน ปิดประตูอบายแล้ว ล๊อคกุญแจอย่างดี ไม่ไปอบาย มีสุคติเป็นที่ไป เกิดไม่เกิน ๗ ชาติก็บรรลุ</w:t>
      </w:r>
      <w:r w:rsidR="002E087B" w:rsidRPr="003E4972">
        <w:rPr>
          <w:rFonts w:ascii="CordiaUPC" w:hAnsi="CordiaUPC" w:cs="CordiaUPC" w:hint="cs"/>
          <w:sz w:val="36"/>
          <w:szCs w:val="36"/>
          <w:cs/>
        </w:rPr>
        <w:t>ธรรม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เป็นพระอรหันต์ได้ </w:t>
      </w:r>
    </w:p>
    <w:p w:rsidR="002E087B" w:rsidRPr="003E4972" w:rsidRDefault="002E087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087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ฉะนั้น บุญเป็นเรื่องสำคัญทีเดียว เพราะชีวิตมีโอกาสผิดพลาดได้ เนื่องจากอกุศลเข้าสิงจิต ให้กระทำความผิดด้วยกาย ด้วยวาจา ด้วยใจ ให้สั่งสมบุญมาก ๆ ก่อนที่บาปจะชิงช่วง นี่ก็เป็นสิ่งที่เราจะต้องศึกษากันว่า บุญประกันชีวิตในสังสารวัฏ ให้เราพ้นจากความทุกข์ ทรมาน มีความสุขแล</w:t>
      </w:r>
      <w:r w:rsidR="002E087B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ความสำเร็จในชีวิต ในยุคนี้ไม่มีพระสัมมาสัมพุทธเจ้าแล้ว เพราะฉะนั้นอย่าเสี่ยง </w:t>
      </w:r>
    </w:p>
    <w:p w:rsidR="002E087B" w:rsidRPr="003E4972" w:rsidRDefault="002E087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087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ตั้งแต่นั้นมามหาชนก็อยู่กันอย่างสงบสุข ไม่ต้องระแวงว่า</w:t>
      </w:r>
      <w:r w:rsidR="002E087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นายเขมกะจะมายุ่งกับภรรยาและหลาน ๆ ของตนอีก คือ ทุกคนก็เกรงใจท่านอนาถบิณฑิกเศรษฐี เพราะว่าทุกบ้านเวลาเลี้ยงพระก็ต้องไปเชิญท่านมา ทุกบ้านจึงเกี่ยวโยงกับท่านอนาถบิณฑิกเศรษฐีตลอด </w:t>
      </w:r>
    </w:p>
    <w:p w:rsidR="002E087B" w:rsidRPr="003E4972" w:rsidRDefault="002E087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087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เรามาศึกษากันว่า</w:t>
      </w:r>
      <w:r w:rsidR="002E087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บุญอะไรของนายเขมกะที่เป็นเหตุให้สาว ๆ เห็นนายเขมกะแล้วเกิดความหลงรัก และจากนักมวยมาเป็นหลานเศรษฐีแสดงว่า</w:t>
      </w:r>
      <w:r w:rsidR="008802F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ต้องไม่ธรรมดา </w:t>
      </w:r>
    </w:p>
    <w:p w:rsidR="008802F1" w:rsidRPr="003E4972" w:rsidRDefault="008802F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802F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ในสมัยพระสัมมาสัมพุทธเจ้าพระนามว่า</w:t>
      </w:r>
      <w:r w:rsidR="008802F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กัสสปะ นายเขมกะได้เกิดเป็นนักมวยที่มีพละกำลังและเก่งที่สุดในเมือง เขาได้ใช้เรี่ยวแรงยกธงทองสองแผ่น เพื่อบูชาพระสัมมาสัมพุทธเจ้า และนำเข้าไปไว้ในพระมหาเจดีย์ของพระ</w:t>
      </w:r>
      <w:r w:rsidR="008802F1" w:rsidRPr="003E4972">
        <w:rPr>
          <w:rFonts w:ascii="CordiaUPC" w:hAnsi="CordiaUPC" w:cs="CordiaUPC" w:hint="cs"/>
          <w:sz w:val="36"/>
          <w:szCs w:val="36"/>
          <w:cs/>
        </w:rPr>
        <w:t>พุทธเจ้าพระ</w:t>
      </w:r>
      <w:r w:rsidRPr="003E4972">
        <w:rPr>
          <w:rFonts w:ascii="CordiaUPC" w:hAnsi="CordiaUPC" w:cs="CordiaUPC"/>
          <w:sz w:val="36"/>
          <w:szCs w:val="36"/>
          <w:cs/>
        </w:rPr>
        <w:t>นามว่า</w:t>
      </w:r>
      <w:r w:rsidR="008802F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กัสสปะ และอธิษฐานว่า สาธุ ด้วยผลแห่งกรรมนี้</w:t>
      </w:r>
      <w:r w:rsidR="008802F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8802F1" w:rsidRPr="003E4972">
        <w:rPr>
          <w:rFonts w:ascii="CordiaUPC" w:hAnsi="CordiaUPC" w:cs="CordiaUPC"/>
          <w:sz w:val="36"/>
          <w:szCs w:val="36"/>
          <w:cs/>
        </w:rPr>
        <w:t>เว้นแต่หญิงญาติสา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โลหิตแล้ว หญิงที่เหลือที่เห็นเราจงเกิดความรักใคร่ด้วยเถิด ด้วยบุพกรรมนี้จึงส่งผลให้นายเขมกะ ไม่ว่าจะไปเกิดที่ใดก็ตามหญิงที่ไม่ใช่ญาติสาโลหิตแม้จะมีสามีแล้ว เมื่อเห็นนายเขมกะก็เกิดความหลงรัก จนไม่อาจจะเป็นตัวของตัวเองได้ </w:t>
      </w:r>
    </w:p>
    <w:p w:rsidR="00280F41" w:rsidRPr="003E4972" w:rsidRDefault="00280F4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80F4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แต่บุญอื่น ๆ นายเขมกะก็ทำเอาไว้</w:t>
      </w:r>
      <w:r w:rsidR="00280F41" w:rsidRPr="003E4972">
        <w:rPr>
          <w:rFonts w:ascii="CordiaUPC" w:hAnsi="CordiaUPC" w:cs="CordiaUPC" w:hint="cs"/>
          <w:sz w:val="36"/>
          <w:szCs w:val="36"/>
          <w:cs/>
        </w:rPr>
        <w:t>มาก</w:t>
      </w:r>
      <w:r w:rsidR="00280F41" w:rsidRPr="003E4972">
        <w:rPr>
          <w:rFonts w:ascii="CordiaUPC" w:hAnsi="CordiaUPC" w:cs="CordiaUPC"/>
          <w:sz w:val="36"/>
          <w:szCs w:val="36"/>
          <w:cs/>
        </w:rPr>
        <w:t>ทีเดียว เช่น ทำ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นุบำรุงพระพุทธศาสนา ให้ทานรักษาศีล เจริญภาวนา </w:t>
      </w:r>
      <w:r w:rsidR="00280F41" w:rsidRPr="003E4972">
        <w:rPr>
          <w:rFonts w:ascii="CordiaUPC" w:hAnsi="CordiaUPC" w:cs="CordiaUPC" w:hint="cs"/>
          <w:sz w:val="36"/>
          <w:szCs w:val="36"/>
          <w:cs/>
        </w:rPr>
        <w:t>แ</w:t>
      </w:r>
      <w:r w:rsidRPr="003E4972">
        <w:rPr>
          <w:rFonts w:ascii="CordiaUPC" w:hAnsi="CordiaUPC" w:cs="CordiaUPC"/>
          <w:sz w:val="36"/>
          <w:szCs w:val="36"/>
          <w:cs/>
        </w:rPr>
        <w:t>ต่อย่างไรก็ตามเมื่ออกุศลเข้าสิงจิต ยังมีเชื้อแห่งกิเลสอยู่ ก็ทำให้มีโอกาสกระทำความผิดอย่างนั้นได้ บวกกับ</w:t>
      </w:r>
      <w:r w:rsidR="00280F41" w:rsidRPr="003E4972">
        <w:rPr>
          <w:rFonts w:ascii="CordiaUPC" w:hAnsi="CordiaUPC" w:cs="CordiaUPC" w:hint="cs"/>
          <w:sz w:val="36"/>
          <w:szCs w:val="36"/>
          <w:cs/>
        </w:rPr>
        <w:t>การ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อธิษฐานที่ไม่ถูกต้อง ยังไม่ประกอบไปด้วยปัญญา </w:t>
      </w:r>
    </w:p>
    <w:p w:rsidR="00280F41" w:rsidRPr="003E4972" w:rsidRDefault="00280F4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80F4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</w:t>
      </w:r>
      <w:r w:rsidR="00280F4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อย่าไปอธิษฐานผิด ให้อธิษฐานว่า ใครเห็น</w:t>
      </w:r>
      <w:r w:rsidR="00280F41"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แล้วก็ยกมือไหว้ เห็นแล้วหมดกิเลสอย่าง เห็นแล้วประพฤติพรหมจรรย์เลย ทำบุญแล้วก็อธิษฐานอย่างนี้ จึงจะพ้นภัย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280F41" w:rsidRPr="003E4972" w:rsidRDefault="00280F41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280F41" w:rsidRPr="003E4972" w:rsidRDefault="00280F4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280F41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๒๑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หลานสาวท่านอนาถบิณฑิกเศรษฐี</w:t>
      </w:r>
    </w:p>
    <w:p w:rsidR="00280F41" w:rsidRPr="003E4972" w:rsidRDefault="00280F4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80F4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ท่านอนาถบิณฑิกเศรษฐีมีหลานสาวตัวน้อย ๆ คนหนึ่ง วันหนึ่งพี่เลี้ยงของหลานสาวท่านอนาถ</w:t>
      </w:r>
      <w:r w:rsidR="00317FFD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ได้ทำตุ๊กตาแป้งให้เล่น เอาแป้งมาปั้นเป็นรูปตุ๊กตา โดยพี่เลี้ยงได้บอกว่า เป็นลูกสาวของหนู หนูจงเอาไปอุ้มเล่นเถิด ทำให้หลานสาวท่านอนาถ</w:t>
      </w:r>
      <w:r w:rsidR="00317FFD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>เกิดความเข้าใจว่า ตุ๊กตาแป้งนั้นเป็นลูกสาวของเธอจริง ๆ แต่ก็ยังไม่เข้าใจความหมายว่า</w:t>
      </w:r>
      <w:r w:rsidR="00317FF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ลูกคืออะไร </w:t>
      </w:r>
    </w:p>
    <w:p w:rsidR="00317FFD" w:rsidRPr="003E4972" w:rsidRDefault="00317FF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17FF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วันหนึ่งในขณะที่หลานสาวกำลังอุ้มตุ๊กตาแป้งอยู่ ไม่ได้ระวังจึงทำให้ตุ๊กตาแป้งตกแตก แล้วเธอก็ร้องไห้งอแง รำพึงรำพันว่า</w:t>
      </w:r>
      <w:r w:rsidR="00317FF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ลูกของหนูตายแล้ว ลูกหนูตายแล้ว คนในบ้านก็พยายามปลอบหลานสาวท่านอนาถ</w:t>
      </w:r>
      <w:r w:rsidR="00317FFD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ให้หยุดร้องไห้ แต่ทำ</w:t>
      </w:r>
      <w:r w:rsidR="00317FFD" w:rsidRPr="003E4972">
        <w:rPr>
          <w:rFonts w:ascii="CordiaUPC" w:hAnsi="CordiaUPC" w:cs="CordiaUPC" w:hint="cs"/>
          <w:sz w:val="36"/>
          <w:szCs w:val="36"/>
          <w:cs/>
        </w:rPr>
        <w:t>อย่างไร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ก็ไม่สามารถปลอบได้ </w:t>
      </w:r>
    </w:p>
    <w:p w:rsidR="007457F4" w:rsidRPr="003E4972" w:rsidRDefault="007457F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457F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ในวันนั้น</w:t>
      </w:r>
      <w:r w:rsidR="007457F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พระสัมมาสัมพุทธเจ้ากำลังประทับอยู่ในเรือนของท่านอนาถบิณฑิกเศรษฐี โดยมีท่านเศรษฐีนั่งอยู่ใกล้ ๆ พี่เลี้ยงจึงพาหลานสาว</w:t>
      </w:r>
      <w:r w:rsidR="007457F4" w:rsidRPr="003E4972">
        <w:rPr>
          <w:rFonts w:ascii="CordiaUPC" w:hAnsi="CordiaUPC" w:cs="CordiaUPC" w:hint="cs"/>
          <w:sz w:val="36"/>
          <w:szCs w:val="36"/>
          <w:cs/>
        </w:rPr>
        <w:t>ซึ่งมีน้ำตานองหน้า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เข้าไปหาท่านอนาถบิณฑิกเศรษฐี </w:t>
      </w:r>
    </w:p>
    <w:p w:rsidR="007457F4" w:rsidRPr="003E4972" w:rsidRDefault="007457F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7457F4" w:rsidP="007457F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หนูร้องไห้ทำไมจ๊ะ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พี่เลี้ยงก็เล่าเรื่องทั้งหมดให้ท่านเศรษฐีทราบ ท่านเศรษฐีจึงให้หลานสาวมานั่งที่ตัก แล้วก็ปลอบว่า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อย่าเสียใจไปเลย เดี๋ยวตาจะถวายทานอุทิศส่วนกุศลให้ลูกสาวของ</w:t>
      </w:r>
      <w:r w:rsidRPr="003E4972">
        <w:rPr>
          <w:rFonts w:ascii="CordiaUPC" w:hAnsi="CordiaUPC" w:cs="CordiaUPC" w:hint="cs"/>
          <w:sz w:val="36"/>
          <w:szCs w:val="36"/>
          <w:cs/>
        </w:rPr>
        <w:t>หนู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ท่านไม่ได้พูดลอย ๆ ทำจริงด้วย </w:t>
      </w:r>
    </w:p>
    <w:p w:rsidR="007457F4" w:rsidRPr="003E4972" w:rsidRDefault="007457F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457F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</w:t>
      </w:r>
      <w:r w:rsidR="00224C38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จึงกราบทูลพระสัมมาสัมพุทธเจ้าว่า </w:t>
      </w:r>
      <w:r w:rsidR="00224C38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ข้าพระองค์ปรารถนาจะถวายทานอุทิศส่วนกุศลให้ตุ๊กตาแป้งนี้ ขอ</w:t>
      </w:r>
      <w:r w:rsidR="00224C38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องค์พร้อมด้วยภิกษุสงฆ์ ๕๐๐ รูป รับนิมนต์ฉัน</w:t>
      </w:r>
      <w:r w:rsidR="00224C38" w:rsidRPr="003E4972">
        <w:rPr>
          <w:rFonts w:ascii="CordiaUPC" w:hAnsi="CordiaUPC" w:cs="CordiaUPC" w:hint="cs"/>
          <w:sz w:val="36"/>
          <w:szCs w:val="36"/>
          <w:cs/>
        </w:rPr>
        <w:t>ภัตตาหาร</w:t>
      </w:r>
      <w:r w:rsidRPr="003E4972">
        <w:rPr>
          <w:rFonts w:ascii="CordiaUPC" w:hAnsi="CordiaUPC" w:cs="CordiaUPC"/>
          <w:sz w:val="36"/>
          <w:szCs w:val="36"/>
          <w:cs/>
        </w:rPr>
        <w:t>ในวันรุ่งขึ้นด้วยเทอญ</w:t>
      </w:r>
      <w:r w:rsidR="00224C38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ท่านต้องการให้หลานสาวได้ยิน และก็ต้องการถวายทานด้วย เมื่อได้ยินคุณตาพูดดังนั้น หลานสาวท่านเศรษฐีจึงหยุดร้องไห้ </w:t>
      </w:r>
    </w:p>
    <w:p w:rsidR="00224C38" w:rsidRPr="003E4972" w:rsidRDefault="00224C3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24C3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วันรุ่งขึ้นพระสัมมาสัมพุทธเจ้าพร้อมด้วยภิกษุสงฆ์ ๕๐๐ รูป เสด็จไปที่เรือนของท่านอนาถบิณฑิกเศรษฐี เมื่อ</w:t>
      </w:r>
      <w:r w:rsidR="00224C38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พุทธองค์ทรงภัตกิจเสร็จแล้ว ทรงปรารภเหตุเรื่องตุ๊กตาแป้ง แล้วจึงกระทำอนุโมทนาแจกแจงการทำบุญ เพื่ออุทิศส่วนกุศลให้ผู้ล่วงลับไปแล้ว </w:t>
      </w:r>
    </w:p>
    <w:p w:rsidR="00D654E0" w:rsidRPr="003E4972" w:rsidRDefault="00D654E0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671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D654E0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องค์เอาเรื่องตุ๊กตาแป้งเป็นเหตุ ที่จะแสดงธรรมให้ผู้มีบุญได้ยินได้ฟัง แต่ไม่ได้หมายถึงว่า</w:t>
      </w:r>
      <w:r w:rsidR="00D654E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บุญนี้จะไปถึงตุ๊กตาแป้ง และครั้งนี้ทรงปรารภเหตุ เพื่อเปิดเผยความรู้เกี่ยวกับเรื่องความเป็นไปของชีวิต ระหว่างโลกมนุษย์กับปรโลก ที่จะเชื่อมโยงกันได้อย่างไร เพราะพระองค์ทรงทราบว่า</w:t>
      </w:r>
      <w:r w:rsidR="007D3A9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ผู้อยู่ปรโลกหมดสิทธิ์ที่จะสั่งสมบุญ ผู้มีชีวิตอยู่ในโลกเท่านั้นจึงมีสิทธ์ที่จะสั่งสมบุญ ท่านก็จะเปิดเผยว่า</w:t>
      </w:r>
      <w:r w:rsidR="007D3A9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มีการเชื่อมโยงกันได้ด้วยความดี ด้วยบุญกุศล จากผู้ที่มีชีวิตอยู่ไปสู่ผู้ที่มีชีวิตในปรโลก ให้ได้มีโอกาสเชื่อมกันได้ด้วยบุญ ผู้ที่ทำก็ได้บุญ</w:t>
      </w:r>
      <w:r w:rsidR="00B671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ผู้รับ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บุญที่อุทิศไปให้ก็ได้บุญ และมีสภาวะที่ขึ้น มีสภาพที่ดีขึ้นกว่าเดิม มีความเป็นอยู่ดีขึ้นกว่าเดิม เพราะในปรโลกนั้นเป็นอยู่ได้ด้วยบุญ ไม่มีการทำมาหากิน ไม่มีการหว่านการไถ จะเอาความสามารถในเมืองมนุษย์ไปใช้ในปรโลกไม่ได้เลย</w:t>
      </w:r>
    </w:p>
    <w:p w:rsidR="00B67113" w:rsidRPr="003E4972" w:rsidRDefault="00B6711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671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องค์ทรงกล่าวอนุโมทนา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ดังนี้</w:t>
      </w:r>
    </w:p>
    <w:p w:rsidR="00121572" w:rsidRPr="003E4972" w:rsidRDefault="0012157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2157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บุคคลผู้ไม่ตระหนี่ พึงถวายทานและอุทิศส่วนกุศลให้กับบรรพบุรุษผู้ล่วงลับไปแล้ว ก็คือ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พ่อแม่ ปู่ย่า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ตายาย ญาติพี่น้องของเรา 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>ผู้</w:t>
      </w:r>
      <w:r w:rsidRPr="003E4972">
        <w:rPr>
          <w:rFonts w:ascii="CordiaUPC" w:hAnsi="CordiaUPC" w:cs="CordiaUPC"/>
          <w:sz w:val="36"/>
          <w:szCs w:val="36"/>
          <w:cs/>
        </w:rPr>
        <w:t>ละโลกไปแล้ว ท่านเหล่านั้นหมดสิทธิ์ในการทำบุญ รับบุญได้อย่างเดียว คือ การอนุโมทนาบุญ เมื่อเรายังเล็ก ๆ ท่านเลี้ยงดูเรา ท่านให้กำเนิด เลี้ยงดู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ต้องปรนนิบัติเรา ปลอบประโลมใจเรา แต่พอท่านตายแล้ว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เราไม่ระลึกนึกถึงคุณท่านก็ไม่ไหว เราจะต้องทำหน้าที่เชื่อมโยงกันไป เมื่อท่านหมดสิทธิ์ทำ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 xml:space="preserve">บุญ </w:t>
      </w:r>
      <w:r w:rsidRPr="003E4972">
        <w:rPr>
          <w:rFonts w:ascii="CordiaUPC" w:hAnsi="CordiaUPC" w:cs="CordiaUPC"/>
          <w:sz w:val="36"/>
          <w:szCs w:val="36"/>
          <w:cs/>
        </w:rPr>
        <w:t>เรายังมีสิทธิ์ทำ เราก็ต้องทำแล้วก็อุทิศส่วนกุศลไปให้ท่าน ไม่อย่างนั้นตอนมีชีวิตอยู่ ท่านไม่ได้สร้างบุญไว้ อาจจะไปเป็นภูตผีปีศาจหรือภุมม</w:t>
      </w:r>
      <w:r w:rsidR="00121572" w:rsidRPr="003E4972">
        <w:rPr>
          <w:rFonts w:ascii="CordiaUPC" w:hAnsi="CordiaUPC" w:cs="CordiaUPC" w:hint="cs"/>
          <w:sz w:val="36"/>
          <w:szCs w:val="36"/>
          <w:cs/>
        </w:rPr>
        <w:t>เทวา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ชั้นล่างก็เป็นไปได้ เพราะฉะนั้นต้องอุทิศส่วนกุศลไปให้ </w:t>
      </w:r>
    </w:p>
    <w:p w:rsidR="00100AF8" w:rsidRPr="003E4972" w:rsidRDefault="00100AF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00A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หรือถวายทานแล้วอุทิศให้เทวดาผู้สิงสถิตอยู่ในเรือนของตน คือ นอกจากบรรพบุรุษแล้วก็ต้องถวายทานอุทิศ</w:t>
      </w:r>
      <w:r w:rsidR="00100AF8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>เทวดาผู้สิงสถิตในเรือนของตน นี้ก็เป็นสิ่งที่น่าศึกษาว่า</w:t>
      </w:r>
      <w:r w:rsidR="00100AF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ในแต่ละบ้านเรือนนั้น มีเทวดา ภุม</w:t>
      </w:r>
      <w:r w:rsidR="00100AF8" w:rsidRPr="003E4972">
        <w:rPr>
          <w:rFonts w:ascii="CordiaUPC" w:hAnsi="CordiaUPC" w:cs="CordiaUPC" w:hint="cs"/>
          <w:sz w:val="36"/>
          <w:szCs w:val="36"/>
          <w:cs/>
        </w:rPr>
        <w:t>ม</w:t>
      </w:r>
      <w:r w:rsidRPr="003E4972">
        <w:rPr>
          <w:rFonts w:ascii="CordiaUPC" w:hAnsi="CordiaUPC" w:cs="CordiaUPC"/>
          <w:sz w:val="36"/>
          <w:szCs w:val="36"/>
          <w:cs/>
        </w:rPr>
        <w:t>เทวา นายไม้ นางไม้ที่สิงอยู่</w:t>
      </w:r>
    </w:p>
    <w:p w:rsidR="00100AF8" w:rsidRPr="003E4972" w:rsidRDefault="00100AF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00A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หรือถวายทานแล้วอุทิศให้ท้าวมหาราชทั้ง ๔ เพราะมหาราชทั้ง </w:t>
      </w:r>
      <w:r w:rsidR="004655DF" w:rsidRPr="003E4972">
        <w:rPr>
          <w:rFonts w:ascii="CordiaUPC" w:hAnsi="CordiaUPC" w:cs="CordiaUPC" w:hint="cs"/>
          <w:sz w:val="36"/>
          <w:szCs w:val="36"/>
          <w:cs/>
        </w:rPr>
        <w:t>๔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ท่านดูแลรักษา</w:t>
      </w:r>
      <w:r w:rsidR="004655DF" w:rsidRPr="003E4972">
        <w:rPr>
          <w:rFonts w:ascii="CordiaUPC" w:hAnsi="CordiaUPC" w:cs="CordiaUPC" w:hint="cs"/>
          <w:sz w:val="36"/>
          <w:szCs w:val="36"/>
          <w:cs/>
        </w:rPr>
        <w:t>โลก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เอาไว้ ถึงได้เรียกว่า ท้าวจตุโลกบาล พึงนึกถึงบุคคลเหล่านั้นให้เป็นอารมณ์แล้วถวายทาน หมายถึง นึกภาพบุคคลที่เราตั้งใจอุทิศส่วนกุศลไปให้ หรือถ้านึกภาพไม่ออก เราก็นึกถึงเรื่องราวทำใจมุ่งอุทิศโดยตรงเลย </w:t>
      </w:r>
    </w:p>
    <w:p w:rsidR="004655DF" w:rsidRPr="003E4972" w:rsidRDefault="004655D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5396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ท่านทั้งหลายเหล่านั้น เมื่อได้รับการอุทิศบุญแล้ว ย่อมมีความปีติเบิกบาน ส่วนผู้ถวายทานก็ย่อมได้รับบุญนั้นด้วย คือ ได้ทั้งตัวเรา ได้ทั้งหมู่ญาติที่ละโลกไปแล้ว ได้ทั้งเทวดาทั้งหมด</w:t>
      </w:r>
    </w:p>
    <w:p w:rsidR="00F53960" w:rsidRPr="003E4972" w:rsidRDefault="00F53960" w:rsidP="00F53960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5396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ดังนั้น</w:t>
      </w:r>
      <w:r w:rsidR="00F5396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การร้องไห้เศร้าโศกและคร่</w:t>
      </w:r>
      <w:r w:rsidR="00F53960" w:rsidRPr="003E4972">
        <w:rPr>
          <w:rFonts w:ascii="CordiaUPC" w:hAnsi="CordiaUPC" w:cs="CordiaUPC" w:hint="cs"/>
          <w:sz w:val="36"/>
          <w:szCs w:val="36"/>
          <w:cs/>
        </w:rPr>
        <w:t>ำ</w:t>
      </w:r>
      <w:r w:rsidRPr="003E4972">
        <w:rPr>
          <w:rFonts w:ascii="CordiaUPC" w:hAnsi="CordiaUPC" w:cs="CordiaUPC"/>
          <w:sz w:val="36"/>
          <w:szCs w:val="36"/>
          <w:cs/>
        </w:rPr>
        <w:t>ครวญนั้น ไม่มีประโยชน์เลย สำหรับญาติผู้ล่วงลับไปแล้ว คนตายยืนอยู่ตรงนั้น ญาติร้องไห้ ด้วยความอาลัยอาวรณ์ แต่ผู้ตายบอกอย่าร้อง ร้องก็ไม่ได้อะไรเลย แล้วพลอยทำให้ผู้ที่ละโลกไปยืนอยู่ตรงนั้น เครียดไปด้วย ความเครียดระบาดไปถึงปรโลก เรียกว่า</w:t>
      </w:r>
      <w:r w:rsidR="008676D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เครียดข้ามภพ ต่างก็ผูกพันอาลัยอาวรณ์กัน หรือตายไปแล้วตอนเป็นมนุษย์อยู่ไม่ได้สั่งสมบุญ ตายไปแล้วก็อด ๆ อยาก ๆ สมมุติว่า</w:t>
      </w:r>
      <w:r w:rsidR="008676D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ไม่ไปอบาย อยู่บนพื้นมนุษย์ เป็นสัมภเวสีเร่ร่อน ตะโกนบอกให้ทำบุญอุทิศส่วนกุศลไปให้ จะเกิดเป็นอาหารทิพย์ เสื้อผ้าอันเป็นทิพย์ เกิดวิมานที่เป็นทิพย์ ตะโกนจนคอแห้งเลย แต่ผู้มีชีวิตอยู่ก็ไม่รู้เรื่อง เพราะฉะนั้นการร้องไห้ไม่มีประโยชน์อะไรเลย สำหรับผู้ที่ล่วงลับไปแล้ว </w:t>
      </w:r>
    </w:p>
    <w:p w:rsidR="008676D9" w:rsidRPr="003E4972" w:rsidRDefault="008676D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8676D9" w:rsidRPr="003E4972" w:rsidRDefault="00090BE4" w:rsidP="008676D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แต่วัตถุทานที่บุคคลถวายแล้วแก่ภิกษุสงฆ์ต่างหาก ที่จะเกื้อกูลและสำเร็จประโยชน์โดยตรงแก่ญาติผู้ล่วงลับไปแล้ว เพราะฉะนั้นภิกษุสงฆ์เป็นเนื้อนาบุญ เป็นอายุพระพุทธศาสนา ไม่ใช่เป็นผู้ด้อย</w:t>
      </w:r>
      <w:r w:rsidR="008676D9" w:rsidRPr="003E4972">
        <w:rPr>
          <w:rFonts w:ascii="CordiaUPC" w:hAnsi="CordiaUPC" w:cs="CordiaUPC" w:hint="cs"/>
          <w:sz w:val="36"/>
          <w:szCs w:val="36"/>
          <w:cs/>
        </w:rPr>
        <w:t>โอกาส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8676D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70B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เมื่อพระสัมมาสัมพุทธเจ้ากระทำการอนุโมทนาจบลง มหาชนก็มีใจยินดีอย่างยิ่งในการถวายทานแก่ญาติผู้ล่วงลับไปแล้ว เพราะว่ามันเป็นความรู้สึกลึก ๆ ที่อยากจะตอบแทนคุณของผู้ที่มีพระคุณ อย่างบรรพบุรุษบุพการี อะไรต่าง ๆ หรืออยากจะเชื่อมโยงใจถึงญาติผู้ละโลกไปแล้ว แต่ก่อนหน้านี้ไม่รู้ว่าจะทำอย่างไร </w:t>
      </w:r>
    </w:p>
    <w:p w:rsidR="00B70B69" w:rsidRPr="003E4972" w:rsidRDefault="00B70B6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70B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ในวันรุ่งขึ้นภรรยาของท่านอนาถบิณฑิกเศรษฐี และหมู่ญาติของท่านก็พากันปฏิบัติตามท่านอนาถ</w:t>
      </w:r>
      <w:r w:rsidR="00B70B69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โดยถวายมหาทานอุทิศส่วนกุศลให้แก่ผู้ล่วงลับไปแล้ว ติดต่อกันตลอด ๑ เดือน </w:t>
      </w:r>
    </w:p>
    <w:p w:rsidR="00B70B69" w:rsidRPr="003E4972" w:rsidRDefault="00B70B6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70B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ต่อมาพระเจ้าปเสนทิโกศลเสด็จ</w:t>
      </w:r>
      <w:r w:rsidR="00B70B69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เข้าเฝ้าพระสัมมาสัมพุทธเจ้า แล้วก็ตรัสถามว่า </w:t>
      </w:r>
      <w:r w:rsidR="00B70B6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เหตุใดภิกษุสงฆ์ทั้งหลาย จึงไม่เข้าไปขบฉันที่วังของหม่อมฉัน เป็นเวลา ๑ เดือนแล้วพระเจ้า</w:t>
      </w:r>
      <w:r w:rsidR="00B70B69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="00B70B6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B70B69" w:rsidRPr="003E4972" w:rsidRDefault="00B70B6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70B6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พระพุทธองค์จึงตรัสเล่าเหตุนั้นแก่พระเจ้าปเสนทิโกศล พระเจ้าปเสนทิโกศลจึงทรงปฏิบัติตามอย่างท่านอนาถบิณฑิกเศรษฐี โดยถวายมหาทานแด่ภิกษุสงฆ์ มีพระพุทธเจ้าเป็นประมุข </w:t>
      </w:r>
    </w:p>
    <w:p w:rsidR="00A523A2" w:rsidRPr="003E4972" w:rsidRDefault="00A523A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523A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ชาวเมืองเมื่อทราบเหตุการณ์ดังกล่าว จึงพากันถวายมหาทานพร้อมกันกับพระราชาตลอดระยะ ๑ เดือน โดยปรารภเหตุสั่งสมบุญด้วยตนเอง พร้อมอุทิศส่วนกุศลให้กับหมู่ญาติ และเทวดาทั้งหลาย เพราะตุ๊กตาแป้งเป็นเหตุ ชนเหล่านั้นจึงได้ถวายมหาทานแด่ภิกษุสงฆ์ตลอดเวลา ๒ เดือน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793F76" w:rsidRPr="003E4972" w:rsidRDefault="00C60D66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793F76" w:rsidRPr="003E4972" w:rsidRDefault="00793F7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793F76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๒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๒ หญิงรับใช้ของท่านอนาถบิณฑิกเศรษฐี</w:t>
      </w:r>
    </w:p>
    <w:p w:rsidR="00793F76" w:rsidRPr="003E4972" w:rsidRDefault="00793F7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60D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วันหนึ่งมีงานมหรสพ</w:t>
      </w:r>
      <w:r w:rsidR="00C60D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ในเมืองสาวัตถี หญิงรับใช้คนหนึ่งที่อาศัยอยู่ในเรือนของท่านอนาถบิณฑิกเศรษฐี อยากจะไปเที่ยวชมมหรสพ เธอจึงคิดว่าการจะไปเที่ยวชมมหรสพนั้น</w:t>
      </w:r>
      <w:r w:rsidR="00C60D6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จะต้องแต่งตัวให้สวย ๆ เพื่อสร้างแรงดึงดูด</w:t>
      </w:r>
    </w:p>
    <w:p w:rsidR="00C60D66" w:rsidRPr="003E4972" w:rsidRDefault="00C60D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60D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เราควรเข้าไปกราบขอความเมตตาคุณผู้หญิง คือนาง</w:t>
      </w:r>
      <w:r w:rsidR="00C60D66" w:rsidRPr="003E4972">
        <w:rPr>
          <w:rFonts w:ascii="CordiaUPC" w:hAnsi="CordiaUPC" w:cs="CordiaUPC" w:hint="cs"/>
          <w:sz w:val="36"/>
          <w:szCs w:val="36"/>
          <w:cs/>
        </w:rPr>
        <w:t>บุ</w:t>
      </w:r>
      <w:r w:rsidRPr="003E4972">
        <w:rPr>
          <w:rFonts w:ascii="CordiaUPC" w:hAnsi="CordiaUPC" w:cs="CordiaUPC"/>
          <w:sz w:val="36"/>
          <w:szCs w:val="36"/>
          <w:cs/>
        </w:rPr>
        <w:t>ญญลัก</w:t>
      </w:r>
      <w:r w:rsidR="00C60D66" w:rsidRPr="003E4972">
        <w:rPr>
          <w:rFonts w:ascii="CordiaUPC" w:hAnsi="CordiaUPC" w:cs="CordiaUPC" w:hint="cs"/>
          <w:sz w:val="36"/>
          <w:szCs w:val="36"/>
          <w:cs/>
        </w:rPr>
        <w:t>ษ</w:t>
      </w:r>
      <w:r w:rsidRPr="003E4972">
        <w:rPr>
          <w:rFonts w:ascii="CordiaUPC" w:hAnsi="CordiaUPC" w:cs="CordiaUPC"/>
          <w:sz w:val="36"/>
          <w:szCs w:val="36"/>
          <w:cs/>
        </w:rPr>
        <w:t>ณา ภรรยาของท่านอนาถบิณฑิกเศรษฐี เพื่อขอยืมเครื่องประดับสักชิ้นดีกว่า และหญิงรับใชันั้นก็เข้าไปหาคุณผู้หญิงขอยืมเครื่องประดับจากนาง</w:t>
      </w:r>
      <w:r w:rsidR="00C60D66" w:rsidRPr="003E4972">
        <w:rPr>
          <w:rFonts w:ascii="CordiaUPC" w:hAnsi="CordiaUPC" w:cs="CordiaUPC" w:hint="cs"/>
          <w:sz w:val="36"/>
          <w:szCs w:val="36"/>
          <w:cs/>
        </w:rPr>
        <w:t>บุ</w:t>
      </w:r>
      <w:r w:rsidRPr="003E4972">
        <w:rPr>
          <w:rFonts w:ascii="CordiaUPC" w:hAnsi="CordiaUPC" w:cs="CordiaUPC"/>
          <w:sz w:val="36"/>
          <w:szCs w:val="36"/>
          <w:cs/>
        </w:rPr>
        <w:t>ญญลัก</w:t>
      </w:r>
      <w:r w:rsidR="00C60D66" w:rsidRPr="003E4972">
        <w:rPr>
          <w:rFonts w:ascii="CordiaUPC" w:hAnsi="CordiaUPC" w:cs="CordiaUPC" w:hint="cs"/>
          <w:sz w:val="36"/>
          <w:szCs w:val="36"/>
          <w:cs/>
        </w:rPr>
        <w:t>ษ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ณา ภรรยาของท่านอนาถบิณฑิกเศรษฐีผู้เป็นนายของตน เมื่อกล้าขอยืม ท่านก็กล้าให้ได้เหมือนกัน </w:t>
      </w:r>
    </w:p>
    <w:p w:rsidR="00C60D66" w:rsidRPr="003E4972" w:rsidRDefault="00C60D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60D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จึงได้ให้เครื่องประดับของตน ซึ่งมีมูลค่าหนึ่งแสนกับหญิงรับใช้นั้น เมื่อนางได้เครื่องประดับแล้วจึงใส่ไปเที่ยวชมมหรสพ ในอุทยานกับพวกเพื่อน ๆ ของตน อยากเป็นชาวสวรรค์ แต่ในงานมหรสพนั้น มีโจรคนหนึ่ง ชอบคอยขโมยเครื่องประดับจากบุคคลที่มาร่วมงาน คือ </w:t>
      </w:r>
      <w:r w:rsidR="00D13A52" w:rsidRPr="003E4972">
        <w:rPr>
          <w:rFonts w:ascii="CordiaUPC" w:hAnsi="CordiaUPC" w:cs="CordiaUPC" w:hint="cs"/>
          <w:sz w:val="36"/>
          <w:szCs w:val="36"/>
          <w:cs/>
        </w:rPr>
        <w:t>โจรนี้</w:t>
      </w:r>
      <w:r w:rsidRPr="003E4972">
        <w:rPr>
          <w:rFonts w:ascii="CordiaUPC" w:hAnsi="CordiaUPC" w:cs="CordiaUPC"/>
          <w:sz w:val="36"/>
          <w:szCs w:val="36"/>
          <w:cs/>
        </w:rPr>
        <w:t>มาเที่ยวงานแต่ไม่ได้ดูมหรสพ ดู</w:t>
      </w:r>
      <w:r w:rsidR="00D13A52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>เครื่องประดับของผู้ที่มาเที่ยวงาน แล้วก็ถ้าเผลอเมื่อไหร่แล้วก็จะไปขโมย หรือใช้กลอุบายล่อลวงไป</w:t>
      </w:r>
    </w:p>
    <w:p w:rsidR="00D13A52" w:rsidRPr="003E4972" w:rsidRDefault="00D13A5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13A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โจรเห็นหญิงรับใช้คนนี้ใส่เครื่องประดับที่มีค่ามาก ไปกระตุ้นต่อมแห่งความโลภขึ้นมา ดึงดูดกระแสแห่งความอยากได้ทรัพย์ในทางที่มิชอบ เกิดความอยากได้เครื่องประดับของนาง แล้วก็คิดว่า</w:t>
      </w:r>
      <w:r w:rsidR="00D13A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เราจะต้องหลอก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นาง และฆ่านาง</w:t>
      </w:r>
      <w:r w:rsidR="00D13A52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แต่ว่า</w:t>
      </w:r>
      <w:r w:rsidR="00D13A52" w:rsidRPr="003E4972">
        <w:rPr>
          <w:rFonts w:ascii="CordiaUPC" w:hAnsi="CordiaUPC" w:cs="CordiaUPC" w:hint="cs"/>
          <w:sz w:val="36"/>
          <w:szCs w:val="36"/>
          <w:cs/>
        </w:rPr>
        <w:t>ต้อง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ทำให้มันละมุนละไมหน่อย โจรนั้นจึงเข้าไปพูดคุย ทำท่าทางตีสนิทกับหญิงรับใช้ และก็พาไปเดินชมมหรสพ และได้พานางไปรับประทานข้าวปลาอาหาร และก็ชักชวนให้ดื่มสุรา </w:t>
      </w:r>
    </w:p>
    <w:p w:rsidR="00D13A52" w:rsidRPr="003E4972" w:rsidRDefault="00D13A5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13A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หญิงรับใช้คิดว่า ชายหนุ่มรูปหล่อคนนี้ ที่เขาเลี้ยงอาหารเราเพราะเขาหลงเสน่ห์ในตัวของเราแน่เลย เธอจึงได้รับประทานอาหารและดื่มสุรากับโจรนั้นอย่างสนุกสนาน </w:t>
      </w:r>
    </w:p>
    <w:p w:rsidR="00D13A52" w:rsidRPr="003E4972" w:rsidRDefault="00D13A5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13A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</w:t>
      </w:r>
      <w:r w:rsidR="00D13A52" w:rsidRPr="003E4972">
        <w:rPr>
          <w:rFonts w:ascii="CordiaUPC" w:hAnsi="CordiaUPC" w:cs="CordiaUPC" w:hint="cs"/>
          <w:sz w:val="36"/>
          <w:szCs w:val="36"/>
          <w:cs/>
        </w:rPr>
        <w:t>รับประ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ทานอาหารเสร็จ โจรก็ได้พาหญิงรับใช้ ไปเดินชมมหรสพต่อจนถึงเวลาเย็น ก่อนที่จะเดินไปด้วยกัน 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>หญิงรับใช้</w:t>
      </w:r>
      <w:r w:rsidRPr="003E4972">
        <w:rPr>
          <w:rFonts w:ascii="CordiaUPC" w:hAnsi="CordiaUPC" w:cs="CordiaUPC"/>
          <w:sz w:val="36"/>
          <w:szCs w:val="36"/>
          <w:cs/>
        </w:rPr>
        <w:t>คิดว่า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เขาคงหลงเสน่ห์เรา 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>เดินไปด้วยกัน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แล้วคุยกันไป เบิกบานกันไป คุยนั่น ชมโน่น ชมนี่ สอบถามหาความรู้ เพื่อหยั่งเชิง เราจะต้องลองใจผู้ชายคนนี้ให้รู้ว่า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เขารักเราจริงหรือเปล่า </w:t>
      </w:r>
    </w:p>
    <w:p w:rsidR="00EA0792" w:rsidRPr="003E4972" w:rsidRDefault="00EA079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A079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เธอจึงชวนโจรนั้นไปยังที่ลับตาคน เขาตอบเธอว่า </w:t>
      </w:r>
      <w:r w:rsidR="00EA079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น้องหญิงสถานที่นี้ ยังไม่มิดชิดพอ เราไปทางโน้นกันดีกว่า</w:t>
      </w:r>
      <w:r w:rsidR="00EA079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ให้มันมิดชิดหนักเข้าไปอีก </w:t>
      </w:r>
    </w:p>
    <w:p w:rsidR="00EA0792" w:rsidRPr="003E4972" w:rsidRDefault="00EA079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A079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เมื่อเธอได้ยินชายหนุ่มรูปหล่อพูดอย่างนั้น คือ เธอเสนอไปเมตรหนึ่ง แต่เขาเสนอไปสองเมตรอย่างนี้ หญิงรับใช้คนนั้นสังหรณ์ใจว่า ตรงนี้ก็มิดชิดแล้ว เราสามารถที่จะเอ่ยปากฝากรักกันได้ แต่ทำไมชายคนนี้ ถึงต้องชวนเราให้ไปตรงโน้น ซึ่งมันไม่มีใครเลย แล้วมันเงียบมาก สงสัยจะต้องคิดไม่ดีกับเราแน่ คงจะตั้งใจฆ่าเรา แล้วก็ขโมยเครื่องประดับเรา จึงพาไปตรงนั้น ตอนแรกดูเหมือนเธอจะโง่ ถึงเธอจะเป็นคนรับใช้ แต่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>ก็เป็น</w:t>
      </w:r>
      <w:r w:rsidRPr="003E4972">
        <w:rPr>
          <w:rFonts w:ascii="CordiaUPC" w:hAnsi="CordiaUPC" w:cs="CordiaUPC"/>
          <w:sz w:val="36"/>
          <w:szCs w:val="36"/>
          <w:cs/>
        </w:rPr>
        <w:t>คนรับใช้</w:t>
      </w:r>
      <w:r w:rsidR="00EA0792"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บ้านท่านอนาถบิณฑิกเศรษฐีกับนางบุญญลักษณา ต้องมีปัญญาพอสมควร และต้องห้าวพอสมควร </w:t>
      </w:r>
    </w:p>
    <w:p w:rsidR="00EA0792" w:rsidRPr="003E4972" w:rsidRDefault="00EA079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567C4D" w:rsidRPr="003E4972" w:rsidRDefault="00090BE4" w:rsidP="00EA079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เธอนึกในใจประโยคต่อไปอีกว่า ไม่รู้ซะแล้วว่าเราเป็นใคร เดี๋ยวเราจะต้องทำให้โจรนี้รู้สำนึก</w:t>
      </w:r>
      <w:r w:rsidR="00567C4D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บ้าง เมื่อคิดอย่างนั้น เธอจึงกล่าวว่า </w:t>
      </w:r>
      <w:r w:rsidR="00567C4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พี่จ๋าน้องรู้สึกมึนหัว และกระหายน้ำ สงสัยคงดื่มสุรามากแน่เลย</w:t>
      </w:r>
      <w:r w:rsidR="00567C4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567C4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ต้องทำให้โจรเข้าใจว่า</w:t>
      </w:r>
      <w:r w:rsidR="00567C4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กำลังเมาไม่รู้สติ ขาดสติ แต่จริง ๆ แล้วเธอยังมีสติอยู่ </w:t>
      </w:r>
      <w:r w:rsidR="00567C4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พี่ช่วยพาน้องไปดื่มน้ำหน่อยได้ไหมจ๊ะ</w:t>
      </w:r>
      <w:r w:rsidR="00567C4D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567C4D" w:rsidRPr="003E4972" w:rsidRDefault="00567C4D" w:rsidP="00EA079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A079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ชายคนนั้นตอบว่า </w:t>
      </w:r>
      <w:r w:rsidR="00567C4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ได้จ๊ะ น้องหญิง</w:t>
      </w:r>
      <w:r w:rsidR="00567C4D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567C4D" w:rsidRPr="003E4972" w:rsidRDefault="00567C4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567C4D" w:rsidRPr="003E4972" w:rsidRDefault="00090BE4" w:rsidP="00567C4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จากนั้นก็พาไปที่บ่อน้ำแห่งหนึ่ง หญิงรับใช้นั้นได้หาเชือกกับหม้อน้ำให้โจรพร้อมกับบอกว่า </w:t>
      </w:r>
      <w:r w:rsidR="00567C4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พี่จ๋า พี่จงตักน้ำจากบ่อนี้ให้น้องดื่มหน่อยซิจ๊ะ</w:t>
      </w:r>
      <w:r w:rsidR="00567C4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567C4D" w:rsidRPr="003E4972" w:rsidRDefault="00567C4D" w:rsidP="00567C4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67C4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ชายคนนั้นตอบว่า </w:t>
      </w:r>
      <w:r w:rsidR="00567C4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ได้จ๊ะ</w:t>
      </w:r>
      <w:r w:rsidR="00567C4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พร้อมกับเอาเชือกมาผูกหม้อน้ำ แล้วก็หย่อนลงไปในบ่อ</w:t>
      </w:r>
    </w:p>
    <w:p w:rsidR="00567C4D" w:rsidRPr="003E4972" w:rsidRDefault="00567C4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67C4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ขณะที่โจรก้มลงไปตักน้ำในบ่อนั้น เธอใช้มือทั้งสองทุบสะโพกของโจร</w:t>
      </w:r>
      <w:r w:rsidR="00567C4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ปึ๊ก ๆ ตัดกำลังขาก่อน เพื่อให้โจรผงะ แล้วก็ผลักลงไปในบ่อ </w:t>
      </w:r>
      <w:r w:rsidR="00567C4D" w:rsidRPr="003E4972">
        <w:rPr>
          <w:rFonts w:ascii="CordiaUPC" w:hAnsi="CordiaUPC" w:cs="CordiaUPC" w:hint="cs"/>
          <w:sz w:val="36"/>
          <w:szCs w:val="36"/>
          <w:cs/>
        </w:rPr>
        <w:t>นาง</w:t>
      </w:r>
      <w:r w:rsidRPr="003E4972">
        <w:rPr>
          <w:rFonts w:ascii="CordiaUPC" w:hAnsi="CordiaUPC" w:cs="CordiaUPC"/>
          <w:sz w:val="36"/>
          <w:szCs w:val="36"/>
          <w:cs/>
        </w:rPr>
        <w:t>เอาก้อนหินทุ่มใส่ลงไปใน</w:t>
      </w:r>
      <w:r w:rsidR="00567C4D" w:rsidRPr="003E4972">
        <w:rPr>
          <w:rFonts w:ascii="CordiaUPC" w:hAnsi="CordiaUPC" w:cs="CordiaUPC" w:hint="cs"/>
          <w:sz w:val="36"/>
          <w:szCs w:val="36"/>
          <w:cs/>
        </w:rPr>
        <w:t>บ่อ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จึงทำให้โจรตาย </w:t>
      </w:r>
    </w:p>
    <w:p w:rsidR="00567C4D" w:rsidRPr="003E4972" w:rsidRDefault="00567C4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67C4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หลังจากนั้นเธอรีบกลับบ้าน คืนเครื่องประดับแล้ว จึงเล่าเรื่องทั้งหมดให้นางบุญ</w:t>
      </w:r>
      <w:r w:rsidR="00B87851" w:rsidRPr="003E4972">
        <w:rPr>
          <w:rFonts w:ascii="CordiaUPC" w:hAnsi="CordiaUPC" w:cs="CordiaUPC" w:hint="cs"/>
          <w:sz w:val="36"/>
          <w:szCs w:val="36"/>
          <w:cs/>
        </w:rPr>
        <w:t>ญ</w:t>
      </w:r>
      <w:r w:rsidRPr="003E4972">
        <w:rPr>
          <w:rFonts w:ascii="CordiaUPC" w:hAnsi="CordiaUPC" w:cs="CordiaUPC"/>
          <w:sz w:val="36"/>
          <w:szCs w:val="36"/>
          <w:cs/>
        </w:rPr>
        <w:t xml:space="preserve">ลักษณาฟัง </w:t>
      </w:r>
      <w:r w:rsidR="00B8785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ข้าแต่นายเพราะเครื่องประดับนี้ ดิฉันเกือบถูกฆ่าตาย</w:t>
      </w:r>
      <w:r w:rsidR="00B87851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>แล้ว</w:t>
      </w:r>
      <w:r w:rsidR="00B8785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นางบุญ</w:t>
      </w:r>
      <w:r w:rsidR="00B87851" w:rsidRPr="003E4972">
        <w:rPr>
          <w:rFonts w:ascii="CordiaUPC" w:hAnsi="CordiaUPC" w:cs="CordiaUPC" w:hint="cs"/>
          <w:sz w:val="36"/>
          <w:szCs w:val="36"/>
          <w:cs/>
        </w:rPr>
        <w:t>ญ</w:t>
      </w:r>
      <w:r w:rsidRPr="003E4972">
        <w:rPr>
          <w:rFonts w:ascii="CordiaUPC" w:hAnsi="CordiaUPC" w:cs="CordiaUPC"/>
          <w:sz w:val="36"/>
          <w:szCs w:val="36"/>
          <w:cs/>
        </w:rPr>
        <w:t>ลักษณารับฟังแล้ว ไปเล่าให้ท่านอนาถบิณฑิกเศรษฐีฟังต่อ ท่านอนาถบิณฑิกเศรษฐีรับทราบแล้ว คิดว่า</w:t>
      </w:r>
      <w:r w:rsidR="00B8785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เราควรจะนำเรื่องนี้ไปกราบทูลพระสัมมาสัมพุทธเจ้า ให้ทรงทราบจะดีกว่า แล้วก็ไปยังวัดพระเชตวัน เพื่อเข้าเฝ้าพระสัมมาสัมพุทธเจ้า ท่านเศรษฐีก็ได้กราบทูลเรื่องราวทั้งหมดให้พระองค์ทรงทราบ ทุกเรื่องที่ไปถึงพระองค์ พระองค์จะแปรเป็นคำสอน เพื่อให้เกิดประโยชน์กับผู้ฟัง ใครฟังแล้วจะต้องบรรลุธรรมขั้นใดขั้นหนึ่ง </w:t>
      </w:r>
    </w:p>
    <w:p w:rsidR="00B87851" w:rsidRPr="003E4972" w:rsidRDefault="00B8785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8785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</w:t>
      </w:r>
      <w:r w:rsidR="00B87851" w:rsidRPr="003E4972">
        <w:rPr>
          <w:rFonts w:ascii="CordiaUPC" w:hAnsi="CordiaUPC" w:cs="CordiaUPC"/>
          <w:sz w:val="36"/>
          <w:szCs w:val="36"/>
          <w:cs/>
        </w:rPr>
        <w:t>้ว</w:t>
      </w:r>
      <w:r w:rsidRPr="003E4972">
        <w:rPr>
          <w:rFonts w:ascii="CordiaUPC" w:hAnsi="CordiaUPC" w:cs="CordiaUPC"/>
          <w:sz w:val="36"/>
          <w:szCs w:val="36"/>
          <w:cs/>
        </w:rPr>
        <w:t>พระองค์ก็</w:t>
      </w:r>
      <w:r w:rsidR="00B87851" w:rsidRPr="003E4972">
        <w:rPr>
          <w:rFonts w:ascii="CordiaUPC" w:hAnsi="CordiaUPC" w:cs="CordiaUPC" w:hint="cs"/>
          <w:sz w:val="36"/>
          <w:szCs w:val="36"/>
          <w:cs/>
        </w:rPr>
        <w:t>ทรง</w:t>
      </w:r>
      <w:r w:rsidRPr="003E4972">
        <w:rPr>
          <w:rFonts w:ascii="CordiaUPC" w:hAnsi="CordiaUPC" w:cs="CordiaUPC"/>
          <w:sz w:val="36"/>
          <w:szCs w:val="36"/>
          <w:cs/>
        </w:rPr>
        <w:t>ระลึกชาติ</w:t>
      </w:r>
      <w:r w:rsidR="00B8785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ตรวจตราดูด้วยสัพพัญญุตญาณ เห็นเรื่องราวชัดเจน พระสัมมาสัมพุทธเจ้าตรัสกับท่านเศรษฐีว่า </w:t>
      </w:r>
      <w:r w:rsidR="00B8785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มิใช่แต่ในบัดนี้เท่านั้น ที่คนรับใช้ของท่านเป็นผู้มีปัญญา รู้เท่าทันเหตุการณ์เฉพาะหน้า แม้ในชาติก่อนนางก็มีปัญญา ทันต่อเหตุการณ์เฉพาะหน้าเหมือนกัน แล้วก็ไม่ใช่แต่ชาตินี้เท่านั้นที่นางได้ฆ่าโจรนี้ตาย แม้ในชาติก่อน หญิงคนนี้ก็ได้ฆ่าโจรนั้นตายเหมือนกัน</w:t>
      </w:r>
      <w:r w:rsidR="00B8785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B87851" w:rsidRPr="003E4972" w:rsidRDefault="00B8785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8785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ท่านอนาถบิณฑิกเศรษฐีได้ทูลอาราธนาให้พระ</w:t>
      </w:r>
      <w:r w:rsidR="00C13DE1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>องค์ทรง</w:t>
      </w:r>
      <w:r w:rsidR="00C13DE1" w:rsidRPr="003E4972">
        <w:rPr>
          <w:rFonts w:ascii="CordiaUPC" w:hAnsi="CordiaUPC" w:cs="CordiaUPC" w:hint="cs"/>
          <w:sz w:val="36"/>
          <w:szCs w:val="36"/>
          <w:cs/>
        </w:rPr>
        <w:t>เล่าให้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ฟัง พระองค์จึงทรงนำเรื่องราวในอดีตมาตรัสเล่าให้ฟัง ดังต่อไปนี้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13DE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ในอดีตกาลพระเจ้าพรหมทัตครองราชสมบัติอยู่ ณ กรุงพาราณสี ได้มีหญิงงามเมือง หรือหญิงโสเภณีคนหนึ่งชื่อ สุลสา นางมีบริวาร ๕๐๐ คน คอยรับใช้นาง มีคฤหาสน์สวยงาม เธอมีค่าตัวคืนละ</w:t>
      </w:r>
      <w:r w:rsidR="00C13DE1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 สำหรับทุก ๆ คนที่มี</w:t>
      </w:r>
      <w:r w:rsidR="00C13DE1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กหาปณะ เธอได้รับเกียรติ ได้รับการยกย่อง ให้เป็นของกลางของเมือง </w:t>
      </w:r>
    </w:p>
    <w:p w:rsidR="00C13DE1" w:rsidRPr="003E4972" w:rsidRDefault="00C13DE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13DE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ในกรุงพาราณสี มีโจรคนหนึ่งชื่อ</w:t>
      </w:r>
      <w:r w:rsidR="00C13DE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สัตตุกะ เป็นผู้มีกำลังดุจช้างสาร ในเวลากลางคืนโจรสัตตุกะก็จะเข้ามาปล้นตามเรือนของชาวในเมืองตามชอบใจ พวกชาวเมืองได้รับความเดือดร้อน จึงชุมนุมกันเพื่อร้องเรียนพระราชา</w:t>
      </w:r>
    </w:p>
    <w:p w:rsidR="003745B6" w:rsidRPr="003E4972" w:rsidRDefault="003745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45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ชาวเมืองได้กราบทูลพระราชาว่า</w:t>
      </w:r>
      <w:r w:rsidR="003745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3745B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ข้าแต่สมมุติเทพ มีโจรเข้ามาปล้นเรือนของพวกข้าพระองค์ ได้รับความเดือดร้อนมาก ขอพระองค์ได้โปรดเมตตาจัดการกับโจรด้วยเถิดพระเจ้าค่ะ</w:t>
      </w:r>
      <w:r w:rsidR="003745B6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3745B6" w:rsidRPr="003E4972" w:rsidRDefault="003745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45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พระราชาจึงรับสั่งให้เจ้าหน้าที่รักษาเมืองไปจับโจรสัตตุกะมาประหารชีวิต ถึงแม้จะมีกำลังประดุจช้างสารก็ตาม แต่ว่ากำลังน้อยกว่าทหารของพระราชา ในไม่ช้าก็ถูกจับได้ ถูกเอามัดมือไพล่หลัง แล้วก็เฆี่ยนตีด้วยหวาย เพื่อประจานโจรไปตามสี่แยกทั่วพระนคร</w:t>
      </w:r>
    </w:p>
    <w:p w:rsidR="003745B6" w:rsidRPr="003E4972" w:rsidRDefault="003745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45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ชาวเมืองเมื่อรู้ว่า</w:t>
      </w:r>
      <w:r w:rsidR="003745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จับโจรสัตตุกะได้แล้ว ก็ดีใจส่งเสียงร้องไชโยโห่ฮิ้วกัน ขณะที่กำลังส่งเสียงกันอยู่นั้น นางสุลสาได้ยินเสียงนั้น นางได้ยืนดูที่หน้าต่าง เมื่อเห็นโจรสัตตุกะ จึงเกิดความรักแบบสามีภรรยา ชายคนอื่นเป็นเพียงแค่ไปทำหน้าที่เท่านั้นเอง ชายใดมี</w:t>
      </w:r>
      <w:r w:rsidR="003745B6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กหาปณะก็ทำหน้าที่ เราจะต้องช่วยโจรคนนี้ให้พ้นจากโทษ แล้วให้เลิกทำชั่วให้ได้ พอเลิกทำชั่วแล้ว</w:t>
      </w:r>
      <w:r w:rsidR="003745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จะได้มาอยู่ครองเรือนกับเรา </w:t>
      </w:r>
    </w:p>
    <w:p w:rsidR="003745B6" w:rsidRPr="003E4972" w:rsidRDefault="003745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745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นางมองดูโจรสัตตุกะด้วยความเสน่ห์หา แล้วจึงเรียกหญิงรับใช้ผู้ดูแลการเงินของ</w:t>
      </w:r>
      <w:r w:rsidR="006533FC" w:rsidRPr="003E4972">
        <w:rPr>
          <w:rFonts w:ascii="CordiaUPC" w:hAnsi="CordiaUPC" w:cs="CordiaUPC" w:hint="cs"/>
          <w:sz w:val="36"/>
          <w:szCs w:val="36"/>
          <w:cs/>
        </w:rPr>
        <w:t>นาง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มา </w:t>
      </w:r>
      <w:r w:rsidR="006533F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เธอจงนำเงิน</w:t>
      </w:r>
      <w:r w:rsidR="006533FC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กหาปณะนี้ไปติดสินบนเจ้าหน้าที่ โดยบอกว่าโจรคนนี้ เป็นพี่ชายของนางสุลสา</w:t>
      </w:r>
      <w:r w:rsidR="006533F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คือชื่อของเธอดังไปทั้งเมือง ไปบอกแค่นี้ก็ต้องรู้ </w:t>
      </w:r>
      <w:r w:rsidR="006533F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ขอให้นายรับเงิน</w:t>
      </w:r>
      <w:r w:rsidR="006533FC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กหาปณะนี้ไปแล้วปล่อยตัวเขาไป</w:t>
      </w:r>
      <w:r w:rsidR="006533F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หญิงรับใช้นั้นก็จึงรีบไปดำเนินการตามคำสั่ง ได้ไปหาเจ้าหน้าที่</w:t>
      </w:r>
    </w:p>
    <w:p w:rsidR="006533FC" w:rsidRPr="003E4972" w:rsidRDefault="006533F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533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นางได้พูดกับเจ้าหน้าที่ตามที่นางสุลสาบอก ตอนแรกเจ้าหน้าที่บอกว่า</w:t>
      </w:r>
      <w:r w:rsidR="006533F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ไม่ได้หรอก โจรคนนี้มีชื่อเสียงมาก ปล่อยไม่ได้ แต่ให้เงินเอา เอาอย่างนี้ เพื่อให้สมปรารถนาทั้งสองฝ่าย ถ้าหากว่า</w:t>
      </w:r>
      <w:r w:rsidR="006533F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นายของท่านหาคนอื่นมาแทนได้ เราก็จะปล่อยโจรนี้ไป </w:t>
      </w:r>
    </w:p>
    <w:p w:rsidR="006533FC" w:rsidRPr="003E4972" w:rsidRDefault="006533F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145C6B" w:rsidRPr="003E4972" w:rsidRDefault="00090BE4" w:rsidP="006533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หญิงรับใช้จึงรีบกลับมาบอกนางสุลสา เมื่อนางสุลสาทราบดังนั้นจึงออกอุบาย โดยให้หญิงรับใช้นั้นกลับไปบอกผู้คุมว่า คืนนี้จะส่งบุรุษพร้อมด้วยเงิน</w:t>
      </w:r>
      <w:r w:rsidR="00145C6B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กหาปณะไปเปลี่ยนตัวกับพี่ชายของเรา หญิงรับใช้นั้นก็จึงนำความไปบอกแก่เจ้าหน้าที่ พอตอนกลางคืนลูกชายเศรษฐีก็จะถือเงิน</w:t>
      </w:r>
      <w:r w:rsidR="00145C6B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กหาปณะเอามาให้นางสุลสา นางรับเงินไว้วางบนตัก แล้วเธอก็ร้องไห้ </w:t>
      </w:r>
    </w:p>
    <w:p w:rsidR="00145C6B" w:rsidRPr="003E4972" w:rsidRDefault="00145C6B" w:rsidP="006533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45C6B" w:rsidP="006533F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ลูกชาย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เศรษฐีถามว่า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เกิดอะไรขึ้นหรือน้องหญิง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45C6B" w:rsidRPr="003E4972" w:rsidRDefault="00145C6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45C6B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พี่จ๋า โจรที่ถูกจับได้นั้นเป็นพี่ชายของน้องเอง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พูดไปร้องไห้ไปเป็นเพื่อให้ดูสมจริงสมจัง </w:t>
      </w:r>
    </w:p>
    <w:p w:rsidR="00145C6B" w:rsidRPr="003E4972" w:rsidRDefault="00145C6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145C6B" w:rsidRPr="003E4972" w:rsidRDefault="00145C6B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แล้วพี่จะช่วยน้องได้อย่างไรบ้างล่ะ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145C6B" w:rsidRPr="003E4972" w:rsidRDefault="00145C6B" w:rsidP="00145C6B">
      <w:pPr>
        <w:jc w:val="thaiDistribute"/>
        <w:rPr>
          <w:rFonts w:ascii="CordiaUPC" w:hAnsi="CordiaUPC" w:cs="CordiaUPC"/>
          <w:sz w:val="36"/>
          <w:szCs w:val="36"/>
        </w:rPr>
      </w:pPr>
    </w:p>
    <w:p w:rsidR="00145C6B" w:rsidRPr="003E4972" w:rsidRDefault="00090BE4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เธอตอบว่า </w:t>
      </w:r>
      <w:r w:rsidR="00145C6B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ช่วยจริง ๆ หร</w:t>
      </w:r>
      <w:r w:rsidR="00145C6B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>อ</w:t>
      </w:r>
      <w:r w:rsidR="00145C6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ถามเพื่อเกิดความมั่นใจ </w:t>
      </w:r>
      <w:r w:rsidR="00145C6B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ฉันได้ไปติดต่อเจ้าหน้าที่แล้ว เขาบอกว่า ถ้าได้เงิน</w:t>
      </w:r>
      <w:r w:rsidR="00145C6B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กหาปณะแล้วจะปล่อยตัวพี่ชายของฉันไป แต่ตอนนี้ฉันหาคนที่จะนำเงิน</w:t>
      </w:r>
      <w:r w:rsidR="00145C6B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กหาปณะไปให้เจ้าหน้าที่ไม่ได้</w:t>
      </w:r>
      <w:r w:rsidR="00145C6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เธอพูดไป เธอก็ร้องไห้ไป ยิ่งร้องไห้</w:t>
      </w:r>
      <w:r w:rsidR="00145C6B" w:rsidRPr="003E4972">
        <w:rPr>
          <w:rFonts w:ascii="CordiaUPC" w:hAnsi="CordiaUPC" w:cs="CordiaUPC" w:hint="cs"/>
          <w:sz w:val="36"/>
          <w:szCs w:val="36"/>
          <w:cs/>
        </w:rPr>
        <w:t>หนักขึ้น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45C6B" w:rsidRPr="003E4972" w:rsidRDefault="00145C6B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E12928" w:rsidRPr="003E4972" w:rsidRDefault="00090BE4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ลูกชายเศรษฐีเห็นน้ำตาของนางแล้วใจอ่อน แพ้น้ำตา เพราะหลงรักนางสุลสา เลยกล่าวว่า </w:t>
      </w:r>
      <w:r w:rsidR="00E12928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พี่จะนำเอาเงินไปให้เอง</w:t>
      </w:r>
      <w:r w:rsidR="00E12928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E12928" w:rsidRPr="003E4972" w:rsidRDefault="00E12928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45C6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เธอตอบว่า </w:t>
      </w:r>
      <w:r w:rsidR="00E12928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ถ้าเช่นนั้นล่ะก็ พี่นำเงิน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กหาปณะที่พี่นำมาให้ฉัน เอาไปให้เจ้าหน้าที่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เถอะ</w:t>
      </w:r>
      <w:r w:rsidR="00E12928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ลูกชายเศรษฐีก็เลยนำเงินไปให้เจ้าหน้าที่ผู้คุมขังโจรสัตตุกะ </w:t>
      </w:r>
    </w:p>
    <w:p w:rsidR="00E12928" w:rsidRPr="003E4972" w:rsidRDefault="00E1292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129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เจ้าหน้าที่พอทราบว่า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บุรุษคนนี้ คือ คนที่นางสุลสาส่งตัวมา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แทน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>จับตัวเอาไป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ขัง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ซ่อนไว้ แล้วนำโจรสัตตุกะออกจากห้องขัง เปลี่ยนตัวให้โจรนั้นนั่งในยานที่ปิดมิดชิด แล้วนำตัวไปส่งให้นางสุลสา </w:t>
      </w:r>
    </w:p>
    <w:p w:rsidR="00E12928" w:rsidRPr="003E4972" w:rsidRDefault="00E1292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129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พอเจ้าหน้าที่ประกาศว่า โจรคนนี้ร้ายนัก คำว่า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โจรในที่นี้หมายถึง ลูก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ชาย</w:t>
      </w:r>
      <w:r w:rsidRPr="003E4972">
        <w:rPr>
          <w:rFonts w:ascii="CordiaUPC" w:hAnsi="CordiaUPC" w:cs="CordiaUPC"/>
          <w:sz w:val="36"/>
          <w:szCs w:val="36"/>
          <w:cs/>
        </w:rPr>
        <w:t>เศรษฐี จะต้องประหารในเวลากลางคืนเลย เจ้าหน้าที่จึงรอจนค่ำ พอปลอดคนก็รีบนำลูกชายเศรษฐีไปที่ลานประหาร มีการอารักขาอย่างแข็งขัน พอถึงที่ประหารก็ใช้ดาบตัดศีรษะของลูกเศรษฐีทันที จากนั้นเจ้าหน้าที่จึงใช้หลา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ว</w:t>
      </w:r>
      <w:r w:rsidRPr="003E4972">
        <w:rPr>
          <w:rFonts w:ascii="CordiaUPC" w:hAnsi="CordiaUPC" w:cs="CordiaUPC"/>
          <w:sz w:val="36"/>
          <w:szCs w:val="36"/>
          <w:cs/>
        </w:rPr>
        <w:t>เสียบร่างของลูก</w:t>
      </w:r>
      <w:r w:rsidR="00E12928" w:rsidRPr="003E4972">
        <w:rPr>
          <w:rFonts w:ascii="CordiaUPC" w:hAnsi="CordiaUPC" w:cs="CordiaUPC" w:hint="cs"/>
          <w:sz w:val="36"/>
          <w:szCs w:val="36"/>
          <w:cs/>
        </w:rPr>
        <w:t>ชาย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เศรษฐี แล้วนำไปแห่ประจานในเมือง คนจำไม่ได้เพราะไม่มีหัว </w:t>
      </w:r>
    </w:p>
    <w:p w:rsidR="00E12928" w:rsidRPr="003E4972" w:rsidRDefault="00E1292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129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ฝ่ายนางสุลสาได้อยู่กินฉัน</w:t>
      </w:r>
      <w:r w:rsidR="00C2502A" w:rsidRPr="003E4972">
        <w:rPr>
          <w:rFonts w:ascii="CordiaUPC" w:hAnsi="CordiaUPC" w:cs="CordiaUPC" w:hint="cs"/>
          <w:sz w:val="36"/>
          <w:szCs w:val="36"/>
          <w:cs/>
        </w:rPr>
        <w:t>ท์</w:t>
      </w:r>
      <w:r w:rsidRPr="003E4972">
        <w:rPr>
          <w:rFonts w:ascii="CordiaUPC" w:hAnsi="CordiaUPC" w:cs="CordiaUPC"/>
          <w:sz w:val="36"/>
          <w:szCs w:val="36"/>
          <w:cs/>
        </w:rPr>
        <w:t>สามีภรรยากับโจรสัตตุกะนั้นด้วยความรัก โดยไม่ยุ่งเกี่ยวกับคนอื่นอีกเลย เป็นครั้งแรกที่เธอมีความรัก นอกนั้นเป็นหน้าที่ที่จะต้องปฏิบัติ เพราะเป็นนางกลางเมือง</w:t>
      </w:r>
    </w:p>
    <w:p w:rsidR="00C2502A" w:rsidRPr="003E4972" w:rsidRDefault="00C2502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250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เมื่อเวลาล่วงไปได้ ๓ ถึง ๔ เดือน โจรสัตตุกะคิดว่า น่าเบื่อจริง ๆ เลย เราคงทนอยู่ที่นี่ไม่ไหวแล้ว คิดว่า เราจะฆ่านางสุลสานั้นพร้อมกับขโมยเครื่องประดับของนางซึ่งมีราคาแสนกหาปณะไปด้วย </w:t>
      </w:r>
    </w:p>
    <w:p w:rsidR="00C2502A" w:rsidRPr="003E4972" w:rsidRDefault="00C2502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2502A" w:rsidRPr="003E4972" w:rsidRDefault="00090BE4" w:rsidP="00C250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อยู่มาวันหนึ่งโจรสัตตุกะคิดหาอุบายได้ จึงพูดคำหวาน ๆ กับนางสุลสาว่า </w:t>
      </w:r>
      <w:r w:rsidR="00C2502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สุลสาน้องรัก เมื่อครั้งที่เจ้าหน้าที่บ้านเมืองจับตัวพี่มา ระหว่างทางพี่ได้บนบานต่อสิ่งศักดิ์สิทธิ์ที่ยอดเขาโน้นว่า ถ้าพี่รอดตายครั้งนี้จะมาถวายเครื่องเซ่นสังเวย ตอนนี้พี่ยังไม่ได้แก้บนเลย กลัวว่าจะผิดสัจจวาจาต่อสิ่งศักดิ์สิทธิ์ มันเสียศักดิ์ศรีความเป็นโจรของพี่</w:t>
      </w:r>
      <w:r w:rsidR="00C2502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อาจจะทำให้มีอันเป็นไปได้ พี่จะชวนน้องไปถวายเครื่องเซ่นสังเวยต่อสิ่งศักดิ์สิทธิ์บนยอดเขาโน้นด้วยกัน</w:t>
      </w:r>
      <w:r w:rsidR="00C2502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2502A" w:rsidRPr="003E4972" w:rsidRDefault="00C2502A" w:rsidP="00C250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C2502A" w:rsidRPr="003E4972" w:rsidRDefault="00090BE4" w:rsidP="00C250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นางสุลสากลับตอบว่า </w:t>
      </w:r>
      <w:r w:rsidR="00C2502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ได้</w:t>
      </w:r>
      <w:r w:rsidR="00C2502A" w:rsidRPr="003E4972">
        <w:rPr>
          <w:rFonts w:ascii="CordiaUPC" w:hAnsi="CordiaUPC" w:cs="CordiaUPC" w:hint="cs"/>
          <w:sz w:val="36"/>
          <w:szCs w:val="36"/>
          <w:cs/>
        </w:rPr>
        <w:t>สิ</w:t>
      </w:r>
      <w:r w:rsidRPr="003E4972">
        <w:rPr>
          <w:rFonts w:ascii="CordiaUPC" w:hAnsi="CordiaUPC" w:cs="CordiaUPC"/>
          <w:sz w:val="36"/>
          <w:szCs w:val="36"/>
          <w:cs/>
        </w:rPr>
        <w:t>จ๊ะ ขอพี่จงรีบหาเครื่องสังเวย แล้วรีบไปกันเถอะ ดูดวงตาเธอเต็มเปี่ยมไปด้วยความรัก</w:t>
      </w:r>
      <w:r w:rsidR="00C2502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2502A" w:rsidRPr="003E4972" w:rsidRDefault="00C2502A" w:rsidP="00C250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3F19FA" w:rsidRPr="003E4972" w:rsidRDefault="00090BE4" w:rsidP="003F19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โจรกล่าวว่า </w:t>
      </w:r>
      <w:r w:rsidR="00C2502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น้องจ๋าการถวายเครื่องสังเวยแต่เพียงอย่างเดียว อาจจะยังไม่เพียงพอ จะเป็นการไม่ให้ความเคารพต่อสถานที่และสิ่งศักดิ์สิทธิ์ ดังนั้น ทั้งพี่และน้องต้องแต่งกายด้วยเครื่องประดับให้อลังการ และก็ไปพร้อมบริวารหมู่ใหญ่จึงเป็นการสมควร</w:t>
      </w:r>
      <w:r w:rsidR="003F19F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คือทำให้</w:t>
      </w:r>
      <w:r w:rsidR="003F19FA" w:rsidRPr="003E4972">
        <w:rPr>
          <w:rFonts w:ascii="CordiaUPC" w:hAnsi="CordiaUPC" w:cs="CordiaUPC" w:hint="cs"/>
          <w:sz w:val="36"/>
          <w:szCs w:val="36"/>
          <w:cs/>
        </w:rPr>
        <w:t>แนบ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เนียน เธอเชื่อเพราะหลงรัก นอกจากหลงรักแล้ว คำพูดนั้นสมเหตุสมผลด้วย </w:t>
      </w:r>
    </w:p>
    <w:p w:rsidR="003F19FA" w:rsidRPr="003E4972" w:rsidRDefault="003F19FA" w:rsidP="003F19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F19FA" w:rsidP="003F19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ดีจ้าพี่ ที่พี่กล่าวมานั้นสมเหตุสมผล ถ้าเช่นนั้นน้องขอตัวไปก่อน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เสร็จเรียบร้อยทั้งสองพร้อมด้วยบริวารหมู่ใหญ่ก็ออกเดินทางไปสู่ยอดเขานั้น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F19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เมื่อไปถึงเชิงเขา</w:t>
      </w:r>
      <w:r w:rsidR="003F19F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โจรสัตตุกะจึงกล่าวกับนางสุลสาว่า </w:t>
      </w:r>
      <w:r w:rsidR="003F19F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น้องจ๋า สิ่งศักดิ์สิทธิ์เห็นคนมากันมาก พี่กลัวว่าท่านจะตื่นเต้น แล้วจะไม่รับเครื่องสังเวย ดังนั้นเราควรขึ้นไปทำพิธีกันแค่น้องกับพี่แค่นั้นก็พอแล้ว เพราะเป็นเรื่องส่วนตัว</w:t>
      </w:r>
      <w:r w:rsidR="003F19F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แต่โจรสัตตุกะนั้น แอบเหน็บเอาอาวุธไปด้วย แล้วก็ให้นางสุลสานำเครื่องสังเวยขึ้นไปบนยอดเขา ความรักทำให้คนตาบอด เมื่อถึงยอดเขาแล้วโจรสัตตุกะก็สั่งให้นางวางเครื่องสังเวยไว้ที่โคนต้นไม้ ซึ่งอยู่ใกล้ปากเหวลึก ไปเลือกทำเลอย่างดีทีเดียว กะจะผลักนางตกลงไปเลย </w:t>
      </w:r>
    </w:p>
    <w:p w:rsidR="003F19FA" w:rsidRPr="003E4972" w:rsidRDefault="003F19F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F19F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จากนั้นสัตตุกะก็ชักอาวุธออกมา แล้วกล่าวว่า </w:t>
      </w:r>
      <w:r w:rsidR="00FB77C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สุลสาน้องรัก พี่ไม่ได้นำเธอมาเพื่อถวายเครื่องสังเวยหรอก แต่พี่จะฆ่า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เธอ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แล้วก็จะเอาเครื่องประดับของ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เธอ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ไป 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เธอ</w:t>
      </w:r>
      <w:r w:rsidRPr="003E4972">
        <w:rPr>
          <w:rFonts w:ascii="CordiaUPC" w:hAnsi="CordiaUPC" w:cs="CordiaUPC"/>
          <w:sz w:val="36"/>
          <w:szCs w:val="36"/>
          <w:cs/>
        </w:rPr>
        <w:t>จงถอดเครื่องประดับออกมาทั้งหมดเดี๋ยวนี้</w:t>
      </w:r>
      <w:r w:rsidR="00FB77C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FB77C3" w:rsidRPr="003E4972" w:rsidRDefault="00FB77C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FB77C3" w:rsidRPr="003E4972" w:rsidRDefault="00090BE4" w:rsidP="00FB77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นางสุลสาถามว่า </w:t>
      </w:r>
      <w:r w:rsidR="00FB77C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พี่จะฆ่าฉันทำไม มันต้องรู้เหตุผลกันก่อน</w:t>
      </w:r>
      <w:r w:rsidR="00FB77C3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FB77C3" w:rsidRPr="003E4972" w:rsidRDefault="00FB77C3" w:rsidP="00FB77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B77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โจรก็ให้เหตุผลว่า </w:t>
      </w:r>
      <w:r w:rsidR="00FB77C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ฉันอยากจะไปเป็นโจร ฉันอยากจะเป็นอิสระ ฉันไม่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รักเธอเลย ฉันต้องการทรัพย์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ของเธอ</w:t>
      </w:r>
      <w:r w:rsidRPr="003E4972">
        <w:rPr>
          <w:rFonts w:ascii="CordiaUPC" w:hAnsi="CordiaUPC" w:cs="CordiaUPC"/>
          <w:sz w:val="36"/>
          <w:szCs w:val="36"/>
          <w:cs/>
        </w:rPr>
        <w:t>แค่นั้นแหละ</w:t>
      </w:r>
    </w:p>
    <w:p w:rsidR="00FB77C3" w:rsidRPr="003E4972" w:rsidRDefault="00FB77C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B77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นางสุลสาทบทวนเรื่องราว </w:t>
      </w:r>
      <w:r w:rsidR="00FB77C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พี่จ๋า พี่จงนึกถึงบุญคุณที่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น้อง</w:t>
      </w:r>
      <w:r w:rsidRPr="003E4972">
        <w:rPr>
          <w:rFonts w:ascii="CordiaUPC" w:hAnsi="CordiaUPC" w:cs="CordiaUPC"/>
          <w:sz w:val="36"/>
          <w:szCs w:val="36"/>
          <w:cs/>
        </w:rPr>
        <w:t>เคยช่วยพี่ให้รอดตายด้วยเถิดพี่ น้องอุตส่าห์เลือกพี่ ไม่เลือกลูก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ชาย</w:t>
      </w:r>
      <w:r w:rsidRPr="003E4972">
        <w:rPr>
          <w:rFonts w:ascii="CordiaUPC" w:hAnsi="CordiaUPC" w:cs="CordiaUPC"/>
          <w:sz w:val="36"/>
          <w:szCs w:val="36"/>
          <w:cs/>
        </w:rPr>
        <w:t>เศรษฐี ทั้ง ๆ ที่ลูก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>ชาย</w:t>
      </w:r>
      <w:r w:rsidRPr="003E4972">
        <w:rPr>
          <w:rFonts w:ascii="CordiaUPC" w:hAnsi="CordiaUPC" w:cs="CordiaUPC"/>
          <w:sz w:val="36"/>
          <w:szCs w:val="36"/>
          <w:cs/>
        </w:rPr>
        <w:t>เศรษฐีร่ำรวยมาก เขาให้ทรัพย์แก่น้องวันละ</w:t>
      </w:r>
      <w:r w:rsidR="00FB77C3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กหาปณะ 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แต่น้องไม่ได้สนเลย</w:t>
      </w:r>
      <w:r w:rsidR="00FB77C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โจรไม่ใจอ่อน เราจะเห็นว่า ขนาดโจรเอาชีวิตเป็นเดิมพัน เกือบจะถูกประหารชีวิตแล้ว ยังกล้าทำความชั่ว เพราะฉะนั้นทำความดีก็ต้องกล้าเหมือนกัน </w:t>
      </w:r>
    </w:p>
    <w:p w:rsidR="001A2A3E" w:rsidRPr="003E4972" w:rsidRDefault="001A2A3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1A2A3E" w:rsidRPr="003E4972" w:rsidRDefault="00090BE4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เธอถาม </w:t>
      </w:r>
      <w:r w:rsidR="001A2A3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 น้องมีพระคุณต่อพี่ถึงเพียงนี้แล้ว พี่ยังจะฆ่าน้องอีกหร</w:t>
      </w:r>
      <w:r w:rsidR="001A2A3E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>อจ๊ะ</w:t>
      </w:r>
      <w:r w:rsidR="001A2A3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เมื่อกี้ถาม ตอนนี้เธอต่อรองว่า </w:t>
      </w:r>
      <w:r w:rsidR="001A2A3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เอาอย่างนี้</w:t>
      </w:r>
      <w:r w:rsidR="001A2A3E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แล้วกัน น้องจะให้ทรัพย์แก่พี่เป็นจำนวนมากแล้วน้องจะยอมเป็นคนรับใช้ของพี่อีกด้วย</w:t>
      </w:r>
      <w:r w:rsidR="001A2A3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A2A3E" w:rsidRPr="003E4972" w:rsidRDefault="001A2A3E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1A2A3E" w:rsidRPr="003E4972" w:rsidRDefault="001A2A3E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ไม่ต้องพูดมาก ถอดเครื่องประดับมา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1A2A3E" w:rsidRPr="003E4972" w:rsidRDefault="001A2A3E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864966" w:rsidRPr="003E4972" w:rsidRDefault="00090BE4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เธอไม่ยอมจำน</w:t>
      </w:r>
      <w:r w:rsidR="001A2A3E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เธอเบี่ยงเบนความสนใจ คิดว่า โจรคงฆ่าเราแน่ เราต้องตายแน่ ๆ เพราะฉะนั้นเราจะต้องหาอุบาย ผลักโจรตกลงไปในเหว </w:t>
      </w:r>
      <w:r w:rsidR="00864966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กล่าวกับโจรว่า </w:t>
      </w:r>
      <w:r w:rsidR="0086496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ตั้งแต่น้องเกิดมาจนถึงขณะนี้ ไม่เคยรักใครมากเท่ากับพี่เลย</w:t>
      </w:r>
      <w:r w:rsidR="0086496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อย่างนี้ถึงจะใจอ่อน </w:t>
      </w:r>
      <w:r w:rsidR="0086496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ก่อนตายน้องอยากจะขออะไรพี่สักอย่า</w:t>
      </w:r>
      <w:r w:rsidR="00864966" w:rsidRPr="003E4972">
        <w:rPr>
          <w:rFonts w:ascii="CordiaUPC" w:hAnsi="CordiaUPC" w:cs="CordiaUPC" w:hint="cs"/>
          <w:sz w:val="36"/>
          <w:szCs w:val="36"/>
          <w:cs/>
        </w:rPr>
        <w:t>ง</w:t>
      </w:r>
      <w:r w:rsidRPr="003E4972">
        <w:rPr>
          <w:rFonts w:ascii="CordiaUPC" w:hAnsi="CordiaUPC" w:cs="CordiaUPC"/>
          <w:sz w:val="36"/>
          <w:szCs w:val="36"/>
          <w:cs/>
        </w:rPr>
        <w:t>ได้ไหม</w:t>
      </w:r>
      <w:r w:rsidR="0086496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ต้องถ่วงเวลาก่อน </w:t>
      </w:r>
    </w:p>
    <w:p w:rsidR="00864966" w:rsidRPr="003E4972" w:rsidRDefault="00864966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864966" w:rsidRPr="003E4972" w:rsidRDefault="00090BE4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โจรถามกลับไปอีกทีหนึ่งว่า </w:t>
      </w:r>
      <w:r w:rsidR="0086496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เจ้าต้องการอะไรล่ะ</w:t>
      </w:r>
      <w:r w:rsidR="00864966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864966" w:rsidRPr="003E4972" w:rsidRDefault="00864966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870FB6" w:rsidRPr="003E4972" w:rsidRDefault="00090BE4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นางตอบว่า </w:t>
      </w:r>
      <w:r w:rsidR="00870FB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ขอให้น้องได้กอดพี่ได้ชื่นใจแล้วเดินเวียนเวียนประทักษิณรอบพี่</w:t>
      </w:r>
      <w:r w:rsidR="00870FB6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>ก่อน เพราะว่าตั้งแต่นี้ต่อไป เราไม่ได้พบกันอีกแล้ว</w:t>
      </w:r>
      <w:r w:rsidR="00870FB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870FB6" w:rsidRPr="003E4972" w:rsidRDefault="00870FB6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A2A3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โจรรู้สึกใจอ่อนแล้วตอบว่า </w:t>
      </w:r>
      <w:r w:rsidR="00870FB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ได้สิจ๊ะ</w:t>
      </w:r>
      <w:r w:rsidR="00870FB6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แล้วนางก็ได้เดินเวียนประทักษิณรอบโจรนั้น ๓ รอบ โจรก็ไม่ทำอะไร แสดงว่า</w:t>
      </w:r>
      <w:r w:rsidR="00870FB6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คำถามคำตอบ โจรตายใจจริง ๆ </w:t>
      </w:r>
    </w:p>
    <w:p w:rsidR="00870FB6" w:rsidRPr="003E4972" w:rsidRDefault="00870F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70F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เวียนครบ ๓ รอบแล้วนางกล่าวต่อไปอีกว่า </w:t>
      </w:r>
      <w:r w:rsidR="00870FB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พี่จ๋า น้องขอกราบพี่ ขอกราบ ๔ ทิศ คือ กราบเท้า ด้านซ้าย ด้านขวา ด้านหน้า ด้านหลัง ให้ครบหมดเลย โจรมีความรู้สึกว่า ไม่ค่อยจะมีใครมากราบขนาดนี้ เลยยอม แล้วนาง</w:t>
      </w:r>
      <w:r w:rsidR="00870FB6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กราบเท้าโจร </w:t>
      </w:r>
    </w:p>
    <w:p w:rsidR="00870FB6" w:rsidRPr="003E4972" w:rsidRDefault="00870FB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70FB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ก้มกราบมาถึงด้านหลัง แต่ตาเธอมอง ๆ ไปที่หุบเหว เธอคิดว่า ตัวเองก็ต้องตายแล้ว ถ้าไม่ทำอย่างนี้ตายแน่ เรื่องอะไรเราจะ</w:t>
      </w:r>
      <w:r w:rsidR="004A2205" w:rsidRPr="003E4972">
        <w:rPr>
          <w:rFonts w:ascii="CordiaUPC" w:hAnsi="CordiaUPC" w:cs="CordiaUPC" w:hint="cs"/>
          <w:sz w:val="36"/>
          <w:szCs w:val="36"/>
          <w:cs/>
        </w:rPr>
        <w:t>ยอม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ตาย </w:t>
      </w:r>
      <w:r w:rsidR="004A2205" w:rsidRPr="003E4972">
        <w:rPr>
          <w:rFonts w:ascii="CordiaUPC" w:hAnsi="CordiaUPC" w:cs="CordiaUPC" w:hint="cs"/>
          <w:sz w:val="36"/>
          <w:szCs w:val="36"/>
          <w:cs/>
        </w:rPr>
        <w:t>ดัง</w:t>
      </w:r>
      <w:r w:rsidRPr="003E4972">
        <w:rPr>
          <w:rFonts w:ascii="CordiaUPC" w:hAnsi="CordiaUPC" w:cs="CordiaUPC"/>
          <w:sz w:val="36"/>
          <w:szCs w:val="36"/>
          <w:cs/>
        </w:rPr>
        <w:t>นั้นเธอ</w:t>
      </w:r>
      <w:r w:rsidR="004A2205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ได้รวบรวมกำลังที่มีอยู่โดยรวบขาทั้งสองข้างของโจรทำให้โจรเสียหลัก แล้วนางก็ผลักโจรลงไปในหุบเหว ร่างของโจรตกกระทบพื้นเบื้องล่าง แล้วก็แหลกละเอียดเป็นชิ้นเล็กชิ้นน้อยทันที </w:t>
      </w:r>
    </w:p>
    <w:p w:rsidR="004A2205" w:rsidRPr="003E4972" w:rsidRDefault="004A220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A220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เหตุการณ์นี้ไม่ใช่รู้เฉพาะสองคนเท่านั้น เทวดาที่สิงสถิตอยู่บนยอดเขานั้นได้เห็นเหตุการณ์ทั้งหมดด้วย เห็นแล้วก็อุทานขึ้นว่า </w:t>
      </w:r>
      <w:r w:rsidR="004A220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บุรุษก็ไม่ใช่ว่าจะฉลาดทุกแห่ง หรือในทุกสถานที่ หรือในทุกเรื่อง แม้แต่สตรีก็ฉลาดมีปัญญา คิดแก้ไขปัญหาที่เกิดขึ้นเฉพาะหน้าได้อย่างรวดเร็วเช่นเดียวกัน เหมือนนายพรานล่าเนื้อผู้ฉลาด</w:t>
      </w:r>
      <w:r w:rsidR="004A220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ย่อมฆ่าเนื้อได้อย่างรวดเร็วด้วยธนู</w:t>
      </w:r>
      <w:r w:rsidR="004A220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ฉันใด</w:t>
      </w:r>
      <w:r w:rsidR="004A220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เรากำลังพูดถึง</w:t>
      </w:r>
      <w:r w:rsidR="00683DB8" w:rsidRPr="003E4972">
        <w:rPr>
          <w:rFonts w:ascii="CordiaUPC" w:hAnsi="CordiaUPC" w:cs="CordiaUPC" w:hint="cs"/>
          <w:sz w:val="36"/>
          <w:szCs w:val="36"/>
          <w:cs/>
        </w:rPr>
        <w:t>การล่า</w:t>
      </w:r>
      <w:r w:rsidRPr="003E4972">
        <w:rPr>
          <w:rFonts w:ascii="CordiaUPC" w:hAnsi="CordiaUPC" w:cs="CordiaUPC"/>
          <w:sz w:val="36"/>
          <w:szCs w:val="36"/>
          <w:cs/>
        </w:rPr>
        <w:t>เนื้อ ยังไม่ได้พูดเรื่องบุญบาป อย่าคิดต่อ เป็นเพียงอุปมา</w:t>
      </w:r>
    </w:p>
    <w:p w:rsidR="00683DB8" w:rsidRPr="003E4972" w:rsidRDefault="00683DB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3DB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นางสุลสาก็คิดหาอุบายฆ่าโจรสัตตุกะได้อย่างรวดเร็ว เหมือนลูกธนูอย่างนั้นเหมือนกัน คือ</w:t>
      </w:r>
      <w:r w:rsidR="00683DB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ธนูที่ออกจากแล่งฆ่ากวางตายเร็วขนาดนั้น เพราะช้ากว่านั้นนาง</w:t>
      </w:r>
      <w:r w:rsidR="00683DB8" w:rsidRPr="003E4972">
        <w:rPr>
          <w:rFonts w:ascii="CordiaUPC" w:hAnsi="CordiaUPC" w:cs="CordiaUPC" w:hint="cs"/>
          <w:sz w:val="36"/>
          <w:szCs w:val="36"/>
          <w:cs/>
        </w:rPr>
        <w:t>ก็ต้องถูกฆ่า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ตาย นางคิดเร็วเทียบแล้วเหมือนลูกธนูทีเดียว </w:t>
      </w:r>
    </w:p>
    <w:p w:rsidR="00683DB8" w:rsidRPr="003E4972" w:rsidRDefault="00683DB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3DB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เทวดากล่าวว่า </w:t>
      </w:r>
      <w:r w:rsidR="00683DB8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ในโลกนี้บุคคลใดไม่รู้เหตุที่จะเกิดขึ้นโดยกะทันหัน ผู้นั้นย่อมเดือดร้อน คือ</w:t>
      </w:r>
      <w:r w:rsidR="0018345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เราไม่รู้ว่า</w:t>
      </w:r>
      <w:r w:rsidR="0018345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เราต้องตาย แล้วตายเมื่อไหร่ ตายด้วยอะไร</w:t>
      </w:r>
      <w:r w:rsidR="0018345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แล้วเราไม่ได้เตรียมตัวสั่งสมบุญกุศลไว้ ก็จะต้องเดือดร้อน</w:t>
      </w:r>
      <w:r w:rsidR="0018345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เหมือนโจรสัตตุกะที่ตกเหวตาย คือ</w:t>
      </w:r>
      <w:r w:rsidR="0018345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จะต้องไปมีทุกข์อยู่ในอบาย แต่ในโลกนี้บุคคลใด รอบรู้เหตุที่จะเกิดขึ้นโดยกะทันหัน ผู้นั้นย่อมรอดพ้นจากภัยอันตรายทั้งปวง เหมือนอย่างนางสุลสาพ้นความตายจากโจรนั้น </w:t>
      </w:r>
    </w:p>
    <w:p w:rsidR="00183454" w:rsidRPr="003E4972" w:rsidRDefault="0018345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A52094" w:rsidRPr="003E4972" w:rsidRDefault="00090BE4" w:rsidP="0018345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จากนั้นนางสุลสาเธอไม่เหลียวไปมองเลย หันหลังกลับเดินลงจากยอดเขา กลับไปหาบริวารของตนที่เชิงเขา พวกบริวารเมื่อเห็นนางสุลสาเดินลงมาจากยอดเขาคนเดียว จึงถามว่า </w:t>
      </w:r>
      <w:r w:rsidR="00A5209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นายผู้ชายไปไหนหรือคะ</w:t>
      </w:r>
      <w:r w:rsidR="00A52094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A52094" w:rsidRPr="003E4972" w:rsidRDefault="00A52094" w:rsidP="0018345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8345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นางสุลสาตอบว่า </w:t>
      </w:r>
      <w:r w:rsidR="00A5209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อย่าไปถามถึงเขาเลย</w:t>
      </w:r>
      <w:r w:rsidR="00A52094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แล้วก็เดิน</w:t>
      </w:r>
      <w:r w:rsidR="00A52094" w:rsidRPr="003E4972">
        <w:rPr>
          <w:rFonts w:ascii="CordiaUPC" w:hAnsi="CordiaUPC" w:cs="CordiaUPC" w:hint="cs"/>
          <w:sz w:val="36"/>
          <w:szCs w:val="36"/>
          <w:cs/>
        </w:rPr>
        <w:t>ทาง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กลับเรือนของตนทันที </w:t>
      </w:r>
    </w:p>
    <w:p w:rsidR="00A52094" w:rsidRPr="003E4972" w:rsidRDefault="00A5209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5209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พระสัมมาสัมพุทธเจ้าตรัสเรื่องราวในอดีตจบ ทรงประชุมชาดกว่า โจรสัตตุกะครั้งนั้นได้มาเป็นโจรในครั้งนี้ ส่วนนางสุลสาครั้งนั้น ได้มาเป็นหญิงรับใช้ของท่านอนาถบิณฑิกเศรษฐีในบัดนี้ ส่วนเทวดาผู้สิงสถิตอยู่บนยอดเขาได้เห็นเหตุการณ์ตลอดนั้น ได้มาเป็น</w:t>
      </w:r>
      <w:r w:rsidR="00A5209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เราตถาคต </w:t>
      </w:r>
    </w:p>
    <w:p w:rsidR="00A52094" w:rsidRPr="003E4972" w:rsidRDefault="00A5209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5209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นี่เป็นเรื่องราวหญิงผู้มีปัญญา ที่แก้ไขเหตุการณ์ได้อย่างกะทันหัน ด้วยดวงปัญญา และกำลังใจอันสูงส่ง ไม่ใช่กลุ้ม หรือแก้ด้วยวิธีไปดื่มสุราเมรัย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A52094" w:rsidRPr="003E4972" w:rsidRDefault="00A5209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A52094" w:rsidRPr="003E4972" w:rsidRDefault="00A5209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A52094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๒๓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ลูกจ้างท่าน</w:t>
      </w: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อนาถบิณฑิก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เศรษฐีถือศีล ๘</w:t>
      </w:r>
    </w:p>
    <w:p w:rsidR="00A52094" w:rsidRPr="003E4972" w:rsidRDefault="00A5209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DE45F1" w:rsidRPr="003E4972" w:rsidRDefault="00DE45F1" w:rsidP="00A5209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ชาย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ยากจนคนหนึ่งได้มาสมัครงานกับท่านอนาถบิณฑิกเศรษฐี ท่านเศรษฐีรับเข้าทำงานที่เรือนของตนโดยให้เข้าป่าไปหาฟืน หาอยู่ได้ไม่นานคนงานนั้นก็ตาย หมดอาชีพหาฟืนไปแล้ว </w:t>
      </w:r>
    </w:p>
    <w:p w:rsidR="00DE45F1" w:rsidRPr="003E4972" w:rsidRDefault="00DE45F1" w:rsidP="00A5209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5209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เราจะเห็นว่า</w:t>
      </w:r>
      <w:r w:rsidR="00DE45F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อยู่ในมนุษย์นั่นชั่วคราวเท่านั้นเอง อะไรทุกอย่างในโลกชั่วคราวทั้งนั้น ผมอยู่บน</w:t>
      </w:r>
      <w:r w:rsidR="00DE45F1" w:rsidRPr="003E4972">
        <w:rPr>
          <w:rFonts w:ascii="CordiaUPC" w:hAnsi="CordiaUPC" w:cs="CordiaUPC" w:hint="cs"/>
          <w:sz w:val="36"/>
          <w:szCs w:val="36"/>
          <w:cs/>
        </w:rPr>
        <w:t>ศีรษะ</w:t>
      </w:r>
      <w:r w:rsidRPr="003E4972">
        <w:rPr>
          <w:rFonts w:ascii="CordiaUPC" w:hAnsi="CordiaUPC" w:cs="CordiaUPC"/>
          <w:sz w:val="36"/>
          <w:szCs w:val="36"/>
          <w:cs/>
        </w:rPr>
        <w:t>ชั่วคราว ฟันในปากชั่วคราว เราอยู่ในกายมนุษย์ชั่วคราว เสื้อผ้า เราไม่ใช่ใส่ชุดเดียวถาวร กระเป๋า บ้าน รถ ชั่วคราวทั้งหมด</w:t>
      </w:r>
    </w:p>
    <w:p w:rsidR="00DE45F1" w:rsidRPr="003E4972" w:rsidRDefault="00DE45F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DE45F1" w:rsidP="00DE45F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ชายยากจนคนนี้ เมื่อ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ตายแล้วก็ไปเกิดเป็นรุกขเทวา ที่ต้นไทรต้นหนึ่งใกล้ชายป่า </w:t>
      </w:r>
      <w:r w:rsidRPr="003E4972">
        <w:rPr>
          <w:rFonts w:ascii="CordiaUPC" w:hAnsi="CordiaUPC" w:cs="CordiaUPC"/>
          <w:sz w:val="36"/>
          <w:szCs w:val="36"/>
          <w:cs/>
        </w:rPr>
        <w:t>เป็นผู้มีฤทธิ์มาก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เราจะได้มาศึกษาว่า หาฟืนมาดี ๆ ตายแล้วทำไมมาเป็นรุกขเทวามีฤทธิ์มากที่ชายป่า </w:t>
      </w:r>
    </w:p>
    <w:p w:rsidR="00DE45F1" w:rsidRPr="003E4972" w:rsidRDefault="00DE45F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E45F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 เมื่อพระ</w:t>
      </w:r>
      <w:r w:rsidR="00DE45F1" w:rsidRPr="003E4972">
        <w:rPr>
          <w:rFonts w:ascii="CordiaUPC" w:hAnsi="CordiaUPC" w:cs="CordiaUPC" w:hint="cs"/>
          <w:sz w:val="36"/>
          <w:szCs w:val="36"/>
          <w:cs/>
        </w:rPr>
        <w:t xml:space="preserve">ดาบส ๕๐๐ รูป </w:t>
      </w:r>
      <w:r w:rsidRPr="003E4972">
        <w:rPr>
          <w:rFonts w:ascii="CordiaUPC" w:hAnsi="CordiaUPC" w:cs="CordiaUPC"/>
          <w:sz w:val="36"/>
          <w:szCs w:val="36"/>
          <w:cs/>
        </w:rPr>
        <w:t>เดินทางไกลมาพักที่ใต้ต้นไทรใหญ่ เกิดความหิวกระหายทั้งอาหาร</w:t>
      </w:r>
      <w:r w:rsidR="00DE45F1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น้ำ พอนั่งพักให้หายเหนื่อยก็มีความรู้สึกนึกคิด เอ๊ะ ต้นไม้ต้นนี้น่าจะมีเทวดาสิงอยู่ หัวหน้าทีมก็บอก ลองดู ถ้ามีเทวดาจริง ๆ 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>ล่ะ</w:t>
      </w:r>
      <w:r w:rsidRPr="003E4972">
        <w:rPr>
          <w:rFonts w:ascii="CordiaUPC" w:hAnsi="CordiaUPC" w:cs="CordiaUPC"/>
          <w:sz w:val="36"/>
          <w:szCs w:val="36"/>
          <w:cs/>
        </w:rPr>
        <w:t>ก็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 xml:space="preserve"> ช่วย</w:t>
      </w:r>
      <w:r w:rsidRPr="003E4972">
        <w:rPr>
          <w:rFonts w:ascii="CordiaUPC" w:hAnsi="CordiaUPC" w:cs="CordiaUPC"/>
          <w:sz w:val="36"/>
          <w:szCs w:val="36"/>
          <w:cs/>
        </w:rPr>
        <w:t>บันดาลให้น้ำเกิดขึ้นมาให้เราดื่มกันหน่อยเถอะ เรากระหายน้ำเหลือเกิน</w:t>
      </w:r>
    </w:p>
    <w:p w:rsidR="00042E77" w:rsidRPr="003E4972" w:rsidRDefault="00042E7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42E7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ปรากฏว่า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เทวดารู้วาระจิตของท่านดาบส จึงบันดาลให้สายน้ำไหลออกมาจากระหว่างคาคบไม้ สายน้ำ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>นั้น</w:t>
      </w:r>
      <w:r w:rsidRPr="003E4972">
        <w:rPr>
          <w:rFonts w:ascii="CordiaUPC" w:hAnsi="CordiaUPC" w:cs="CordiaUPC"/>
          <w:sz w:val="36"/>
          <w:szCs w:val="36"/>
          <w:cs/>
        </w:rPr>
        <w:t>ไหลออกมาเหมือนลำแสงเงินยวงทีเดียว เหล่าดาบสทั้งหลายพอเห็นสายน้ำก็ดีใจ ไม่ได้คิดอะไรต่อ เพราะว่า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กำลังกระหายน้ำ จึงนำภาชนะของตนมาตักน้ำดื่ม หัวหน้าพระดาบส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>เมื่อ</w:t>
      </w:r>
      <w:r w:rsidRPr="003E4972">
        <w:rPr>
          <w:rFonts w:ascii="CordiaUPC" w:hAnsi="CordiaUPC" w:cs="CordiaUPC"/>
          <w:sz w:val="36"/>
          <w:szCs w:val="36"/>
          <w:cs/>
        </w:rPr>
        <w:t>ได้คืบเอาศอก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คิดต่อไปอีก เป็นนักคิด แต่พอดีไปคิดตรงต้น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>ไม้ต้น</w:t>
      </w:r>
      <w:r w:rsidRPr="003E4972">
        <w:rPr>
          <w:rFonts w:ascii="CordiaUPC" w:hAnsi="CordiaUPC" w:cs="CordiaUPC"/>
          <w:sz w:val="36"/>
          <w:szCs w:val="36"/>
          <w:cs/>
        </w:rPr>
        <w:t>นี้มีเทวดา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>สถิตอยู่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แล้วเทวดาก็จิตเป็นกุศล</w:t>
      </w:r>
    </w:p>
    <w:p w:rsidR="00042E77" w:rsidRPr="003E4972" w:rsidRDefault="00042E7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42E7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เมื่อท่านเอาน้ำมาให้เราดื่มได้ ท่านก็น่าจะเอาอาหารมาให้เราบ้าง เพราะตรงนี้ไม่มีหมู่บ้านให้เราได้บิณฑบาตเลย ปรากฏเทวดารู้วาระจิต จึงบันดาลภัตตาหารให้เกิดขึ้นแด่พระดาบส ๕๐๐ รูป เหล่าพระดาบสก็ดีใจ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 xml:space="preserve"> ห</w:t>
      </w:r>
      <w:r w:rsidRPr="003E4972">
        <w:rPr>
          <w:rFonts w:ascii="CordiaUPC" w:hAnsi="CordiaUPC" w:cs="CordiaUPC"/>
          <w:sz w:val="36"/>
          <w:szCs w:val="36"/>
          <w:cs/>
        </w:rPr>
        <w:t>ลังจากขบฉันภัตตาหารที่เทวดาบันดาลมาถวาย จนอิ่มหนำสำราญ แค่เรานึก ๆ คิด ๆ ยังบันดาลให้สิ่งที่เรานึกคิดสมปรารถนาได้ เออ ทำ</w:t>
      </w:r>
      <w:r w:rsidR="00042E77" w:rsidRPr="003E4972">
        <w:rPr>
          <w:rFonts w:ascii="CordiaUPC" w:hAnsi="CordiaUPC" w:cs="CordiaUPC" w:hint="cs"/>
          <w:sz w:val="36"/>
          <w:szCs w:val="36"/>
          <w:cs/>
        </w:rPr>
        <w:t>อย่างไร</w:t>
      </w:r>
      <w:r w:rsidR="00042E77" w:rsidRPr="003E4972">
        <w:rPr>
          <w:rFonts w:ascii="CordiaUPC" w:hAnsi="CordiaUPC" w:cs="CordiaUPC"/>
          <w:sz w:val="36"/>
          <w:szCs w:val="36"/>
          <w:cs/>
        </w:rPr>
        <w:t>ดีนะ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เราจะได้เห็นเทวดา อยากเห็นจังเลย เทวดาก็รู้วาระจิต จึงชำแรกออกมาจากต้นไทร แสดงตนให้เหล่าพระดาบสได้เห็น ส่วนหนึ่งก็เป็นเทวานุภาพ อีกส่วนหนึ่ง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เพราะ</w:t>
      </w:r>
      <w:r w:rsidRPr="003E4972">
        <w:rPr>
          <w:rFonts w:ascii="CordiaUPC" w:hAnsi="CordiaUPC" w:cs="CordiaUPC"/>
          <w:sz w:val="36"/>
          <w:szCs w:val="36"/>
          <w:cs/>
        </w:rPr>
        <w:t>บุญของพระดาบสทั้งหลาย เพราะฉะนั้น มาประจวบเหมาะกัน ได้เคยถวายทานด้วยน้ำ ด้วยอาหาร แม้อยู่ในถิ่นกันดารก็ได้ กับบุญกุศลที่สั่งสมบำเพ็ญตบะมา แม้ยังไม่ถึงระดับที่มีตาทิพย์ ถ้ามีตาทิพย์คงไม่นึกคิดอย่างนี้หรอก</w:t>
      </w:r>
    </w:p>
    <w:p w:rsidR="00351C16" w:rsidRPr="003E4972" w:rsidRDefault="00351C1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51C1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ด้วย</w:t>
      </w:r>
      <w:r w:rsidRPr="003E4972">
        <w:rPr>
          <w:rFonts w:ascii="CordiaUPC" w:hAnsi="CordiaUPC" w:cs="CordiaUPC"/>
          <w:sz w:val="36"/>
          <w:szCs w:val="36"/>
          <w:cs/>
        </w:rPr>
        <w:t>กำลังแห่งตบะ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พระดาบสทั้งหลาย</w:t>
      </w:r>
      <w:r w:rsidRPr="003E4972">
        <w:rPr>
          <w:rFonts w:ascii="CordiaUPC" w:hAnsi="CordiaUPC" w:cs="CordiaUPC"/>
          <w:sz w:val="36"/>
          <w:szCs w:val="36"/>
          <w:cs/>
        </w:rPr>
        <w:t>ที่ได้บำเพ็ญมา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เป็นส่วนหลัก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ส่วน</w:t>
      </w:r>
      <w:r w:rsidRPr="003E4972">
        <w:rPr>
          <w:rFonts w:ascii="CordiaUPC" w:hAnsi="CordiaUPC" w:cs="CordiaUPC"/>
          <w:sz w:val="36"/>
          <w:szCs w:val="36"/>
          <w:cs/>
        </w:rPr>
        <w:t>เทวานุภาพเป็นส่วนเสริม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จึงบันดาลให้เทวดานั้นแสดงตัวออกมา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พอออกมาก็ไม่ได้ตกใจอะไร แต่ว่าตื่นเต้น ปีติใจ </w:t>
      </w:r>
      <w:r w:rsidR="00351C16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ท่านเทวดาท่านเก่งจังเลย ท่านทำอย่างไร ท่านไปทำบุญอะไรมาหร</w:t>
      </w:r>
      <w:r w:rsidR="00351C16" w:rsidRPr="003E4972">
        <w:rPr>
          <w:rFonts w:ascii="CordiaUPC" w:hAnsi="CordiaUPC" w:cs="CordiaUPC" w:hint="cs"/>
          <w:sz w:val="36"/>
          <w:szCs w:val="36"/>
          <w:cs/>
        </w:rPr>
        <w:t>ือ จึงมาเป็นเทวดาผู้มีฤทธิ์มาก</w:t>
      </w:r>
      <w:r w:rsidR="00351C16" w:rsidRPr="003E4972">
        <w:rPr>
          <w:rFonts w:ascii="CordiaUPC" w:hAnsi="CordiaUPC" w:cs="CordiaUPC"/>
          <w:sz w:val="36"/>
          <w:szCs w:val="36"/>
          <w:cs/>
        </w:rPr>
        <w:t xml:space="preserve">” </w:t>
      </w:r>
    </w:p>
    <w:p w:rsidR="001E4028" w:rsidRPr="003E4972" w:rsidRDefault="001E402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E40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ปรากฏว่า</w:t>
      </w:r>
      <w:r w:rsidR="00722B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ท่านเทวดาอาย </w:t>
      </w:r>
      <w:r w:rsidR="00722B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พระคุณเจ้าโปรดอย่าถาม</w:t>
      </w:r>
      <w:r w:rsidR="00722B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แต่ว่าพระดาบสคะยั้นคะยอต่อ </w:t>
      </w:r>
      <w:r w:rsidR="00722B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โปรดเถิดท่านเทวดา</w:t>
      </w:r>
      <w:r w:rsidR="00722B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เทวดาก็ยังเกิดความละอายเพราะว่าบุญที่ตัวทำมามันนิดเดียว จึงไม่อยากบอก เอาอย่างน</w:t>
      </w:r>
      <w:r w:rsidR="00722BE9" w:rsidRPr="003E4972">
        <w:rPr>
          <w:rFonts w:ascii="CordiaUPC" w:hAnsi="CordiaUPC" w:cs="CordiaUPC" w:hint="cs"/>
          <w:sz w:val="36"/>
          <w:szCs w:val="36"/>
          <w:cs/>
        </w:rPr>
        <w:t>ี้</w:t>
      </w:r>
      <w:r w:rsidRPr="003E4972">
        <w:rPr>
          <w:rFonts w:ascii="CordiaUPC" w:hAnsi="CordiaUPC" w:cs="CordiaUPC"/>
          <w:sz w:val="36"/>
          <w:szCs w:val="36"/>
          <w:cs/>
        </w:rPr>
        <w:t>ก็แล้วกัน นิมนต์พระคุณเจ้าทั้งหลายตั้งใจฟังให้ดี</w:t>
      </w:r>
    </w:p>
    <w:p w:rsidR="00722BE9" w:rsidRPr="003E4972" w:rsidRDefault="00722BE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22B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เทวดาเล่าบุพกรรมของตนว่า ในสมัยที่กระผมยังเป็นมนุษย์อยู่ เป็นคนยากจนมาก เพราะอยากจนในอดีต มีความตระหนี่ ไม่สร้างมหาทานบารมีเกิดมาเลยยากจน จึงได้ไปสมัครงานที่บ้านท่านอนาถบิณฑิกเศรษฐี แล้วท่านเศรษฐีก็รับผมไว้ทำงานในเรือนของท่าน</w:t>
      </w:r>
    </w:p>
    <w:p w:rsidR="00722BE9" w:rsidRPr="003E4972" w:rsidRDefault="00722BE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22B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เมื่อถึงวันอุโบสถ กระผมคนเดียวที่ลุกขึ้นไปทำงานแต่เช้าตรู่ เพราะกระผมไม่รู้เรื่อง</w:t>
      </w:r>
      <w:r w:rsidR="00722B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มาทำงานใหม่ต้องขยันหน่อย นอกนั้นทุกคนในเรือนของท่านอนาถบิณฑิกเศรษฐี ล้วนแต่หยุดงาน เพื่อรักษาอุโบสถศีลกันทุกคน</w:t>
      </w:r>
    </w:p>
    <w:p w:rsidR="00722BE9" w:rsidRPr="003E4972" w:rsidRDefault="00722BE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22BE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เมื่อท่านเศรษฐีกลับมาจากวัดพระเชตวัน ก็ถามว่า </w:t>
      </w:r>
      <w:r w:rsidR="00722B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เออ มีใครบอกคนงานใหม่ของเราหรือเปล่าว่า</w:t>
      </w:r>
      <w:r w:rsidR="00722BE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วันนี้เป็นวันอุโบสถ</w:t>
      </w:r>
      <w:r w:rsidR="00722B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เพราะท่านเศรษฐีมีจิตใจที่อยากให้ทุกคนได้บุญ </w:t>
      </w:r>
      <w:r w:rsidR="00722B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ไม่มีใครบอกเลยจ้านาย</w:t>
      </w:r>
      <w:r w:rsidR="00722B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บริวารตอบ </w:t>
      </w:r>
      <w:r w:rsidR="00722BE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ถ้าเช่นนั้นเจ้าจงเตรียมอาหารมื้อเย็นไว้ให้เขาเถอะ เพราะว่าเขาก็ไปทำงานมาเหนื่อยอย่างนี้ ไปผ่าฟืน ตัดฟืนในป่า</w:t>
      </w:r>
      <w:r w:rsidR="00722BE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722BE9" w:rsidRPr="003E4972" w:rsidRDefault="00722BE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7240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บริวารจึงจัดเตรียมอาหาร ๑ ชุด สำหรับคนงานใหม่ เมื่อกระผมทำงานในป่ามาได้ตลอดทั้งวัน ก็กลับมาถึงเรือนท่านเศรษฐีในตอนเย็น</w:t>
      </w:r>
      <w:r w:rsidR="0047240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กระผมหิวมาก บริวารของท่านเศรษฐีก็ได้นำอาหารมาให้กระผม กระผมก็สงสัย </w:t>
      </w:r>
      <w:r w:rsidR="0047240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เอ๊ะ ทุก ๆ วันที่ผ่านมาจะมีพวกคนงานมากมายมารับประทานอาหารร่วมกัน แต่ทำไมวันนี้จึงเงียบสนิทเหลือเกิน มีอะไรกันหรือเปล่า</w:t>
      </w:r>
      <w:r w:rsidR="0047240D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47240D" w:rsidRPr="003E4972" w:rsidRDefault="0047240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7240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บริวารก็ตอบว่า </w:t>
      </w:r>
      <w:r w:rsidR="0047240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วันนี้เป็นวันอุโบสถ ทุกคนในเรือนนี้หยุดงานเพื่อรักษาอุโบสถศีลกันจ้า แม้แต่เด็กที่ยังดื่มนมอยู่ ท่านเศรษฐีก็ให้ดื่มน้ำปานะ เพื่อฝึกให้เด็กรักษาอุโบสถศีลตั้งแต่เล็ก ๆ</w:t>
      </w:r>
      <w:r w:rsidR="0047240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ยังดื่มนมอยู่ยังให้รักษาอุโบสถศีล แม้เลิกดื่มแล้วก็ตาม ก็ควรจะต้องรักษาอุโบสถศีลด้วย ถ้าไม่รักษาอุโบสถศีลแล้วก็อายเด็กเขา </w:t>
      </w:r>
    </w:p>
    <w:p w:rsidR="0047240D" w:rsidRPr="003E4972" w:rsidRDefault="0047240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7240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บริวารพูดต่อว่า </w:t>
      </w:r>
      <w:r w:rsidR="0047240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ท่านเศรษฐีจึงสั่งให้ฉันได้จัดอาหารมาเพื่อนายคนเดียว</w:t>
      </w:r>
      <w:r w:rsidR="0047240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กระผมจึงถามบริวารนั้นว่า</w:t>
      </w:r>
      <w:r w:rsidR="0047240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47240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ถ้ากระผมจะสมาทานอุโบสถศีลด้วยได้ไหม ขอท่านกรุณาถามท่านเศรษฐีให้ด้วยเถิด เพราะกระผมเพิ่งเป็นคนงานใหม่ ไม่ทราบว่ามีสิทธิ์ที่จะถืออุโบสถศีลได้หรือเปล่า</w:t>
      </w:r>
      <w:r w:rsidR="0047240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47240D" w:rsidRPr="003E4972" w:rsidRDefault="0047240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7240D" w:rsidRPr="003E4972" w:rsidRDefault="00090BE4" w:rsidP="0047240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ก็เข้าไปถามท่านอนาถบิณฑิกเศรษฐี ท่านเศรษฐีก็ตอบว่า </w:t>
      </w:r>
      <w:r w:rsidR="0047240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ได้เลย แม้เหลือเพียงครึ่งวันก็ตาม</w:t>
      </w:r>
      <w:r w:rsidR="0047240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47240D" w:rsidRPr="003E4972" w:rsidRDefault="0047240D" w:rsidP="0047240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249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กระผมดีใจมาก แม้ว่าจะเหน็ดเหนื่อยมาจากงานผ่าฟืน มันไม่ใช่เรื่องเล่น ๆ มันเรื่องจริงทีเดียวแหละ ทำเล่น ๆ ไม่ยาก มันยากตอนเอาจริง</w:t>
      </w:r>
      <w:r w:rsidR="00FB5D19" w:rsidRPr="003E4972">
        <w:rPr>
          <w:rFonts w:ascii="CordiaUPC" w:hAnsi="CordiaUPC" w:cs="CordiaUPC" w:hint="cs"/>
          <w:sz w:val="36"/>
          <w:szCs w:val="36"/>
          <w:cs/>
        </w:rPr>
        <w:t>แหละ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เพราะนั่นมันเหนื่อย กระผมก็ได้สมาทานอุโบสถศีลเพียงครึ่งวัน </w:t>
      </w:r>
      <w:r w:rsidR="00FB5D19" w:rsidRPr="003E4972">
        <w:rPr>
          <w:rFonts w:ascii="CordiaUPC" w:hAnsi="CordiaUPC" w:cs="CordiaUPC" w:hint="cs"/>
          <w:sz w:val="36"/>
          <w:szCs w:val="36"/>
          <w:cs/>
        </w:rPr>
        <w:t>กระ</w:t>
      </w:r>
      <w:r w:rsidRPr="003E4972">
        <w:rPr>
          <w:rFonts w:ascii="CordiaUPC" w:hAnsi="CordiaUPC" w:cs="CordiaUPC"/>
          <w:sz w:val="36"/>
          <w:szCs w:val="36"/>
          <w:cs/>
        </w:rPr>
        <w:t>ผมปลื้ม ปลื้มมากเลย แต่ว่าตอนกลางคืน ลมมันกำเริบขึ้นอย่างรุนแรง เพราะว่าร่างกายทำงานมาตลอดทั้งวัน แล้วก็ยังไม่ได้รับประทานอาหารเลย กระผมก็เลยหาวิธี ที่จะทำให้หายหิว หรือบรรเทาความหิว</w:t>
      </w:r>
      <w:r w:rsidR="00A2499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ก็เลยเอาเชือกผูกท้อง จับปลายเชือกคนละข้างดึงแล้วก็กลิ้งไปกลิ้งมาด้วยความทรมาน ทีนี้ไอ้เสียงกลิ้งไปกลิ้งมา มันก็สะเทือนบ้าน สะเทือนข้างฝา บริวารท่านเศรษฐีไปดู</w:t>
      </w:r>
      <w:r w:rsidR="00A2499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ก็รีบ</w:t>
      </w:r>
      <w:r w:rsidR="00A24995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แจ้งให้ท่านเศรษฐีทราบ</w:t>
      </w:r>
    </w:p>
    <w:p w:rsidR="00A24995" w:rsidRPr="003E4972" w:rsidRDefault="00A2499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A24995" w:rsidRPr="003E4972" w:rsidRDefault="00090BE4" w:rsidP="00A249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ท่านเศรษฐีก็มาพร้อมกับบริวารมาหากระผมที่พัก แล้วถามว่า เธอเป็นอย่างไรบ้าง กระผมตอบว่า </w:t>
      </w:r>
      <w:r w:rsidR="00A2499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ข้าแต่ท่านเศรษฐี</w:t>
      </w:r>
      <w:r w:rsidR="00A2499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ตอนนี้เสียงแผ่วไปเรื่อย ๆ </w:t>
      </w:r>
      <w:r w:rsidR="00A2499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ลมกำเริบแก่กระผมแล้ว ลมในท้องกำเริบ</w:t>
      </w:r>
      <w:r w:rsidR="00A2499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A24995" w:rsidRPr="003E4972" w:rsidRDefault="00A24995" w:rsidP="00A249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1F16F3" w:rsidRPr="003E4972" w:rsidRDefault="00A24995" w:rsidP="00A249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ถ้าอย่างนั้นเธอจงลุกขึ้นมารับประทานเภสัชนี้เถิด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เภสัช ๕ มี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เนยใส เนยข้น น้ำมัน น้ำผึ้ง น้ำอ้อย </w:t>
      </w:r>
    </w:p>
    <w:p w:rsidR="001F16F3" w:rsidRPr="003E4972" w:rsidRDefault="001F16F3" w:rsidP="00A249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F16F3" w:rsidP="00A2499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กระผม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ถามกลับไปเลยว่า </w:t>
      </w:r>
      <w:r w:rsidRPr="003E4972">
        <w:rPr>
          <w:rFonts w:ascii="CordiaUPC" w:hAnsi="CordiaUPC" w:cs="CordiaUPC" w:hint="cs"/>
          <w:sz w:val="36"/>
          <w:szCs w:val="36"/>
          <w:cs/>
        </w:rPr>
        <w:t>(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เพราะตอนนั้นยังไม่มีความรู้เรื่องอุโบสถศีล</w:t>
      </w:r>
      <w:r w:rsidRPr="003E4972">
        <w:rPr>
          <w:rFonts w:ascii="CordiaUPC" w:hAnsi="CordiaUPC" w:cs="CordiaUPC" w:hint="cs"/>
          <w:sz w:val="36"/>
          <w:szCs w:val="36"/>
          <w:cs/>
        </w:rPr>
        <w:t>)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แล้วพวกท่านล่ะได้รับประทานเภสัชนี้ด้วยหรือเปล่า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F16F3" w:rsidRPr="003E4972" w:rsidRDefault="001F16F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1F16F3" w:rsidRPr="003E4972" w:rsidRDefault="00090BE4" w:rsidP="001F16F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ท่านเศรษฐีตอบว่า </w:t>
      </w:r>
      <w:r w:rsidR="001F16F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เราไม่ได้ดื่มหรอก เพราะพวกเราไม่ได้เจ็บปวดอะไร แต่ท่านป่วย เพราะท่านเหนื่อยมาทั้งวัน จงดื่มเถิด</w:t>
      </w:r>
      <w:r w:rsidR="001F16F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1F16F3" w:rsidRPr="003E4972">
        <w:rPr>
          <w:rFonts w:ascii="CordiaUPC" w:hAnsi="CordiaUPC" w:cs="CordiaUPC" w:hint="cs"/>
          <w:sz w:val="36"/>
          <w:szCs w:val="36"/>
          <w:cs/>
        </w:rPr>
        <w:t>เป็น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ความเมตตาของท่านเศรษฐี </w:t>
      </w:r>
    </w:p>
    <w:p w:rsidR="001F16F3" w:rsidRPr="003E4972" w:rsidRDefault="001F16F3" w:rsidP="001F16F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F16F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กระผมยังตอบว่า</w:t>
      </w:r>
      <w:r w:rsidR="001F16F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1F16F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ก็กระผมจะรักษาอุโบสถศีล จะรักษาศีล ๘ วันพระ แล้วกระผมก็ไม่สามารถรักษาได้ทั้งวัน เพราะต้องไปทำงานมันเหลือเพียงครึ่งวันเท่านั้น ครึ่งวันนี้กระผมจะเอาชีวิตเป็นเดิมพัน ขอศีลของกระผมอย่าได้บกพร่องเลย ศีลครึ่งวันให้เต็มเปี่ยมบริบูรณ์</w:t>
      </w:r>
      <w:r w:rsidR="001F16F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10BEB" w:rsidRPr="003E4972" w:rsidRDefault="00010BE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10BE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ท่านเศรษฐีเลยกล่าวว่า </w:t>
      </w:r>
      <w:r w:rsidR="00010BEB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ท่านอย่าทำอย่างนั้นเลย จงรับประทานเภสัชนี้เถิด</w:t>
      </w:r>
      <w:r w:rsidR="00010BE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อ้อนวอนเลย ท่านเศรษฐีต้องเว้าวอน คนงานใหม่ไม่</w:t>
      </w:r>
      <w:r w:rsidR="00010BEB" w:rsidRPr="003E4972">
        <w:rPr>
          <w:rFonts w:ascii="CordiaUPC" w:hAnsi="CordiaUPC" w:cs="CordiaUPC" w:hint="cs"/>
          <w:sz w:val="36"/>
          <w:szCs w:val="36"/>
          <w:cs/>
        </w:rPr>
        <w:t>ใจ</w:t>
      </w:r>
      <w:r w:rsidRPr="003E4972">
        <w:rPr>
          <w:rFonts w:ascii="CordiaUPC" w:hAnsi="CordiaUPC" w:cs="CordiaUPC"/>
          <w:sz w:val="36"/>
          <w:szCs w:val="36"/>
          <w:cs/>
        </w:rPr>
        <w:t>อ่อน กระผมก็ยังยืนยันเช่นเดิม เสียงก็ยังแข็งแรงแม้จะแผ่วก็ตามว่า</w:t>
      </w:r>
      <w:r w:rsidR="00010BE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10BEB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จะขอรักษาให้บริสุทธิ์แม้เพียงครึ่งวันด้วยชีวิต</w:t>
      </w:r>
      <w:r w:rsidR="00010BE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10BEB" w:rsidRPr="003E4972" w:rsidRDefault="00010BE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A6A2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ตอนเช้ามืดกระผมหมดลมเลย สิ้นใจตาย แต่จิต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ผ่องใส จิต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="00CA6A23" w:rsidRPr="003E4972">
        <w:rPr>
          <w:rFonts w:ascii="CordiaUPC" w:hAnsi="CordiaUPC" w:cs="CordiaUPC"/>
          <w:sz w:val="36"/>
          <w:szCs w:val="36"/>
          <w:cs/>
        </w:rPr>
        <w:t>เต อส</w:t>
      </w:r>
      <w:r w:rsidRPr="003E4972">
        <w:rPr>
          <w:rFonts w:ascii="CordiaUPC" w:hAnsi="CordiaUPC" w:cs="CordiaUPC"/>
          <w:sz w:val="36"/>
          <w:szCs w:val="36"/>
          <w:cs/>
        </w:rPr>
        <w:t>ง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กิลิฏ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="00CA6A23" w:rsidRPr="003E4972">
        <w:rPr>
          <w:rFonts w:ascii="CordiaUPC" w:hAnsi="CordiaUPC" w:cs="CordiaUPC"/>
          <w:sz w:val="36"/>
          <w:szCs w:val="36"/>
          <w:cs/>
        </w:rPr>
        <w:t>เฐ สุคติ ปาฏิก</w:t>
      </w:r>
      <w:r w:rsidRPr="003E4972">
        <w:rPr>
          <w:rFonts w:ascii="CordiaUPC" w:hAnsi="CordiaUPC" w:cs="CordiaUPC"/>
          <w:sz w:val="36"/>
          <w:szCs w:val="36"/>
          <w:cs/>
        </w:rPr>
        <w:t>ง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Pr="003E4972">
        <w:rPr>
          <w:rFonts w:ascii="CordiaUPC" w:hAnsi="CordiaUPC" w:cs="CordiaUPC"/>
          <w:sz w:val="36"/>
          <w:szCs w:val="36"/>
          <w:cs/>
        </w:rPr>
        <w:t>ขา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ฯ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เมื่อจิตผ่องใส ไม่เศร้าหมอง สุคติเป็นที่ไป ด้วยเหตุนี้แหละ พระคุณเจ้า กระผมก็เลยมาเกิดที่ต้นไทรนี้ กระผมได้ท่านอนาถบิณฑิกเศรษฐีเจ้านายของกระผมเมื่อตอนเป็นมนุษย์ ผู้มีพระพุทธ พระธรรม 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พระสงฆ์เป็นที่พึ่ง กระผมจึงได้มาเกิดเป็นเทวดาในบัดนี้</w:t>
      </w:r>
      <w:r w:rsidR="00CA6A2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กระผมมีความซาบซึ้งในพระคุณของท่านเศรษฐีเป็นอย่างมาก</w:t>
      </w:r>
      <w:r w:rsidR="00CA6A2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เมื่อดาบส</w:t>
      </w:r>
      <w:r w:rsidR="0042195E" w:rsidRPr="003E4972">
        <w:rPr>
          <w:rFonts w:ascii="CordiaUPC" w:hAnsi="CordiaUPC" w:cs="CordiaUPC" w:hint="cs"/>
          <w:sz w:val="36"/>
          <w:szCs w:val="36"/>
          <w:cs/>
        </w:rPr>
        <w:t xml:space="preserve">ได้ฟังเทวดาบอกว่า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 พระธรรม </w:t>
      </w:r>
      <w:r w:rsidR="0042195E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พระสงฆ์เกิดขึ้นแล้ว</w:t>
      </w:r>
      <w:r w:rsidR="0042195E" w:rsidRPr="003E4972">
        <w:rPr>
          <w:rFonts w:ascii="CordiaUPC" w:hAnsi="CordiaUPC" w:cs="CordiaUPC" w:hint="cs"/>
          <w:sz w:val="36"/>
          <w:szCs w:val="36"/>
          <w:cs/>
        </w:rPr>
        <w:t xml:space="preserve"> พระดาบสลุกขึ้นประคองอัญชลีต่อเทวดา พระดาบสอยากฟังมานาน ไม่รู้เลยว่า </w:t>
      </w:r>
      <w:r w:rsidR="0017230B" w:rsidRPr="003E4972">
        <w:rPr>
          <w:rFonts w:ascii="CordiaUPC" w:hAnsi="CordiaUPC" w:cs="CordiaUPC"/>
          <w:sz w:val="36"/>
          <w:szCs w:val="36"/>
          <w:cs/>
        </w:rPr>
        <w:t>พระพุทธ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>เจ้า</w:t>
      </w:r>
      <w:r w:rsidR="0017230B" w:rsidRPr="003E4972">
        <w:rPr>
          <w:rFonts w:ascii="CordiaUPC" w:hAnsi="CordiaUPC" w:cs="CordiaUPC"/>
          <w:sz w:val="36"/>
          <w:szCs w:val="36"/>
          <w:cs/>
        </w:rPr>
        <w:t xml:space="preserve"> พระธรรม 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="0017230B" w:rsidRPr="003E4972">
        <w:rPr>
          <w:rFonts w:ascii="CordiaUPC" w:hAnsi="CordiaUPC" w:cs="CordiaUPC"/>
          <w:sz w:val="36"/>
          <w:szCs w:val="36"/>
          <w:cs/>
        </w:rPr>
        <w:t>พระสงฆ์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ได้บังเกิดขึ้นแล้ว </w:t>
      </w:r>
      <w:r w:rsidRPr="003E4972">
        <w:rPr>
          <w:rFonts w:ascii="CordiaUPC" w:hAnsi="CordiaUPC" w:cs="CordiaUPC"/>
          <w:sz w:val="36"/>
          <w:szCs w:val="36"/>
          <w:cs/>
        </w:rPr>
        <w:t>เพราะเราอยู่ในป่าบำเพ็ญพรต อุตส่าห์ตั้งใจที่จะให้หลุดพ้น แต่พอได้ยินว่า มีท่านผู้รู้ซึ่งเป็นยอดจอมของผู้รู้แจ้ง เห็นแจ้งแทงตลอดในธรรมทั้งปวง ในสรรพสัตว์สรรพสิ่งทั้งหลายบังเกิดขึ้นแล้ว ดีใจมาก ถามย้ำ ๓ ครั้ง เหมือนพระมหากัปปินะ เทวดาก็ยังย้ำ ๓ ครั้งว่า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กระผมพูดว่า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พระรัตนตรัยบังเกิดขึ้นแล้ว พระพุทธเจ้าเกิดขึ้นแล้ว พระธรรมเจ้าเกิดขึ้นแล้ว พระสังฆเจ้าเกิดขึ้นแล้ว </w:t>
      </w:r>
    </w:p>
    <w:p w:rsidR="0017230B" w:rsidRPr="003E4972" w:rsidRDefault="0017230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723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ท่านดาบสอุทานต่อไปอีก </w:t>
      </w:r>
      <w:r w:rsidR="0017230B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คำว่า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พระพุทธเจ้า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คำนี้หาฟังได้ยากในโลก คำว่า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พระพุทธเจ้า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นั้นหาฟังได้ยากในโลก คำว่า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พระพุทธเจ้า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นั้นหาฟังได้ยากในโลก</w:t>
      </w:r>
      <w:r w:rsidR="0017230B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เรามาเกิดในยุคนี้แล้ว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เราควรจะปีติภาคภูมิใจว่า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เรามีบุญ เราได้สั่งสมบุญมานับภพนับชาติกันไม่ถ้วนเลย เราจึงมาเกิดในร่มเงานี้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แล้วได้ยินคำนี้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723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เหล่าดาบสจึงได้ปรึกษากันแล้วตกลงกันว่า พวกเราจะไปเข้าเฝ้าพระสัมมาสัมพุทธเจ้า ดังนั้นจึงรีบเดินทางไปเข้าเฝ้าพระบรมศาสดา เมื่อไปถึงวัดพระเชตวันก็ได้กราบถวายบังคมพระบรมศาสดา แล้วนั่ง ณ ที่ควรส่วนข้างหนึ่ง พระพุทธองค์ทรงแสดงธรรมแก่ดาบสเหล่านั้น แสดงธรรม คือ</w:t>
      </w:r>
      <w:r w:rsidR="001723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ให้ความรู้ที่แท้จริงแก่ดาบส</w:t>
      </w:r>
    </w:p>
    <w:p w:rsidR="0017230B" w:rsidRPr="003E4972" w:rsidRDefault="0017230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723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เมื่อจบพระธรรมเทศนา ดาบสทั้ง ๕๐๐ รูป ก็ได้บรรลุธรรมเป็นพระอรหันต์ พร้อมด้วยปฏิสัมภิทา แสดง</w:t>
      </w:r>
      <w:r w:rsidR="00A97D6F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>บารมีเต็มเปี่ยมแล้ว ถ้าบารมีน้อย ๆ เป็นนักบวชไม่ได้หรอก ต้องบารมี</w:t>
      </w:r>
      <w:r w:rsidR="00A97D6F" w:rsidRPr="003E4972">
        <w:rPr>
          <w:rFonts w:ascii="CordiaUPC" w:hAnsi="CordiaUPC" w:cs="CordiaUPC" w:hint="cs"/>
          <w:sz w:val="36"/>
          <w:szCs w:val="36"/>
          <w:cs/>
        </w:rPr>
        <w:t>มาก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สั่งสมกันมายาวนาน ถึงจะไปเป็นนักบวชได้ ถึงจะเลือกในการดำเนินชีวิตที่ไปผู้เดียวประดุจนอแรดอย่างนั้น มีผ้า</w:t>
      </w:r>
      <w:r w:rsidR="00A97D6F" w:rsidRPr="003E4972">
        <w:rPr>
          <w:rFonts w:ascii="CordiaUPC" w:hAnsi="CordiaUPC" w:cs="CordiaUPC" w:hint="cs"/>
          <w:sz w:val="36"/>
          <w:szCs w:val="36"/>
          <w:cs/>
        </w:rPr>
        <w:t xml:space="preserve"> ๓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ผืน มีอัฐบริขาร แล้วก็ปลีกตัวไปแสวงหาวิเวก ทำใจหยุดใจนิ่ง </w:t>
      </w:r>
    </w:p>
    <w:p w:rsidR="00A97D6F" w:rsidRPr="003E4972" w:rsidRDefault="00A97D6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97D6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พระดาบสเหล่านั้นจึงทูลขอบรรพชากับพระตถาคต หมดกิเลสแล้วยังขอบรรพชา แสดงว่า</w:t>
      </w:r>
      <w:r w:rsidR="00947D6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ชีวิตสุดท้ายต้องเป็นนักบวช ชีวิตสุดท้ายในสังสารวัฏต้องเป็นนักบวชอย่างเดียว เพราะฉะนั้นใครเป็นนักบวชควรจะปีติและภาคภูมิใจ </w:t>
      </w:r>
    </w:p>
    <w:p w:rsidR="00947D65" w:rsidRPr="003E4972" w:rsidRDefault="00947D6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47D6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</w:t>
      </w:r>
      <w:r w:rsidR="00947D65"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องค์ทรงให้พระดาบสเหล่านั้นบรรพชา โดยตรัสว่า </w:t>
      </w:r>
      <w:r w:rsidR="00947D65" w:rsidRPr="003E4972">
        <w:rPr>
          <w:rFonts w:ascii="CordiaUPC" w:hAnsi="CordiaUPC" w:cs="CordiaUPC"/>
          <w:sz w:val="36"/>
          <w:szCs w:val="36"/>
          <w:cs/>
        </w:rPr>
        <w:t>“</w:t>
      </w:r>
      <w:r w:rsidR="00947D65" w:rsidRPr="003E4972">
        <w:rPr>
          <w:rFonts w:ascii="CordiaUPC" w:hAnsi="CordiaUPC" w:cs="CordiaUPC" w:hint="cs"/>
          <w:sz w:val="36"/>
          <w:szCs w:val="36"/>
          <w:cs/>
        </w:rPr>
        <w:t>ท่านทั้งหลาย</w:t>
      </w:r>
      <w:r w:rsidRPr="003E4972">
        <w:rPr>
          <w:rFonts w:ascii="CordiaUPC" w:hAnsi="CordiaUPC" w:cs="CordiaUPC"/>
          <w:sz w:val="36"/>
          <w:szCs w:val="36"/>
          <w:cs/>
        </w:rPr>
        <w:t>จงเป็นภิกษุมาเถิด</w:t>
      </w:r>
      <w:r w:rsidR="00947D6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ต้องมีบุญมาก ถึงจะได้พระสัมมาสัมพุทธเจ้าเป็นพระอุปัชฌาย์อย่างนี้ พูดสั้น ๆ แต่ผลสิ่งที่พูดสั้น ๆ มีผลขนาดนี้ บาตรและจีวรอันสำเร็จด้วยฤทธิ์ เกิดขึ้นแก่พระดาบสเหล่านั้นเลย แต่กว่าจะได้อย่างนี้ ไม่ใช่ลงทุนเป็นพระดาบสแล้วจะได้อย่างนี้ ต้องสั่งสมบารมีมานับภพนับชาติ บ่มบารมีแก่รอบเข้า อย่างนี้จึงจะเกิดขึ้น ถือเป็นเกียรติยศ และเกียรติศักดิ์อันสูงส่งของชีวิตในสังสารวัฏ ได้รับประทานการบวช</w:t>
      </w:r>
      <w:r w:rsidR="00947D65" w:rsidRPr="003E4972">
        <w:rPr>
          <w:rFonts w:ascii="CordiaUPC" w:hAnsi="CordiaUPC" w:cs="CordiaUPC" w:hint="cs"/>
          <w:sz w:val="36"/>
          <w:szCs w:val="36"/>
          <w:cs/>
        </w:rPr>
        <w:t>แบบ</w:t>
      </w:r>
      <w:r w:rsidRPr="003E4972">
        <w:rPr>
          <w:rFonts w:ascii="CordiaUPC" w:hAnsi="CordiaUPC" w:cs="CordiaUPC"/>
          <w:sz w:val="36"/>
          <w:szCs w:val="36"/>
          <w:cs/>
        </w:rPr>
        <w:t>เอหิภิกขุอุปสัมปทา จากพระสัมมาสัมพุทธเจ้า</w:t>
      </w:r>
    </w:p>
    <w:p w:rsidR="00947D65" w:rsidRPr="003E4972" w:rsidRDefault="00947D6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47D6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แต่แม้เราจะไม่ได้รับประทานการบวชอย่างนี้ แต่เราจะได้ประทานการบวชจากพระอุปัชฌาย์มาแล้วก็ควรจะปีติและภาคภูมิใจ ต้องตายในผ้าเหลือง เหมือนพระอรหันต์ท่านก็ตายในผ้าเหลือง ถือว่า</w:t>
      </w:r>
      <w:r w:rsidR="00EF46B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ตายในสมรภูมิในสนามรบของนักรบกองทัพธรรมที่รบสู้กับกิเลส เป็นความปีติ และภาคภูมิใจเหมือนทหารทางโลก ที่เข้าสู่สมรภูมิและถูกอาวุธข้าศึกตาย เขาได้รับผ้าธงชาติคลุมเป็นเกียรติยศ </w:t>
      </w:r>
      <w:r w:rsidR="00EF46BF" w:rsidRPr="003E4972">
        <w:rPr>
          <w:rFonts w:ascii="CordiaUPC" w:hAnsi="CordiaUPC" w:cs="CordiaUPC" w:hint="cs"/>
          <w:sz w:val="36"/>
          <w:szCs w:val="36"/>
          <w:cs/>
        </w:rPr>
        <w:t>เป็น</w:t>
      </w:r>
      <w:r w:rsidRPr="003E4972">
        <w:rPr>
          <w:rFonts w:ascii="CordiaUPC" w:hAnsi="CordiaUPC" w:cs="CordiaUPC"/>
          <w:sz w:val="36"/>
          <w:szCs w:val="36"/>
          <w:cs/>
        </w:rPr>
        <w:t>เกียรติศักดิ์ของนักรบ</w:t>
      </w:r>
      <w:r w:rsidR="00EF46B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ให้วง</w:t>
      </w:r>
      <w:r w:rsidR="00EF46BF" w:rsidRPr="003E4972">
        <w:rPr>
          <w:rFonts w:ascii="CordiaUPC" w:hAnsi="CordiaUPC" w:cs="CordiaUPC" w:hint="cs"/>
          <w:sz w:val="36"/>
          <w:szCs w:val="36"/>
          <w:cs/>
        </w:rPr>
        <w:t>ศ์</w:t>
      </w:r>
      <w:r w:rsidRPr="003E4972">
        <w:rPr>
          <w:rFonts w:ascii="CordiaUPC" w:hAnsi="CordiaUPC" w:cs="CordiaUPC"/>
          <w:sz w:val="36"/>
          <w:szCs w:val="36"/>
          <w:cs/>
        </w:rPr>
        <w:t>ตระกูลนั้นมีความปีติ และภาคภูมิใจ</w:t>
      </w:r>
    </w:p>
    <w:p w:rsidR="00EF46BF" w:rsidRPr="003E4972" w:rsidRDefault="00EF46B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F46B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พระดาบสทั้ง ๕๐๐ รูปได้บรรพชาเป็นพระภิกษุ ผู้มีศีลาจารวัตรอันงดงาม ประดุจพระเถระมีพรรษากาล ๑๐๐ ทีเดียว สงบ เสงี่ยม สง่างาม แตกฉานในพระธรรมวินัย มีข้อวัตรปฏิบัติที่น่าเลื่อมใส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F46BF" w:rsidRPr="003E4972" w:rsidRDefault="00EF46BF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------------------------------</w:t>
      </w:r>
    </w:p>
    <w:p w:rsidR="00EF46BF" w:rsidRPr="003E4972" w:rsidRDefault="00EF46B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F46BF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๒๔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สหายของท่านอนาถบิณฑิกเศรษฐี</w:t>
      </w:r>
    </w:p>
    <w:p w:rsidR="00EF46BF" w:rsidRPr="003E4972" w:rsidRDefault="00EF46BF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F46B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ท่านอนาถบิณฑิกเศรษฐีมีเพื่อนคนหนึ่งชื่อ</w:t>
      </w:r>
      <w:r w:rsidR="00EF46B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</w:t>
      </w:r>
      <w:r w:rsidR="00EF46BF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EF46BF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 ซึ่งเป็นเพื่อนเล่นกันมาตั้งแต่เด็ก มีบุญระดับที่ได้เป็นเพื่อนเล่นเศรษฐีทีเดียว แล้วก็เป็นเพื่อนร่วมเรียนที่สำนักเดียวกัน เป็นเพื่อนนักเรียนด้วยกัน </w:t>
      </w:r>
    </w:p>
    <w:p w:rsidR="00293FAB" w:rsidRPr="003E4972" w:rsidRDefault="00293FA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3FA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โตขึ้นต่างก็ทำธุรกิจของตนเอง แต่คนหนึ่งประสบความสำเร็จเป็นมหาเศรษฐี อีกคน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หนึ่ง</w:t>
      </w:r>
      <w:r w:rsidRPr="003E4972">
        <w:rPr>
          <w:rFonts w:ascii="CordiaUPC" w:hAnsi="CordiaUPC" w:cs="CordiaUPC"/>
          <w:sz w:val="36"/>
          <w:szCs w:val="36"/>
          <w:cs/>
        </w:rPr>
        <w:t>เป็นยาจก ล้มละลายกันไปเลย ตามกำลังบุญ เมื่อล้มละลาย ไม่ประสบความสำเร็จ ไปนาน ๆ ก็นึกถึงเพื่อนเก่า คือ ท่านอนาถบิณฑิกเศรษฐี เพื่อขอความช่วยเหลือ เพื่อนก็แสนดีทีเดียวเห็นเพื่อนเก่ามาก็ต้อนรับอย่างดี พร้อมกับให้กำลังไม่ใช่ทำเป็นมองไม่เห็น ไม่ใช่ทำเป็นไม่รู้จัก รวยแล้วทำเป็นลืมไป แถมมอบเงินให้นายกา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8B044A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ณีจำนวนหนึ่งเพื่อให้เอาไปตั้งตัว </w:t>
      </w:r>
    </w:p>
    <w:p w:rsidR="008B044A" w:rsidRPr="003E4972" w:rsidRDefault="008B044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B044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ให้ในระดับที่ว่าเอาเงินนี้ไปลงทุนได้ เอาไปตั้งหลักใหม่ได้ เธอเป็นคนมีบุญ มีปัญญา ความรู้ดี ความสามารถดี มีบุญเก่ามาแล้วรวยแน่ นายกา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8B044A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 แม้ว่าจะทำมาค้าขาย ก็ไม่ประสบความสำเร็จ แต่จิตสำนึกเป็นคนที่จิตใจดีงามทีเดียว ในช่วงที่ล้มละลายเพราะว่าขาดการสั่งสมมหาทานบารมี ก็ไม่มีบุญที่จะมาดึงดูดทรัพย์ และอุ้มชูรักษาทรัพย์เอาไว้ มันก็ละลายไปอยู่กับคนอื่นที่เขามีบุญมาก ท่านมีจิตสำนึกในพระคุณของท่านเศรษฐี ก็เมื่อมาที่บ้านท่านเศรษฐีก็ช่วยเหลือการงานทุกอย่างเลย </w:t>
      </w:r>
    </w:p>
    <w:p w:rsidR="008B044A" w:rsidRPr="003E4972" w:rsidRDefault="008B044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B044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แต่เมื่อนายกา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8B044A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ณีมาหาท่านอนาถบิณฑิกเศรษฐี พวกคนในเรือนต่างฝืนใจที่จะพูดกับเขาว่า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เชิญนั่งก่อนคุณกา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8B044A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เชิญรับประทานอาหารเถิดคุณกา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8B044A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เชิญอาบน้ำเถิดคุณกา</w:t>
      </w:r>
      <w:r w:rsidR="008B044A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8B044A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เป็นต้น คือ</w:t>
      </w:r>
      <w:r w:rsidR="00E3364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รู้สึกลำบากใจทีเดียว เพราะว่าทำไมไม่ไปเปลี่ยนชื่อ ชื่อ</w:t>
      </w:r>
      <w:r w:rsidR="00E33643" w:rsidRPr="003E4972">
        <w:rPr>
          <w:rFonts w:ascii="CordiaUPC" w:hAnsi="CordiaUPC" w:cs="CordiaUPC" w:hint="cs"/>
          <w:sz w:val="36"/>
          <w:szCs w:val="36"/>
          <w:cs/>
        </w:rPr>
        <w:t>อื่นมี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ตั้งเยอะแยะอะไรอย่างนั้น เพราะชื่อนี้ถือว่าเป็นอัปมงคล </w:t>
      </w:r>
    </w:p>
    <w:p w:rsidR="00E33643" w:rsidRPr="003E4972" w:rsidRDefault="00E3364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336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อยู่มาวันหนึ่ง คนในเรือนท่านอนาถบิณฑิกเศรษฐี หารือกันเลยบอก อย่างนี้ไม่ไหว ขอร้องท่านอนาถบิณฑิกเศรษฐี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3058C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ที่มาวันนี้ ขออย่างเดียวแค่นั้นเอง ท่านอย่าได้ไปต้อนรับนายกา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3058C9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ณีเลย เพราะพวกเราต้องฝืนใจเรียกชื่อเขาเหลือเกิน กลัวเป็นอัปมงคล ที่ปากด้วย</w:t>
      </w:r>
      <w:r w:rsidR="003058C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กลัวกันขนาดนั้นทีเดียว </w:t>
      </w:r>
    </w:p>
    <w:p w:rsidR="003058C9" w:rsidRPr="003E4972" w:rsidRDefault="003058C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058C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เหตุผลที่บริวารให้กับท่านอนาถบิณฑิกเศรษฐีว่า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ท่านเศรษฐีแม้แต่ยักษ์ก็ยังต้องหนีเลย เพราะได้ยินชื่ออันเป็นอัปมงคลนี้ ยักษ์ยังหนี นายกา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3058C9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ณีคนนี้ไม่สามารถเทียบกับท่านได้เลย เพราะเขาเป็นคนตกย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>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แล้วก็ไม่มีประโยชน์อะไรต่อท่าน อย่าไปต้อนรับเขาเลย </w:t>
      </w:r>
    </w:p>
    <w:p w:rsidR="003058C9" w:rsidRPr="003E4972" w:rsidRDefault="003058C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058C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แต่ว่าท่านเศรษฐีไม่ใช่อย่างนั้น ท่านกล่าวเตือนสติและก็ให้ความรู้ที่ถูกต้องว่า ชื่อ เป็นเพียงคำใช้เรียกขานเท่านั้นแหละ พวกเธออย่าไปใส่ใจเลย บัณฑิตไม่ได้ยึดถือชื่อเป็นเรื่องสำคัญหรอก คนเราไม่ควรจะยึดเสียงที่ได้ยินว่า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เป็นมงคล คนชื่อมียากจนก็เหลือหลาย และเราก็ไม่สามารถทอดทิ้งเพื่อนที่เคยเล่นด้วยกันมาตั้งแต่เด็กเพียงเพราะว่าเขามีชื่อกา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3058C9" w:rsidRPr="003E4972">
        <w:rPr>
          <w:rFonts w:ascii="CordiaUPC" w:hAnsi="CordiaUPC" w:cs="CordiaUPC"/>
          <w:sz w:val="36"/>
          <w:szCs w:val="36"/>
          <w:cs/>
        </w:rPr>
        <w:t>ก</w:t>
      </w:r>
      <w:r w:rsidR="003058C9" w:rsidRPr="003E4972">
        <w:rPr>
          <w:rFonts w:ascii="CordiaUPC" w:hAnsi="CordiaUPC" w:cs="CordiaUPC" w:hint="cs"/>
          <w:sz w:val="36"/>
          <w:szCs w:val="36"/>
          <w:cs/>
        </w:rPr>
        <w:t>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ณีเท่านั้น </w:t>
      </w:r>
    </w:p>
    <w:p w:rsidR="003058C9" w:rsidRPr="003E4972" w:rsidRDefault="003058C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058C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ต่อมาวันหนึ่งท่านอนาถบิณฑิกเศรษฐีต้องเดินทางไปต่างเมือง จึงมอบหมายให้นายกา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714EF2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ณีช่วยดูแลบ้านให้ พอพวกโจรทราบข่าวว่า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ท่านเศรษฐีไปแล้ว จึงคิดจะไปปล้นบ้านท่านเศรษฐีเลย </w:t>
      </w:r>
    </w:p>
    <w:p w:rsidR="00714EF2" w:rsidRPr="003E4972" w:rsidRDefault="00714EF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14EF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บังเอิญนายกา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714EF2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ณีได้ทราบข่าวว่า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โจรจะมาปล้นบ้านท่านอนาถบิณฑิกเศรษฐีในคืนนี้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บริวารท่านเศรษฐียังไม่รู้เลย จึงมานั่งเฝ้ายามตลอดคืนเอาชีวิตเป็นเดิมพันเลย เราจะได้เห็นอุปนิสัยนายกา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714EF2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เมื่อพวกโจรได้ตระเตรียมอาวุธครบมือแล้ว จึงพากันไปล้อมบ้านของท่านอนาถบิณฑิกเศรษฐี เตรียมที่จะเข้าไปปล้น นายกา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714EF2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ณีรู้ว่าพวกโจรมาล้อมบ้านหลังนี้ไว้แล้ว จึงรีบจุดไฟให้สว่าง แล้วไปปลุกเหล่าบริวารของท่านเศรษฐีให้ลุกตื่นขึ้นมาหมดเลย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14EF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บริวารท่านเศรษฐี ถูกนายกา</w:t>
      </w:r>
      <w:r w:rsidR="00714EF2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714EF2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ณีปลุกให้ตื่นแล้วรีบสั่งบริวารว่า </w:t>
      </w:r>
      <w:r w:rsidR="00714EF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เจ้าจงเป่าสังข์ เจ้าจงตีกลองเพื่อทำให้เหมือนมีมหรสพใหญ่และคนจำนวนมากที่บ้านนี้</w:t>
      </w:r>
      <w:r w:rsidR="00714EF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เมื่อพวกโจรได้ยินเสียงเหล่านั้นต่างก็ตกใจกลัว บ้างก็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ทิ้งอาวุธและก็รีบหนีไปเลย วันรุ่งขึ้นพอชาวบ้าน และหมู่ญาติของท่านอนาถบิณฑิกเศรษฐีมาเห็นอาวุธที่พวกโจรทิ้งไว้ก็รู้ว่า เมื่อคืนนี้มีโจรจะมาปล้นบ้านท่านเศรษฐีจริง ๆ นั่นแหละ อย่างที่นายกา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ณีได้บอกเอาไว้</w:t>
      </w:r>
    </w:p>
    <w:p w:rsidR="005E03F8" w:rsidRPr="003E4972" w:rsidRDefault="005E03F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E03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ทุกคนก็พากันสลดใจไปตาม ๆ กัน แล้วก็พูดว่า ถ้าไม่มีนายกา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ณีช่วยดูแลเรือนให้ ป่านนี้พวกโจรก็คงจะเข้ามาปล้นบ้านท่านเศรษฐีไปแล้วแน่เลย ถ้ามีเพียงลำพังพวกเราอยู่ป่านนี้ก็โดนปล้น โดนฆ่าไปแล้ว เพราะพวกเราได้อาศัยนายกา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ผู้เป็นมิตรแท้ของท่านเศรษฐีผู้นี้ จึงทำให้รอดพ้นจากการปล้นของพวกโจรมาได้ ความปลอดภัยจึงมีแก่ทรัพย์สิน และชีวิตของพวกเรา ทุกคนต่างก็พากันแซ่ซ้องสรรเสริญคุณของนายกา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 </w:t>
      </w:r>
    </w:p>
    <w:p w:rsidR="005E03F8" w:rsidRPr="003E4972" w:rsidRDefault="005E03F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E03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เมื่อท่านอนาถบิณฑิกเศรษฐีกลับมาถึงเรือนของตน ก็ได้ทราบเรื่องราวทั้งหมด ท่านเศรษฐีจึงพูดกับหมู่ญาติและเหล่าบริวารว่า </w:t>
      </w:r>
      <w:r w:rsidR="005E03F8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เห็นไหมล่ะ ที่พวกเธอเคยบอกให้เราไล่นายกา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ณีสหายของเราออกไป ถ้าเราขืนทำตามคำขอร้องของเธอ ป่านนี้ทรัพย์สมบัติของเราก็คงจะหมดสิ้นไปแล้ว เพราะฉะนั้นชื่อนั้นไม่สำคัญเลย แต่ใจที่คิดเกื้อกูลซึ่งกันและกันต่างหาก เป็นสิ่งที่สำคัญกว่า ท่านอนาถบ</w:t>
      </w:r>
      <w:r w:rsidR="005E03F8" w:rsidRPr="003E4972">
        <w:rPr>
          <w:rFonts w:ascii="CordiaUPC" w:hAnsi="CordiaUPC" w:cs="CordiaUPC"/>
          <w:sz w:val="36"/>
          <w:szCs w:val="36"/>
          <w:cs/>
        </w:rPr>
        <w:t>ิณฑิกเศรษฐีจึงให้ทรัพย์แก่นายกาฬกรร</w:t>
      </w:r>
      <w:r w:rsidRPr="003E4972">
        <w:rPr>
          <w:rFonts w:ascii="CordiaUPC" w:hAnsi="CordiaUPC" w:cs="CordiaUPC"/>
          <w:sz w:val="36"/>
          <w:szCs w:val="36"/>
          <w:cs/>
        </w:rPr>
        <w:t>ณี เพิ่มขึ้นอีก</w:t>
      </w:r>
    </w:p>
    <w:p w:rsidR="005E03F8" w:rsidRPr="003E4972" w:rsidRDefault="005E03F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E03F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ท่านเศรษฐีคิดต่อไปอีกว่า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เราสมควรที่จะนำเรื่องนี้ไปกราบทูลพระสัมมาสัมพุทธเจ้าแล้วท่านก็รีบเดินทางไปสู่วัดพระเชตวัน ได้ไปเข้าเฝ้าพระสัมมาสัมพุทธเจ้า แล้วก็ได้กราบทูลเรื่องราวทั้งหมดให้พระพุทธองค์ทรงทราบ พระพุทธองค์ก็ตรัสว่า ท่านเศรษฐีเหตุการณ์เช่นนี้ ไม่ใช่เกิดขึ้นแต่เพียงบัดนี้เท่านั้น แม้ในกาลก่อนบุคคลที่ชื่อว่า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ก็ได้รักษาทรัพย์สมบัติในเรือนของมิตรไว้เช่นกัน คือ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ชื่อเดียวกัน ก็ได้ทำคล้าย ๆ น</w:t>
      </w:r>
      <w:r w:rsidR="005E03F8" w:rsidRPr="003E4972">
        <w:rPr>
          <w:rFonts w:ascii="CordiaUPC" w:hAnsi="CordiaUPC" w:cs="CordiaUPC" w:hint="cs"/>
          <w:sz w:val="36"/>
          <w:szCs w:val="36"/>
          <w:cs/>
        </w:rPr>
        <w:t>าย</w:t>
      </w:r>
      <w:r w:rsidR="005E03F8" w:rsidRPr="003E4972">
        <w:rPr>
          <w:rFonts w:ascii="CordiaUPC" w:hAnsi="CordiaUPC" w:cs="CordiaUPC"/>
          <w:sz w:val="36"/>
          <w:szCs w:val="36"/>
          <w:cs/>
        </w:rPr>
        <w:t>กาฬกรร</w:t>
      </w:r>
      <w:r w:rsidRPr="003E4972">
        <w:rPr>
          <w:rFonts w:ascii="CordiaUPC" w:hAnsi="CordiaUPC" w:cs="CordiaUPC"/>
          <w:sz w:val="36"/>
          <w:szCs w:val="36"/>
          <w:cs/>
        </w:rPr>
        <w:t>ณีคนปัจจุบันนี้</w:t>
      </w:r>
    </w:p>
    <w:p w:rsidR="005E03F8" w:rsidRPr="003E4972" w:rsidRDefault="005E03F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D2DDF" w:rsidRPr="003E4972" w:rsidRDefault="00090BE4" w:rsidP="00A15E2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ท่านเศรษฐีจึงได้ทูลอาราธนา ให้พระพุทธองค์ตรัสเล่าให้ฟัง พระบรมศาสดาจึงทรงนำเรื่องใน</w:t>
      </w:r>
      <w:r w:rsidR="00CD2DDF" w:rsidRPr="003E4972">
        <w:rPr>
          <w:rFonts w:ascii="CordiaUPC" w:hAnsi="CordiaUPC" w:cs="CordiaUPC"/>
          <w:sz w:val="36"/>
          <w:szCs w:val="36"/>
          <w:cs/>
        </w:rPr>
        <w:t>อดีตกาลมาตรัสเล่าดังนี้</w:t>
      </w:r>
    </w:p>
    <w:p w:rsidR="00CD2DDF" w:rsidRPr="003E4972" w:rsidRDefault="00CD2DDF" w:rsidP="00A15E2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15E2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ในอดีตกาลพระเจ้าพรหมทัตครองราชสมบัติอยู่ในกรุงพาราณสี ได้มีมหาเศรษฐีท่านหนึ่งอาศัยอยู่ในเมืองนี้ ท่านเศรษฐีผู้นี้มีสหายอยู่คนหนึ่ง ชื่อว่า</w:t>
      </w:r>
      <w:r w:rsidR="00CD2DD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</w:t>
      </w:r>
      <w:r w:rsidR="00CD2DDF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CD2DDF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นายกา</w:t>
      </w:r>
      <w:r w:rsidR="00CD2DDF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CD2DDF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ณีเป็นคนล้มละลาย แล้วก็กำลังตกทุกข์ได้ยาก ท่านเศรษฐีจึงได้ให้อุปการะช่วยเหลือนายกา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FA7713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</w:t>
      </w:r>
    </w:p>
    <w:p w:rsidR="00FA7713" w:rsidRPr="003E4972" w:rsidRDefault="00FA771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FA7713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นายกา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FA7713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ณีจึงได้ช่วยเหลือการงานต่าง ๆ ของท่านเศรษฐี เป็นการตอบแทนพระคุณ แต่พวกหมู่ญาติและเหล่าบริวารที่อยู่ในเรือน ไม่ปรารถนาให้ท่านเศรษฐีคบค้ากับนายกา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FA7713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ณีนี้ </w:t>
      </w:r>
    </w:p>
    <w:p w:rsidR="00FA7713" w:rsidRPr="003E4972" w:rsidRDefault="00FA7713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เราจะเห็นได้ว่า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ชีวิตในสังสารวัฏ ไม่มีอะไรใหม่ มันก็จะมีเรื่องที่ซ้ำ ๆ ซาก ๆ ที่เกิดขึ้นแก่เราบ้าง เกิดขึ้นแก่คนอื่นบ้าง มันก็คล้าย ๆ กันอย่างนี้แหละ</w:t>
      </w:r>
    </w:p>
    <w:p w:rsidR="00FA7713" w:rsidRPr="003E4972" w:rsidRDefault="00FA771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 ตอนเป็นบรมโพธิสัตว์จึงเบื่อหน่าย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>ชีวิต</w:t>
      </w:r>
      <w:r w:rsidRPr="003E4972">
        <w:rPr>
          <w:rFonts w:ascii="CordiaUPC" w:hAnsi="CordiaUPC" w:cs="CordiaUPC"/>
          <w:sz w:val="36"/>
          <w:szCs w:val="36"/>
          <w:cs/>
        </w:rPr>
        <w:t>ในสังสารวัฏ เดี๋ยวก็ขึ้น เดี๋ยวก็ลง ขึ้นอยู่กับว่า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ความประมาทหรือไม่ประมาทในการดำเนินชีวิต ถ้าประมาทเมื่อไรก็ตกต่ำ ไม่ประมาทก็สูงส่ง ขึ้น ๆ ลง ๆ กันอยู่อย่างนี้แหละ วนกันไปเวียนกันมาอยู่อย่างนี้</w:t>
      </w:r>
    </w:p>
    <w:p w:rsidR="00FA7713" w:rsidRPr="003E4972" w:rsidRDefault="00FA771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FA7713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บริวารจึงได้พูดกับท่านเศรษฐีว่า </w:t>
      </w:r>
      <w:r w:rsidR="00FA771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ท่านเศรษฐีอย่าไปคบนายกา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FA7713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ณีเลย เพราะชื่อของเขา ไม่เป็นมงคลเลย </w:t>
      </w:r>
    </w:p>
    <w:p w:rsidR="00090BE4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ท่านเศรษฐีก็ไม่สนใจคำพูดของคนเหล่านั้น ยังคงให้การดูแลและช่วยเหลือนายกา</w:t>
      </w:r>
      <w:r w:rsidR="00FA7713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FA7713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ณีอยู่ต่อไป</w:t>
      </w:r>
    </w:p>
    <w:p w:rsidR="00FA7713" w:rsidRPr="003E4972" w:rsidRDefault="00FA771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A7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อยู่มาวันหนึ่งท่านเศรษฐีต้องเดินทางไปต่างเมือง จึงฝากเรือนไว้กับนายกา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450C15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ให้มาดูแลแทน เหมือนกันเลย แต่เกิดขึ้นกับอีกคนหนึ่ง พอพวกโจรรู้ว่า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ท่านเศรษฐีไปต่างเมืองก็เตรียมมาปล้นบ้านท่านเศรษฐีในคืนนั้นเอง ด้วยความเป็นห่วงทรัพย์ของเพื่อนว่า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จะถูกขโมย นายกา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450C15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ณีจึงได้อยู่เฝ้าเรือนของท่านเศรษฐีตลอดทั้งคืน ไม่ยอมหลับยอมนอนเลย พวกโจรก็ได้มาล้อมบ้านของท่านเศรษฐีเพื่อเตรียมจะเข้าปล้น</w:t>
      </w:r>
    </w:p>
    <w:p w:rsidR="00450C15" w:rsidRPr="003E4972" w:rsidRDefault="00450C1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50C1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นายกา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450C15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ณีพอรู้ว่า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โจรจะมาปล้น จึงรีบทำบ้านให้สว่างไสวด้วยแสงไฟแล้วรีบไปปลุกบริวารของท่านเศรษฐีให้ตื่นขึ้น แล้วสั่งให้ทุกคนช่วยกันดีดสีตีเป่า ให้ทำเสียงดัง เสมือนมีงานมหรสพเกิดขึ้น </w:t>
      </w:r>
    </w:p>
    <w:p w:rsidR="00450C15" w:rsidRPr="003E4972" w:rsidRDefault="00450C1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50C1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เมื่อพวกโจรได้ยินเสียงเหล่านั้นต่างก็ตกใจและก็คิดกันว่า เอ๊ะ ทำไมอยู่ ๆ จึงมีงานมหรสพเกิดขึ้นในเรือนหลังนี้อย่างฉับพลันเลย จึงพากันรีบวิ่งหนีไปโดยเร็ว บางพวกก็ได้ลืมอาวุธไว้ที่นั้นนั่นเอง </w:t>
      </w:r>
    </w:p>
    <w:p w:rsidR="00450C15" w:rsidRPr="003E4972" w:rsidRDefault="00450C1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50C1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เมื่อท่านเศรษฐีกลับมาจากต่างเมืองแล้ว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ได้ทราบเรื่องราวทั้งหมด ท่านเศรษฐีจึงกล่าวสรรเสริญคุณของนายกา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450C15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 ต่อหน้าหมู่ญาติและเหล่าบริวารของตน แล้วท่านยังได้กล่าวแก่นายกา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450C15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ณีอีกว่า สหายเอ๋ย เราจะไม่ทิ้งเพื่อนผู้ร่วมทุกข์ร่วมสุขเช่นนายไป ตั้งแต่นั้นมา คนในเรือนของท่านเศรษฐีก็ไม่มีใครรังเกียจนายกา</w:t>
      </w:r>
      <w:r w:rsidR="00450C15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450C15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ณีอีกเลย </w:t>
      </w:r>
    </w:p>
    <w:p w:rsidR="00450C15" w:rsidRPr="003E4972" w:rsidRDefault="00450C1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50C1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</w:t>
      </w:r>
      <w:r w:rsidR="007E541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บางทีเรามีชื่ออย่างนี้ เราไปคิดเองบ้าง หรือคนอื่นเขามาช่วยเราคิดบ้าง เราจะเปลี่ยนชื่อ ก็ไม่ต้องเปลี่ยน แต่ให้เปลี่ยนพฤติกรรมเถอะ ทำพฤติกรรมใหม่ ขี้เกียจนั่งธรรมะให้ลุกขึ้นมานั่งธรรมะ ดื่มเหล้าก็เลิกดื่ม สูบบุหรี่เลิกสูบ แต่ชื่อเราคงเดิม อย่างนี้จึงจะถูกหลักวิชชา </w:t>
      </w:r>
    </w:p>
    <w:p w:rsidR="007E5412" w:rsidRPr="003E4972" w:rsidRDefault="007E541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E541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เมื่อจบพระธรรมเทศนา พระพุทธองค์ทรงประชุมชาดกว่า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นายกา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="00E03B62" w:rsidRPr="003E4972">
        <w:rPr>
          <w:rFonts w:ascii="CordiaUPC" w:hAnsi="CordiaUPC" w:cs="CordiaUPC"/>
          <w:sz w:val="36"/>
          <w:szCs w:val="36"/>
          <w:cs/>
        </w:rPr>
        <w:t>กรร</w:t>
      </w:r>
      <w:r w:rsidRPr="003E4972">
        <w:rPr>
          <w:rFonts w:ascii="CordiaUPC" w:hAnsi="CordiaUPC" w:cs="CordiaUPC"/>
          <w:sz w:val="36"/>
          <w:szCs w:val="36"/>
          <w:cs/>
        </w:rPr>
        <w:t>ณีผู้เป็นสหายของท่านเศรษฐีในครั้งนั้น ได้มาเป็นพระอานนท์ในบัดนี้ ส่วนท่านเศรษฐีในครั้งนั้น ได้มาเป็น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เราตถาคต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นั่นเอง </w:t>
      </w:r>
    </w:p>
    <w:p w:rsidR="00E03B62" w:rsidRPr="003E4972" w:rsidRDefault="00E03B6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3B6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ชื่อ อย่าไปกังวล อย่าไปสนใจ ให้สนใจพฤติกรรมการกระทำของเราซึ่งมันมีผลเป็นวิบาก 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>การ</w:t>
      </w:r>
      <w:r w:rsidRPr="003E4972">
        <w:rPr>
          <w:rFonts w:ascii="CordiaUPC" w:hAnsi="CordiaUPC" w:cs="CordiaUPC"/>
          <w:sz w:val="36"/>
          <w:szCs w:val="36"/>
          <w:cs/>
        </w:rPr>
        <w:t>ทำดีหรือ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>ทำ</w:t>
      </w:r>
      <w:r w:rsidRPr="003E4972">
        <w:rPr>
          <w:rFonts w:ascii="CordiaUPC" w:hAnsi="CordiaUPC" w:cs="CordiaUPC"/>
          <w:sz w:val="36"/>
          <w:szCs w:val="36"/>
          <w:cs/>
        </w:rPr>
        <w:t>ไม่ดีต่างหาก จึงจะมีผล เวลาไปเจอพญายมราชก็ดี เขาไม่ได้ถามความหมายของชื่อ ถามชื่อเพื่อให้รู้ ถามเรื่องบุญเรื่องบาป ไม่ใช่ว่าเจ้าชื่อนี้ใช่ไหม ใช่ ไม่ใช่ ไม่ดี เป็นอัปมงคลไปเปลี่ยน ส่งกลับไปเกิดใหม่</w:t>
      </w:r>
      <w:r w:rsidR="00E03B62" w:rsidRPr="003E4972">
        <w:rPr>
          <w:rFonts w:ascii="CordiaUPC" w:hAnsi="CordiaUPC" w:cs="CordiaUPC" w:hint="cs"/>
          <w:sz w:val="36"/>
          <w:szCs w:val="36"/>
          <w:cs/>
        </w:rPr>
        <w:t xml:space="preserve"> ไม่ใช่อย่างนั้น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663F7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6663F7" w:rsidRPr="003E4972" w:rsidRDefault="006663F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663F7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๒๕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สหายเดียรถีย์ของท่านอนาถ</w:t>
      </w: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บิณฑิกเศรษฐี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F5C4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</w:t>
      </w:r>
      <w:r w:rsidR="005B38A0" w:rsidRPr="003E4972">
        <w:rPr>
          <w:rFonts w:ascii="CordiaUPC" w:hAnsi="CordiaUPC" w:cs="CordiaUPC" w:hint="cs"/>
          <w:sz w:val="36"/>
          <w:szCs w:val="36"/>
          <w:cs/>
        </w:rPr>
        <w:t>อนาถบิณฑิกเศรษฐีก็</w:t>
      </w:r>
      <w:r w:rsidRPr="003E4972">
        <w:rPr>
          <w:rFonts w:ascii="CordiaUPC" w:hAnsi="CordiaUPC" w:cs="CordiaUPC"/>
          <w:sz w:val="36"/>
          <w:szCs w:val="36"/>
          <w:cs/>
        </w:rPr>
        <w:t>มีเพื่อนที่เป็นพุทธบริษัท</w:t>
      </w:r>
      <w:r w:rsidR="005B38A0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และไม่ใช่พุทธบริษัท เหมือนเราก็มีเพื่อนต่างศาสนิกเหมือนกัน </w:t>
      </w:r>
    </w:p>
    <w:p w:rsidR="005B38A0" w:rsidRPr="003E4972" w:rsidRDefault="005B38A0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885713" w:rsidRPr="003E4972" w:rsidRDefault="00090BE4" w:rsidP="005B38A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วันหนึ่งท่านอนาถบิณฑิกเศรษฐีได้พาสหายของตนผู้เป็นสาวกเดียรถีย์ นักบวชนอกศาสนา ๕๐๐ คน ไปวัดพระเชตวัน เรียกว่าต้องกล้าหาญชาญชัยมากทีเดียว จะไปนำสาวกของเดียรถีย์มา ๕๐๐ คน แล้วก็ต้องมีความมั่นใจทีเดียวว่า พระสัมมาสัมพุทธเจ้าจะต้องโปรดได้ แล้วก็</w:t>
      </w:r>
      <w:r w:rsidR="00885713" w:rsidRPr="003E4972">
        <w:rPr>
          <w:rFonts w:ascii="CordiaUPC" w:hAnsi="CordiaUPC" w:cs="CordiaUPC" w:hint="cs"/>
          <w:sz w:val="36"/>
          <w:szCs w:val="36"/>
          <w:cs/>
        </w:rPr>
        <w:t>ต้องมา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ถึงวาระบุญของผู้ที่เป็นสาวกของเดียรถีย์ ถึงคราวที่จะยกระดับให้สูงขึ้น </w:t>
      </w:r>
    </w:p>
    <w:p w:rsidR="00885713" w:rsidRPr="003E4972" w:rsidRDefault="00885713" w:rsidP="005B38A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8571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ท่านเหล่านั้นก็ได้เข้าเฝ้าพระสัมมาสัมพุทธเจ้า แล้วบูชาด้วยเครื่องหอมและพวงมาลัย คือ</w:t>
      </w:r>
      <w:r w:rsidR="0088571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ยังยอมทำตาม เพราะเห็นแก่เพื่อน ถึง</w:t>
      </w:r>
      <w:r w:rsidR="000F78BE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ไม่เลื่อมใสก็ตาม และก็ยังได้ถวายเภสัช และจีวรแด่เหล่าภิกษุสงฆ์ แสดงว่าบุญมาถึงแล้ว </w:t>
      </w:r>
    </w:p>
    <w:p w:rsidR="000F78BE" w:rsidRPr="003E4972" w:rsidRDefault="000F78B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F78B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 จึงนั่ง ณ ที่ควรส่วนข้างหนึ่ง โดยเว้นจากโทษการนั่ง ๖ ประการ คือ เวลาจะไปหาพระ เราจะต้องศึกษาไว้ว่า</w:t>
      </w:r>
      <w:r w:rsidR="000F78B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เราจะต้องนั่งกันอย่างไร ให้ถูกหลักวิ</w:t>
      </w:r>
      <w:r w:rsidR="000F78BE" w:rsidRPr="003E4972">
        <w:rPr>
          <w:rFonts w:ascii="CordiaUPC" w:hAnsi="CordiaUPC" w:cs="CordiaUPC" w:hint="cs"/>
          <w:sz w:val="36"/>
          <w:szCs w:val="36"/>
          <w:cs/>
        </w:rPr>
        <w:t>ช</w:t>
      </w:r>
      <w:r w:rsidRPr="003E4972">
        <w:rPr>
          <w:rFonts w:ascii="CordiaUPC" w:hAnsi="CordiaUPC" w:cs="CordiaUPC"/>
          <w:sz w:val="36"/>
          <w:szCs w:val="36"/>
          <w:cs/>
        </w:rPr>
        <w:t>ชา คือ</w:t>
      </w:r>
    </w:p>
    <w:p w:rsidR="000F78BE" w:rsidRPr="003E4972" w:rsidRDefault="000F78B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F78B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</w:t>
      </w:r>
      <w:r w:rsidR="000F78B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ไม่นั่งไกลเกินไป ถ้านั่งไกลเกินไป เวลาพูดต้องตะโกน ต้องโวกเวก เวลาตะโกน เอ็นมันเคร่ง เดี๋ยวหาว่าโกรธอีก ข้างหน้าก็หาว่าโกรธ แต่ข้างหลังชอบเพราะได้ยิน สูญเสียบุคลิกที่ดีไป มันเป็นอย่างนี้ เพราะฉะนั้นไม่นั่งไกลเกินไป </w:t>
      </w:r>
    </w:p>
    <w:p w:rsidR="000F78BE" w:rsidRPr="003E4972" w:rsidRDefault="000F78B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F78B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ไม่นั่งใกล้เกินไป เพราะนั่งใกล้แล้วจะเบียดเสียด</w:t>
      </w:r>
      <w:r w:rsidR="000F78B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แล้วก็เหมือนกระซิบกระซาบกัน จะเข้าไปใกล้ เพื่อให้มีความรู้สึกว่า</w:t>
      </w:r>
      <w:r w:rsidR="000F78B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สนิทสนม อย่างนี้ไม่ใช่ ยกเว้นจะไปบีบไปนวดอย่างนั้น</w:t>
      </w:r>
    </w:p>
    <w:p w:rsidR="00AC5C11" w:rsidRPr="003E4972" w:rsidRDefault="00AC5C1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C5C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ไม่นั่งเหนือลม ร่างกายเราเป็นอสุภะ เป็นปฏิกูล มีกลิ่นที่ไม่สะอาดอยู่ตลอดเวลา ไม่อย่างนั้นเรา</w:t>
      </w:r>
      <w:r w:rsidR="00AC5C11" w:rsidRPr="003E4972">
        <w:rPr>
          <w:rFonts w:ascii="CordiaUPC" w:hAnsi="CordiaUPC" w:cs="CordiaUPC" w:hint="cs"/>
          <w:sz w:val="36"/>
          <w:szCs w:val="36"/>
          <w:cs/>
        </w:rPr>
        <w:t>คง</w:t>
      </w:r>
      <w:r w:rsidRPr="003E4972">
        <w:rPr>
          <w:rFonts w:ascii="CordiaUPC" w:hAnsi="CordiaUPC" w:cs="CordiaUPC"/>
          <w:sz w:val="36"/>
          <w:szCs w:val="36"/>
          <w:cs/>
        </w:rPr>
        <w:t>ไม่อาบน้ำ ล้างหน้า แปรง</w:t>
      </w:r>
      <w:r w:rsidR="00AC5C11" w:rsidRPr="003E4972">
        <w:rPr>
          <w:rFonts w:ascii="CordiaUPC" w:hAnsi="CordiaUPC" w:cs="CordiaUPC" w:hint="cs"/>
          <w:sz w:val="36"/>
          <w:szCs w:val="36"/>
          <w:cs/>
        </w:rPr>
        <w:t>ฟัน</w:t>
      </w:r>
      <w:r w:rsidRPr="003E4972">
        <w:rPr>
          <w:rFonts w:ascii="CordiaUPC" w:hAnsi="CordiaUPC" w:cs="CordiaUPC"/>
          <w:sz w:val="36"/>
          <w:szCs w:val="36"/>
          <w:cs/>
        </w:rPr>
        <w:t>กันทุกวัน เพราะร่างกายเป็นปฏิกูล ไม่สะอาด เพราะฉะนั้นกลิ่นมันก็ออกจากเหงื่อ</w:t>
      </w:r>
      <w:r w:rsidR="00AC5C11" w:rsidRPr="003E4972">
        <w:rPr>
          <w:rFonts w:ascii="CordiaUPC" w:hAnsi="CordiaUPC" w:cs="CordiaUPC" w:hint="cs"/>
          <w:sz w:val="36"/>
          <w:szCs w:val="36"/>
          <w:cs/>
        </w:rPr>
        <w:t>บ้า</w:t>
      </w:r>
      <w:r w:rsidRPr="003E4972">
        <w:rPr>
          <w:rFonts w:ascii="CordiaUPC" w:hAnsi="CordiaUPC" w:cs="CordiaUPC"/>
          <w:sz w:val="36"/>
          <w:szCs w:val="36"/>
          <w:cs/>
        </w:rPr>
        <w:t>ง กลิ่นตัวมันจะรำพึงไป แล้วบางทีลมในตัวเราออกจากร่างกาย จากทางไหนทางหนึ่งก็แล้วแต่ ก็เหม็นทั้งนั้น</w:t>
      </w:r>
    </w:p>
    <w:p w:rsidR="00AC5C11" w:rsidRPr="003E4972" w:rsidRDefault="00AC5C1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AC5C11" w:rsidRPr="003E4972" w:rsidRDefault="00090BE4" w:rsidP="00AC5C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๔. ไม่นั่งในที่สูง แล้วก็ให้พระนั่ง</w:t>
      </w:r>
      <w:r w:rsidR="00AC5C11"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Pr="003E4972">
        <w:rPr>
          <w:rFonts w:ascii="CordiaUPC" w:hAnsi="CordiaUPC" w:cs="CordiaUPC"/>
          <w:sz w:val="36"/>
          <w:szCs w:val="36"/>
          <w:cs/>
        </w:rPr>
        <w:t>ที่ต่ำ เพราะว่าเมื่อนั่งที่สูงกว่าพระ ก็แสดงว่า</w:t>
      </w:r>
      <w:r w:rsidR="00AC5C1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ไม่เคารพในธรรม อย่างนี้ไม่</w:t>
      </w:r>
      <w:r w:rsidR="00AC5C11" w:rsidRPr="003E4972">
        <w:rPr>
          <w:rFonts w:ascii="CordiaUPC" w:hAnsi="CordiaUPC" w:cs="CordiaUPC" w:hint="cs"/>
          <w:sz w:val="36"/>
          <w:szCs w:val="36"/>
          <w:cs/>
        </w:rPr>
        <w:t>ควร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AC5C11" w:rsidRPr="003E4972" w:rsidRDefault="00AC5C11" w:rsidP="00AC5C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C5C1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๕. ไม่นั่งตรงหน้า เพราะนั่งตรงหน้าเวลามองกัน สายตามันจะปิ๊งกัน ถ้าเกิดพระหนุ่มโยมสาวอย่างนี้</w:t>
      </w:r>
      <w:r w:rsidR="008F049E" w:rsidRPr="003E4972">
        <w:rPr>
          <w:rFonts w:ascii="CordiaUPC" w:hAnsi="CordiaUPC" w:cs="CordiaUPC" w:hint="cs"/>
          <w:sz w:val="36"/>
          <w:szCs w:val="36"/>
          <w:cs/>
        </w:rPr>
        <w:t>ไม่เหมาะไม่ควร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8F049E" w:rsidRPr="003E4972" w:rsidRDefault="008F049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F049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๖. ไม่นั่งข้างหลัง จะให้พระเอี้ยว</w:t>
      </w:r>
      <w:r w:rsidR="008F049E" w:rsidRPr="003E4972">
        <w:rPr>
          <w:rFonts w:ascii="CordiaUPC" w:hAnsi="CordiaUPC" w:cs="CordiaUPC" w:hint="cs"/>
          <w:sz w:val="36"/>
          <w:szCs w:val="36"/>
          <w:cs/>
        </w:rPr>
        <w:t>ตัว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ไป ไม่งาม และเมื่อยคอเอียงเคล็ดเลย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E577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สาวกของเดียรถีย์นั่ง ณ ที่ควรส่วนข้างหนึ่ง แล</w:t>
      </w:r>
      <w:r w:rsidR="008F049E" w:rsidRPr="003E4972">
        <w:rPr>
          <w:rFonts w:ascii="CordiaUPC" w:hAnsi="CordiaUPC" w:cs="CordiaUPC" w:hint="cs"/>
          <w:sz w:val="36"/>
          <w:szCs w:val="36"/>
          <w:cs/>
        </w:rPr>
        <w:t>้ว</w:t>
      </w:r>
      <w:r w:rsidRPr="003E4972">
        <w:rPr>
          <w:rFonts w:ascii="CordiaUPC" w:hAnsi="CordiaUPC" w:cs="CordiaUPC"/>
          <w:sz w:val="36"/>
          <w:szCs w:val="36"/>
          <w:cs/>
        </w:rPr>
        <w:t>แลดูพระพักตร์ของพระสัมมาสัมพุทธเจ้า อันงามสง่าดุจพระจันทร์ในคืนวันเพ็ญ พระบรมศาสดาของเรา สง่างาม เกิดในตระกูลสูง ขัตติยะ แล้วก็ทิ้งราชสมบัติออกบวช ประวัติศาสตร์ท่านชัดเจนทีเดียว ก่อนมาเกิด ท่านมาจากชั้นดุสิตบุรีตรงนั้น และรู้ต่อไปอีกว่า</w:t>
      </w:r>
      <w:r w:rsidR="000E577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สั่งสมบุญบารมีมามากยาวนาน และการดำเนินชีวิตของท่านบริสุทธิ์บริบูรณ์ทีเดียว และก็ได้สอนธรรมะนาน </w:t>
      </w:r>
      <w:r w:rsidR="000E577C" w:rsidRPr="003E4972">
        <w:rPr>
          <w:rFonts w:ascii="CordiaUPC" w:hAnsi="CordiaUPC" w:cs="CordiaUPC" w:hint="cs"/>
          <w:sz w:val="36"/>
          <w:szCs w:val="36"/>
          <w:cs/>
        </w:rPr>
        <w:t>จนกระทั่ง</w:t>
      </w:r>
      <w:r w:rsidRPr="003E4972">
        <w:rPr>
          <w:rFonts w:ascii="CordiaUPC" w:hAnsi="CordiaUPC" w:cs="CordiaUPC"/>
          <w:sz w:val="36"/>
          <w:szCs w:val="36"/>
          <w:cs/>
        </w:rPr>
        <w:t>ปรินิพพานเมื่อ</w:t>
      </w:r>
      <w:r w:rsidR="000E577C" w:rsidRPr="003E4972">
        <w:rPr>
          <w:rFonts w:ascii="CordiaUPC" w:hAnsi="CordiaUPC" w:cs="CordiaUPC" w:hint="cs"/>
          <w:sz w:val="36"/>
          <w:szCs w:val="36"/>
          <w:cs/>
        </w:rPr>
        <w:t>พระชนมายุ</w:t>
      </w:r>
      <w:r w:rsidRPr="003E4972">
        <w:rPr>
          <w:rFonts w:ascii="CordiaUPC" w:hAnsi="CordiaUPC" w:cs="CordiaUPC"/>
          <w:sz w:val="36"/>
          <w:szCs w:val="36"/>
          <w:cs/>
        </w:rPr>
        <w:t>ได้ ๘๐ ปี ก่อนดับขันธปรินิพพาน ท่านรู้ขั้นตอนสอนคนได้ ตอนจะปรินิพพานบรรทมสี</w:t>
      </w:r>
      <w:r w:rsidR="000E577C" w:rsidRPr="003E4972">
        <w:rPr>
          <w:rFonts w:ascii="CordiaUPC" w:hAnsi="CordiaUPC" w:cs="CordiaUPC" w:hint="cs"/>
          <w:sz w:val="36"/>
          <w:szCs w:val="36"/>
          <w:cs/>
        </w:rPr>
        <w:t>ห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ไสยา ยังถามมีใครที่มีข้อสงสัยอะไรบ้างในคำสอนของเรา </w:t>
      </w:r>
    </w:p>
    <w:p w:rsidR="000E577C" w:rsidRPr="003E4972" w:rsidRDefault="000E577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E577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ต่เนื่องจากท่านสอนจนหายสงสัยจึงไม่มีใครสงสัยไม่มีใครถามแล้วก็ให้โอวาทให้ดำเนินชีวิตโดยไม่มีความประมาท คือ</w:t>
      </w:r>
      <w:r w:rsidR="002D374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ไม่ประมาทในชีวิต ใช้ชีวิตให้เป็นไปเพื่อทำพระนิพพานให้แจ้ง แสวงบุญสร้างบารมี สั่งสมแต่กุศลธรรมเอาไว้ แล้วก็สงบ เข้าโลกุต</w:t>
      </w:r>
      <w:r w:rsidR="002D3745" w:rsidRPr="003E4972">
        <w:rPr>
          <w:rFonts w:ascii="CordiaUPC" w:hAnsi="CordiaUPC" w:cs="CordiaUPC" w:hint="cs"/>
          <w:sz w:val="36"/>
          <w:szCs w:val="36"/>
          <w:cs/>
        </w:rPr>
        <w:t>ต</w:t>
      </w:r>
      <w:r w:rsidRPr="003E4972">
        <w:rPr>
          <w:rFonts w:ascii="CordiaUPC" w:hAnsi="CordiaUPC" w:cs="CordiaUPC"/>
          <w:sz w:val="36"/>
          <w:szCs w:val="36"/>
          <w:cs/>
        </w:rPr>
        <w:t>รฌา</w:t>
      </w:r>
      <w:r w:rsidR="002D3745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>สมาบัติ ไม่ซ้ำสมาบัติกันเลย มีพยาน</w:t>
      </w:r>
      <w:r w:rsidR="002D374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คือ</w:t>
      </w:r>
      <w:r w:rsidR="002D374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พระอนุรุทธะ ผู้มี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ทิพพจักขุเป็นเลิศ บอกเลย ตอนนี้พระองค์ไปถึงตรงนี้ ๆ ๆ ๆ บอกไปให้ทุกคนฟังไปด้วยความชื่นใจ ไปตามขั้นตอนทีเดียว </w:t>
      </w:r>
    </w:p>
    <w:p w:rsidR="002D3745" w:rsidRPr="003E4972" w:rsidRDefault="002D374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D374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พระบรมศาสดาของเราเป็นอย่างนี้ ไม่มีโมเม และไม่มีเล่ห์เพทุบายด้วย ในการที่จะทำให้ศาสนิกใช้ดวงปัญญา แนะนำให้ทุกคนแจ่มแจ้ง พอหายสงสัย ก็เกิดกุศลศรัทธา หันมาเลื่อมใสในพระรัตนตรัย ไม่มีเล่ห์เพทุบายที่จะหาศาสนิก เพราะฉะนั้น คำสอนท่านบริสุทธิ์บริบูรณ์เลย แล้วคำถามอันไหนควรตอบ ท่านก็ตอบ อันไหนยังไม่ควรตอบตอนนี้ ท่านก็ไม่ตอบ ท่านจะมีวิธีแนะนำสั่งสอนได้ดีทีเดียว ด้วยอาการที่สงบเสงี่ยมสง่างามนุ่มนวล </w:t>
      </w:r>
    </w:p>
    <w:p w:rsidR="002D3745" w:rsidRPr="003E4972" w:rsidRDefault="002D3745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D374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แลดูพระวรกายดุจกายพรหม ที่ต้องเอาไปเทียบกับพรหม เพราะมนุษย์พอจะรู้เรื่อง ถ้าบอกว่าแล</w:t>
      </w:r>
      <w:r w:rsidR="00E03131" w:rsidRPr="003E4972">
        <w:rPr>
          <w:rFonts w:ascii="CordiaUPC" w:hAnsi="CordiaUPC" w:cs="CordiaUPC" w:hint="cs"/>
          <w:sz w:val="36"/>
          <w:szCs w:val="36"/>
          <w:cs/>
        </w:rPr>
        <w:t>ดู</w:t>
      </w:r>
      <w:r w:rsidRPr="003E4972">
        <w:rPr>
          <w:rFonts w:ascii="CordiaUPC" w:hAnsi="CordiaUPC" w:cs="CordiaUPC"/>
          <w:sz w:val="36"/>
          <w:szCs w:val="36"/>
          <w:cs/>
        </w:rPr>
        <w:t>พระวรกายดุจกายพระ ไม่รู้เรื่อง เพราะตอนนั้นพรหมถือว่าสุดยอดของมนุษย์ ที่มนุษย์จะพึงเข้าใจได้ มีลักษณะมหาบุรุษพร้อมด้วยอนุพยัญชนะ แวดล้อมด้วยแสงพระรัศมีเปล่งประกายเป็นวง ๆ ข้างละวา พระองค์เป็นบรมศาสดาของมวลมนุษย์ชาติ แต่บางคนไม่ค่อยรู้จักแค่นั้นเอง เพราะฉะนั้นฉัพพรรณรังสีจะเปล่งออกมา ก็ยังไม่เคยเห็นครูคนไหนเลย ที่มีรัศมีออกอย่างนี้ ยังไม่เคยได้ยิน และเหาะเหินเดินอากาศได้อีกด้วย ชีวิตของท่านงาม</w:t>
      </w:r>
      <w:r w:rsidR="00E03131" w:rsidRPr="003E4972">
        <w:rPr>
          <w:rFonts w:ascii="CordiaUPC" w:hAnsi="CordiaUPC" w:cs="CordiaUPC" w:hint="cs"/>
          <w:sz w:val="36"/>
          <w:szCs w:val="36"/>
          <w:cs/>
        </w:rPr>
        <w:t>ทั้งใน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บื้องต้น ท่ามกลาง </w:t>
      </w:r>
      <w:r w:rsidR="00E03131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เบื้องปลาย ดูแล้วเกิดความเลื่อมใสในพระพุทธองค์มาก </w:t>
      </w:r>
    </w:p>
    <w:p w:rsidR="00E03131" w:rsidRPr="003E4972" w:rsidRDefault="00E0313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313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ลำดับนั้นพระพุทธเจ้าได้ตรัสพระธรรมเทศนาอันไพเราะวิจิตรด้วยนัยยะต่าง ๆ ด้วยพระสุรเสียงดุจเสียงของท้าวมหาพรหมอันน่าฟัง </w:t>
      </w:r>
      <w:r w:rsidR="00E03131" w:rsidRPr="003E4972">
        <w:rPr>
          <w:rFonts w:ascii="CordiaUPC" w:hAnsi="CordiaUPC" w:cs="CordiaUPC" w:hint="cs"/>
          <w:sz w:val="36"/>
          <w:szCs w:val="36"/>
          <w:cs/>
        </w:rPr>
        <w:t xml:space="preserve">เสียงนั้น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ประกอบด้วยคุณสมบัติ ๘ ประการ คือ สละสลวย ชัดเจน ไพเราะ เสนาะโสต กลมกล่อม ไม่เครือพร่า หนักแน่น </w:t>
      </w:r>
      <w:r w:rsidR="00E03131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="0020308C" w:rsidRPr="003E4972">
        <w:rPr>
          <w:rFonts w:ascii="CordiaUPC" w:hAnsi="CordiaUPC" w:cs="CordiaUPC"/>
          <w:sz w:val="36"/>
          <w:szCs w:val="36"/>
          <w:cs/>
        </w:rPr>
        <w:t xml:space="preserve">กังวาน ซึ่งขยายความเพิ่มเติม พอเป็นแนวทางให้ศึกษาต่อ คือ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5705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เสียงสละสลวย หมายถึง เสียงที่ไม่ขัดข้อง ไม่ติดขัด ประดุจแพรไหมที่ราบรื่นละมุนนุ่มเนียน</w:t>
      </w:r>
    </w:p>
    <w:p w:rsidR="00CA09AB" w:rsidRPr="003E4972" w:rsidRDefault="00CA09A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A09A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เสียงชัดเจน หมายถึง เสียงไม่คับปาก คือ</w:t>
      </w:r>
      <w:r w:rsidR="00CA09A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บางคนพูดแล้วเสียงเหมือนอม</w:t>
      </w:r>
      <w:r w:rsidR="00CA09AB" w:rsidRPr="003E4972">
        <w:rPr>
          <w:rFonts w:ascii="CordiaUPC" w:hAnsi="CordiaUPC" w:cs="CordiaUPC" w:hint="cs"/>
          <w:sz w:val="36"/>
          <w:szCs w:val="36"/>
          <w:cs/>
        </w:rPr>
        <w:t>ลูกอม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ถ้าเสียงชัดเจนเวลาพูดไปแล้ว ผู้ฟังเข้าใจง่ายว่าพูดอะไร เสียงจะปิ๊งเหมือนเพชรอย่างนั้น ใสชัดเจน ไม่มีเสมหะหรือเสียงชัดแจ๋วเลย เป็นเสียงจริง ๆ </w:t>
      </w:r>
      <w:r w:rsidR="00CA09AB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ไม่มีเศษเสียงกระเด็นออกมา</w:t>
      </w:r>
    </w:p>
    <w:p w:rsidR="00CA09AB" w:rsidRPr="003E4972" w:rsidRDefault="00CA09A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A09A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เสียงไพเราะ หมายถึง เสียงที่อ่อนหวาน หยดย้อย หยาดเยิ้ม ประดุจทองหยอดที่มีจงอย เห็นไหมทองหยอดจะมีหางงอ ๆ นิด ๆ เหมือนถ้อยคำที่พูดไปแล้ว มันเหมือนหางเสียงไปเหนียวใจนึ้บ มาติดที่เราอย่างนี้แหละ </w:t>
      </w:r>
    </w:p>
    <w:p w:rsidR="00CA09AB" w:rsidRPr="003E4972" w:rsidRDefault="00CA09A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A09AB" w:rsidRPr="003E4972" w:rsidRDefault="00090BE4" w:rsidP="00CA09A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เสียงเสนาะโสต หมายถึง เสียงที่น่าฟัง ประดุจเสียงดุริยางทิพย์บรรเลง </w:t>
      </w:r>
    </w:p>
    <w:p w:rsidR="00CA09AB" w:rsidRPr="003E4972" w:rsidRDefault="00CA09AB" w:rsidP="00CA09A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A09A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เสียงกลมกล่อม หมายถึง เสียงเข้ากันพอดี ประดุจรสชาติอาหารที่ปรุงเข้ากันได้อย่างพอเหมาะพอสม ไม่รู้จะอุปมาอย่างไร มันกลมกล่อมเหมือนรสอาหารที่ปรุงพอดี ไม่เปรี้ยว ไม่หวาน ไม่มัน ไม่เค็ม มันพอดี ๆ แล้วทำให้มีอารมณ์เคี้ยว อารมณ์กลืนนั่นแหละ หรือแค่วางในจาน เขาวางกันพอเหมาะพอดี มันทำให้หน้าหยิบ </w:t>
      </w:r>
      <w:r w:rsidR="00325F49" w:rsidRPr="003E4972">
        <w:rPr>
          <w:rFonts w:ascii="CordiaUPC" w:hAnsi="CordiaUPC" w:cs="CordiaUPC" w:hint="cs"/>
          <w:sz w:val="36"/>
          <w:szCs w:val="36"/>
          <w:cs/>
        </w:rPr>
        <w:t>น่ารับประทาน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325F49" w:rsidRPr="003E4972" w:rsidRDefault="00325F4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5F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เสียงไม่แหบเครือพร่า หมายถึง เสียงไม่แปร่ง ไม่พร่า ไม่ผิดสำเนียง คือ</w:t>
      </w:r>
      <w:r w:rsidR="00325F4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ถ้าพูด</w:t>
      </w:r>
      <w:r w:rsidR="00325F49" w:rsidRPr="003E4972">
        <w:rPr>
          <w:rFonts w:ascii="CordiaUPC" w:hAnsi="CordiaUPC" w:cs="CordiaUPC" w:hint="cs"/>
          <w:sz w:val="36"/>
          <w:szCs w:val="36"/>
          <w:cs/>
        </w:rPr>
        <w:t>ภาษา</w:t>
      </w:r>
      <w:r w:rsidRPr="003E4972">
        <w:rPr>
          <w:rFonts w:ascii="CordiaUPC" w:hAnsi="CordiaUPC" w:cs="CordiaUPC"/>
          <w:sz w:val="36"/>
          <w:szCs w:val="36"/>
          <w:cs/>
        </w:rPr>
        <w:t>ใต้ต้องเสียงใต้ชัด อย่างนี้ใช้ได้ พูด</w:t>
      </w:r>
      <w:r w:rsidR="00325F49" w:rsidRPr="003E4972">
        <w:rPr>
          <w:rFonts w:ascii="CordiaUPC" w:hAnsi="CordiaUPC" w:cs="CordiaUPC" w:hint="cs"/>
          <w:sz w:val="36"/>
          <w:szCs w:val="36"/>
          <w:cs/>
        </w:rPr>
        <w:t>ภาษา</w:t>
      </w:r>
      <w:r w:rsidRPr="003E4972">
        <w:rPr>
          <w:rFonts w:ascii="CordiaUPC" w:hAnsi="CordiaUPC" w:cs="CordiaUPC"/>
          <w:sz w:val="36"/>
          <w:szCs w:val="36"/>
          <w:cs/>
        </w:rPr>
        <w:t>เหนือก็ต้องเหนือชัด พูด</w:t>
      </w:r>
      <w:r w:rsidR="00325F49" w:rsidRPr="003E4972">
        <w:rPr>
          <w:rFonts w:ascii="CordiaUPC" w:hAnsi="CordiaUPC" w:cs="CordiaUPC" w:hint="cs"/>
          <w:sz w:val="36"/>
          <w:szCs w:val="36"/>
          <w:cs/>
        </w:rPr>
        <w:t>ภาษา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กลางก็ต้องกลางชัด แล้วก็ไม่สั่นไหวเหมือนลำโพงแตก มันพร่า ๆ </w:t>
      </w:r>
    </w:p>
    <w:p w:rsidR="00325F49" w:rsidRPr="003E4972" w:rsidRDefault="00325F4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5F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เสียงหนักแน่น หมายถึง เสียงที่ลึกและซึ้ง ลึกเหมือนเสียงที่มาจากแหล่งที่มีพลังเสียงลึกๆ เวลาพูด ถ้าในตัวก็ลึกที่สุดในท้อง เหมือนออกมาจากในท้อง แล้วนอกจากในท้องมันเหมือนมีเสียงจากที่ไกล ๆ ลึก ๆ ส่งต่อมาที่กลางท้องออกมาอีก แล้วมันไม่ใช่เสียงแค่ทรวงอก หรือเสียงที่แค่คออย่างนี้ บางคนเสียงอยู่แค่นี้หรือแค่อม ๆ อะไรอย่างนี้ เสียงลึก ๆ ฟังแล้วมัน</w:t>
      </w:r>
      <w:r w:rsidR="00325F49" w:rsidRPr="003E4972">
        <w:rPr>
          <w:rFonts w:ascii="CordiaUPC" w:hAnsi="CordiaUPC" w:cs="CordiaUPC" w:hint="cs"/>
          <w:sz w:val="36"/>
          <w:szCs w:val="36"/>
          <w:cs/>
        </w:rPr>
        <w:t>จะ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ซึ้ง </w:t>
      </w:r>
    </w:p>
    <w:p w:rsidR="00325F49" w:rsidRPr="003E4972" w:rsidRDefault="00325F4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5F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เสียงกังวาน หมายถึง เสียงที่มีแก้วเสียง เสียงที่ก้องกระจายออกไปอยู่ได้นาน ประดุจเสียงกังสดาล </w:t>
      </w:r>
    </w:p>
    <w:p w:rsidR="00325F49" w:rsidRPr="003E4972" w:rsidRDefault="00325F4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5F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พระพุทธองค์โปรดท่านอนาถบิณฑิกเศรษฐีกับเหล่าสหาย ดุจมหาเมฆโปรยปรายสายฝนลงมา เหล่าสาวกเดียรถีย์ เมื่อได้ฟังพระธรรมเทศนาของพระพุทธเจ้าแล้วก็มีจิตเลื่อมใส ถวายอภิวาทพระพุทธเจ้าแล้วประกาศตนว่า พวกข้าพระองค์เลิกนับถือพวกเดียรถีย์แล้ว และขอถึงพระรัตนตรัยว่าเป็นที่พึ่ง ไม่ต้องใช้เล่ห์เพทุบายเลย ใช้เหตุใช้ผล ผลอย่างนี้มาจากเหตุอย่างนี้ เธอประกอบเหตุอย่างนี้จะไปเป็นผลอย่างนั้น </w:t>
      </w:r>
    </w:p>
    <w:p w:rsidR="00325F49" w:rsidRPr="003E4972" w:rsidRDefault="00325F4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25F4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ตั้งแต่นั้นมาเหล่าสาวกของเดียรถีย์ก็ไปวัดพระเชตวัน ฟังธรรม ให้ทาน รักษาศีล เจริญภาวนาพร้อมกับท่านอนาถบิณฑิกเศรษฐีเป็นประจำ ต่อมาไม่นานพระพุทธองค์ได้เสด็จออกจากกรุงสาวัตถีไปยังกรุงราชคฤ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>ห์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เพื่อโปรดสรรพสัตว์ พวกสาวกของเดียรถีย์เหล่านั้น จึงเลิกนับถือพระรัตนตรัย และหันมานับถือพวกเดียรถีย์เหมือนเดิม </w:t>
      </w:r>
    </w:p>
    <w:p w:rsidR="005E3591" w:rsidRPr="003E4972" w:rsidRDefault="005E359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5E3591" w:rsidP="005E35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พุทธเจ้าเสด็จไปได้ประมาณ ๗-๘ เดือน จึงเสด็จกลับไปสู่วัดพระเชตวัน กรุงสาวัตถี ท่านอนาถบิณฑิกเศรษฐี จึงพาสหายทั้ง ๕๐๐ คนนั้นมาเข้าเฝ้าพระ</w:t>
      </w:r>
      <w:r w:rsidRPr="003E4972">
        <w:rPr>
          <w:rFonts w:ascii="CordiaUPC" w:hAnsi="CordiaUPC" w:cs="CordiaUPC" w:hint="cs"/>
          <w:sz w:val="36"/>
          <w:szCs w:val="36"/>
          <w:cs/>
        </w:rPr>
        <w:t>พุทธ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องค์อีก ก็ไม่ละความพยายาม ยังทำหน้าที่กัลยาณมิตร ท่านอนาถบิณฑิกเศรษฐีกราบทูลเรื่องราวทั้งหมดให้พระพุทธองค์ทรงทราบว่า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ตั้งแต่พระพุทธองค์เสด็จจาริกไปแล้ว สหายของข้าพระองค์เลิกนับถือพระรัตนตรัยไปเลย กลับไปนับถือเหล่าเดียรถีย์เหมือนเดิมอีกแล้ว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5E3591" w:rsidRPr="003E4972" w:rsidRDefault="005E359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E35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>จึง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ตรัสถามว่า </w:t>
      </w:r>
      <w:r w:rsidR="005E359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เธอทั้งหลายเลิกนับถือพระรัตนตรัยแล้วหันไปนับถือเหล่าเดียรถีย์จริงหรือ ทรงถามก่อน ไม่ใช่เชื่อท่านอนาถบิณฑิกเศรษฐีเลย คือ แล้วก็ไม่ใช่ว่าไม่เชื่อแต่ว่าเฉย ๆ อยู่ตรงกลางๆ ถามไปก่อน </w:t>
      </w:r>
    </w:p>
    <w:p w:rsidR="005E3591" w:rsidRPr="003E4972" w:rsidRDefault="005E359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E35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พวกสาวกเดียรถีย์ทั้ง ๕๐๐ 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 xml:space="preserve">คน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ไม่อาจจะปิดบังความจริงไว้ได้ จึงพากันกราบทูลว่า </w:t>
      </w:r>
      <w:r w:rsidR="005E359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จริงพระเจ้า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>ข้า</w:t>
      </w:r>
      <w:r w:rsidR="005E359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พระพุทธเจ้าตรัสว่า </w:t>
      </w:r>
      <w:r w:rsidR="005E359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ชื่อว่าบุคคลเช่น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>กับ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พระพุทธเจ้าย่อมไม่มี 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 xml:space="preserve">คือ </w:t>
      </w:r>
      <w:r w:rsidRPr="003E4972">
        <w:rPr>
          <w:rFonts w:ascii="CordiaUPC" w:hAnsi="CordiaUPC" w:cs="CordiaUPC"/>
          <w:sz w:val="36"/>
          <w:szCs w:val="36"/>
          <w:cs/>
        </w:rPr>
        <w:t>เสมอไม่มี ตลอดทั้งภพ</w:t>
      </w:r>
      <w:r w:rsidR="005E3591" w:rsidRPr="003E4972">
        <w:rPr>
          <w:rFonts w:ascii="CordiaUPC" w:hAnsi="CordiaUPC" w:cs="CordiaUPC" w:hint="cs"/>
          <w:sz w:val="36"/>
          <w:szCs w:val="36"/>
          <w:cs/>
        </w:rPr>
        <w:t>สาม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บุคคลที่ยิ่งกว่าจักมีที่ไหนเล่า เสมอไม่มีแล้วยิ่งกว่าอย่าไปพูดถึง </w:t>
      </w:r>
    </w:p>
    <w:p w:rsidR="005E3591" w:rsidRPr="003E4972" w:rsidRDefault="005E359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E359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แล้วทรงประกาศคุณของพระรัตนตรัยว่า สัตว์ทั้งหลายที่ไม่มีเท้าก็ดี มี ๒ เท้าก็ดี มี ๔ เท้าก็ดี มีเท้ามากก็ดี เป็นต้น พระพุทธเจ้าเป็นเลิศกว่าสัตว์เหล่านั้น แม้ทรัพย์เป็นเครื่องปลื้มใจอย่างใดอย่างหนึ่งในโลกนี้หรือโลกอื่น ทรัพย์ทั้งหลายทั้งปวงนั้นเสมอด้วยพระพุทธเจ้า ย่อมไม่มี รัตนะทั้งหลายเหล่าใดในโลกนี้หรือโลกอื่น ที่จะเสมอเหมือนพุทธรัตนะ 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 xml:space="preserve">คือ </w:t>
      </w:r>
      <w:r w:rsidRPr="003E4972">
        <w:rPr>
          <w:rFonts w:ascii="CordiaUPC" w:hAnsi="CordiaUPC" w:cs="CordiaUPC"/>
          <w:sz w:val="36"/>
          <w:szCs w:val="36"/>
          <w:cs/>
        </w:rPr>
        <w:t>รัตนะภายในนั้นไม่มี เสมอเหมือนพระพุทธเจ้า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ไม่มี </w:t>
      </w:r>
    </w:p>
    <w:p w:rsidR="00D9449A" w:rsidRPr="003E4972" w:rsidRDefault="00D9449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9449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อุบาสกหรืออุบาสิกาก็ตาม เมื่อนับถือพระรัตนตรัย ซึ่งมีคุณไม่มีประมาณแล้ว ย่อมไม่ไปบังเกิดในนรกหรืออบายภูมิ แต่จะไปเกิดในเทวโลก และเสวยทิพยสมบัติ ก็บอกวิธีการว่า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ถ้าทำอย่างนี้จะไปเกิดบนสุคติโลกสวรรค์ เห็นไหมพระองค์ยืนยันว่า สวรรค์มี นรกมี เพราะฉะนั้น เป็นพระเป็นเณรก็ต้องกล้ายืนยันอย่างนี้ แม้เรายังไปไม่ถึง เรายังไม่เห็นก็ตาม อย่างน้อยก็ต้องให้เชื่อพระปัญญาตรัสรู้ของพระสัมมาสัมพุทธเจ้าไปก่อนในระดับหนึ่ง ต้องกล้ายืนยัน อย่าไปบอกว่า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มีมั้ง หรืออาจจะมี สวรรค์อยู่ในอก หรือนรกอยู่ในใจ เอาสวรรค์มาล่อ เอานรกมาขู่ อะไรทำนองอย่างนี้ อย่าไปพูดอย่างนั้น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มันบาป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บาปไปอบาย นั</w:t>
      </w:r>
      <w:r w:rsidR="00D9449A" w:rsidRPr="003E4972">
        <w:rPr>
          <w:rFonts w:ascii="CordiaUPC" w:hAnsi="CordiaUPC" w:cs="CordiaUPC" w:hint="cs"/>
          <w:sz w:val="36"/>
          <w:szCs w:val="36"/>
          <w:cs/>
        </w:rPr>
        <w:t>่</w:t>
      </w:r>
      <w:r w:rsidRPr="003E4972">
        <w:rPr>
          <w:rFonts w:ascii="CordiaUPC" w:hAnsi="CordiaUPC" w:cs="CordiaUPC"/>
          <w:sz w:val="36"/>
          <w:szCs w:val="36"/>
          <w:cs/>
        </w:rPr>
        <w:t>นไปพูดอย่างนั้น ทำให้เขายืนบนทางสองแพร่ง เกิดวิจิกิจฉาอย่างนั้น ไม่ได้ ต้อง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>มั่นใจ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ลงไปเลย </w:t>
      </w:r>
    </w:p>
    <w:p w:rsidR="00460AD2" w:rsidRPr="003E4972" w:rsidRDefault="00460AD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60AD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ดังนั้น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การที่พวกเธอเลิกนับถือพระรัตนตรัย แล้วกลับไปนับถือเดียรถีย์เป็นที่พึ่ง เป็นการกระทำที่ไม่สมควรเลย ท่านก็พูดเรียบ ๆ ธรรมดาอย่างนั้นแหละว่า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ไม่สมควรเลย ใครก็ตาม คำว่า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ใคร แสดงว่า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ทุก ๆ คนในโลกที่ขอถึงพระพุทธ พระธรรม พระสงฆ์ว่าเป็นที่พึ่ง เขาเหล่านั้นจะไม่ไปอบายภูมิ เห็นไหมพูดถึงภูมิของอบาย ท่านยืนยันเลย ถ้าแค่ขอถึง ยังไม่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>เข้า</w:t>
      </w:r>
      <w:r w:rsidRPr="003E4972">
        <w:rPr>
          <w:rFonts w:ascii="CordiaUPC" w:hAnsi="CordiaUPC" w:cs="CordiaUPC"/>
          <w:sz w:val="36"/>
          <w:szCs w:val="36"/>
          <w:cs/>
        </w:rPr>
        <w:t>ถึง แค่ตั้งใจว่า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เราจะมีความเลื่อมใสในพระพุทธ พระธรรม พระสงฆ์แค่นั้น ปิดอบายเลยเปิดสวรรค์เลย </w:t>
      </w:r>
    </w:p>
    <w:p w:rsidR="00460AD2" w:rsidRPr="003E4972" w:rsidRDefault="00460AD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60AD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ครั้นละจากกายมนุษย์แล้วจะไปเป็นสหายแห่งเทวดา ส่วนมนุษย์ที่ถูกภัยคุกคามย่อมมีความสะดุ้งกลัวก็จะยึดถือ ภูเขา ต้นไม้ จอมปลวก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ว่าเป็นที่พึ่ง แต่นั่นไม่ใช่ที่พึ่งที่ปลอดภัย ไม่ใช่ที่พึ่งอันสูงสุด 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นับถือสิ่งเหล่านั้นย่อมไม่พ้นจากทุกข์ทั้งปวง 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>ถ้าไ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ปพึ่งผี พึ่งศาล พึ่งเจ้าอะไรอย่างนี้ยิ่งไปกันใหญ่เลย จะเสียเงินเสียทอง แล้วก็จะได้ความหลงกลับมาด้วย </w:t>
      </w:r>
    </w:p>
    <w:p w:rsidR="00460AD2" w:rsidRPr="003E4972" w:rsidRDefault="00460AD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60AD2" w:rsidRPr="003E4972" w:rsidRDefault="00090BE4" w:rsidP="00460AD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ส่วนผู้นับถือพระพุทธเจ้า พระธรรม พระสงฆ์ ว่าเป็นที่พึ่ง ย่อมเห็นอริยทรัพย์ คือ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ความจริงของพระอริยเจ้า ความจริงของผู้รู้ ไม่ใช่ความจริงของผู้ไม่รู้ 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ไม่ใช่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ความรู้ที่ไม่สมบูรณ์ 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เป็นความจริงของท่านผู้รู้ 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อริยทรัพย์ รู้แจ้ง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เห็นแจ้ง คือ ทุกข์ สมุทัย เหตุที่เกิดทุกข์ นิโรธ ความดับทุกข์ มรรค หนทางดับทุกข์ นี้คือที่พึ่งอันปลอดภัย และที่พึ่งอันสูงสุด ผู้ถือพระรัตนตรัยว่า</w:t>
      </w:r>
      <w:r w:rsidR="00460AD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เป็นที่พึ่ง ย่อมพ้นจากทุกข์ทั้งปวงได้ </w:t>
      </w:r>
    </w:p>
    <w:p w:rsidR="00460AD2" w:rsidRPr="003E4972" w:rsidRDefault="00460AD2" w:rsidP="00460AD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B412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ดูก่อนอุบาสกทั้งหลาย พุทธานุสสติ คือ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การตามระลึกถึงคุณของพระพุทธเจ้า ธ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>ั</w:t>
      </w:r>
      <w:r w:rsidRPr="003E4972">
        <w:rPr>
          <w:rFonts w:ascii="CordiaUPC" w:hAnsi="CordiaUPC" w:cs="CordiaUPC"/>
          <w:sz w:val="36"/>
          <w:szCs w:val="36"/>
          <w:cs/>
        </w:rPr>
        <w:t>มมา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>-</w:t>
      </w:r>
      <w:r w:rsidRPr="003E4972">
        <w:rPr>
          <w:rFonts w:ascii="CordiaUPC" w:hAnsi="CordiaUPC" w:cs="CordiaUPC"/>
          <w:sz w:val="36"/>
          <w:szCs w:val="36"/>
          <w:cs/>
        </w:rPr>
        <w:t>นุสติ คือ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การตามระลึกถึงคุณของพระธรรม สังฆานุสติ คือ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การตามระลึก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>ถึง</w:t>
      </w:r>
      <w:r w:rsidRPr="003E4972">
        <w:rPr>
          <w:rFonts w:ascii="CordiaUPC" w:hAnsi="CordiaUPC" w:cs="CordiaUPC"/>
          <w:sz w:val="36"/>
          <w:szCs w:val="36"/>
          <w:cs/>
        </w:rPr>
        <w:t>คุณของพระสงฆ์ การตามระลึกถึง คือ</w:t>
      </w:r>
      <w:r w:rsidR="006B412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นึกให้ต่อเนื่องไป อย่าให้ขาดช่วงในการนึก อย่าให้เสียจังหวะในการนึก หรืออย่าให้ความคิดอื่นเข้ามาแทรก ย่อมทำให้สำเร็จมรรคผล ตั้งแต่โสดาปัตติมรรค จนถึงอรหัตผล </w:t>
      </w:r>
    </w:p>
    <w:p w:rsidR="000B0B3A" w:rsidRPr="003E4972" w:rsidRDefault="000B0B3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B0B3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ดูก่อนอุบาสกทั้งหลาย การที่พวกเธอเลิกนับถือพระรัตนตรัยเช่นนี้ ได้กระทำในสิ่งที่ไม่สมควรเลย ท่านทรงสอนด้วยมหากรุณา ไม่ใช่ว่าจะยกพระองค์สูงแล้วไปกดคนอื่นต่ำ แต่พูดไปตามความเป็นจริง </w:t>
      </w:r>
    </w:p>
    <w:p w:rsidR="000B0B3A" w:rsidRPr="003E4972" w:rsidRDefault="000B0B3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B0B3A" w:rsidP="000B0B3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แม้ในกาลก่อน มนุษย์ทั้งหลายถือเอาสิ่งที่ไม่เป็นที่พึ่งว่าเป็นที่พึ่ง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อันนี้ก็แปลว่า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ไม่มีอะไรใหม่ในสังสารวัฏ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และถือเอาด้วย</w:t>
      </w:r>
      <w:r w:rsidRPr="003E4972">
        <w:rPr>
          <w:rFonts w:ascii="CordiaUPC" w:hAnsi="CordiaUPC" w:cs="CordiaUPC" w:hint="cs"/>
          <w:sz w:val="36"/>
          <w:szCs w:val="36"/>
          <w:cs/>
        </w:rPr>
        <w:t>การ</w:t>
      </w:r>
      <w:r w:rsidR="00090BE4" w:rsidRPr="003E4972">
        <w:rPr>
          <w:rFonts w:ascii="CordiaUPC" w:hAnsi="CordiaUPC" w:cs="CordiaUPC"/>
          <w:sz w:val="36"/>
          <w:szCs w:val="36"/>
          <w:cs/>
        </w:rPr>
        <w:t>คาดคะเนการอย่างผิด ๆ จึงตกเป็นอาหารของยักษ์ในทางกันดาร ได้ถึงความพินาศใหญ่หลวงแล้ว ส่วนฝ่ายมนุษย์ที่ยึดถือความชอบธรรม ยึดถือเหตุผลถูกต้อง ได้ถึงความปลอดภัยในทางกันดารเช่นนั้นแล้ว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ปลอดภัยในทางที่กันดารนั้นไม่ถูกยักษ์จับกิน </w:t>
      </w:r>
    </w:p>
    <w:p w:rsidR="000B0B3A" w:rsidRPr="003E4972" w:rsidRDefault="000B0B3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B0B3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ท่านอนาถบิณฑิกเศรษฐีก็กราบทูลว่า </w:t>
      </w:r>
      <w:r w:rsidR="000B0B3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การที่สหายของข้าพระองค์เหล่านี้ เลิกนับถือพระรัตนตรัย และหันกลับไปนับถือสิ่งผิด ๆ ได้ปรากฏแก่ข้าพระองค์แล้วในบัดนี้</w:t>
      </w:r>
      <w:r w:rsidR="000B0B3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0B0B3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ปัจจุบันเห็นแล้ว ที่พวกมนุษย์ถือความคาดคะเนผิด ๆ ได้ถึงความพินาศใหญ่หลวง </w:t>
      </w:r>
      <w:r w:rsidR="000B0B3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แต่เหตุในอดีต ผู้ที่ถือความชอบธรรมยึดถือเหตุผล ไปได้ถึงความปลอดภัยแล้วนั้น ยังไม่ปรากฏแก่ข้าพระองค์เลย</w:t>
      </w:r>
      <w:r w:rsidR="009F066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9F06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ยังไม่ทราบเรื่องอดีตที่พระองค์ทรงยกหัวข้อ </w:t>
      </w:r>
      <w:r w:rsidR="009F066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ขอพระพุทธองค์โปรดทรงแสดงเรื่องในอดีตนี้ ให้ปรากฏเหมือนพระจันทร์ในคืนวันเพ็ญปรากฏบนท้องฟ้าด้วยเถิด</w:t>
      </w:r>
      <w:r w:rsidR="009F066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ท่านกล่าวด้วยถ้อยคำที่ไพเราะ เป็นการแสดงความเคารพในธรรม แล้วก็เคารพในพระผู้มีพระภาคเจ้า พระบรมศาสดานั้น </w:t>
      </w:r>
    </w:p>
    <w:p w:rsidR="009F066E" w:rsidRPr="003E4972" w:rsidRDefault="009F066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F066E" w:rsidRPr="003E4972" w:rsidRDefault="00090BE4" w:rsidP="009F066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พระสัมมาสัมพุทธเจ้าตรัสว่า </w:t>
      </w:r>
      <w:r w:rsidR="009F066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เราตถาคตบำเพ็ญบารมี ๓๐ ทัศ มานับภพนับชาติไม่ถ้วน เราเห็นว่า</w:t>
      </w:r>
      <w:r w:rsidR="009F06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ความดีจะค่อย ๆ สั่งสมและก่อตัวขึ้นมาเรื่อย ๆ จนกระทั่งบารมีเต็มเปี่ยมได้แทงตลอดพระสัพพัญญุตญาณ คือ</w:t>
      </w:r>
      <w:r w:rsidR="009F066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รู้ครบวงจร รู้เบื้องบน เบื้องต้น เบื้องปลาย </w:t>
      </w:r>
    </w:p>
    <w:p w:rsidR="009F066E" w:rsidRPr="003E4972" w:rsidRDefault="009F066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F066E" w:rsidP="009F066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เรา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ได้แทงตลอดพระสัพพัญญุตญาณ เพื่อตัดความสงสัยของชาวโลกนั่นเอง ท่านจงตั้งใจฟังโดยเคารพเถิด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เพราะการตั้งใจฟัง เป็น</w:t>
      </w:r>
      <w:r w:rsidRPr="003E4972">
        <w:rPr>
          <w:rFonts w:ascii="CordiaUPC" w:hAnsi="CordiaUPC" w:cs="CordiaUPC" w:hint="cs"/>
          <w:sz w:val="36"/>
          <w:szCs w:val="36"/>
          <w:cs/>
        </w:rPr>
        <w:t>การแสดงความ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เคารพอย่างหนึ่ง ไม่ใช่ว่าส่งใจไปที่อื่น แล้วทรงเปิดเผยภพที่ถูกปกปิดไว้ให้ปรากฏ ดุจทำลายหมู่เมฆหมอก แล้วก็นำพระจันทร์ในคืนวันเพ็ญออกมาให้ปรากฏ เหมือนดึงพระจันทร์ออกมาจากเมฆหมอก แล้วก็ชัดเจน </w:t>
      </w:r>
      <w:r w:rsidRPr="003E4972">
        <w:rPr>
          <w:rFonts w:ascii="CordiaUPC" w:hAnsi="CordiaUPC" w:cs="CordiaUPC" w:hint="cs"/>
          <w:sz w:val="36"/>
          <w:szCs w:val="36"/>
          <w:cs/>
        </w:rPr>
        <w:t>หรือ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เหมือนดึงภพหรือเรื่องราวในอดีตที่อยู่ในที่มืดที่เป็นความลับของชีวิต ให้ปรากฏชัดเหมือนนำของที่มืดออกมากลางแจ้ง </w:t>
      </w:r>
    </w:p>
    <w:p w:rsidR="00D625B2" w:rsidRPr="003E4972" w:rsidRDefault="00D625B2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625B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ในอดีตกาลได้มีพระราชา พระนามว่า</w:t>
      </w:r>
      <w:r w:rsidR="00A417A9" w:rsidRPr="003E4972">
        <w:rPr>
          <w:rFonts w:ascii="CordiaUPC" w:hAnsi="CordiaUPC" w:cs="CordiaUPC" w:hint="cs"/>
          <w:sz w:val="36"/>
          <w:szCs w:val="36"/>
          <w:cs/>
        </w:rPr>
        <w:t xml:space="preserve"> พระเจ้า</w:t>
      </w:r>
      <w:r w:rsidRPr="003E4972">
        <w:rPr>
          <w:rFonts w:ascii="CordiaUPC" w:hAnsi="CordiaUPC" w:cs="CordiaUPC"/>
          <w:sz w:val="36"/>
          <w:szCs w:val="36"/>
          <w:cs/>
        </w:rPr>
        <w:t>พรหมทัต ครองราชสมบัติอยู่ในพระน</w:t>
      </w:r>
      <w:r w:rsidR="00A417A9" w:rsidRPr="003E4972">
        <w:rPr>
          <w:rFonts w:ascii="CordiaUPC" w:hAnsi="CordiaUPC" w:cs="CordiaUPC"/>
          <w:sz w:val="36"/>
          <w:szCs w:val="36"/>
          <w:cs/>
        </w:rPr>
        <w:t>ครพาราณสี แค</w:t>
      </w:r>
      <w:r w:rsidRPr="003E4972">
        <w:rPr>
          <w:rFonts w:ascii="CordiaUPC" w:hAnsi="CordiaUPC" w:cs="CordiaUPC"/>
          <w:sz w:val="36"/>
          <w:szCs w:val="36"/>
          <w:cs/>
        </w:rPr>
        <w:t>ว</w:t>
      </w:r>
      <w:r w:rsidR="00A417A9" w:rsidRPr="003E4972">
        <w:rPr>
          <w:rFonts w:ascii="CordiaUPC" w:hAnsi="CordiaUPC" w:cs="CordiaUPC" w:hint="cs"/>
          <w:sz w:val="36"/>
          <w:szCs w:val="36"/>
          <w:cs/>
        </w:rPr>
        <w:t>้</w:t>
      </w:r>
      <w:r w:rsidRPr="003E4972">
        <w:rPr>
          <w:rFonts w:ascii="CordiaUPC" w:hAnsi="CordiaUPC" w:cs="CordiaUPC"/>
          <w:sz w:val="36"/>
          <w:szCs w:val="36"/>
          <w:cs/>
        </w:rPr>
        <w:t>นกาสิกรัตน์ หรือ</w:t>
      </w:r>
      <w:r w:rsidR="00A417A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แคว้นกาสี ในกาลนั้นพระโพธิสัตว์เกิดในตระกูลพ่อค้า ค้าขายด้วยกองเกวียน เมื่อเจริญวัยก็ได้นำเกวียน ๕๐๐ เล่ม เที่ยวประกอบ</w:t>
      </w:r>
      <w:r w:rsidR="00A417A9" w:rsidRPr="003E4972">
        <w:rPr>
          <w:rFonts w:ascii="CordiaUPC" w:hAnsi="CordiaUPC" w:cs="CordiaUPC" w:hint="cs"/>
          <w:sz w:val="36"/>
          <w:szCs w:val="36"/>
          <w:cs/>
        </w:rPr>
        <w:t>การ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ค้าขายไปทั่วทุกทิศ และในกรุงพาราณสียังมีบุตรพ่อค้าที่ค้าขายด้วยกองเกวียนอีกคนหนึ่ง เป็นคนเจ้าอารมณ์ หูเบา เชื่อคนง่าย และขาดความสังเกต </w:t>
      </w:r>
    </w:p>
    <w:p w:rsidR="00A417A9" w:rsidRPr="003E4972" w:rsidRDefault="00A417A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417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ในขณะนั้นพระโพธิสัตว์จัดเตรียมสินค้ามีค่ามาก บรรทุกเกวียน ๕๐๐ เล่ม เดินทางออกจากกรุงพาราณสี เพื่อไปค้าขาย ฝ่ายบุตรพ่อค้านั้นก็ได้จัดเตรียมสินค้าเต็มเกวียน ๕๐๐ เล่ม เตรียมจะเดินทางออกจากกรุงพาราณสีเช่นเดียวกัน </w:t>
      </w:r>
    </w:p>
    <w:p w:rsidR="00A417A9" w:rsidRPr="003E4972" w:rsidRDefault="00A417A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A417A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พระโพธิสัตว์คิดว่า</w:t>
      </w:r>
      <w:r w:rsidR="00A417A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ถ้าบุตรพ่อค้านั้นไปพร้อมกับเรา มีเกวียนถึง</w:t>
      </w:r>
      <w:r w:rsidR="00A417A9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เล่ม ทางก็คงจะไม่พอเดิน ฟืนและน้ำสำหรับมนุษย์ก็จะเป็นของที่หาได้ยาก แม้หญ้าสำหรับโคก็จะหายากเช่นกัน ทางที่ดีบุตรพ่อค้านั้นหรือเราควรจะไปก่อน </w:t>
      </w:r>
    </w:p>
    <w:p w:rsidR="000A0377" w:rsidRPr="003E4972" w:rsidRDefault="000A037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A037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พระโพธิสัตว์จึงเชิญบุตรพ่อค้านั้นมาคุย และกล่าวว่า</w:t>
      </w:r>
      <w:r w:rsidR="000A037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A037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เราทั้งสองไม่อาจจะไปพร้อมกันได้ ท่านจะไปก่อนหรือว่าไปภายหลัง</w:t>
      </w:r>
      <w:r w:rsidR="000A037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บุตรพ่อค้านั้นก็คิดว่า การเดินทางไปก่อนย่อมดีกว่า เพราะหนทางยังราบเรียบ ไม่ถูก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เกวียนบดแตกเป็นฝุ่น หญ้าเลี้ยงโคก็ไ</w:t>
      </w:r>
      <w:r w:rsidR="000A0377" w:rsidRPr="003E4972">
        <w:rPr>
          <w:rFonts w:ascii="CordiaUPC" w:hAnsi="CordiaUPC" w:cs="CordiaUPC" w:hint="cs"/>
          <w:sz w:val="36"/>
          <w:szCs w:val="36"/>
          <w:cs/>
        </w:rPr>
        <w:t>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เต็มที่ ยังไม่มีใครแตะต้องเลย พืชผักผลไม้ก็ยังบริบูรณ์อยู่ทั้งสองข้างทาง น้ำในระหว่างทางยังใสสะอาดน่าดื่มกิน และที่สำคัญเราสามารถตั้งราคาสินค้าได้ตามชอบใจ </w:t>
      </w:r>
    </w:p>
    <w:p w:rsidR="000A0377" w:rsidRPr="003E4972" w:rsidRDefault="000A037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A037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เมื่อพิจารณาแล้วจึงตอบกับพระโพธิสัตว์ว่า</w:t>
      </w:r>
      <w:r w:rsidR="00122E9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122E9F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ข้าพเจ้าขอไปก่อน</w:t>
      </w:r>
      <w:r w:rsidR="00122E9F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ฝ่ายพระโพธิสัตว์เห็นประโยชน์ของการไปภายหลังว่า</w:t>
      </w:r>
      <w:r w:rsidR="00122E9F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มีมากกว่า มองคนละมุมกัน คนที่ไปก่อนจะทำทางให้ราบเรียบสม่ำเสมอ เราจะได้ไปตามทางที่เขาถากถางทางไว้แล้ว ฝูงโคที่ไปก่อนย่อมกินหญ้าแก่และแข็งหมดแล้ว ส่วนฝูงโคของเราก็จะได้กินหญ้าที่งอกขึ้นมาใหม่ ๆ กำลังอร่อย พืชผักผลไม้ที่ใช้เป็นอาหารก็จะงอกขึ้นมาใหม่ ซึ่งกำลังอ่อนอร่อย ที่ไหนไม่มีน้ำ พวกที่ไปก่อนก็จะขุดหาไว้ให้ เราจะได้ดื่มในบ่อที่เขาขุดไว้แล้ว ที่สำคัญการตั้งราคาสินค้า เป็นการยาก ถ้าหากขายสินค้าตามที่คนชุดแรกตั้งไว้ย่อมสะดวกกว่า</w:t>
      </w:r>
      <w:r w:rsidR="002A004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เขากรุยทางไว้ให้เสร็จเรียบร้อยแล้ว เราแค่ไปเสียบยอดแค่นั้นเอง </w:t>
      </w:r>
    </w:p>
    <w:p w:rsidR="002A0043" w:rsidRPr="003E4972" w:rsidRDefault="002A004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พระโพธิสัตว์เห็นประโยชน์เช่นนั้นจึงกล่าวว่า </w:t>
      </w:r>
      <w:r w:rsidR="002A004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ถ้าเช่นนั้นท่านจงไปก่อนเถิด</w:t>
      </w:r>
      <w:r w:rsidR="002A004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บุตรพ่อค้านั้นจึงรีบเทียมเกวียน ๕๐๐ เล่ม เดิน</w:t>
      </w:r>
      <w:r w:rsidR="002A0043" w:rsidRPr="003E4972">
        <w:rPr>
          <w:rFonts w:ascii="CordiaUPC" w:hAnsi="CordiaUPC" w:cs="CordiaUPC" w:hint="cs"/>
          <w:sz w:val="36"/>
          <w:szCs w:val="36"/>
          <w:cs/>
        </w:rPr>
        <w:t>ทาง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ออกจากเมือง เมื่อเดินทางพ้นถิ่นที่อยู่ของมนุษย์ถึงปากทางกันดาร ทางกันดารมี ๕ ประเภท คือ </w:t>
      </w: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กันดารเพราะโจร คือ เป็นที่โจร</w:t>
      </w:r>
      <w:r w:rsidR="002A0043" w:rsidRPr="003E4972">
        <w:rPr>
          <w:rFonts w:ascii="CordiaUPC" w:hAnsi="CordiaUPC" w:cs="CordiaUPC" w:hint="cs"/>
          <w:sz w:val="36"/>
          <w:szCs w:val="36"/>
          <w:cs/>
        </w:rPr>
        <w:t>ซ่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องสุมอยู่ </w:t>
      </w: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๒. กันดารเพราะสัตว์ร้าย คือ มีสัตว์ร้ายอาศัยอยู่ </w:t>
      </w: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๓. กันดารเพราะขาดน้ำ คือ เป็นสถานที่หาน้ำดื่ม น้ำอาบไม่ได้ </w:t>
      </w: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๔.กันดารเพราะอมนุษย์ คือ เป็นที่มีอมนุษย์อาศัยอยู่ </w:t>
      </w: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๕. กันดารเพราะอาหารน้อย คือ เป็นที่ปราศจากอาหาร ไม่มีแม้แต่เหง้าไม้ คือพืชที่มีหัว เช่น มัน</w:t>
      </w:r>
      <w:r w:rsidR="002A004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เผือก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A0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ส่วนในเรื่องนี้ กันดารเพราะขาดน้ำ</w:t>
      </w:r>
      <w:r w:rsidR="00EE729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และกันดารเพราะมีอมนุษย์อาศัยอยู่ ดังนั้นบุตรของพ่อค้านั้นจึงเตรียมตุ่มใบใหญ่ไว้บนเกวียนหลายเล่ม แล้วตักน้ำให้เต็มตุ่มทุกใบ แล้วก็เดินทางไปสู่ที่กันดาร ซึ่งมีระยะทางประมาณ ๖๐ โยชน์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05E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เมื่อบุตรของพ่อค้านั้นไปถึงครึ่งทางของทางกันดาร ซึ่งมียักษ์พวกหนึ่งอาศัยอยู่ ณ ที่นั้น ยักษ์เหล่านั้นก็คิดว่า</w:t>
      </w:r>
      <w:r w:rsidR="00EE729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เราจะให้คนเหล่านี้ทิ้งน้ำที่นำมา เพื่อทำให้อิดโรยแล้วก็กินพวกมันเสียทั้งหมด จึงเนรมิตกองเกวียนคันงาม น่ารื่นรมย์ เทียมด้วยโคหนุ่มตัวสีขาวปลอด จำแลงตนเป็นสามัญชน มีศีรษะ</w:t>
      </w:r>
      <w:r w:rsidR="00F05E8C" w:rsidRPr="003E4972">
        <w:rPr>
          <w:rFonts w:ascii="CordiaUPC" w:hAnsi="CordiaUPC" w:cs="CordiaUPC" w:hint="cs"/>
          <w:sz w:val="36"/>
          <w:szCs w:val="36"/>
          <w:cs/>
        </w:rPr>
        <w:t>โพก</w:t>
      </w:r>
      <w:r w:rsidRPr="003E4972">
        <w:rPr>
          <w:rFonts w:ascii="CordiaUPC" w:hAnsi="CordiaUPC" w:cs="CordiaUPC"/>
          <w:sz w:val="36"/>
          <w:szCs w:val="36"/>
          <w:cs/>
        </w:rPr>
        <w:t>ผ้าอันชุ่มไปด้วยน้ำ ประดับกายด้วยดอกอุบลและดอกโกมุ</w:t>
      </w:r>
      <w:r w:rsidR="00F05E8C" w:rsidRPr="003E4972">
        <w:rPr>
          <w:rFonts w:ascii="CordiaUPC" w:hAnsi="CordiaUPC" w:cs="CordiaUPC" w:hint="cs"/>
          <w:sz w:val="36"/>
          <w:szCs w:val="36"/>
          <w:cs/>
        </w:rPr>
        <w:t>ท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นั่งบนเกวียนน้อยที่มีล้อเปื้อนโคลน พร้อมกับมีอมนุษย์จำแลงตนเป็นบริวาร ๑๒ คน ถืออาวุธ มีโล่ เป็นต้น ล้วนมีผมและผ้าอันเปียกประดับด้วยอุบลและดอกโกมุ</w:t>
      </w:r>
      <w:r w:rsidR="00F05E8C" w:rsidRPr="003E4972">
        <w:rPr>
          <w:rFonts w:ascii="CordiaUPC" w:hAnsi="CordiaUPC" w:cs="CordiaUPC" w:hint="cs"/>
          <w:sz w:val="36"/>
          <w:szCs w:val="36"/>
          <w:cs/>
        </w:rPr>
        <w:t>ท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พร้อมถือกำดอกปทุมและดอกบุ</w:t>
      </w:r>
      <w:r w:rsidR="00F05E8C" w:rsidRPr="003E4972">
        <w:rPr>
          <w:rFonts w:ascii="CordiaUPC" w:hAnsi="CordiaUPC" w:cs="CordiaUPC" w:hint="cs"/>
          <w:sz w:val="36"/>
          <w:szCs w:val="36"/>
          <w:cs/>
        </w:rPr>
        <w:t>ณ</w:t>
      </w:r>
      <w:r w:rsidRPr="003E4972">
        <w:rPr>
          <w:rFonts w:ascii="CordiaUPC" w:hAnsi="CordiaUPC" w:cs="CordiaUPC"/>
          <w:sz w:val="36"/>
          <w:szCs w:val="36"/>
          <w:cs/>
        </w:rPr>
        <w:t xml:space="preserve">ฑริก เคี้ยวกินเหง้าบัว เดินไปกินไป ให้มันสมจริงสมจังอย่างนั้น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05E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โดยปกติของการเดินทางด้วยกองเกวียน ในคราวที่ลมพัดมาข้างหน้า หัวหน้ากองเกวียนและบริวารจะไปหลบฝุ่นอยู่ข้างหน้ากองเกวียน</w:t>
      </w:r>
      <w:r w:rsidR="00F05E8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เพราะเวลาโคเดินจะมีฝุ่นมาก จึงต้องไปหลบเหนือลม ถ้าลมพัดมาด้านหลังก็จะไปอยู่ด้านหลังกองเกวียน เพื่อหลบฝุ่น ในการนั้นลมพัดมาข้างหน้า บุตรพ่อค้าจึงไป</w:t>
      </w:r>
      <w:r w:rsidR="00F05E8C" w:rsidRPr="003E4972">
        <w:rPr>
          <w:rFonts w:ascii="CordiaUPC" w:hAnsi="CordiaUPC" w:cs="CordiaUPC" w:hint="cs"/>
          <w:sz w:val="36"/>
          <w:szCs w:val="36"/>
          <w:cs/>
        </w:rPr>
        <w:t>นั่ง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ข้างหน้า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05E8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ยักษ์นั้น เห็นบุตรพ่อค้านั้นกำลังมา จึงให้เกวียนของตนหลีกทางให้ จากนั้นก็ได้ทักทายว่า</w:t>
      </w:r>
      <w:r w:rsidR="00D425E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D425E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ท่านจะไปไหนรึ</w:t>
      </w:r>
      <w:r w:rsidR="00D425E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บุตรพ่อค้านั้นก็จอดเกวียนของตนข้างทาง และให้กองเกวียนที่เหลือเดินทางต่อไป ส่วนตนลงไปยืนคุยกับยักษ์นั้นว่า</w:t>
      </w:r>
      <w:r w:rsidR="00D425E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D425E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พวกเรามาจากเมืองพาราณสี</w:t>
      </w:r>
      <w:r w:rsidR="00D425E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230AC" w:rsidRPr="003E4972" w:rsidRDefault="00090BE4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บุตรพ่อค้าถามยักษ์นั้นว่า </w:t>
      </w:r>
      <w:r w:rsidR="00D425E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พวกท่านประดับดอกบัวและดอกโกมุ</w:t>
      </w:r>
      <w:r w:rsidR="00D425EE" w:rsidRPr="003E4972">
        <w:rPr>
          <w:rFonts w:ascii="CordiaUPC" w:hAnsi="CordiaUPC" w:cs="CordiaUPC" w:hint="cs"/>
          <w:sz w:val="36"/>
          <w:szCs w:val="36"/>
          <w:cs/>
        </w:rPr>
        <w:t>ท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ถือดอกปทุมและดอกบุ</w:t>
      </w:r>
      <w:r w:rsidR="00D425EE" w:rsidRPr="003E4972">
        <w:rPr>
          <w:rFonts w:ascii="CordiaUPC" w:hAnsi="CordiaUPC" w:cs="CordiaUPC" w:hint="cs"/>
          <w:sz w:val="36"/>
          <w:szCs w:val="36"/>
          <w:cs/>
        </w:rPr>
        <w:t>ณ</w:t>
      </w:r>
      <w:r w:rsidRPr="003E4972">
        <w:rPr>
          <w:rFonts w:ascii="CordiaUPC" w:hAnsi="CordiaUPC" w:cs="CordiaUPC"/>
          <w:sz w:val="36"/>
          <w:szCs w:val="36"/>
          <w:cs/>
        </w:rPr>
        <w:t>ฑริกเคี้ยวกินเหง้าบัว มีตัวเปียกชุ่มไปด้วยน้ำ ในหนทางที่พวกท่าน</w:t>
      </w:r>
      <w:r w:rsidR="00D425EE" w:rsidRPr="003E4972">
        <w:rPr>
          <w:rFonts w:ascii="CordiaUPC" w:hAnsi="CordiaUPC" w:cs="CordiaUPC" w:hint="cs"/>
          <w:sz w:val="36"/>
          <w:szCs w:val="36"/>
          <w:cs/>
        </w:rPr>
        <w:t>ผ่านมา</w:t>
      </w:r>
      <w:r w:rsidRPr="003E4972">
        <w:rPr>
          <w:rFonts w:ascii="CordiaUPC" w:hAnsi="CordiaUPC" w:cs="CordiaUPC"/>
          <w:sz w:val="36"/>
          <w:szCs w:val="36"/>
          <w:cs/>
        </w:rPr>
        <w:t>มีฝนตกอย่างนั้นหรือ หรือว่ามีสระน้ำที่</w:t>
      </w:r>
      <w:r w:rsidR="00D425EE" w:rsidRPr="003E4972">
        <w:rPr>
          <w:rFonts w:ascii="CordiaUPC" w:hAnsi="CordiaUPC" w:cs="CordiaUPC"/>
          <w:sz w:val="36"/>
          <w:szCs w:val="36"/>
          <w:cs/>
        </w:rPr>
        <w:t>เต็มไปด้วยดอกบัวชนิดต่าง ๆ อยู่</w:t>
      </w:r>
      <w:r w:rsidRPr="003E4972">
        <w:rPr>
          <w:rFonts w:ascii="CordiaUPC" w:hAnsi="CordiaUPC" w:cs="CordiaUPC"/>
          <w:sz w:val="36"/>
          <w:szCs w:val="36"/>
          <w:cs/>
        </w:rPr>
        <w:t>ข้างหน้า</w:t>
      </w:r>
      <w:r w:rsidR="00D425EE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230AC" w:rsidRPr="003E4972" w:rsidRDefault="00E230AC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E230AC" w:rsidRPr="003E4972" w:rsidRDefault="00090BE4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ยักษ์นั้นก็ตอบว่า </w:t>
      </w:r>
      <w:r w:rsidR="00E230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สหายท่านกล่าวอะไรเช่นนั้น ที่โน่นมีแนวป่าเขียวขจีอยู่ ตั้งแต่เขตนั้นไปเป็นป่าไม้ทั้งหมด มีลำธารน้ำใสเย็นฝนตกเป็นประจำ มีดอกบัวชนิดต่าง ๆ อยู่ในสระน้ำมากมาย</w:t>
      </w:r>
      <w:r w:rsidR="00E230A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เมื่อกองเกวียนกำลังผ่านไปเรื่อย ๆ ยักษ์จึงถามว่า</w:t>
      </w:r>
      <w:r w:rsidR="00E230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230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ท่านคุมเกวียนเหล่านี้จะไปไหนหรือ</w:t>
      </w:r>
      <w:r w:rsidR="00E230A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230AC" w:rsidRPr="003E4972" w:rsidRDefault="00E230AC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E230AC" w:rsidRPr="003E4972" w:rsidRDefault="00090BE4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บุตรพ่อค้านั้นก็ตอบว่า</w:t>
      </w:r>
      <w:r w:rsidR="00E230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230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พวกเราจะไปที่หมู่บ้านโน้น</w:t>
      </w:r>
      <w:r w:rsidR="00E230A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230AC" w:rsidRPr="003E4972" w:rsidRDefault="00E230AC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E230AC" w:rsidRPr="003E4972" w:rsidRDefault="00090BE4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ยักษ์ก็กล่าวว่า</w:t>
      </w:r>
      <w:r w:rsidR="00E230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230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ในเกวียนเหล่านี้ของท่านมีสินค้าอะไรบ้างล่ะ</w:t>
      </w:r>
      <w:r w:rsidR="00E230A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230AC" w:rsidRPr="003E4972" w:rsidRDefault="00E230AC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425E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บุตรพ่อค้าก็ตอบทันทีว่า</w:t>
      </w:r>
      <w:r w:rsidR="00E230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230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มีสินค้าหลากหลาย มากมายทุกอย่าง</w:t>
      </w:r>
      <w:r w:rsidR="00E230AC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E230AC" w:rsidRPr="003E4972" w:rsidRDefault="00090BE4" w:rsidP="00E230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ยักษ์ถามอีกว่า </w:t>
      </w:r>
      <w:r w:rsidR="00E230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เกวียนเล่มที่ตามมาข้างหลังดูท่าทางน่าจะหนักมาก ในนั้น ท่านบรรทุกอะไรหรือ</w:t>
      </w:r>
      <w:r w:rsidR="00E230A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230AC" w:rsidRPr="003E4972" w:rsidRDefault="00E230AC" w:rsidP="00E230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E230AC" w:rsidRPr="003E4972" w:rsidRDefault="00E230AC" w:rsidP="00E230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อ๋อ ในนั้นบรรทุกน้ำ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E230AC" w:rsidRPr="003E4972" w:rsidRDefault="00E230AC" w:rsidP="00E230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BB1C97" w:rsidP="00E230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พวกท่านเตรียมน้ำมาด้วยก็ดี แต่ว่าหนทางข้างหน้ามีน้ำอีกมากมาย เตรียมเอามาทำไมตั้งเยอะแยะ ไม่ต้องไปกังวลอะไรเรื่องน้ำเลย ทิ้งน้ำเหล่านี้ไป</w:t>
      </w:r>
      <w:r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เถิดจะได้เดินทางได้สะดวกมากขึ้น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B1C9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เมื่อกล่าวเสร็จยักษ์นั้นก็แสร้งกล่าวว่า </w:t>
      </w:r>
      <w:r w:rsidR="00BB1C9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เชิญพวกท่าน</w:t>
      </w:r>
      <w:r w:rsidR="00BB1C97" w:rsidRPr="003E4972">
        <w:rPr>
          <w:rFonts w:ascii="CordiaUPC" w:hAnsi="CordiaUPC" w:cs="CordiaUPC" w:hint="cs"/>
          <w:sz w:val="36"/>
          <w:szCs w:val="36"/>
          <w:cs/>
        </w:rPr>
        <w:t>เดินทาง</w:t>
      </w:r>
      <w:r w:rsidRPr="003E4972">
        <w:rPr>
          <w:rFonts w:ascii="CordiaUPC" w:hAnsi="CordiaUPC" w:cs="CordiaUPC"/>
          <w:sz w:val="36"/>
          <w:szCs w:val="36"/>
          <w:cs/>
        </w:rPr>
        <w:t>ต่อ</w:t>
      </w:r>
      <w:r w:rsidR="00BB1C97" w:rsidRPr="003E4972">
        <w:rPr>
          <w:rFonts w:ascii="CordiaUPC" w:hAnsi="CordiaUPC" w:cs="CordiaUPC" w:hint="cs"/>
          <w:sz w:val="36"/>
          <w:szCs w:val="36"/>
          <w:cs/>
        </w:rPr>
        <w:t>ไป</w:t>
      </w:r>
      <w:r w:rsidRPr="003E4972">
        <w:rPr>
          <w:rFonts w:ascii="CordiaUPC" w:hAnsi="CordiaUPC" w:cs="CordiaUPC"/>
          <w:sz w:val="36"/>
          <w:szCs w:val="36"/>
          <w:cs/>
        </w:rPr>
        <w:t>เถอะ เราเสียเวลามามากแล้ว</w:t>
      </w:r>
      <w:r w:rsidR="00BB1C9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พวกยักษ์ เดินทางไปได้หน่อยหนึ่ง พอลับตาคนก็หายไปเมืองยักษ์ของตน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B1C9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เพราะความที่เป็นคนเขลา บุตรพ่อค้าจึงเชื่อตามคำของยักษ์นั้น จึงสั่งให้บริวารทุบตุ่มน้ำทั้งหมด โดยไม่ให้เหลือน้ำไว้เลยแม้เพียงอุ้</w:t>
      </w:r>
      <w:r w:rsidR="00BB1C97" w:rsidRPr="003E4972">
        <w:rPr>
          <w:rFonts w:ascii="CordiaUPC" w:hAnsi="CordiaUPC" w:cs="CordiaUPC" w:hint="cs"/>
          <w:sz w:val="36"/>
          <w:szCs w:val="36"/>
          <w:cs/>
        </w:rPr>
        <w:t>ง</w:t>
      </w:r>
      <w:r w:rsidRPr="003E4972">
        <w:rPr>
          <w:rFonts w:ascii="CordiaUPC" w:hAnsi="CordiaUPC" w:cs="CordiaUPC"/>
          <w:sz w:val="36"/>
          <w:szCs w:val="36"/>
          <w:cs/>
        </w:rPr>
        <w:t>มือเดียว แล้วก็เดินทางกันต่อไป ขณะเดินทางไปนั้นไม่ได้พบแหล่งน้ำเลย โดนหลอกไปแล้ว ทุกคนในกองเกวียนอดน้ำได้รับความกระหายมาก พอเดินทางทั้งวันจนตะวันตกดิน จึงหยุดพัก จอดเกวียนเข้าเป็นวงแล้วผูก</w:t>
      </w:r>
      <w:r w:rsidR="00152043" w:rsidRPr="003E4972">
        <w:rPr>
          <w:rFonts w:ascii="CordiaUPC" w:hAnsi="CordiaUPC" w:cs="CordiaUPC" w:hint="cs"/>
          <w:sz w:val="36"/>
          <w:szCs w:val="36"/>
          <w:cs/>
        </w:rPr>
        <w:t>โ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คไว้กับล้อ น้ำสำหรับโคก็ไม่มี ข้าวต้มและข้าวสวยสำหรับคนก็ไม่มี ไม่มีน้ำหุง ทุกคนต่างก็หมดเรี่ยวแรงและก็นอนหลับในที่นั้นเลย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52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ในเวลากลางคืนพวกยักษ์ก็ออกมาจากเมืองของตน เหล่ายักษ์นั้นก็จับพวกมนุษย์และโคเคี้ยวกินเป็นอาหาร เหลือไว้เพียงกระดูกที่เกลื่อนก</w:t>
      </w:r>
      <w:r w:rsidR="00152043" w:rsidRPr="003E4972">
        <w:rPr>
          <w:rFonts w:ascii="CordiaUPC" w:hAnsi="CordiaUPC" w:cs="CordiaUPC" w:hint="cs"/>
          <w:sz w:val="36"/>
          <w:szCs w:val="36"/>
          <w:cs/>
        </w:rPr>
        <w:t>ล</w:t>
      </w:r>
      <w:r w:rsidRPr="003E4972">
        <w:rPr>
          <w:rFonts w:ascii="CordiaUPC" w:hAnsi="CordiaUPC" w:cs="CordiaUPC"/>
          <w:sz w:val="36"/>
          <w:szCs w:val="36"/>
          <w:cs/>
        </w:rPr>
        <w:t xml:space="preserve">าด กระจัดกระจายไปทั่วทุกทิศ เพราะอาศัยบุตรพ่อค้าเกวียนผู้โง่เขลาเพียงผู้เดียว เหล่ามนุษย์และโคทั้งหมดจึงถึงความพินาศ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52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เกวียน ๕๐๐ เล่ม ที่บรรทุกสินค้าทั้งหมดยังจอดอยู่ตามเดิม ฝ่ายพระโพธิสัตว์ ตั้งแต่บุตรพ่อค้านั้นออกเดินทางล่วงหน้าไปก่อน ท่านก็รออยู่อีกประมาณครึ่งเดือน จึงพากองเกวียน ๕๐๐ เล่ม</w:t>
      </w:r>
      <w:r w:rsidR="0015204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ออกเดินทาง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52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เมื่อมาถึงปากทางกันดารนั้น พระโพธิสัตว์ก็ให้บริวารตักน้ำเต็มตุ่มทุกใบ เตรียมพร้อมในทางกันดารนั้น แล้วก็ให้บริวารคนหนึ่งตีกลองเรียกประชุมเหล่าบริวารทั้งหมด เมื่อบริวารมาพร้อมแล้ว</w:t>
      </w:r>
      <w:r w:rsidR="0015204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พระโพธิสัตว์จึงสั่งกำชับ ๓ ข้อ คือ </w:t>
      </w:r>
    </w:p>
    <w:p w:rsidR="00090BE4" w:rsidRPr="003E4972" w:rsidRDefault="00090BE4" w:rsidP="00152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ถ้ายังไม่ได้รับอนุญาตจากเราอย่าเทน้ำทิ้งเด็ดขาด แม้เพียงอุ้</w:t>
      </w:r>
      <w:r w:rsidR="00152043" w:rsidRPr="003E4972">
        <w:rPr>
          <w:rFonts w:ascii="CordiaUPC" w:hAnsi="CordiaUPC" w:cs="CordiaUPC" w:hint="cs"/>
          <w:sz w:val="36"/>
          <w:szCs w:val="36"/>
          <w:cs/>
        </w:rPr>
        <w:t>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มือเดียวก็ตาม </w:t>
      </w:r>
    </w:p>
    <w:p w:rsidR="00090BE4" w:rsidRPr="003E4972" w:rsidRDefault="00090BE4" w:rsidP="0015204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๒.ในทางกันดารนี้ มีต้นไม้มีพิษจำนวนมาก ทั้งใบไม้ ดอกไม้ หรือผลไม้ที่ยังไม่เคยกินมาก่อน หากพวกท่านยังไม่ได้รับอนุญาตจากเรา ห้ามกินเด็ดขาด </w:t>
      </w:r>
    </w:p>
    <w:p w:rsidR="00090BE4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ให้ช่วยกันสังเกตสิ่งที่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ผิด</w:t>
      </w:r>
      <w:r w:rsidRPr="003E4972">
        <w:rPr>
          <w:rFonts w:ascii="CordiaUPC" w:hAnsi="CordiaUPC" w:cs="CordiaUPC"/>
          <w:sz w:val="36"/>
          <w:szCs w:val="36"/>
          <w:cs/>
        </w:rPr>
        <w:t xml:space="preserve">ปกติต่าง ๆ ที่เกิดขึ้น โดยไม่เห็นแก่การพักผ่อนหลับนอน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เมื่อให้โอวาทแก่บริวารแล้ว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จึงเดินทางต่อไปในทาง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ทุ</w:t>
      </w:r>
      <w:r w:rsidRPr="003E4972">
        <w:rPr>
          <w:rFonts w:ascii="CordiaUPC" w:hAnsi="CordiaUPC" w:cs="CordiaUPC"/>
          <w:sz w:val="36"/>
          <w:szCs w:val="36"/>
          <w:cs/>
        </w:rPr>
        <w:t>รกันดารนั้น เมื่อพระโพธิสัตว์เดินทางมาถึงครึ่งทางกันดาร ยักษ์ที่อยู่ในนั้นก็คิดว่า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เราจะให้คนเหล่านี้ทิ้งน้ำที่นำมา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>เขาตายเพราะขาดน้ำ เมื่อขาดน้ำก็จะอ่อนเพลีย แล้วก็เคี้ยวกินพวก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เขา</w:t>
      </w:r>
      <w:r w:rsidRPr="003E4972">
        <w:rPr>
          <w:rFonts w:ascii="CordiaUPC" w:hAnsi="CordiaUPC" w:cs="CordiaUPC"/>
          <w:sz w:val="36"/>
          <w:szCs w:val="36"/>
          <w:cs/>
        </w:rPr>
        <w:t>ทั้งหมดตามอุบายที่เคยทำมา แล้วก็จำแลงตนพร้อมด้วยเกวียนคันงาม แวดล้อมไปด้วยเหล่าบริวารที่เป็นอมนุษย์เหมือนเดิม ยักษ์นั้นก็ได้เดินสวนทางมากับพระโพธิสัตว์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และได้จอดคุยข้างทาง แล้วทักทายพระโพธิสัตว์เหมือน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ทักทาย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บุตรพ่อค้าคนก่อน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เมื่อพระโพธิสัตว์ เห็นบุคคลเหล่านั้นก็รู้ทันทีว่า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เป็นยักษ์ ที่ทราบเพราะ</w:t>
      </w:r>
    </w:p>
    <w:p w:rsidR="00090BE4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๑. มีท่าทางองอาจไม่กลัวใคร </w:t>
      </w:r>
    </w:p>
    <w:p w:rsidR="00F25BE5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มีนัยน์ตาแดงเหมือนคนโกรธจัด ถึงจะแปลงกายอย่างไรก็มีร่องรอยอยู่</w:t>
      </w:r>
    </w:p>
    <w:p w:rsidR="00090BE4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ไม่มีเงา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>ตัว</w:t>
      </w:r>
      <w:r w:rsidRPr="003E4972">
        <w:rPr>
          <w:rFonts w:ascii="CordiaUPC" w:hAnsi="CordiaUPC" w:cs="CordiaUPC"/>
          <w:sz w:val="36"/>
          <w:szCs w:val="36"/>
          <w:cs/>
        </w:rPr>
        <w:t>แม้จะยืนอยู่ท่ามกลางแสงแดด แสดงว่า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ภาพนั้นจำแลงมา ไม่ใช่คนจริงๆ แต่ดูแล้วเหมือนคน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25BE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พระโพธิสัตว์รู้ว่า ในที่กันดารเช่นนี้ย่อมไม่มีแหล่งน้ำเด็ดขาด และคิดต่อไปว่า</w:t>
      </w:r>
      <w:r w:rsidR="00F25BE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เจ้ายักษ์พวกนี้คงหลอกบุตรพ่อค้าที่เดินทางมาก่อนให้ตายใจ ทิ้งน้ำ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>หมด พออ่อนเพลียก็จับกินทั้งหมด แสดงว่า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ถ้าไม่อ่อนเพลียคงจับยาก คงต้องสู้กัน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A49B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ยักษ์นี้คงไม่รู้ว่า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เรารู้เขา รู้เท่า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>ทั</w:t>
      </w:r>
      <w:r w:rsidRPr="003E4972">
        <w:rPr>
          <w:rFonts w:ascii="CordiaUPC" w:hAnsi="CordiaUPC" w:cs="CordiaUPC"/>
          <w:sz w:val="36"/>
          <w:szCs w:val="36"/>
          <w:cs/>
        </w:rPr>
        <w:t>นอุบายของพวกเขา เขาคงไม่รู้ ท่านรำพึงในใจ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แล้วท่านก็พูดกับยักษ์ </w:t>
      </w:r>
      <w:r w:rsidR="00EA49B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เชิญพวกท่านไปเถิด พวกเราเป็นพ่อค้า ถ้ายังไม่เห็นแหล่งน้ำก็จะไม่ทิ้งน้ำที่พวกเรานำมาเด็ดขาด แต่ถ้าเห็นแหล่งน้ำเมื่อไหร่แล้วเราถึงจะทิ้งเพื่อให้เกวียนเบา จะได้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>เ</w:t>
      </w:r>
      <w:r w:rsidRPr="003E4972">
        <w:rPr>
          <w:rFonts w:ascii="CordiaUPC" w:hAnsi="CordiaUPC" w:cs="CordiaUPC"/>
          <w:sz w:val="36"/>
          <w:szCs w:val="36"/>
          <w:cs/>
        </w:rPr>
        <w:t>ดินทางได้สะดวก</w:t>
      </w:r>
      <w:r w:rsidR="00EA49B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ยักษ์นั้นก็ไม่รู้จะทำอย่างไร ก็เลยเดินออกไป พอลับตาคนก็หายไปด้วยความเฉา เห็นไหม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ถ้าเรารู้เท่าทัน รู้กัน รู้แก้ ยักษ์ก็แพ้ไป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1F12C4" w:rsidRPr="003E4972" w:rsidRDefault="00090BE4" w:rsidP="001F12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เหล่าบริวารของพระโพธิสัตว์ก็พากันมาถามพระโพธิสัตว์ว่า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A49B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นาย นายไม่ได้ยินหร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>อคนพวกนั้นเขาบอกมีแนวป่าเขียวชอุ่ม อยู่ที่นั่นมีฝนตกสม่ำเสมอกันทีเดียว นายได้ยินไหม พวกนั้นเขาแต่งกายประดับด้วยดอกอุบลและดอกโกมุท ถือกำดอกปทุมและดอกบุ</w:t>
      </w:r>
      <w:r w:rsidR="00EA49BD" w:rsidRPr="003E4972">
        <w:rPr>
          <w:rFonts w:ascii="CordiaUPC" w:hAnsi="CordiaUPC" w:cs="CordiaUPC" w:hint="cs"/>
          <w:sz w:val="36"/>
          <w:szCs w:val="36"/>
          <w:cs/>
        </w:rPr>
        <w:t>ณ</w:t>
      </w:r>
      <w:r w:rsidRPr="003E4972">
        <w:rPr>
          <w:rFonts w:ascii="CordiaUPC" w:hAnsi="CordiaUPC" w:cs="CordiaUPC"/>
          <w:sz w:val="36"/>
          <w:szCs w:val="36"/>
          <w:cs/>
        </w:rPr>
        <w:t>ฑริก ขบเคี้ยวเหง้าบัว มีเสื้อผ้าที่เปียกไปด้วยน้ำด้วย พวกเราควรจะน้ำทั้งหมดเสีย เพื่อทำเกวียนให้เบาจะได้เดินทางได้รวดเร็วยิ่งขึ้น ไม่ดีกว่าหรือ</w:t>
      </w:r>
      <w:r w:rsidR="0095358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1F12C4" w:rsidRPr="003E4972" w:rsidRDefault="001F12C4" w:rsidP="001F12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53587" w:rsidRPr="003E4972" w:rsidRDefault="00090BE4" w:rsidP="001F12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พระโพธิสัตว์เมื่อได้ฟังคำของบริวารแล้ว จึงสั่งให้หยุดกองเกวียนทั้งหมดแล้วเรียกบริวารทั้งหมดมาประชุมรวมกัน พระโพธิสัตว์ถามเหล่าบริวารว่า </w:t>
      </w:r>
      <w:r w:rsidR="0095358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พวกเธอ เคยได้ยินจากใครบ้างหรือเปล่า ในทางกันดาร มีสระน้ำหรือสระบัว</w:t>
      </w:r>
      <w:r w:rsidR="00953587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53587" w:rsidRPr="003E4972" w:rsidRDefault="00953587" w:rsidP="001F12C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นาย พวกเรายังไม่เคยได้ยินเลย ที</w:t>
      </w:r>
      <w:r w:rsidRPr="003E4972">
        <w:rPr>
          <w:rFonts w:ascii="CordiaUPC" w:hAnsi="CordiaUPC" w:cs="CordiaUPC" w:hint="cs"/>
          <w:sz w:val="36"/>
          <w:szCs w:val="36"/>
          <w:cs/>
        </w:rPr>
        <w:t>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นี้ชื่อว่า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กันดารเพราะขาดน้</w:t>
      </w:r>
      <w:r w:rsidRPr="003E4972">
        <w:rPr>
          <w:rFonts w:ascii="CordiaUPC" w:hAnsi="CordiaUPC" w:cs="CordiaUPC" w:hint="cs"/>
          <w:sz w:val="36"/>
          <w:szCs w:val="36"/>
          <w:cs/>
        </w:rPr>
        <w:t>ำ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 w:hint="cs"/>
          <w:sz w:val="36"/>
          <w:szCs w:val="36"/>
          <w:cs/>
        </w:rPr>
        <w:t>แต่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บัดนี้อยู่ ๆ ก็มีคนมาพูดว่า เมื่อพ้นแนวป่าเขียวชอุ่มนั้นไป จะมีฝนตกสม่ำเสมอ สถานที่ที่ฝนจะตก พวกเธอทราบหรือไม่ว่า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ลมฝนอันชุ่มเย็น จะต้องพัดครอบคลุมพื้นที่กี่โยชน์รู้หรือเปล่า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ประมาณ ๑ โยชน์ครับ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บริ</w:t>
      </w:r>
      <w:r w:rsidRPr="003E4972">
        <w:rPr>
          <w:rFonts w:ascii="CordiaUPC" w:hAnsi="CordiaUPC" w:cs="CordiaUPC"/>
          <w:sz w:val="36"/>
          <w:szCs w:val="36"/>
          <w:cs/>
        </w:rPr>
        <w:t>วารตอบ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แล้วในที่นี้มีลมฝนพัดถูกตัวใครสักคนหนึ่งบ้างไหม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ไม่มีเลยนาย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ธรรมดาเมฆฝนจะปรากฏให้เห็นก่อนในระยะเท่าไหร่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ประมาณ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๓ </w:t>
      </w:r>
      <w:r w:rsidR="00090BE4" w:rsidRPr="003E4972">
        <w:rPr>
          <w:rFonts w:ascii="CordiaUPC" w:hAnsi="CordiaUPC" w:cs="CordiaUPC"/>
          <w:sz w:val="36"/>
          <w:szCs w:val="36"/>
          <w:cs/>
        </w:rPr>
        <w:t>โยชน์นาย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53587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แล้วพวกเธอมีใครเห็นเมฆ</w:t>
      </w:r>
      <w:r w:rsidRPr="003E4972">
        <w:rPr>
          <w:rFonts w:ascii="CordiaUPC" w:hAnsi="CordiaUPC" w:cs="CordiaUPC"/>
          <w:sz w:val="36"/>
          <w:szCs w:val="36"/>
          <w:cs/>
        </w:rPr>
        <w:t>ฝนที่ตั้งเค้ามาบ้าง เห็นบ้างไหม”</w:t>
      </w:r>
    </w:p>
    <w:p w:rsidR="00090BE4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ไม่มีเลยนาย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651AAD" w:rsidRPr="003E4972" w:rsidRDefault="00953587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แล้วมีใครเคยเห็นสายฟ้าบ้างไหม</w:t>
      </w:r>
      <w:r w:rsidR="00651AAD" w:rsidRPr="003E4972">
        <w:rPr>
          <w:rFonts w:ascii="CordiaUPC" w:hAnsi="CordiaUPC" w:cs="CordiaUPC"/>
          <w:sz w:val="36"/>
          <w:szCs w:val="36"/>
          <w:cs/>
        </w:rPr>
        <w:t>” พระโพธิสัตว์ถามต่อ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ไม่มีใครเห็นเลยนาย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แล้วเสียงฟ้าร้องได้ยินไกลเท่าไหร่รู้หรือเปล่า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ประมาณ ๑-๒ โยชน์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พวกเธอมีใครได้ยินเสียงฟ้าร้องบ้างไหม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ไม่มีเลยนาย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พวกเธอรู้จักคนพวกนี้หรือเปล่า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651AAD" w:rsidRPr="003E4972" w:rsidRDefault="00651AAD" w:rsidP="0095358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ไม่รู้จักเลยนาย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651AAD" w:rsidP="00651AA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เธอรู้หรือไม่คนพวกนี้ไม่ใช่มนุษย์ แต่เขาเป็นยักษ์ กำลังจะหลอกพวกเราให้เทน้ำทิ้งหมด เมื่อพวกเราอ่อนเพลียเพราะขาดน้ำ มันก็จะจับเราเคี้ยวกินกันทั้งหมด บุตรพ่อค้าที่เดินทางมาก่อนพวกเรา คงรู้ไม่เท่าทันยักษ์เหล่านี้ จึงเทน้ำทิ้งทั้งหมด อาจจะถูกกินหมดไปแล้วก็ได้ ถ้าเป็นเช่นนั้นพวกเราก็จะได้เห็นเกวียนของบุตรพ่อค้านั้นในหนทางข้างหน้านั้นแหละ ดังนั้นตอนนี้พวกเธออย่าประมาท อย่าทิ้งน้ำแม้เพียงอุ้</w:t>
      </w:r>
      <w:r w:rsidRPr="003E4972">
        <w:rPr>
          <w:rFonts w:ascii="CordiaUPC" w:hAnsi="CordiaUPC" w:cs="CordiaUPC" w:hint="cs"/>
          <w:sz w:val="36"/>
          <w:szCs w:val="36"/>
          <w:cs/>
        </w:rPr>
        <w:t>ง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มือเดียว แล้วก็รีบเดินทางกันต่อไปเถอะ </w:t>
      </w:r>
    </w:p>
    <w:p w:rsidR="00651AAD" w:rsidRPr="003E4972" w:rsidRDefault="00651AA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51AA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เมื่อกองเกวียนพระโพธิสัตว์เดินทางมาได้ระยะหนึ่ง เห็นกองเกวียน ๕๐๐ เล่มของบุตรพ่อค้านั้น แล้วก็กระดูกคน กระดูกโค เกลื่อนกลาดกระจัดกระจายอยู่ จึงสั่งให้บริวาร หยุดเกวียนแล้วก็ให้ตั้งล้อมเป็นวงทำ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เป็นค่ายพักแรม ให้บริวารและโคกินอาหารเย็นก่อนเวลามืดแล้วจัดที่นอนให้เหล่าโคนอนตรงกลาง ส่วนบริวารนอนล้อมรอบ </w:t>
      </w:r>
    </w:p>
    <w:p w:rsidR="002801BE" w:rsidRPr="003E4972" w:rsidRDefault="002801B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801B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ส่วนพระโพธิสัตว์พร้อมด้วยบริวารที่กำลังแข็งแรง มือถือดาบ ยืนรักษาการ</w:t>
      </w:r>
      <w:r w:rsidR="00290277" w:rsidRPr="003E4972">
        <w:rPr>
          <w:rFonts w:ascii="CordiaUPC" w:hAnsi="CordiaUPC" w:cs="CordiaUPC" w:hint="cs"/>
          <w:sz w:val="36"/>
          <w:szCs w:val="36"/>
          <w:cs/>
        </w:rPr>
        <w:t>ณ์</w:t>
      </w:r>
      <w:r w:rsidRPr="003E4972">
        <w:rPr>
          <w:rFonts w:ascii="CordiaUPC" w:hAnsi="CordiaUPC" w:cs="CordiaUPC"/>
          <w:sz w:val="36"/>
          <w:szCs w:val="36"/>
          <w:cs/>
        </w:rPr>
        <w:t>อยู่ตลอดคืนจนสว่าง วันรุ่งขึ้นพระโพธิสัตว์จึงให้บริวารและโคกินอาหาร จากนั้</w:t>
      </w:r>
      <w:r w:rsidR="00290277" w:rsidRPr="003E4972">
        <w:rPr>
          <w:rFonts w:ascii="CordiaUPC" w:hAnsi="CordiaUPC" w:cs="CordiaUPC"/>
          <w:sz w:val="36"/>
          <w:szCs w:val="36"/>
          <w:cs/>
        </w:rPr>
        <w:t>นท่านก็จึงสั่งบริวารว่า พวกเธอจ</w:t>
      </w:r>
      <w:r w:rsidRPr="003E4972">
        <w:rPr>
          <w:rFonts w:ascii="CordiaUPC" w:hAnsi="CordiaUPC" w:cs="CordiaUPC"/>
          <w:sz w:val="36"/>
          <w:szCs w:val="36"/>
          <w:cs/>
        </w:rPr>
        <w:t>งทิ้งเกวียนที่ไม่แข็งแรง แล้วเลือกเอาเลย เอาเกวียนที่แข็งแรงของบุตรพ่อค้านั้นมาแทน จงทิ้งสินค้าที่มีราคาน้อยของตน แล้วไปเลือกสินค้าที่มีราคาแพงของบุตรพ่อค้านั้น จากนั้นเหล่ากองเกวียนของพระโพธิสัตว์ จึงเดินทางต่อไปจนถึงเมืองที่จะทำการค้าขาย พอไปถึงเมืองนั้นท่านก็ได้ทำการค้าขายสินค้าจนได้กำไรมากกว่าเดิม ๒</w:t>
      </w:r>
      <w:r w:rsidR="00290277" w:rsidRPr="003E4972">
        <w:rPr>
          <w:rFonts w:ascii="CordiaUPC" w:hAnsi="CordiaUPC" w:cs="CordiaUPC" w:hint="cs"/>
          <w:sz w:val="36"/>
          <w:szCs w:val="36"/>
          <w:cs/>
        </w:rPr>
        <w:t>-</w:t>
      </w:r>
      <w:r w:rsidRPr="003E4972">
        <w:rPr>
          <w:rFonts w:ascii="CordiaUPC" w:hAnsi="CordiaUPC" w:cs="CordiaUPC"/>
          <w:sz w:val="36"/>
          <w:szCs w:val="36"/>
          <w:cs/>
        </w:rPr>
        <w:t xml:space="preserve">๓ เท่า เมื่อขายสินค้าหมดแล้ว พระโพธิสัตว์จึงได้พาเหล่าบริวาร และกองเกวียนเดินทางกลับสู่เมืองพาราณสีด้วยความสวัสดี </w:t>
      </w:r>
    </w:p>
    <w:p w:rsidR="00290277" w:rsidRPr="003E4972" w:rsidRDefault="0029027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9027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พระพุทธองค์ได้ตรัสกับท่านอนาถบิณฑิกเศรษฐีว่า </w:t>
      </w:r>
      <w:r w:rsidR="0029027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ดูก่อนท่านเศรษฐี การยึดถือโดยการคาดคะเน จัดว่าเป็นความยึดถือที่ผิด เหมือนบุตรพ่อค้าผู้ถึงความพินาศใหญ่หลวง แต่บุคคลผู้เป็นบัณฑิต ย่อมยึดถือตามเหตุผลเป็นจริง จึงจะจัดว่าเป็นการยึดถือที่ถูกต้อง ย่อมถึงความปลอดภัย พ้นจากอันตรายทั้งปวง </w:t>
      </w:r>
    </w:p>
    <w:p w:rsidR="00CD3109" w:rsidRPr="003E4972" w:rsidRDefault="00CD310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พระพุทธองค์ก็ทรงประชุมชาดกว่า บุตรของพ่อค้า</w:t>
      </w:r>
      <w:r w:rsidR="00CD3109" w:rsidRPr="003E4972">
        <w:rPr>
          <w:rFonts w:ascii="CordiaUPC" w:hAnsi="CordiaUPC" w:cs="CordiaUPC" w:hint="cs"/>
          <w:sz w:val="36"/>
          <w:szCs w:val="36"/>
          <w:cs/>
        </w:rPr>
        <w:t>ผู้</w:t>
      </w:r>
      <w:r w:rsidRPr="003E4972">
        <w:rPr>
          <w:rFonts w:ascii="CordiaUPC" w:hAnsi="CordiaUPC" w:cs="CordiaUPC"/>
          <w:sz w:val="36"/>
          <w:szCs w:val="36"/>
          <w:cs/>
        </w:rPr>
        <w:t>ถึงความพินาศในครั้งนั้น ก็ได้มาเป็นพระเทวทัตในบัดนี้ ส่วนบุตรพ่อค้าผู้ชาญฉลาดรู้เท่าทันเหตุการณ์เฉพาะหน้า ยึดมั่นในเหตุผลได้มาเป็น</w:t>
      </w:r>
      <w:r w:rsidR="00CD310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เราตถาคต</w:t>
      </w:r>
    </w:p>
    <w:p w:rsidR="00CD3109" w:rsidRPr="003E4972" w:rsidRDefault="00CD310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ภายหลังจบพระธรรมเทศนา สหายของท่านอนาถบิณฑิกเศรษฐีทั้ง ๕๐๐ </w:t>
      </w:r>
      <w:r w:rsidR="00CD3109" w:rsidRPr="003E4972">
        <w:rPr>
          <w:rFonts w:ascii="CordiaUPC" w:hAnsi="CordiaUPC" w:cs="CordiaUPC" w:hint="cs"/>
          <w:sz w:val="36"/>
          <w:szCs w:val="36"/>
          <w:cs/>
        </w:rPr>
        <w:t xml:space="preserve">คน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ก็บรรลุธรรมเป็นพระโสดาบัน เป็นผู้มีศรัทธาตั้งมั่นในพระรัตนตรัยตลอดไป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D3109" w:rsidRPr="003E4972" w:rsidRDefault="00CD3109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CD3109" w:rsidRPr="003E4972" w:rsidRDefault="00CD310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CD3109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๒๖ 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นักเลงสุรา </w:t>
      </w:r>
    </w:p>
    <w:p w:rsidR="00CD3109" w:rsidRPr="003E4972" w:rsidRDefault="00CD310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ในกรุงสาวัตถี มีพวกนักเลงสุราอยู่กลุ่มหนึ่ง ที่คอยสร้างความเดือดร้อนให้แก่คนทั้งเมือง วันหนึ่งพวกนักเลงเหล่านี้ได้ปรึกษากันว่า เงินที่จะไปซื้อสุรามาดื่มกันหมดแล้ว พวกเราจะไปหาเงินที่ไหนกันดี มีนักเลงคนหนึ่งชื่อว่า กักขฬะ ได้กล่าวว่า </w:t>
      </w:r>
      <w:r w:rsidR="00CD310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พวกท่านไม่ต้องเป็นห่วง เรามีอุบายหาเงินซื้อเหล้าอยู่แล้ว</w:t>
      </w:r>
      <w:r w:rsidR="00CD3109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CD3109" w:rsidRPr="003E4972" w:rsidRDefault="00CD310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CD3109" w:rsidRPr="003E4972" w:rsidRDefault="00CD3109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ท่านมีอุบายอะไรหร</w:t>
      </w:r>
      <w:r w:rsidRPr="003E4972">
        <w:rPr>
          <w:rFonts w:ascii="CordiaUPC" w:hAnsi="CordiaUPC" w:cs="CordiaUPC" w:hint="cs"/>
          <w:sz w:val="36"/>
          <w:szCs w:val="36"/>
          <w:cs/>
        </w:rPr>
        <w:t>ื</w:t>
      </w:r>
      <w:r w:rsidR="00090BE4" w:rsidRPr="003E4972">
        <w:rPr>
          <w:rFonts w:ascii="CordiaUPC" w:hAnsi="CordiaUPC" w:cs="CordiaUPC"/>
          <w:sz w:val="36"/>
          <w:szCs w:val="36"/>
          <w:cs/>
        </w:rPr>
        <w:t>อ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CD3109" w:rsidRPr="003E4972" w:rsidRDefault="00CD3109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พวกเจ้ารู้จักท่านอนาถบิณฑิกเศรษฐีหรือเปล่า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CD3109" w:rsidRPr="003E4972" w:rsidRDefault="00CD3109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รู้จัก</w:t>
      </w:r>
      <w:r w:rsidRPr="003E4972">
        <w:rPr>
          <w:rFonts w:ascii="CordiaUPC" w:hAnsi="CordiaUPC" w:cs="CordiaUPC" w:hint="cs"/>
          <w:sz w:val="36"/>
          <w:szCs w:val="36"/>
          <w:cs/>
        </w:rPr>
        <w:t>สิ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ท่านเป็นมหาเศรษฐีผู้ใจบุญ ท่านจะให้พวกเราไปขอเงินท่านเศรษฐีมาซื้อเหล้ากินหร</w:t>
      </w:r>
      <w:r w:rsidRPr="003E4972">
        <w:rPr>
          <w:rFonts w:ascii="CordiaUPC" w:hAnsi="CordiaUPC" w:cs="CordiaUPC" w:hint="cs"/>
          <w:sz w:val="36"/>
          <w:szCs w:val="36"/>
          <w:cs/>
        </w:rPr>
        <w:t>ื</w:t>
      </w:r>
      <w:r w:rsidR="00090BE4" w:rsidRPr="003E4972">
        <w:rPr>
          <w:rFonts w:ascii="CordiaUPC" w:hAnsi="CordiaUPC" w:cs="CordiaUPC"/>
          <w:sz w:val="36"/>
          <w:szCs w:val="36"/>
          <w:cs/>
        </w:rPr>
        <w:t>อ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CD3109" w:rsidRPr="003E4972" w:rsidRDefault="00CD3109" w:rsidP="00CD31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7316AC" w:rsidRPr="003E4972" w:rsidRDefault="00CD3109" w:rsidP="007316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ไม่ใช่อย่างนั้น ถ้าเราเข้าไปขอเงินท่าน เพื่อมาซื้อสุราดื่ม ท่านคงไม่ให้แน่ แต่ว่าท่านเศรษฐีมีของมีค่ามากมาย มีเครื่องประดับ เช่น แหวนตั้งหลายวง ยังนุ่งผ้าราคาแพง แล้วก็ชอบเข้าไปเฝ้าพระราชาอยู่เป็นประจำ เราจะออกอุบายโดยใส่ยาสลบลงไปในไหสุรา แล้วพากันทำท่าดื่มสุราในขณะที่ท่านเศรษฐีกำลังเดินมา จากนั้นเราก็จะได้เชิญชวนท่านเศรษฐีให้มาดื่มด้วย โดยให้ท่านดื่มสุราในไหที่ผสมยาสลบ</w:t>
      </w:r>
      <w:r w:rsidR="007316AC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ขี้เมาก็คิดตื้น ๆ อย่างนี้แหละ </w:t>
      </w:r>
      <w:r w:rsidR="007316AC"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เมื่อท่านเศรษฐีสลบแล้ว พวกเราก็จะถอดของมีค่า รวมทั้งเสื้อผ้าจากตัวท่านเศรษฐี เพื่อเอาไปขาย และนำเงินมาซื้อเหล้า</w:t>
      </w:r>
      <w:r w:rsidR="007316A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7316AC" w:rsidRPr="003E4972" w:rsidRDefault="007316AC" w:rsidP="007316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16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เมื่อนายกักขฬะบอกอุบายของตนแล้ว เพื่อน ๆ นักเลงก็เห็นด้วยกับอุบายนี้ แล้วก็นึกว่า</w:t>
      </w:r>
      <w:r w:rsidR="007316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เราจะได้มีเหล้ากินกันอย่างเต็มที่ จากนั้นเหล่านักเลงสุราก็ปฏิบัติตามอุบายที่คิดไว้</w:t>
      </w:r>
      <w:r w:rsidR="007316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โดยนำยาสลบใส่ลงไปในไหสุรา แล้วก็ทำท่าว่า</w:t>
      </w:r>
      <w:r w:rsidR="007316A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กำลังนั่งดื่มสุราอยู่ข้างทาง เพื่อรอท่านเศรษฐีเดินมา</w:t>
      </w:r>
    </w:p>
    <w:p w:rsidR="007316AC" w:rsidRPr="003E4972" w:rsidRDefault="007316A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16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เมื่อพวกนักเลงสุราเห็นท่านอนาถบิณฑิกเศรษฐีกำลังเดินมา ก็ทำทีไปเดินเข้าไปหาท่านเศรษฐี แล้วก็เชิญชวนท่านเศรษฐีว่า </w:t>
      </w:r>
      <w:r w:rsidR="007316AC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ท่านเศรษฐีขอเชิญมาดื่มสุรารสเลิศกับพวกเราสักหน่อยเถิด แล้วค่อยไป</w:t>
      </w:r>
      <w:r w:rsidR="007316AC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7316AC" w:rsidRPr="003E4972" w:rsidRDefault="007316AC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16A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เนื่องจากท่านเศรษฐีเป็นพระโสดา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>บัน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ท่านจะไม่ประพฤติผิดศีลเด็ดขาด แม้ท่านเศรษฐีจะไม่คิดดื่มสุรา แต่ท่านสังเกตเห็นความผิดปกติของพวกนักเลงสุรานั้น ท่านจึงเดินเข้าไปหาพวกนักเลงสุราเหล่านั้น แล้วสังเกตดูอากัปกิริยา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ก็รู้ว่า พวกนี้มีหน้าตาเป็นที่พิรุธ ท่านคิดว่า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เจ้าพวกนี้ต้องแอบเอายาสลบใส่ลงในสุราแน่เลย และคงคิดร้ายต่อเรา เพื่อขโมยเครื่องประดับของเรา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01504" w:rsidRPr="003E4972" w:rsidRDefault="00090BE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ท่านเศรษฐีจึงคิดที่จะสั่งสอนนักเลงเหล่า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>นั้น</w:t>
      </w:r>
      <w:r w:rsidRPr="003E4972">
        <w:rPr>
          <w:rFonts w:ascii="CordiaUPC" w:hAnsi="CordiaUPC" w:cs="CordiaUPC"/>
          <w:sz w:val="36"/>
          <w:szCs w:val="36"/>
          <w:cs/>
        </w:rPr>
        <w:t>ให้รู้สำนึก และไล่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 xml:space="preserve">ไป </w:t>
      </w:r>
      <w:r w:rsidRPr="003E4972">
        <w:rPr>
          <w:rFonts w:ascii="CordiaUPC" w:hAnsi="CordiaUPC" w:cs="CordiaUPC"/>
          <w:sz w:val="36"/>
          <w:szCs w:val="36"/>
          <w:cs/>
        </w:rPr>
        <w:t>ท่านจึงกล่าวด้วยเสียงอันดัง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90150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เจ้าพวกวายร้าย พวกเจ้าแอบใส่ยาสลบลงไปในสุราใช่ไหม คิดจะมอมเมาเราด้วยสุรา เพื่อจะปลดทรัพย์ของเรา เอาไปซื้อเหล้ากินใช่หรือเปล่า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พวกเจ้าคุยอวดว่า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สุรานี้รสดี รสเลิศ แต่ก็ไม่เห็นมีใครยกสุรานี้ขึ้นมาดื่มเลย</w:t>
      </w:r>
      <w:r w:rsidR="00901504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01504" w:rsidRPr="003E4972" w:rsidRDefault="0090150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01504" w:rsidRPr="003E4972" w:rsidRDefault="00090BE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พวกนักเลงสุรารีบแก้ตัวว่า </w:t>
      </w:r>
      <w:r w:rsidR="00901504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ไม่ใช่อย่างนั้น เปล่าท่านเศรษฐี เราไม่ได้ใส่ยาสลบลงในสุราหรอก</w:t>
      </w:r>
      <w:r w:rsidR="00901504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01504" w:rsidRPr="003E4972" w:rsidRDefault="0090150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01504" w:rsidRPr="003E4972" w:rsidRDefault="00090BE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ท่านเศรษฐีว่า </w:t>
      </w:r>
      <w:r w:rsidR="00901504" w:rsidRPr="003E4972">
        <w:rPr>
          <w:rFonts w:ascii="CordiaUPC" w:hAnsi="CordiaUPC" w:cs="CordiaUPC"/>
          <w:sz w:val="36"/>
          <w:szCs w:val="36"/>
          <w:cs/>
        </w:rPr>
        <w:t>“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>ถ้า</w:t>
      </w:r>
      <w:r w:rsidRPr="003E4972">
        <w:rPr>
          <w:rFonts w:ascii="CordiaUPC" w:hAnsi="CordiaUPC" w:cs="CordiaUPC"/>
          <w:sz w:val="36"/>
          <w:szCs w:val="36"/>
          <w:cs/>
        </w:rPr>
        <w:t>อย่างนั้นพวกเจ้าลองดื่มสุราเหล่านี้ให้เราดูก่อน</w:t>
      </w:r>
      <w:r w:rsidR="00901504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901504" w:rsidRPr="003E4972" w:rsidRDefault="0090150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901504" w:rsidRPr="003E4972" w:rsidRDefault="00090BE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พวกนักเลงสุราเหล่านั้นต่างมองหน้ากัน แล้วก็ไม่ยอมดื่มสุรานั้น อับเฉา</w:t>
      </w:r>
      <w:r w:rsidR="00901504" w:rsidRPr="003E4972">
        <w:rPr>
          <w:rFonts w:ascii="CordiaUPC" w:hAnsi="CordiaUPC" w:cs="CordiaUPC"/>
          <w:sz w:val="36"/>
          <w:szCs w:val="36"/>
          <w:cs/>
        </w:rPr>
        <w:t>เหงาหงอยหงอกไปเลย</w:t>
      </w:r>
    </w:p>
    <w:p w:rsidR="00901504" w:rsidRPr="003E4972" w:rsidRDefault="0090150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แล้วท่านเศรษฐีก็ตวาดไล่ตะเพิด</w:t>
      </w:r>
      <w:r w:rsidR="0090150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พวกนักเลงสุราเหล่านั้นต่างก็รีบหนีไป เพราะเกรงกลัวบารมีท่านเศรษฐี </w:t>
      </w:r>
    </w:p>
    <w:p w:rsidR="00901504" w:rsidRPr="003E4972" w:rsidRDefault="0090150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0150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ท่านอนาถบิณฑิกเศรษฐีจึงเดินทางกลับเรือนของตน ท่านมีความคิดว่าต้องนำเรื่องนี้ไปกราบทูลพระบรมศาสดาให้ทรงทราบ แล้วก็รีบเดินทางไปวัดพระเชตวัน เพื่อเข้าเฝ้าพระพุทธองค์ จะเห็นว่าทุกเรื่องมันมีเหตุกับผล</w:t>
      </w:r>
    </w:p>
    <w:p w:rsidR="00600F50" w:rsidRPr="003E4972" w:rsidRDefault="00600F50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00F5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เมื่อท่านเจอเรื่องราวอย่างนี้ ท่านก็อยากจะฟังเรื่องราวที่ลึกซึ้งยิ่งขึ้นซึ่งท่านคิดว่าต้องมีแน่เลย เมื่อไปถึงท่านก็ถวายบังคมพระบรมศาสดา แล้วก็นั่ง ณ ที่ควรส่วนข้างหนึ่ง จากนั้นท่านก็กราบทูลเรื่องราวทั้งหมดให้พระพุทธองค์ทรงทราบ</w:t>
      </w:r>
    </w:p>
    <w:p w:rsidR="00600F50" w:rsidRPr="003E4972" w:rsidRDefault="00600F50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00F5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พระบรมศาสดาตรัสกับท่านเศรษฐีว่า </w:t>
      </w:r>
      <w:r w:rsidR="00600F50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ดูก่อนท่านเศรษฐี ไม่ใช่แต่ในบัดนี้เท่านั้น ที่พวกนักเลงสุราเหล่านั้น คิดจะหลอกลวงท่าน</w:t>
      </w:r>
      <w:r w:rsidR="00600F50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ท่านมักจะใช้ประโยคนี้ ก็แสดงว่าไม่มีอะไรใหม่ในวัฏฏะ จะมีเหตุการณ์เกิดขึ้นซ้ำ ๆ เพราะกิเลสตัวเดิม โลภะ โทสะ โมหะ ที่เข้าไปสิงจิต ทำให้คิด พูด ทำอย่างนั้น และนรกก็ขุมเดิม ๆ </w:t>
      </w:r>
    </w:p>
    <w:p w:rsidR="00600F50" w:rsidRPr="003E4972" w:rsidRDefault="00600F50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00F50" w:rsidP="00600F50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แม้ในกาลก่อนพวกนักเลงสุราก็คิดจะลวงบัณฑิตทั้งหลายเช่นกัน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แล้วก็เป็นธรรมเนียม ท่านอนาถบิณฑิกเศรษฐีกราบทูลอาราธนาให้พระพุทธองค์ตรัสเล่าให้ฟัง พระองค์จึงทรงนำเรื่องราวในอดีตมาแสดง </w:t>
      </w:r>
    </w:p>
    <w:p w:rsidR="00600F50" w:rsidRPr="003E4972" w:rsidRDefault="00600F50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8506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ในครั้งอดีตกาล พระเจ้าพรหมทัต ครองราชสมบัติอยู่ ณ กรุงพาราณสี ได้มีเศรษฐีท่านหนึ่ง เป็นผู้มีทรัพย์สมบัติมาก ท่านเศรษฐีผู้นี้มักจะไปเข้าเฝ้าพระราชาอยู่เป็นประจำ อยู่มาวันหนึ่งมีพวกนักเลงสุรากลุ่มหนึ่ง คิดจะวางยาสลบท่านเศรษฐี โดยออกอุบายว่า พวกเราจะใส่ยาสลบลงในไหสุรา แล้วก็เชิญชวนให้ท่านเศรษฐีดื่มสุรานี้ เมื่อท่านเศรษฐีสลบไปแล้ว พวกเราก็จะปลดเอาเครื่องประดับของท่านออกไปขาย แล้วก็นำเงินมาซื้อสุราดื่มกินกันต่อ สุรามหาโทษ มันเป็นอย่างนี้ เพราะฉะนั้นไม่ควรที่จะมีการผลิต การขาย การดื่ม</w:t>
      </w:r>
      <w:r w:rsidR="00C8506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พวกนักเลงเหล่านั้นจึงทำทีว่า</w:t>
      </w:r>
      <w:r w:rsidR="00C8506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กำลังนั่งดื่มสุราอยู่ข้างทาง ที่ท่านเศรษฐีมักจะเดินผ่านบ่อย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8506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พวกนักเลงสุราก็พากันกล่าวเชิญชวนท่านเศรษฐีว่า ท่านเศรษฐีเชิญท่านแวะดื่มสุรากับพวกเราก่อนเถิด พวกเรามีสุรารสเลิศให้ท่านลิ้มลอง ท่านเศรษฐีไม่ดื่มสุราอยู่แล้ว แต่ท่านสังเกตเห็นพิรุธของพวกนักเลงสุรา ท่านจึงคิดว่า</w:t>
      </w:r>
      <w:r w:rsidR="00C8506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เราจะไล่พวกนักเลงสุรานี้ให้หนีไป จึงกล่าวว่า </w:t>
      </w:r>
      <w:r w:rsidR="00C8506D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พวกเธอทั้งหลาย ถ้าเราดื่มสุราไปแล้วไปเข้าเฝ้าพระราชาจะเป็นการไม่สมควร อย่างไร</w:t>
      </w:r>
      <w:r w:rsidR="00C8506D" w:rsidRPr="003E4972">
        <w:rPr>
          <w:rFonts w:ascii="CordiaUPC" w:hAnsi="CordiaUPC" w:cs="CordiaUPC" w:hint="cs"/>
          <w:sz w:val="36"/>
          <w:szCs w:val="36"/>
          <w:cs/>
        </w:rPr>
        <w:t>เสีย</w:t>
      </w:r>
      <w:r w:rsidRPr="003E4972">
        <w:rPr>
          <w:rFonts w:ascii="CordiaUPC" w:hAnsi="CordiaUPC" w:cs="CordiaUPC"/>
          <w:sz w:val="36"/>
          <w:szCs w:val="36"/>
          <w:cs/>
        </w:rPr>
        <w:t>เราจะไปเข้าเฝ้าพระราชาก่อน เราจะมาหาพวกเจ้าใหม่ ให้พวกเจ้านั่งรออยู่ตรงนี้แหละ</w:t>
      </w:r>
      <w:r w:rsidR="00C8506D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8506D" w:rsidRPr="003E4972" w:rsidRDefault="00C8506D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8506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แล้ว</w:t>
      </w:r>
      <w:r w:rsidR="007410E1" w:rsidRPr="003E4972">
        <w:rPr>
          <w:rFonts w:ascii="CordiaUPC" w:hAnsi="CordiaUPC" w:cs="CordiaUPC" w:hint="cs"/>
          <w:sz w:val="36"/>
          <w:szCs w:val="36"/>
          <w:cs/>
        </w:rPr>
        <w:t>ท่านเศรษฐี</w:t>
      </w:r>
      <w:r w:rsidRPr="003E4972">
        <w:rPr>
          <w:rFonts w:ascii="CordiaUPC" w:hAnsi="CordiaUPC" w:cs="CordiaUPC"/>
          <w:sz w:val="36"/>
          <w:szCs w:val="36"/>
          <w:cs/>
        </w:rPr>
        <w:t>ก็เดินทางไปเข้าเฝ้าพระราชา เข้าเฝ้าเสร็จแล้วท่านเศรษฐีก็เดินทางกลับมาทางเก่า พวกนักเลงสุราจึงรีบเข้าไปหาท่านเศรษฐี แล้วก็เชิญชวนให้ท่านดื่มสุราอีก ท่านเศรษฐีจึงเดินตามไปที่วงนักเลงสุรานั้น ท่านสังเกตเห็นว่า</w:t>
      </w:r>
      <w:r w:rsidR="007410E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สุรายังเต็มไหอยู่เลย จึงกล่าวกับเหล่านักเลงสุรานั้นว่า </w:t>
      </w:r>
      <w:r w:rsidR="007410E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ทำไมสุรานี้ยังเต็มไหอยู่เหมือนเดิมเลย พวกเจ้าบอกว่าสุรานี้มีรสเลิศ แต่ทำไมไม่ยอมดื่มกันเลย พวกเจ้าคิดจะวางยาเราใช่ไหม</w:t>
      </w:r>
      <w:r w:rsidR="007410E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เพราะกิเลสตัวเดิม </w:t>
      </w:r>
      <w:r w:rsidR="007410E1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วิธีการเดิม แต่หน้าอาจจะไม่เหมือนเดิม </w:t>
      </w:r>
    </w:p>
    <w:p w:rsidR="007410E1" w:rsidRPr="003E4972" w:rsidRDefault="007410E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7410E1" w:rsidRPr="003E4972" w:rsidRDefault="00090BE4" w:rsidP="007410E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พวกนักเลงสุรากล่าวว่า </w:t>
      </w:r>
      <w:r w:rsidR="007410E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เปล่าเลยท่านเศรษฐี ถ้าอย่างนั้นพวกเจ้าก็ลองดื่มสุรานี้ให้เราดูหน่อย</w:t>
      </w:r>
      <w:r w:rsidR="007410E1" w:rsidRPr="003E4972">
        <w:rPr>
          <w:rFonts w:ascii="CordiaUPC" w:hAnsi="CordiaUPC" w:cs="CordiaUPC" w:hint="cs"/>
          <w:sz w:val="36"/>
          <w:szCs w:val="36"/>
          <w:cs/>
        </w:rPr>
        <w:t>สิ</w:t>
      </w:r>
      <w:r w:rsidR="007410E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พวกนักเลงก็ได้แต่มองหน้ากันด้วยท่าทางพิรุธ </w:t>
      </w:r>
    </w:p>
    <w:p w:rsidR="007410E1" w:rsidRPr="003E4972" w:rsidRDefault="007410E1" w:rsidP="007410E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41366" w:rsidP="007410E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พวกเจ้าค</w:t>
      </w:r>
      <w:r w:rsidRPr="003E4972">
        <w:rPr>
          <w:rFonts w:ascii="CordiaUPC" w:hAnsi="CordiaUPC" w:cs="CordiaUPC"/>
          <w:sz w:val="36"/>
          <w:szCs w:val="36"/>
          <w:cs/>
        </w:rPr>
        <w:t>งใส่ยาสลบลงในสุรานี้แน่ ๆ เลย จึง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ไม่มีใครกล้าดื่ม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แล้วก็ตวาดนักเลงสุราเหล่านั้นว่า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พวกเจ้าอย่าทำเช่นนี้อีก มิฉะนั้นเราจะจับตัวพวกเจ้าไปถวายพะราชาให้ลงทัณฑ์ ได้ผล ต่างก็รีบวิ่งหนีไปเลย แล้วก็ไม่กล้ามาเจอหน้าท่านเศรษฐีอีกเลย </w:t>
      </w:r>
    </w:p>
    <w:p w:rsidR="00941366" w:rsidRPr="003E4972" w:rsidRDefault="00941366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4136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เมื่อพระพุทธองค์แสดงเรื่องราว</w:t>
      </w:r>
      <w:r w:rsidR="00941366" w:rsidRPr="003E4972">
        <w:rPr>
          <w:rFonts w:ascii="CordiaUPC" w:hAnsi="CordiaUPC" w:cs="CordiaUPC" w:hint="cs"/>
          <w:sz w:val="36"/>
          <w:szCs w:val="36"/>
          <w:cs/>
        </w:rPr>
        <w:t xml:space="preserve">จบลง </w:t>
      </w:r>
      <w:r w:rsidRPr="003E4972">
        <w:rPr>
          <w:rFonts w:ascii="CordiaUPC" w:hAnsi="CordiaUPC" w:cs="CordiaUPC"/>
          <w:sz w:val="36"/>
          <w:szCs w:val="36"/>
          <w:cs/>
        </w:rPr>
        <w:t>ทรงประชุมชาดกว่า พวกนักเลงสุราในครั้งนั้น ได้มาเป็นนักเลงสุราในบัดนี้ ซ้ำ ๆ เลย เพิ่งขึ้นจากนรกใหม่ ๆ มา ส่วนเศรษฐีชาวกรุงพาราณสีในครั้งนั้น ได้มาเป็นเราตถาคตดังนี้แล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66A04" w:rsidRPr="003E4972" w:rsidRDefault="00066A0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066A04" w:rsidRPr="003E4972" w:rsidRDefault="00066A0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5B252C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/>
          <w:b/>
          <w:bCs/>
          <w:sz w:val="36"/>
          <w:szCs w:val="36"/>
          <w:cs/>
        </w:rPr>
        <w:t>๒๗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 xml:space="preserve"> </w:t>
      </w: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ท่านอนาถบิณฑิก</w:t>
      </w:r>
      <w:r w:rsidR="00090BE4" w:rsidRPr="003E4972">
        <w:rPr>
          <w:rFonts w:ascii="CordiaUPC" w:hAnsi="CordiaUPC" w:cs="CordiaUPC"/>
          <w:b/>
          <w:bCs/>
          <w:sz w:val="36"/>
          <w:szCs w:val="36"/>
          <w:cs/>
        </w:rPr>
        <w:t>เศรษฐีป่วย</w:t>
      </w:r>
    </w:p>
    <w:p w:rsidR="00066A04" w:rsidRPr="003E4972" w:rsidRDefault="00066A0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5B252C" w:rsidP="005B252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ทุกคน</w:t>
      </w:r>
      <w:r w:rsidR="00090BE4" w:rsidRPr="003E4972">
        <w:rPr>
          <w:rFonts w:ascii="CordiaUPC" w:hAnsi="CordiaUPC" w:cs="CordiaUPC"/>
          <w:sz w:val="36"/>
          <w:szCs w:val="36"/>
          <w:cs/>
        </w:rPr>
        <w:t>ต</w:t>
      </w:r>
      <w:r w:rsidRPr="003E4972">
        <w:rPr>
          <w:rFonts w:ascii="CordiaUPC" w:hAnsi="CordiaUPC" w:cs="CordiaUPC" w:hint="cs"/>
          <w:sz w:val="36"/>
          <w:szCs w:val="36"/>
          <w:cs/>
        </w:rPr>
        <w:t>้</w:t>
      </w:r>
      <w:r w:rsidR="00090BE4" w:rsidRPr="003E4972">
        <w:rPr>
          <w:rFonts w:ascii="CordiaUPC" w:hAnsi="CordiaUPC" w:cs="CordiaUPC"/>
          <w:sz w:val="36"/>
          <w:szCs w:val="36"/>
          <w:cs/>
        </w:rPr>
        <w:t>อ</w:t>
      </w:r>
      <w:r w:rsidRPr="003E4972">
        <w:rPr>
          <w:rFonts w:ascii="CordiaUPC" w:hAnsi="CordiaUPC" w:cs="CordiaUPC" w:hint="cs"/>
          <w:sz w:val="36"/>
          <w:szCs w:val="36"/>
          <w:cs/>
        </w:rPr>
        <w:t>ง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ป่วย </w:t>
      </w:r>
      <w:r w:rsidRPr="003E4972">
        <w:rPr>
          <w:rFonts w:ascii="CordiaUPC" w:hAnsi="CordiaUPC" w:cs="CordiaUPC" w:hint="cs"/>
          <w:sz w:val="36"/>
          <w:szCs w:val="36"/>
          <w:cs/>
        </w:rPr>
        <w:t>ถ้าไม่ตายโดยอุบัติเหตุ ก็ต้องป่วย ตอนป่วย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เราต้องการกัลยาณมิตร ต้องการคุณหมอกัลยาณมิตรคอยดูแลรักษาไข้ ต้องการพยาบาลกัลยาณมิตรรักษาไข้ ต้องการผู้เฝ้าไข้ หมู่ญาติ เพื่อนฝูง เป็นกัลยาณมิตร ไปพูดไปคุย แนะนำให้ใจอาจหาญร่าเริงในกุศลธรรมที่ได้กระทำไว้</w:t>
      </w:r>
      <w:r w:rsidRPr="003E4972">
        <w:rPr>
          <w:rFonts w:ascii="CordiaUPC" w:hAnsi="CordiaUPC" w:cs="CordiaUPC" w:hint="cs"/>
          <w:sz w:val="36"/>
          <w:szCs w:val="36"/>
          <w:cs/>
        </w:rPr>
        <w:t>ดีแล้ว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B252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เพราะว่ายามใดที่นอนป่วยอยู่บนเตียงคนป่วย เท่ากับว่า</w:t>
      </w:r>
      <w:r w:rsidR="005B252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เราเหมือนนักโทษประหาร ที่เพช</w:t>
      </w:r>
      <w:r w:rsidR="005B252C" w:rsidRPr="003E4972">
        <w:rPr>
          <w:rFonts w:ascii="CordiaUPC" w:hAnsi="CordiaUPC" w:cs="CordiaUPC" w:hint="cs"/>
          <w:sz w:val="36"/>
          <w:szCs w:val="36"/>
          <w:cs/>
        </w:rPr>
        <w:t>ฌ</w:t>
      </w:r>
      <w:r w:rsidRPr="003E4972">
        <w:rPr>
          <w:rFonts w:ascii="CordiaUPC" w:hAnsi="CordiaUPC" w:cs="CordiaUPC"/>
          <w:sz w:val="36"/>
          <w:szCs w:val="36"/>
          <w:cs/>
        </w:rPr>
        <w:t>ฆาตกำลังเงื้อดาบจะจ้วงฟันกันอยู่แล้ว ในตอนนั้นจะต้องทำกันให้ถูกหลักวิชชา ที่จะเดินทางไปสู่ปรโลก ซึ่งเขาวัดกันที่ความใส</w:t>
      </w:r>
      <w:r w:rsidR="005B252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หรือหมองของใจ ถ้าใจใสก็ไปดี ถ้าใจหมองก็ไปอบาย</w:t>
      </w:r>
      <w:r w:rsidR="005B252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ไปไม่ดี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B252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</w:t>
      </w:r>
      <w:r w:rsidR="005B252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ตรงนี้แหละทั้งผู้ไข้ก็จะต้องเตรียมตัว ผู้รักษาไข้ ดูแลไข้ เฝ้าไข้</w:t>
      </w:r>
      <w:r w:rsidR="005B252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หรือเยี่ยมไข้ก็จะต้องทำให้มันถูกหลักวิชชา จะต้องทำหน้าที่ของกัลยาณมิตรให้ดีทีเดียว ให้เข้าใจหรือศึกษาเรื่องราวที่เคยพูด พูดในสิ่งที่ทำให้ผู้ไข้นั้น มีใจปีติเบิกบานบุญบันเทิง ให้มีความปลื้มปีติ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C1AE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เช้าวันหนึ่ง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ท่านเศรษฐีป่วย ไม่สามรถจะไปวัดพระเชตวันได้ จึงเรียกบริวารคนหนึ่งมา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แล้วสั่งว่า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C1AE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เจ้าจงไปหาพระสารีบุตรแล้วกราบเท้าพระสารีบุตรแทนเราที</w:t>
      </w:r>
      <w:r w:rsidR="000C1AE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ขนาดป่วย ในใจก็มีแต่พระรัตนตรัย </w:t>
      </w:r>
      <w:r w:rsidR="000C1AE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และกราบเรียนให้พระสารีบุตรทราบว่า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เราไม่สบายเป็นไข้หนัก ได้รับทุกข์ทรมานมาก จึงขอกราบเท้ามายังพระสารีบุตร พร้อมกับนิมนต์พระสารีบุตรให้ช่วยอนุเคราะห์ มาเยี่ยมที่บ้านด้วย</w:t>
      </w:r>
      <w:r w:rsidR="000C1AE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C1AE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บริวารนั้นจึงไปหาพระสารีบุตรที่วัดพระเชตวัน กราบเรียนเรื่องราวให้พระสารีบุตรทราบ พร้อมกับนิมนต์พระสารีบุตรให้ไปเยี่ยมท่านอนาถบิณฑิกเศรษฐีที่บ้าน พระสารีบุตรรับนิมนต์ แสดงว่า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ท่านสิ้นก่อนพระสารีบุตร พระสารีบุตรสิ้นพระสัมมาสัมพุทธเจ้า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C1AE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พระสารีบุตรจึงนุ่งห่มจีวร ถือบาตรไปบ้านท่านอนาถบิณฑิกเศรษฐีพร้อมกับพระอานนท์ เตรียมบาตรไปด้วยเพื่อให้ท่านเศรษฐีได้มีโอกาสได้ทำบุญ เรามาดูวิธีการเยี่ยมไข้ว่าเขาทำกันอย่างไร โดยดูพระอริยเจ้าท่านไปเยี่ยมไข้เป็นแบบอย่าง เราจะได้ดำเนินรอยตามอริยประเพณี แล้วในชีวิตของเราจะได้ไปเยี่ยมกันหลายครั้งทีเดียว เพราะว่า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มีคนเจ็บ คนป่วย คนใกล้จะตายกันเยอะ เพราะฉะนั้นจึงควรศึกษากันเอาไว้ให้ดี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C1AE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เมื่อไปถึงบ้านของท่านอนาถบิณฑิกเศรษฐี พระสารีบุตรก็ได้เข้าไปพบได้ถามอาการไข้ของท่าน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>เศรษฐี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ก่อน ว่าเป็นอย่างไรบ้าง ท่านเศรษฐีก็เรียนว่า </w:t>
      </w:r>
      <w:r w:rsidR="000C1AE3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พระคุณเจ้า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โยมทนไม่ไหวแล้ว ประคองตนเองไม่ไหวแล้ว อาการทุกข์ทรมานของโยมยิ่งทวีคูณ ไม่ทุเลาเลย</w:t>
      </w:r>
      <w:r w:rsidR="000C1AE3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0C1AE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บอกไปตามความเป็นจริง เวลาพระไปเยี่ยม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D532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บางคนไปเยี่ยมไข้ก็เอาเรื่องลูกไปเล่าให้ฟัง ลูกคนนั้นเป็นอย่างนี้ ลูกคนนี้เป็นอย่าง</w:t>
      </w:r>
      <w:r w:rsidR="008D5324" w:rsidRPr="003E4972">
        <w:rPr>
          <w:rFonts w:ascii="CordiaUPC" w:hAnsi="CordiaUPC" w:cs="CordiaUPC" w:hint="cs"/>
          <w:sz w:val="36"/>
          <w:szCs w:val="36"/>
          <w:cs/>
        </w:rPr>
        <w:t>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ลูกน้องมาเยี่ยมเจ้านาย</w:t>
      </w:r>
      <w:r w:rsidR="008D532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งานโน่นก็ยังไม่เสร็จ เป็นอย่างนี้สารพัดเลย ลูก ๆ บางคนก็</w:t>
      </w:r>
      <w:r w:rsidR="008D532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เตี่ยอย่าลืมเซ็นพินัยกรรม เตี่ยว่าจะยกไอ้นั่นให้ผม แม่อย่าเอาไปทำบุญที่วัดหมด อย่าทำอย่างนั้น</w:t>
      </w:r>
      <w:r w:rsidR="008D5324" w:rsidRPr="003E4972">
        <w:rPr>
          <w:rFonts w:ascii="CordiaUPC" w:hAnsi="CordiaUPC" w:cs="CordiaUPC" w:hint="cs"/>
          <w:sz w:val="36"/>
          <w:szCs w:val="36"/>
          <w:cs/>
        </w:rPr>
        <w:t xml:space="preserve">นะ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มันเป็นบาป ต้องทำอย่างพระสารีบุตรนี้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D532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เมื่อถามอาการป่วยแล้ว ท่านอนาถบิณฑิกเศรษฐีก็บอกอาการป่วยไปตามความเป็นจริง พระสารีบุตรจึง</w:t>
      </w:r>
      <w:r w:rsidR="008D5324" w:rsidRPr="003E4972">
        <w:rPr>
          <w:rFonts w:ascii="CordiaUPC" w:hAnsi="CordiaUPC" w:cs="CordiaUPC"/>
          <w:sz w:val="36"/>
          <w:szCs w:val="36"/>
          <w:cs/>
        </w:rPr>
        <w:t>แสดงธรรมเป็นอุบายระงับทุกข</w:t>
      </w:r>
      <w:r w:rsidRPr="003E4972">
        <w:rPr>
          <w:rFonts w:ascii="CordiaUPC" w:hAnsi="CordiaUPC" w:cs="CordiaUPC"/>
          <w:sz w:val="36"/>
          <w:szCs w:val="36"/>
          <w:cs/>
        </w:rPr>
        <w:t>เวทนาให้ท่านอนาถบิณฑิกเศรษฐีฟัง ไม่ใช่ไปห้ามความตาย แล้วให้ตั้งใจฟังธรรม ด้วยถ้อยคำที่ดี คำพูดก็เป็นสื่อของใจที่เป็นประดุจสะพาน ให้ความรู้เดินทางผ่านจากใจสู่ท่าน ท่านพูดให้ปลื้ม ให้ใจอยู่ในบุญ ทั้ง ๆ ที่ท่านเศรษฐีก็</w:t>
      </w:r>
      <w:r w:rsidR="008D5324" w:rsidRPr="003E4972">
        <w:rPr>
          <w:rFonts w:ascii="CordiaUPC" w:hAnsi="CordiaUPC" w:cs="CordiaUPC"/>
          <w:sz w:val="36"/>
          <w:szCs w:val="36"/>
          <w:cs/>
        </w:rPr>
        <w:t>อยู่ในบุญแล้ว แต่เวลาคนป่วยทุกข</w:t>
      </w:r>
      <w:r w:rsidRPr="003E4972">
        <w:rPr>
          <w:rFonts w:ascii="CordiaUPC" w:hAnsi="CordiaUPC" w:cs="CordiaUPC"/>
          <w:sz w:val="36"/>
          <w:szCs w:val="36"/>
          <w:cs/>
        </w:rPr>
        <w:t>เวทนาเกิดขึ้น</w:t>
      </w:r>
      <w:r w:rsidR="008D5324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บางทีจะเพ้อ เพราะความป่วยมาบังคับกายกับใจ ถ้ากายป่วย บางทีใจแย่เหมือนกัน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8D5324" w:rsidP="008D5324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บุคคลผู้ไม่เลื่อมใสในพระพุทธเจ้า เมื่อตายไปย่อมเข้าถึงทุคติ ส่วนท่านมีความเลื่อมใสในพระพุทธเจ้าอย่างไม่หวั่นไหว ขอให้ความเจ็บป่วยจงหายโดยพลัน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นำความจริงที่ท่านเศรษฐีได้กระทำนั้น เป็นสัจจวาจา มาอำนวยอวยพรว่า</w:t>
      </w:r>
      <w:r w:rsidR="004D39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จงหายป่วยโดยเร็วพลัน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ท่านเศรษฐีบุคคลผู้เลื่อมใสในพระธรรม เมื่อตายไปย่อมเข้าถึงทุคติ คือไม่เลื่อมใสก็ไม่ประพฤติตามธรรม ประพฤติในอกุศลธรรม เพราะฉะนั้นตายไปแล้วต้องไปทุคติ ท่านพูดโดยย่อ ซึ่งท่านอนาถบิณฑิกเศรษฐีท่านเข้าใจ </w:t>
      </w: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ส่วนตัวท่าน เลื่อมใสในพระธรรมอย่างไม่หวั่นไหว ขอให้ความเจ็บป่วยจงหายโดยพลัน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บุคคลผู้ไม่เลื่อมใสในพระสงฆ์ เมื่อตายไปย่อมเข้าถึงทุคติ ส่วนท่านมีความเลื่อมใสในพระสงฆ์อย่างไม่หวั่นไหว ขอให้ความเจ็บป่วยจงหายเร็วพลัน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ผู้ที่ทุศีล เมื่อตายไปย่อมเข้าถึงทุคติ ส่วนท่านมีศีลของพระอริย</w:t>
      </w:r>
      <w:r w:rsidRPr="003E4972">
        <w:rPr>
          <w:rFonts w:ascii="CordiaUPC" w:hAnsi="CordiaUPC" w:cs="CordiaUPC" w:hint="cs"/>
          <w:sz w:val="36"/>
          <w:szCs w:val="36"/>
          <w:cs/>
        </w:rPr>
        <w:t>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มีศีลสะอาด ไม่ขาด ไม่ทะลุ ไม่ด่างพร้อย ขอให้ความเจ็บป่วยจงหายเร็วพลัน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บุคคลที่ประกอบไปด้วยความเห็นผิด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เป็นมิจฉาทิฐิ เมื่อตายไปย่อม เข้าถึงทุคติ ส่วนท่านเป็นผู้มีความเห็นถูก เป็นสัมมาทิฐิ ขอให้ความเจ็บป่วยจงหายโดยพลัน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บุคคลผู้มีความดำริในทางผิด เมื่อตายไปย่อมเข้าถึงทุคติ ส่วนท่านเป็นผู้มีความดำริในทางที่ชอบ คือ ดำริออกจากกาม ไม่พยาบาท ไม่เบียดเบียน ขอให้ความเจ็บป่วยจงหายเร็วพลัน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บุคคลที่ประกอบไปด้วยมิจฉาวาจา คือ พูดเท็จ พูดคำหยาบ พูดส่อเสียด พูดเพ้อเจ้อ เมื่อตายไปย่อมเข้าถึงทุคติ ส่วนท่านเป็นผู้มีสัมมาวาจา คือ ไม่พูดเท็จ ไม่พูดคำหยาบ ไม่พูดส่อเสียด ไม่พูดเพ้อเจ้อ ขอให้ความเจ็บป่วยจงหายโดยเร็วพลัน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D391B" w:rsidP="004D39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บุคคลที่ประกอบไปด้วยการงานทุจริต คือ มีเจตนาฆ่าสัตว์ ลักทรัพย์ ประพฤติในกาม เมื่อตายไปย่อมเข้าถึงทุคติ ส่วนท่านเป็นผู้มีการประกอบการงานสุจริต</w:t>
      </w:r>
      <w:r w:rsidR="006C562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คือ</w:t>
      </w:r>
      <w:r w:rsidR="006C562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ไม่ฆ่า ไม่ลักทรัพย์ ไม่ประพฤติผิดในกาม ขอให้ความเจ็บป่วยจงหายโดยเร็วพลัน</w:t>
      </w:r>
      <w:r w:rsidR="006C5621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C5621" w:rsidP="006C56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บุคคลที่ประกอบไปด้วยการเลี้ยงชีพในทางที่ผิด เมื่อตายไปก็ย่อมเข้าถึงทุคติ ส่วนท่านเป็นผู้ประกอบไปด้วยการเลี้ยงชีวิตโดยชอบ มีสัมมา</w:t>
      </w:r>
      <w:r w:rsidRPr="003E4972">
        <w:rPr>
          <w:rFonts w:ascii="CordiaUPC" w:hAnsi="CordiaUPC" w:cs="CordiaUPC" w:hint="cs"/>
          <w:sz w:val="36"/>
          <w:szCs w:val="36"/>
          <w:cs/>
        </w:rPr>
        <w:t>อา</w:t>
      </w:r>
      <w:r w:rsidR="00090BE4" w:rsidRPr="003E4972">
        <w:rPr>
          <w:rFonts w:ascii="CordiaUPC" w:hAnsi="CordiaUPC" w:cs="CordiaUPC"/>
          <w:sz w:val="36"/>
          <w:szCs w:val="36"/>
          <w:cs/>
        </w:rPr>
        <w:t>ชีวะ ขอให้ความเจ็บป่วยจงหายเร็วพลัน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6C5621" w:rsidP="006C56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ท่านเศรษฐีบุคคลที่พยายามในทางที่ผิด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มีความพยายามให้อกุศลเกิดขึ้น เมื่อตายไปย่อมเข้าถึงทุคติ ส่วนท่านเป็นผู้ประกอบไปด้วยความพยายามในทางที่ชอบ คือ เพียรมิให้อกุศลกรรมที่</w:t>
      </w:r>
      <w:r w:rsidRPr="003E4972">
        <w:rPr>
          <w:rFonts w:ascii="CordiaUPC" w:hAnsi="CordiaUPC" w:cs="CordiaUPC" w:hint="cs"/>
          <w:sz w:val="36"/>
          <w:szCs w:val="36"/>
          <w:cs/>
        </w:rPr>
        <w:t>ยัง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ไม่เกิดขึ้น ก็ไม่</w:t>
      </w:r>
      <w:r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เกิดขึ้น หรือเพียรละอกุศลกรรมที่เกิดขึ้นแล้วให้หมดไป เพียรยังกุศลกรรมที่ยังไม่เกิดขึ้นก็ให้เจริญขึ้น ให้เกิดขึ้น หรือกุศลกรรมที่เกิดขึ้นแล้วก็ให้เจริญยิ่งขึ้นไปเรื่อย ๆ ขอให้ความเจ็บป่วยจงหายเร็วพลัน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30B37" w:rsidP="006C56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ท่านเศรษฐีบุคคลที่ตามระลึกในทางที่ผิด เมื่อตายไปก็ย่อมเข้าถึงทุคติ ส่วนท่านเป็นผู้ที่ตามระลึกในทางที่ชอบ คือ มีสติอยู่ตลอดเวลา ขอให้ความเจ็บป่วยหายเร็วพลัน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B7EC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เราจะเห็นว่า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สิ่งที่พระสารีบุตรท่านแสดงธรรม เป็นเนติแบบแผนของการเยี่ยมไข้ที่ดีมาก ๆ ทีเดียว และหลังจากนั้นเราจะไปแปลงอย่างไรก็แล้วแต่เรา แต่หลักก็คือ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ให้จิต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>เขา</w:t>
      </w:r>
      <w:r w:rsidRPr="003E4972">
        <w:rPr>
          <w:rFonts w:ascii="CordiaUPC" w:hAnsi="CordiaUPC" w:cs="CordiaUPC"/>
          <w:sz w:val="36"/>
          <w:szCs w:val="36"/>
          <w:cs/>
        </w:rPr>
        <w:t>อยู่ในกุศลธรรม ให้ใจเขาใส ๆ ได้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ถือว่าถูกหลักวิชชา อย่าไปชวนพูด ชวนคุยเรื่อยเปื่อย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07C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เป็นสิ่งที่เราจะต้องศึกษากันเอาไว้ให้ดีทีเดียว จะสังเกตได้ว่า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ท่านพูดเรื่องบุญกับบาปเท่านั้น ไม่ได้พูด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>เรื่อง</w:t>
      </w:r>
      <w:r w:rsidRPr="003E4972">
        <w:rPr>
          <w:rFonts w:ascii="CordiaUPC" w:hAnsi="CordiaUPC" w:cs="CordiaUPC"/>
          <w:sz w:val="36"/>
          <w:szCs w:val="36"/>
          <w:cs/>
        </w:rPr>
        <w:t>รวยหรือจน ไม่ใช่</w:t>
      </w:r>
      <w:r w:rsidR="00F07CFE" w:rsidRPr="003E4972">
        <w:rPr>
          <w:rFonts w:ascii="CordiaUPC" w:hAnsi="CordiaUPC" w:cs="CordiaUPC" w:hint="cs"/>
          <w:sz w:val="36"/>
          <w:szCs w:val="36"/>
          <w:cs/>
        </w:rPr>
        <w:t xml:space="preserve"> คนจนเท่านั้นไปทุคติ ส่วนท่านรวยไปสุคติ </w:t>
      </w:r>
      <w:r w:rsidR="00F07CFE" w:rsidRPr="003E4972">
        <w:rPr>
          <w:rFonts w:ascii="CordiaUPC" w:hAnsi="CordiaUPC" w:cs="CordiaUPC"/>
          <w:sz w:val="36"/>
          <w:szCs w:val="36"/>
          <w:cs/>
        </w:rPr>
        <w:t xml:space="preserve">ไม่ใช่ </w:t>
      </w:r>
      <w:r w:rsidRPr="003E4972">
        <w:rPr>
          <w:rFonts w:ascii="CordiaUPC" w:hAnsi="CordiaUPC" w:cs="CordiaUPC"/>
          <w:sz w:val="36"/>
          <w:szCs w:val="36"/>
          <w:cs/>
        </w:rPr>
        <w:t>คนที่มีบริษัทเดียวไปทุคติ ส่วนคนที่มีบริษัทในเครือไปสุคติก็ไม่ใช่ หรือคนที่ต่อยเก่งเท่านั้นถึงไปสู่สุคติ คนที่ต่อยไม่เก่งก็ไม่ทุคติ ก็ไม่ใช่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F07CFE" w:rsidP="00F07CF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ท่านเศรษฐีบุคคลที่มีจิตตั้งมั่นไว้ในทางผิด คือมิจฉาสมาธิ เมื่อตายไปก็ย่อมเข้าถึงทุคติ ส่วนท่านเป็นผู้มีจิตตั้งมั่นในทางที่ชอบ คือ มีสัมมาสมาธิ สงัดจากอกุศลธรรม เข้าถึงจตุ</w:t>
      </w:r>
      <w:r w:rsidR="00D6233E" w:rsidRPr="003E4972">
        <w:rPr>
          <w:rFonts w:ascii="CordiaUPC" w:hAnsi="CordiaUPC" w:cs="CordiaUPC" w:hint="cs"/>
          <w:sz w:val="36"/>
          <w:szCs w:val="36"/>
          <w:cs/>
        </w:rPr>
        <w:t>ต</w:t>
      </w:r>
      <w:r w:rsidR="00090BE4" w:rsidRPr="003E4972">
        <w:rPr>
          <w:rFonts w:ascii="CordiaUPC" w:hAnsi="CordiaUPC" w:cs="CordiaUPC"/>
          <w:sz w:val="36"/>
          <w:szCs w:val="36"/>
          <w:cs/>
        </w:rPr>
        <w:t>ถฌา</w:t>
      </w:r>
      <w:r w:rsidR="00D6233E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ขอให้ความป่วยจงหายโดยเร็วพลัน</w:t>
      </w:r>
      <w:r w:rsidR="003826B9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3826B9" w:rsidRPr="003E4972" w:rsidRDefault="003826B9" w:rsidP="003826B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บุคคลที่มีความรู้ที่ผิด เมื่อตายไปย่อมเข้าถึงทุคติ ส่วนท่านมีความรู้ที่ถูก คือ สัมมาวาญาณ</w:t>
      </w:r>
      <w:r w:rsidRPr="003E4972">
        <w:rPr>
          <w:rFonts w:ascii="CordiaUPC" w:hAnsi="CordiaUPC" w:cs="CordiaUPC" w:hint="cs"/>
          <w:sz w:val="36"/>
          <w:szCs w:val="36"/>
          <w:cs/>
        </w:rPr>
        <w:t>ะ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Pr="003E4972">
        <w:rPr>
          <w:rFonts w:ascii="CordiaUPC" w:hAnsi="CordiaUPC" w:cs="CordiaUPC" w:hint="cs"/>
          <w:sz w:val="36"/>
          <w:szCs w:val="36"/>
          <w:cs/>
        </w:rPr>
        <w:t>ขอ</w:t>
      </w:r>
      <w:r w:rsidR="00090BE4" w:rsidRPr="003E4972">
        <w:rPr>
          <w:rFonts w:ascii="CordiaUPC" w:hAnsi="CordiaUPC" w:cs="CordiaUPC"/>
          <w:sz w:val="36"/>
          <w:szCs w:val="36"/>
          <w:cs/>
        </w:rPr>
        <w:t>ความป่วยจงหายโดยเร็วพลัน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3826B9" w:rsidRPr="003E4972" w:rsidRDefault="003826B9" w:rsidP="003826B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3826B9" w:rsidP="003826B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ท่านเศรษฐีบุคคลยึดความหลุดพ้นที่ไม่นำออกจากทุกข์ </w:t>
      </w:r>
      <w:r w:rsidRPr="003E4972">
        <w:rPr>
          <w:rFonts w:ascii="CordiaUPC" w:hAnsi="CordiaUPC" w:cs="CordiaUPC" w:hint="cs"/>
          <w:sz w:val="36"/>
          <w:szCs w:val="36"/>
          <w:cs/>
        </w:rPr>
        <w:t>มิจฉา</w:t>
      </w:r>
      <w:r w:rsidR="00090BE4" w:rsidRPr="003E4972">
        <w:rPr>
          <w:rFonts w:ascii="CordiaUPC" w:hAnsi="CordiaUPC" w:cs="CordiaUPC"/>
          <w:sz w:val="36"/>
          <w:szCs w:val="36"/>
          <w:cs/>
        </w:rPr>
        <w:t>วิมุ</w:t>
      </w:r>
      <w:r w:rsidRPr="003E4972">
        <w:rPr>
          <w:rFonts w:ascii="CordiaUPC" w:hAnsi="CordiaUPC" w:cs="CordiaUPC" w:hint="cs"/>
          <w:sz w:val="36"/>
          <w:szCs w:val="36"/>
          <w:cs/>
        </w:rPr>
        <w:t>ต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ติ เมื่อตายไปย่อมบำเพ็ญเพียรในการทรมานตนอย่างนี้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เป็นต้น ส่วนท่านมีความหลุดพ้นในทาง</w:t>
      </w:r>
      <w:r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ชอบ สัมมาวิมุ</w:t>
      </w:r>
      <w:r w:rsidRPr="003E4972">
        <w:rPr>
          <w:rFonts w:ascii="CordiaUPC" w:hAnsi="CordiaUPC" w:cs="CordiaUPC" w:hint="cs"/>
          <w:sz w:val="36"/>
          <w:szCs w:val="36"/>
          <w:cs/>
        </w:rPr>
        <w:t>ต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ติ ขอความป่วยจงหายโดยเร็วพลัน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3826B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เมื่อพระสารีบุตรแสดงธรรมจบ อาการเจ็บป่วยของท่านอนาถบิณฑิกเศรษฐีก็หายทันที เห็นไหมอยากให้หาย ให้พูดอย่างนี้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04CD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ท่านเศรษฐีได้ถวายภัตตาหารแก่พระสารีบุตรและพระอานนท์ ลุกขึ้นมาถวายภัตตาหารได้ เมื่อพระสารีบุตรและพระอานนท์ฉันเสร็จก็ได้กล่าวอนุโมทนาแก่ท่านเศรษฐีจะเห็นว่า</w:t>
      </w:r>
      <w:r w:rsidR="00904CD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เป็นธรรมเนียมก็ต้องพูดให้เขาชื่นใจ ให้อาจหาญ ร่าเริง เบิกบานในธรรมแล้วก็ให้ศีล ให้พร </w:t>
      </w:r>
      <w:r w:rsidR="00904CD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บุคคลใดมีศรัทธาตั้งมั่นไม่หวั่นไหวในพระพุทธ</w:t>
      </w:r>
      <w:r w:rsidR="00904CDE" w:rsidRPr="003E4972">
        <w:rPr>
          <w:rFonts w:ascii="CordiaUPC" w:hAnsi="CordiaUPC" w:cs="CordiaUPC" w:hint="cs"/>
          <w:sz w:val="36"/>
          <w:szCs w:val="36"/>
          <w:cs/>
        </w:rPr>
        <w:t>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พระธรรม </w:t>
      </w:r>
      <w:r w:rsidR="00904CDE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พระสงฆ์ บุคคลนั้นไม่ขัดสน</w:t>
      </w:r>
      <w:r w:rsidR="00904CD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มีชีวิตที่ไม่เปล่าประโยชน์</w:t>
      </w:r>
      <w:r w:rsidR="00904CDE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683DC1" w:rsidRPr="003E4972" w:rsidRDefault="00904CDE" w:rsidP="00904CD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บุคคลผู้มีปัญญาพึงตามระลึกนึกถึงพระสัมมาสัมพุทธเจ้าทั้งหลาย อันประกอบไปด้วยศรัทธา ศีลและการเห็นธรรมเนือง ๆ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Pr="003E4972">
        <w:rPr>
          <w:rFonts w:ascii="CordiaUPC" w:hAnsi="CordiaUPC" w:cs="CordiaUPC" w:hint="cs"/>
          <w:sz w:val="36"/>
          <w:szCs w:val="36"/>
          <w:cs/>
        </w:rPr>
        <w:t>พูดเน้นย้ำอีก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>ทีหนึ่งหลังฉันแล้ว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3DC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เมื่อพระสารีบุตรกล่าวอนุโมทนาแล้วก็ลุกจากอาสนะ กลับสู่วัดพระเชตวันพร้อมกับพระอานนท์ พระอานนท์จึงไปเฝ้าพระสัมมาสัมพุทธเจ้า ถวายบังคมแล้วนั่ง ณ ที่ควรส่วนข้างหนึ่ง พระพุทธองค์ก็ตรัสถามพระอานนท์ว่า </w:t>
      </w:r>
      <w:r w:rsidR="00683DC1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อานนท์ เธอมาจากไหนแต่เช้าหร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>ื</w:t>
      </w:r>
      <w:r w:rsidRPr="003E4972">
        <w:rPr>
          <w:rFonts w:ascii="CordiaUPC" w:hAnsi="CordiaUPC" w:cs="CordiaUPC"/>
          <w:sz w:val="36"/>
          <w:szCs w:val="36"/>
          <w:cs/>
        </w:rPr>
        <w:t>อ</w:t>
      </w:r>
      <w:r w:rsidR="00683DC1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พระอานน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>ท์</w:t>
      </w:r>
      <w:r w:rsidRPr="003E4972">
        <w:rPr>
          <w:rFonts w:ascii="CordiaUPC" w:hAnsi="CordiaUPC" w:cs="CordiaUPC"/>
          <w:sz w:val="36"/>
          <w:szCs w:val="36"/>
          <w:cs/>
        </w:rPr>
        <w:t>ก็ได้กราบทูลเรื่องราวทั้งหมดให้พระบรมศาสดา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>ทรง</w:t>
      </w:r>
      <w:r w:rsidRPr="003E4972">
        <w:rPr>
          <w:rFonts w:ascii="CordiaUPC" w:hAnsi="CordiaUPC" w:cs="CordiaUPC"/>
          <w:sz w:val="36"/>
          <w:szCs w:val="36"/>
          <w:cs/>
        </w:rPr>
        <w:t>ทราบ พระองค์ตรัสชื่นชมพระสารีบุตรว่า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เป็นบัณฑิต มีปัญญามาก สามารถอธิบายธรรมะให้ท่านอนาถบิณฑิกเศรษฐีเข้าใจอย่างแจ่มแจ้ง แล้วหายจากอาการเจ็บไข้ได้ฉับพลัน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83DC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อย่าลืมว่า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ท่านแสดงธรรมเพื่อระงับให้ใจอยู่ในบุญ ถ้าตายก็ไปดี คือ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ให้หายตรงนั้นแล้วใจใส</w:t>
      </w:r>
      <w:r w:rsidR="00683DC1" w:rsidRPr="003E4972">
        <w:rPr>
          <w:rFonts w:ascii="CordiaUPC" w:hAnsi="CordiaUPC" w:cs="CordiaUPC" w:hint="cs"/>
          <w:sz w:val="36"/>
          <w:szCs w:val="36"/>
          <w:cs/>
        </w:rPr>
        <w:t xml:space="preserve"> ถ้าใจใส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แล้วไปดี แต่ถึงอย่างไรก็ห้ามความตายไม่ได้ เป็นเรื่องที่เราจะต้องทำความเข้าใจ ไม่ใช่ว่าพอพระไปโปรดแล้วจะรอดตาย ไม่เกี่ยว หนักเป็นเบา เบาหาย ตายแล้วก็ไปดี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7D4EF3" w:rsidRPr="003E4972" w:rsidRDefault="007D4EF3" w:rsidP="007D4EF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 xml:space="preserve">บุคคลใดมีศรัทธาตั้งมั่นไม่หวั่นไหวในพระพุทธ พระธรรม และพระสงฆ์แล้ว บุคคลนั้นเป็นคนไม่ขัดสนมีชีวิตที่ไม่เปล่าประโยชน์ คำว่า ขัดสน คือ คนเวลาไม่มีทรัพย์ภายนอก ไม่มีโลกียทรัพย์ ไม่มีเงิน ไม่มีทอง จะมีความรู้สึกว่า ขัดสน แต่ว่าตามธรรมเนียมของผู้รู้ แม้ทรัพย์ภายนอกไม่มีหรือมีน้อย แต่ถ้ามีทรัพย์ภายใน </w:t>
      </w:r>
      <w:r w:rsidR="002F7E89" w:rsidRPr="003E4972">
        <w:rPr>
          <w:rFonts w:ascii="CordiaUPC" w:hAnsi="CordiaUPC" w:cs="CordiaUPC" w:hint="cs"/>
          <w:sz w:val="36"/>
          <w:szCs w:val="36"/>
          <w:cs/>
        </w:rPr>
        <w:t xml:space="preserve">คือ </w:t>
      </w:r>
      <w:r w:rsidRPr="003E4972">
        <w:rPr>
          <w:rFonts w:ascii="CordiaUPC" w:hAnsi="CordiaUPC" w:cs="CordiaUPC" w:hint="cs"/>
          <w:sz w:val="36"/>
          <w:szCs w:val="36"/>
          <w:cs/>
        </w:rPr>
        <w:t>มีศีล มีธรรม อย่างนั้นก็มีความปลื้มใจ ได้ชื่อว่า เป็นคนไม่ขัดสน มีชีวิตที่ไม่เปล่าประโยชน์เลย เราจะรู้จักคำนี้</w:t>
      </w:r>
      <w:r w:rsidRPr="003E4972">
        <w:rPr>
          <w:rFonts w:ascii="CordiaUPC" w:hAnsi="CordiaUPC" w:cs="CordiaUPC" w:hint="cs"/>
          <w:sz w:val="36"/>
          <w:szCs w:val="36"/>
          <w:cs/>
        </w:rPr>
        <w:lastRenderedPageBreak/>
        <w:t>แล้วซึ้งกับคำว่า ไม่ขัดสน ต่อเมื่อเราได้ประพฤติธรรม ลองรักษาศีลดู ศีล ๕ หรืออุโบสถศีล ในวันพระ แล้วก็ประพฤติธรรมปฏิบัติตัวให้เข้าถึงพระในตัว มีความรู้สึกปลื้ม มันอิ่ม โดยไม่ได้ไปคำนึงถึงว่า มีทรัพย์ภายนอก มีเงินมีทอง หรือว่าไม่มี มันไม่ได้คิดเลย มาปลื้มองค์พระใสๆ ซึ่งถ้าได้เข้าถึงจุดนี้แล้ว ไม่ขัดสนแล้ว</w:t>
      </w:r>
    </w:p>
    <w:p w:rsidR="007D4EF3" w:rsidRPr="003E4972" w:rsidRDefault="007D4EF3" w:rsidP="007D4EF3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F7E8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ต่อมาท่านอนาถบิณฑิกเศรษฐีไม่สบาย</w:t>
      </w:r>
      <w:r w:rsidR="002F7E89" w:rsidRPr="003E4972">
        <w:rPr>
          <w:rFonts w:ascii="CordiaUPC" w:hAnsi="CordiaUPC" w:cs="CordiaUPC" w:hint="cs"/>
          <w:sz w:val="36"/>
          <w:szCs w:val="36"/>
          <w:cs/>
        </w:rPr>
        <w:t>อีก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ป่วยไข้อาการหนัก ได้รับทุกข์ทรมานมากถึงขั้นนอนรอความตาย </w:t>
      </w:r>
      <w:r w:rsidR="002F7E89" w:rsidRPr="003E4972">
        <w:rPr>
          <w:rFonts w:ascii="CordiaUPC" w:hAnsi="CordiaUPC" w:cs="CordiaUPC" w:hint="cs"/>
          <w:sz w:val="36"/>
          <w:szCs w:val="36"/>
          <w:cs/>
        </w:rPr>
        <w:t xml:space="preserve">ท่านก็ใช้วิธีการเดิม คือ </w:t>
      </w:r>
      <w:r w:rsidRPr="003E4972">
        <w:rPr>
          <w:rFonts w:ascii="CordiaUPC" w:hAnsi="CordiaUPC" w:cs="CordiaUPC"/>
          <w:sz w:val="36"/>
          <w:szCs w:val="36"/>
          <w:cs/>
        </w:rPr>
        <w:t>เรียกบริวารคนหนึ่งมาแล้ว</w:t>
      </w:r>
      <w:r w:rsidR="002F7E89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สั่งว่า </w:t>
      </w:r>
      <w:r w:rsidR="002F7E89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เจ้าจงไปเฝ้าพระสัมมาสัมพุทธเจ้า </w:t>
      </w:r>
      <w:r w:rsidR="002F7E89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>ถวายบังคมพระบาทของพระพุทธเจ้าแทนเรา</w:t>
      </w:r>
      <w:r w:rsidR="002F7E89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  <w:r w:rsidR="002F7E89" w:rsidRPr="003E4972">
        <w:rPr>
          <w:rFonts w:ascii="CordiaUPC" w:hAnsi="CordiaUPC" w:cs="CordiaUPC" w:hint="cs"/>
          <w:sz w:val="36"/>
          <w:szCs w:val="36"/>
          <w:cs/>
        </w:rPr>
        <w:t>ดูธรรมเนียมของผู้รู้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2F7E89" w:rsidRPr="003E4972" w:rsidRDefault="002F7E89" w:rsidP="002F7E8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 w:hint="cs"/>
          <w:sz w:val="36"/>
          <w:szCs w:val="36"/>
          <w:cs/>
        </w:rPr>
        <w:t>เพราะฉะนั้นใครป่วยอยู่ที่โรงพยาบาล ไปกราบพระ ท่านสมภาร คณะสงฆ์วัดใกล้บ้าน หรือพระประธานในโบสถ์ แทนเราหน่อยเถอะ</w:t>
      </w:r>
    </w:p>
    <w:p w:rsidR="002F7E89" w:rsidRPr="003E4972" w:rsidRDefault="002F7E89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F7303" w:rsidRPr="003E4972" w:rsidRDefault="002F7E89" w:rsidP="004F73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แล้วจงกราบทูลว่า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ท่านอนาถ</w:t>
      </w:r>
      <w:r w:rsidR="004F7303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="00090BE4" w:rsidRPr="003E4972">
        <w:rPr>
          <w:rFonts w:ascii="CordiaUPC" w:hAnsi="CordiaUPC" w:cs="CordiaUPC"/>
          <w:sz w:val="36"/>
          <w:szCs w:val="36"/>
          <w:cs/>
        </w:rPr>
        <w:t>ไม่สบายป่วยเป็นไข้หนัก จึงขอฝากการถวายบังคมพระบาทด้วยเศียรเกล้าแทน แล้วจงเข้าไปหาพระสารีบุตร กราบแทบเท้าท่านแทนเรา แล้ว</w:t>
      </w:r>
      <w:r w:rsidR="004F7303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="00090BE4" w:rsidRPr="003E4972">
        <w:rPr>
          <w:rFonts w:ascii="CordiaUPC" w:hAnsi="CordiaUPC" w:cs="CordiaUPC"/>
          <w:sz w:val="36"/>
          <w:szCs w:val="36"/>
          <w:cs/>
        </w:rPr>
        <w:t>กราบเรียนให้ท่านทราบว่า</w:t>
      </w:r>
      <w:r w:rsidR="004F730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เราไม่สบายเป็นไข้อาการหนักได้รับทุกข์ทรมานมาก จึงขอ</w:t>
      </w:r>
      <w:r w:rsidR="004F7303" w:rsidRPr="003E4972">
        <w:rPr>
          <w:rFonts w:ascii="CordiaUPC" w:hAnsi="CordiaUPC" w:cs="CordiaUPC" w:hint="cs"/>
          <w:sz w:val="36"/>
          <w:szCs w:val="36"/>
          <w:cs/>
        </w:rPr>
        <w:t>ฝากการ</w:t>
      </w:r>
      <w:r w:rsidR="00090BE4" w:rsidRPr="003E4972">
        <w:rPr>
          <w:rFonts w:ascii="CordiaUPC" w:hAnsi="CordiaUPC" w:cs="CordiaUPC"/>
          <w:sz w:val="36"/>
          <w:szCs w:val="36"/>
          <w:cs/>
        </w:rPr>
        <w:t>กราบแทบเท้ามาถึงพระสารีบุตร แล้วนิมนต์พระสารีบุตรได้โปรดมาอนุเคราะห์</w:t>
      </w:r>
      <w:r w:rsidR="004F730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มาเยี่ยมเราที่บ้านด้วย</w:t>
      </w:r>
      <w:r w:rsidR="004F7303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4F7303" w:rsidRPr="003E4972" w:rsidRDefault="004F7303" w:rsidP="004F73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F730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บริวารนั้นจึงรีบไปวัดพระเชตวัน ได้กราบทูลพระสัมมาสัมพุทธเจ้าว่า </w:t>
      </w:r>
      <w:r w:rsidR="002619DF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ข้าแต่พระองค์ผู้เจริญ ท่านอนาถบิณฑิกเศรษฐีป่วยหนัก ได้รับทุกข์ทรมานมาก จึงฝากให้กระผมถวายบังคมพระพุทธองค์ด้วยเศียรเกล้าแทน </w:t>
      </w:r>
      <w:r w:rsidR="002619DF" w:rsidRPr="003E4972">
        <w:rPr>
          <w:rFonts w:ascii="CordiaUPC" w:hAnsi="CordiaUPC" w:cs="CordiaUPC" w:hint="cs"/>
          <w:sz w:val="36"/>
          <w:szCs w:val="36"/>
          <w:cs/>
        </w:rPr>
        <w:t>พระเจ้าข้า</w:t>
      </w:r>
      <w:r w:rsidR="002619DF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619DF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จากนั้นบริวารก็ได้ไปกราบพระสารีบุตรที่กุฏิ แล้วนั่งที่ควรส่วนข้างหนึ่ง มากราบเรียนพระสารีบุตรว่า </w:t>
      </w:r>
      <w:r w:rsidR="002619DF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ท่านอนาถบิณฑิกเศรษฐีป่วย</w:t>
      </w:r>
      <w:r w:rsidR="002619DF" w:rsidRPr="003E4972">
        <w:rPr>
          <w:rFonts w:ascii="CordiaUPC" w:hAnsi="CordiaUPC" w:cs="CordiaUPC" w:hint="cs"/>
          <w:sz w:val="36"/>
          <w:szCs w:val="36"/>
          <w:cs/>
        </w:rPr>
        <w:t xml:space="preserve"> ไม่สบาย </w:t>
      </w:r>
      <w:r w:rsidRPr="003E4972">
        <w:rPr>
          <w:rFonts w:ascii="CordiaUPC" w:hAnsi="CordiaUPC" w:cs="CordiaUPC"/>
          <w:sz w:val="36"/>
          <w:szCs w:val="36"/>
          <w:cs/>
        </w:rPr>
        <w:t>เป็นไข้ อาการหนัก ได้รับทุก</w:t>
      </w:r>
      <w:r w:rsidR="002619DF" w:rsidRPr="003E4972">
        <w:rPr>
          <w:rFonts w:ascii="CordiaUPC" w:hAnsi="CordiaUPC" w:cs="CordiaUPC" w:hint="cs"/>
          <w:sz w:val="36"/>
          <w:szCs w:val="36"/>
          <w:cs/>
        </w:rPr>
        <w:t>ข์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ทรมานมาก จึงฝากกระผมมากราบเท้าพระคุณเจ้าแทน </w:t>
      </w:r>
      <w:r w:rsidR="002619DF" w:rsidRPr="003E4972">
        <w:rPr>
          <w:rFonts w:ascii="CordiaUPC" w:hAnsi="CordiaUPC" w:cs="CordiaUPC" w:hint="cs"/>
          <w:sz w:val="36"/>
          <w:szCs w:val="36"/>
          <w:cs/>
        </w:rPr>
        <w:t>และขอนิมนต์พระคุณเจ้าโปรดอนุเคราะห์ไปเยี่ยมท่านอนาถบิณฑิกเศรษฐีที่บ้านด้วยเถอะ</w:t>
      </w:r>
      <w:r w:rsidR="002619DF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E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พระสารีบุตรรับนิมนต์ ท่านก็ไปพร้อมกับพระอานนท์ ไปที่บ้านท่านอนาถบิณฑิกเศรษฐี พอไปถึงก็นั่งบนอาสนะ ที่จัดถวายใกล้ ๆ ท่านอนาถบิณฑิกเศรษฐี พระสารีบุตรก็ได้ถามอาการไข้ของท่านอนาถบิณฑิกเศรษฐีว่า </w:t>
      </w:r>
      <w:r w:rsidR="006E630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 เป็นอย่างไรบ้าง อาการทุกข์ทรมานยังทวีคูณอยู่หรือทุเลาลง</w:t>
      </w:r>
      <w:r w:rsidR="006E630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ต้องเข้าใจถาม เวลาจะไปเยี่ยมไข้ แล้วอย่าไปกระโชกโฮกฮาก ใช้คำพูดดี ๆ แล้วอย่าไปเฉื่อยจนกระทั่งเขาไม่ได้ยิน กะคะเนดูให้ได้ยินกำลังพอดี </w:t>
      </w:r>
    </w:p>
    <w:p w:rsidR="006E630E" w:rsidRPr="003E4972" w:rsidRDefault="006E630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765BC3" w:rsidRPr="003E4972" w:rsidRDefault="00090BE4" w:rsidP="006E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ท่านอนาถบิณฑิกเศรษฐีกล่าวว่า </w:t>
      </w:r>
      <w:r w:rsidR="006E630E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พระคุณเจ้า กระผมทนไม่ไหวแล้ว ประคองตนไม่ไหวแล้ว อาการทุกข์ทรมานของกระผมยังทวีคูณอยู่เลย</w:t>
      </w:r>
      <w:r w:rsidR="006E630E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6E630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เพิ่มขึ้นไปเรื่อยๆ ยังไม่ลดลง ไม่ทุเลาลงเลย </w:t>
      </w:r>
    </w:p>
    <w:p w:rsidR="00765BC3" w:rsidRPr="003E4972" w:rsidRDefault="00765BC3" w:rsidP="006E630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65B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ท่านก็บรรยายอาการทุกข์ทรมานของท่าน กราบเรียนพระสารีบุตรและพระอานนท์ทราบ</w:t>
      </w:r>
      <w:r w:rsidR="00765BC3" w:rsidRPr="003E4972">
        <w:rPr>
          <w:rFonts w:ascii="CordiaUPC" w:hAnsi="CordiaUPC" w:cs="CordiaUPC" w:hint="cs"/>
          <w:sz w:val="36"/>
          <w:szCs w:val="36"/>
          <w:cs/>
        </w:rPr>
        <w:t>ว่า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ลมเสียดกระหม่อมของกระผมเจ็บปวดเหลือเกิน พระคุณเจ้าอาการของกระผมเหมือนมีบุรุษที่มีกำลังมาก เอาของแหลมคมมาทิ่มแทงกระหม่อมของกระผม กระผมทนแทบไม่ไหวเลย </w:t>
      </w:r>
      <w:r w:rsidR="00765BC3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รับทุกข์ทรมานมาก</w:t>
      </w:r>
      <w:r w:rsidR="00765BC3" w:rsidRPr="003E4972">
        <w:rPr>
          <w:rFonts w:ascii="CordiaUPC" w:hAnsi="CordiaUPC" w:cs="CordiaUPC"/>
          <w:sz w:val="36"/>
          <w:szCs w:val="36"/>
          <w:cs/>
        </w:rPr>
        <w:t>”</w:t>
      </w:r>
    </w:p>
    <w:p w:rsidR="00765BC3" w:rsidRPr="003E4972" w:rsidRDefault="00765BC3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765BC3" w:rsidP="00765BC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พระคุณเจ้ามีลม</w:t>
      </w:r>
      <w:r w:rsidRPr="003E4972">
        <w:rPr>
          <w:rFonts w:ascii="CordiaUPC" w:hAnsi="CordiaUPC" w:cs="CordiaUPC" w:hint="cs"/>
          <w:sz w:val="36"/>
          <w:szCs w:val="36"/>
          <w:cs/>
        </w:rPr>
        <w:t>พัด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อย่างแรงเวียนรอบศีรษะของกระผมอยู่ภายใน ไม่ใช่ข้างนอก เหมือนมีบุรุษที่มีกำลัง แข็งแรง นำเชือกเหนียว ๆ มาผูกรัดขันชะเนาะ จนตึงที่ศีรษะ กระผมจึงทนไม่ไหว ได้รับทุกข์ทรมานมาก</w:t>
      </w:r>
      <w:r w:rsidR="00F5262A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F5262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มันปวดหัวมากเหลือเกิน ลมมันเสียดแทง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F5262A" w:rsidP="00F526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พระคุณเจ้า ลมเสียดแทงท้องของกระผม เจ็บปวดเหลือเกิน เหมือนคนฆ่าโคนำมีดอันคมกริ</w:t>
      </w:r>
      <w:r w:rsidRPr="003E4972">
        <w:rPr>
          <w:rFonts w:ascii="CordiaUPC" w:hAnsi="CordiaUPC" w:cs="CordiaUPC" w:hint="cs"/>
          <w:sz w:val="36"/>
          <w:szCs w:val="36"/>
          <w:cs/>
        </w:rPr>
        <w:t>บ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มาชำแหละโค เชือดเฉือนคว้านท้อง กระผมจึงทนไม่ไหว ได้รับทุกข์ทรมานมาก ทั้งศีรษะ ทั้งท้อง ทั้งตัว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F5262A" w:rsidP="00F526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พระคุณเจ้า ในร่างกายของกระผมรู้สึกร้อนเหลือเกิน เหมือนมีบุรุษที่มีกำลังสองคน มาจับแขนจับขายกกระผมไปย่างในหลุมถ่านเพลิงที่ร้อนระอุ กระผมจึงทนไม่ไหวได้รับทุกข์ทรมานมาก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F5262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อันนี้บางท่านอาจจะคิดว่า ท่านก็สั่งสมบุญมาเยอะ เวลาใกล้จะละโลก เป็นพระโสดาบันน่าจะสบาย ๆ แต่อย่าลืมว่า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สมบัติของท่านพลัดพรากตอนช่วงที่ไม่มีบุญรองรับ อันนี้ก็คงจะเป็นวิบากกรรมอะไรสักอย่างหนึ่งของท่าน ซึ่งในตำราก็ไม่ได้บอกเอาไว้ แต่ต้องมีวิบาก เพราะว่าสมมุติฐานของโรคทุกชนิดมันมีวิบากทั้งนั้น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4EC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บางโรครักษา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>ก็</w:t>
      </w:r>
      <w:r w:rsidRPr="003E4972">
        <w:rPr>
          <w:rFonts w:ascii="CordiaUPC" w:hAnsi="CordiaUPC" w:cs="CordiaUPC"/>
          <w:sz w:val="36"/>
          <w:szCs w:val="36"/>
          <w:cs/>
        </w:rPr>
        <w:t>หาย ไม่รักษาก็หาย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มันหมดกรรม บางโรครักษาจึงจะหาย ไม่รักษาไม่หาย หรือบางโรคหมดอายุแล้ว วิบากกรรมมาตัดรอน รักษาก็ไม่หาย ไม่รักษาก็ไม่หาย ตายลูกเดียว มันหมดอายุขัย แต่ว่าทุกโรคมันมีสมมุติฐานมาจากวิบากกรรมทั้งสิ้น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8708B" w:rsidRPr="003E4972" w:rsidRDefault="00090BE4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เพราะฉะนั้นท่านก็คงจะต้องมีวิบากกรรมเก่าของท่านมาว่า แทบจะประคองตนไม่ไหวแล้ว ทุกข์ทรมานมาก มีความทุกข์อย่างหนึ่ง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นักบุญก็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เอ๊ะ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ทำไม บุญไม่ช่วย มันคนละเรื่อง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แล้วไปทำกรรมอะไรมา เดี๋ยวก็โดนย้อนบ้าง มันเป็นเรื่องของเก่า แต่เรามองไม่เห็นเอง ก็ไปทำให้เห็น ๆ ก็หมดเรื่อง จะได้เลิกพูดว่า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บุญไม่ช่วย ถ้าบุญไม่ช่วยห</w:t>
      </w:r>
      <w:r w:rsidR="00694EC1" w:rsidRPr="003E4972">
        <w:rPr>
          <w:rFonts w:ascii="CordiaUPC" w:hAnsi="CordiaUPC" w:cs="CordiaUPC" w:hint="cs"/>
          <w:sz w:val="36"/>
          <w:szCs w:val="36"/>
          <w:cs/>
        </w:rPr>
        <w:t>รื</w:t>
      </w:r>
      <w:r w:rsidRPr="003E4972">
        <w:rPr>
          <w:rFonts w:ascii="CordiaUPC" w:hAnsi="CordiaUPC" w:cs="CordiaUPC"/>
          <w:sz w:val="36"/>
          <w:szCs w:val="36"/>
          <w:cs/>
        </w:rPr>
        <w:t>อ ป่านนี้ไม่ได้อยู่ตรงนี้ บุญช่วยทุกอน</w:t>
      </w:r>
      <w:r w:rsidR="0008708B" w:rsidRPr="003E4972">
        <w:rPr>
          <w:rFonts w:ascii="CordiaUPC" w:hAnsi="CordiaUPC" w:cs="CordiaUPC"/>
          <w:sz w:val="36"/>
          <w:szCs w:val="36"/>
          <w:cs/>
        </w:rPr>
        <w:t>ุวินาที</w:t>
      </w:r>
    </w:p>
    <w:p w:rsidR="0008708B" w:rsidRPr="003E4972" w:rsidRDefault="0008708B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พระสารีบุตรพิจารณาเห็นว่า ท่านอนาถบิณฑิก</w:t>
      </w:r>
      <w:r w:rsidR="0008708B" w:rsidRPr="003E4972">
        <w:rPr>
          <w:rFonts w:ascii="CordiaUPC" w:hAnsi="CordiaUPC" w:cs="CordiaUPC" w:hint="cs"/>
          <w:sz w:val="36"/>
          <w:szCs w:val="36"/>
          <w:cs/>
        </w:rPr>
        <w:t>เศรษฐี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อาการหนักมาก คงทนไม่ไหวแล้ว ท่านก็คิดถึงหัวข้อธรรม ที่จะแสดงกับพระอริยบุคคล ชั้นพระโสดาบัน จึงแสดงธรรมโปรด เพื่อให้ถือเป็นอารมณ์โปรดในการข่มทุกข์ทรมาน เรื่องนี้ลึกซึ้ง แต่ว่าท่านอนาถบิณฑิกเศรษฐีท่านเข้าใจ </w:t>
      </w:r>
    </w:p>
    <w:p w:rsidR="0008708B" w:rsidRPr="003E4972" w:rsidRDefault="0008708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8708B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ขอให้ท่านทำใจว่า เราจะไม่ยึดถือการรับรู้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และการกระทบอารมณ์ที่เกิดจากตา หู จมูก ลิ้น กาย ใจ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ก็คือให้ทำเฉย ๆ นั่นเอง </w:t>
      </w:r>
    </w:p>
    <w:p w:rsidR="0008708B" w:rsidRPr="003E4972" w:rsidRDefault="0008708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8708B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ขอให้ท่านทำใจว่า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เราจะไม่ยึดถือการรับรู้อารมณ์ ที่เกิดจากรูป 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เสียง กลิ่น </w:t>
      </w:r>
      <w:r w:rsidR="00090BE4" w:rsidRPr="003E4972">
        <w:rPr>
          <w:rFonts w:ascii="CordiaUPC" w:hAnsi="CordiaUPC" w:cs="CordiaUPC"/>
          <w:sz w:val="36"/>
          <w:szCs w:val="36"/>
          <w:cs/>
        </w:rPr>
        <w:t>รส สัมผัส ธรรมารมณ์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ก็แปลว่าให้ทำเฉย ๆ ใจนิ่ง ๆ </w:t>
      </w:r>
    </w:p>
    <w:p w:rsidR="0008708B" w:rsidRPr="003E4972" w:rsidRDefault="0008708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8708B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ขอให้ท่านทำใจว่า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เราจะไม่ยึดถือในธาตุ ๖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ธาตุดิน ธาตุน้ำ ธาตุไฟ ธาตุลม ธาตุอากาศ ธาตุวิญญาณ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แปลว่าให้ทำเฉย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8708B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ท่านเศรษฐีขอให้ท่านทำใจว่า เราจะไม่ยึดถือในขันธ์ ๕ คือ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รูป เวทนา สัญญา สังขาร วิญญาณ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ก็แปลว่าให้ทำเฉย ๆ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8708B" w:rsidP="0008708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 ขอให้ท่านทำใจว่า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เราจะยึดถือในสมาบัติ ๘ รูปฌาน ๔ อรูปพรหม ๔ มี อากาสานัญจายตนะ วิญญา</w:t>
      </w:r>
      <w:r w:rsidR="00952F39" w:rsidRPr="003E4972">
        <w:rPr>
          <w:rFonts w:ascii="CordiaUPC" w:hAnsi="CordiaUPC" w:cs="CordiaUPC" w:hint="cs"/>
          <w:sz w:val="36"/>
          <w:szCs w:val="36"/>
          <w:cs/>
        </w:rPr>
        <w:t>ณั</w:t>
      </w:r>
      <w:r w:rsidR="00090BE4" w:rsidRPr="003E4972">
        <w:rPr>
          <w:rFonts w:ascii="CordiaUPC" w:hAnsi="CordiaUPC" w:cs="CordiaUPC"/>
          <w:sz w:val="36"/>
          <w:szCs w:val="36"/>
          <w:cs/>
        </w:rPr>
        <w:t>ญจายตนะ อากิญจัญญายตนะ เนวสัญญานาสัญญายตนะ</w:t>
      </w:r>
      <w:r w:rsidR="00952F39"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ก็แปลว่าให้ทำเฉย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52F39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ท่านเศรษฐีขอให้ท่านทำใจว่า</w:t>
      </w:r>
      <w:r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เราจะไม่ยึดถืออะไรในโลกนี้ ให้ตัดใจจากบุตรภรรยาอันเป็นที่รักและทรัพย์สมบัติทั้งหลาย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ก็แปลว่าให้ทำเฉย ๆ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52F39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ขอให้ท่านทำใจว่า เราอย่าไปยึดถือโลกหน้า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คือไม่ต้องไปกังวลว่าตายแล้วจะไปไหน ให้ทำเฉย ๆ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952F39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ท่านเศรษฐีขอให้ท่านทำใจว่า เราจะไม่ยึดถือในรูปที่เราเห็น เสียงที่เราได้ยิน กลิ่น รส สัมผัสที่เราได้รับทราบและอารมณ์ที่เรารับรู้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ก็แปลว่าให้ทำเฉย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952F39" w:rsidRPr="003E4972" w:rsidRDefault="00090BE4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เมื่อพระสารีบุตรแสดงธรรมจบลง ท่านอนาถบิณฑิกเศรษฐีร้องไห้น้ำตาไหล ด้วยความซาบซึ้งในพระธรรมที่พระสารรีบุตรนำมาแสดง </w:t>
      </w:r>
    </w:p>
    <w:p w:rsidR="00952F39" w:rsidRPr="003E4972" w:rsidRDefault="00952F39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D31955" w:rsidRPr="003E4972" w:rsidRDefault="00090BE4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ขณะนั้นพระอานนท์ก็คิดว่า ท่านอนาถบิณฑิก</w:t>
      </w:r>
      <w:r w:rsidR="00952F39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ร้องไห้ คงจะกลัวตาย จึงได้ถามว่า </w:t>
      </w:r>
      <w:r w:rsidR="00D3195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 ท่านยังอาลัยห่วงใยสมบัติของตนหรือ หรือว่าท่านกลัวความตาย</w:t>
      </w:r>
      <w:r w:rsidR="00D3195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D31955" w:rsidRPr="003E4972" w:rsidRDefault="00D31955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52F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</w:t>
      </w:r>
      <w:r w:rsidR="00D31955" w:rsidRPr="003E4972">
        <w:rPr>
          <w:rFonts w:ascii="CordiaUPC" w:hAnsi="CordiaUPC" w:cs="CordiaUPC" w:hint="cs"/>
          <w:sz w:val="36"/>
          <w:szCs w:val="36"/>
          <w:cs/>
        </w:rPr>
        <w:t>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เศรษฐีกล่าวว่า </w:t>
      </w:r>
      <w:r w:rsidR="00D31955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พระคุณเจ้า กระผมไม่ได้มีความห่วง ความอาลัยห่วงใยสมบัติของตน แล้วก็ไม่ได้กลัวความตายเลย แต่กระผมร้องไห้เพราะคิดว่า กระผมอยู่ใกล้ชิดพร</w:t>
      </w:r>
      <w:r w:rsidR="00D31955" w:rsidRPr="003E4972">
        <w:rPr>
          <w:rFonts w:ascii="CordiaUPC" w:hAnsi="CordiaUPC" w:cs="CordiaUPC"/>
          <w:sz w:val="36"/>
          <w:szCs w:val="36"/>
          <w:cs/>
        </w:rPr>
        <w:t>ะสัมมาสัมพุทธเจ้า และ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>ภิกษุมาเป็นเวลานาน ยังไม่เคยได้ฟังพระธรรมเทศนาที่ประทับใจอย่างนี้มาก่อนเลย</w:t>
      </w:r>
      <w:r w:rsidR="00D31955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คือที่ลึกซึ้งอย่างนี้ สาเหตุที่พระพุทธเจ้าไม่แสดงธรรมแก่ท่านอนาถ</w:t>
      </w:r>
      <w:r w:rsidR="00D31955" w:rsidRPr="003E4972">
        <w:rPr>
          <w:rFonts w:ascii="CordiaUPC" w:hAnsi="CordiaUPC" w:cs="CordiaUPC" w:hint="cs"/>
          <w:sz w:val="36"/>
          <w:szCs w:val="36"/>
          <w:cs/>
        </w:rPr>
        <w:t xml:space="preserve">บิณฑิกเศรษฐี </w:t>
      </w:r>
      <w:r w:rsidRPr="003E4972">
        <w:rPr>
          <w:rFonts w:ascii="CordiaUPC" w:hAnsi="CordiaUPC" w:cs="CordiaUPC"/>
          <w:sz w:val="36"/>
          <w:szCs w:val="36"/>
          <w:cs/>
        </w:rPr>
        <w:t>เพราะพระองค์จะแสดงธรรมแก่คนที่จะบรรลุเป็นพระอรหันต์ จึงเป็นเหตุให้ท่านอนาถบิณฑิกเศรษฐีไม่เคยได้ฟัง อีกประการหนึ่งท่านอนาถบิณฑิกเศรษฐี มีจิตใจที่น้อมในการถวายทาน ยินดีในการให้ทานตลอดชีวิต แม้ยามยาก ก็ยังทำทาน คือ</w:t>
      </w:r>
      <w:r w:rsidR="00D3195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ขนาดหมดเนื้อ หมดตัวก็ยังทำ</w:t>
      </w:r>
      <w:r w:rsidR="00D31955" w:rsidRPr="003E4972">
        <w:rPr>
          <w:rFonts w:ascii="CordiaUPC" w:hAnsi="CordiaUPC" w:cs="CordiaUPC" w:hint="cs"/>
          <w:sz w:val="36"/>
          <w:szCs w:val="36"/>
          <w:cs/>
        </w:rPr>
        <w:t>ทาน เพียงแต่วัตถุทาน อาจจะไม่ประณีตไปบ้าง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3195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พระพุทธองค์ทรงแสดงธรรมในเรื่องบุญกิริยาวัตถุ ๑๐ แก่ท่านอนาถบิณฑิกเศรษฐี เพราะว่าท่านมีใจน้อมไปในการถวายทาน คือ</w:t>
      </w:r>
      <w:r w:rsidR="00D31955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เป็นกองเสบียงเป็นหลัก </w:t>
      </w:r>
    </w:p>
    <w:p w:rsidR="001677F7" w:rsidRPr="003E4972" w:rsidRDefault="001677F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77F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เรามาดูว่า ทำไม ท่านอนาถบิณฑิกเศรษฐีเป็นกำลังสำคัญในฝ่ายกองเสบียง ท่านเข้าวัดทั้งวัน เช้า สาย บ่าย เย็น กลางคืน แต่ทำไมไม่ได้ยินบทธรรมที่พระสัมมาสัมพุทธเจ้าทรงแสดงเลย สาเหตุที่พระสัมมาสัมพุทธเจ้าไม่ทรงแสดงกับท่านอนาถบิณฑิกเศรษฐี เพราะพระองค์จะแสดงธรรมบทนี้เฉพาะผู้ที่มีกำลังบุญจะได้บรรลุเป็นพระอรหันต์ จึงเป็นเหตุให้ท่านอนาถบิณฑิกเศรษฐีไม่ได้ฟัง</w:t>
      </w:r>
      <w:r w:rsidR="001677F7" w:rsidRPr="003E4972">
        <w:rPr>
          <w:rFonts w:ascii="CordiaUPC" w:hAnsi="CordiaUPC" w:cs="CordiaUPC" w:hint="cs"/>
          <w:sz w:val="36"/>
          <w:szCs w:val="36"/>
          <w:cs/>
        </w:rPr>
        <w:t>ธรรม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บทนี้เลย นี่เหตุผลประการที่ ๑ </w:t>
      </w:r>
    </w:p>
    <w:p w:rsidR="001677F7" w:rsidRPr="003E4972" w:rsidRDefault="001677F7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77F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อีกประการหนึ่ง ปกติท่านอนาถบิณฑิกเศรษฐี มีจิตใจน้อมในการถวายทาน เพราะชอบถวายทาน แจกจ่ายทาน ยินดีในการให้ทานตลอดชีวิต เพราะท่านสั่งสมบารมีมาเพื่อการนี้ ให้ตั้งแต่เล็ก สั่งสมบารมีเพิ่มขึ้นเรื่อย ๆ เพราะฉะนั้นพระพุทธองค์ทรงแสดงธรรมเฉพาะในเรื่องบุญกิริยาวัตถุ ๑๐ แก่ท่านอนาถบิณฑิกเศรษฐี เพราะเห็นใจน้อมในเรื่องการทำทาน ท่านก็พูดเรื่องทานกุศล เรื่องบุญกริยาวัตถุ ๑๐ ให้ฟังเป็นปกติ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77F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พระอานนท์กล่าวว่า </w:t>
      </w:r>
      <w:r w:rsidR="001677F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ท่านเศรษฐีธรรมเทศนาอย่างนี้ ไม่เป็นที่เข้าใจสำหรับคฤหัสถ์ผู้ครองเรือน เพราะผู้ครองเรือน มักจะยุ่งแต่ทำมาหากินไม่มีเวลามาศึกษาจริงจัง จึงเป็นเรื่องที่เข้าใจได้เฉพาะบรรพชิต</w:t>
      </w:r>
      <w:r w:rsidR="001677F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77F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ญาติโยม ฆราวาส ผู้ครองเรือน จะยุ่งเรื่องทำมาหากิน คิดเรื่องอื่นไม่ค่อยจะออก ถ้าคุยเรื่องการทำมาหากินธุรกิจการงานจะคล่อง ชอบอกชอบใจทีเดียว และยิ่งสู้ชีวิตมาตั้งแต่เล็กๆ แล้วประสบความสำเร็จด้วย ก็จะไม่ค่อยเชื่อเรื่องภพชาติ เรื่องบุญ คิดว่าได้มาด้วยฝีมือ อันนี้เป็นความถูกต้องที่ยังไม่สมบูรณ์</w:t>
      </w:r>
      <w:r w:rsidR="001677F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ถูกได้ระดับ</w:t>
      </w: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หนึ่ง ที่ว่าเราประหยัด ขยัน อดทน ใช้สติปัญญาต่อสู้ ก็ถูกเพียงครึ่งหนึ่ง แล้วก็ภพชาติต่อไปมันยังมีอีก แต่ว่าเนื่องจากไม่ค่อยมีเวลามาศึกษา มัวแต่ทำมาหากิน เพราะฉะนั้นธรรมบทนี้จึงแสดงเฉพาะบรรพชิต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677F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</w:t>
      </w:r>
      <w:r w:rsidR="00740797" w:rsidRPr="003E4972">
        <w:rPr>
          <w:rFonts w:ascii="CordiaUPC" w:hAnsi="CordiaUPC" w:cs="CordiaUPC" w:hint="cs"/>
          <w:sz w:val="36"/>
          <w:szCs w:val="36"/>
          <w:cs/>
        </w:rPr>
        <w:t>บิณฑิกเศรษฐี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ก็ได้กราบเรียนพระสารีบุตรว่า </w:t>
      </w:r>
      <w:r w:rsidR="00BB4007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พระคุณเจ้า ขอให้พระธรรมเทศนาอย่างนี้ จงแจ่มแจ้งแก่คฤหัสถ์บ้างเถิด</w:t>
      </w:r>
      <w:r w:rsidR="00BB4007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 ให้แสดงธรรมอย่างนี้ ให้กับคฤหัสถ์บ้าง สอนญาติโยมบ้าง เหตุผล คือ ผู้มีบุญที่มีกิเลสเบาบางยังมีอยู่ ถ้าพวกเขาไม่ได้ฟังธรรมนี้แล้วจะเสื่อมคลายจากธรรม จะเป็นผู้ไม่รู้ในธรรมนั้น ก็เลยขอโอกาส ให้พระสารีบุตรได้แสดงธรรมกับญาติโยมบ้าง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BB4007" w:rsidRPr="003E4972" w:rsidRDefault="00090BE4" w:rsidP="00BB400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หลังจาก</w:t>
      </w:r>
      <w:r w:rsidR="00BB4007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พระสารีบุตรและพระอานนท์มาเยี่ยมไข้แล้ว เทศนาโปรดท่านอนาถบิณฑิกเศรษฐีเสร็จแล้ว ท่านทั้งสองก็เดินทางกลับวัดพระเชตวัน พอพระสารีบุตรและพระอานนท์กลับไปได้ไม่นาน ท่า</w:t>
      </w:r>
      <w:r w:rsidR="00BB4007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>อนาถบิณฑิกเศร</w:t>
      </w:r>
      <w:r w:rsidR="00BB4007" w:rsidRPr="003E4972">
        <w:rPr>
          <w:rFonts w:ascii="CordiaUPC" w:hAnsi="CordiaUPC" w:cs="CordiaUPC"/>
          <w:sz w:val="36"/>
          <w:szCs w:val="36"/>
          <w:cs/>
        </w:rPr>
        <w:t>ษฐีก็ถึงแก่กรรมด้วยจิตที่ผ่องใส</w:t>
      </w:r>
    </w:p>
    <w:p w:rsidR="00BB4007" w:rsidRPr="003E4972" w:rsidRDefault="00BB4007" w:rsidP="00BB4007">
      <w:pPr>
        <w:jc w:val="thaiDistribute"/>
        <w:rPr>
          <w:rFonts w:ascii="CordiaUPC" w:hAnsi="CordiaUPC" w:cs="CordiaUPC"/>
          <w:sz w:val="36"/>
          <w:szCs w:val="36"/>
        </w:rPr>
      </w:pPr>
    </w:p>
    <w:p w:rsidR="00BB4007" w:rsidRPr="003E4972" w:rsidRDefault="00BB4007" w:rsidP="00BB4007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BB4007" w:rsidRPr="003E4972" w:rsidRDefault="00BB4007" w:rsidP="00BB4007">
      <w:pPr>
        <w:jc w:val="thaiDistribute"/>
        <w:rPr>
          <w:rFonts w:ascii="CordiaUPC" w:hAnsi="CordiaUPC" w:cs="CordiaUPC"/>
          <w:sz w:val="36"/>
          <w:szCs w:val="36"/>
        </w:rPr>
      </w:pPr>
    </w:p>
    <w:p w:rsidR="00BB4007" w:rsidRPr="003E4972" w:rsidRDefault="00BB4007" w:rsidP="00BB4007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 xml:space="preserve">๒๘ </w:t>
      </w:r>
      <w:r w:rsidRPr="003E4972">
        <w:rPr>
          <w:rFonts w:ascii="CordiaUPC" w:hAnsi="CordiaUPC" w:cs="CordiaUPC"/>
          <w:b/>
          <w:bCs/>
          <w:sz w:val="36"/>
          <w:szCs w:val="36"/>
          <w:cs/>
        </w:rPr>
        <w:t>อนาถบิณฑิกเทวบุตร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B400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เมื่อท่านอนาถบิณฑิกเศรษฐีสิ้นลม กาย</w:t>
      </w:r>
      <w:r w:rsidR="00BB4007" w:rsidRPr="003E4972">
        <w:rPr>
          <w:rFonts w:ascii="CordiaUPC" w:hAnsi="CordiaUPC" w:cs="CordiaUPC" w:hint="cs"/>
          <w:sz w:val="36"/>
          <w:szCs w:val="36"/>
          <w:cs/>
        </w:rPr>
        <w:t>ละเอียด</w:t>
      </w:r>
      <w:r w:rsidRPr="003E4972">
        <w:rPr>
          <w:rFonts w:ascii="CordiaUPC" w:hAnsi="CordiaUPC" w:cs="CordiaUPC"/>
          <w:sz w:val="36"/>
          <w:szCs w:val="36"/>
          <w:cs/>
        </w:rPr>
        <w:t>ก็ถอดออกจากร่าง เป็นอนาถบิณฑิกเทวบุตร วึ้ดไปเลย ซึ่งภาพของท่านเป็นสิ่งที่น่าชื่นชมมาก เราจะไม่ลืมภาพของท่านเลย ในการที่เดินออกกายมนุษย์แล้วได้รับเกียรติ ได้รับการต้อนรับอย่างดีเยี่ยม ชาวสวรรค์แห่กันลงมารับ</w:t>
      </w:r>
      <w:r w:rsidR="00DF19E6" w:rsidRPr="003E4972">
        <w:rPr>
          <w:rFonts w:ascii="CordiaUPC" w:hAnsi="CordiaUPC" w:cs="CordiaUPC"/>
          <w:sz w:val="36"/>
          <w:szCs w:val="36"/>
          <w:cs/>
        </w:rPr>
        <w:t xml:space="preserve"> เราได้ยินแต่ว่าส่วนใหญ่จะแวบไป หรือมีทางสว่างก็แว</w:t>
      </w:r>
      <w:r w:rsidRPr="003E4972">
        <w:rPr>
          <w:rFonts w:ascii="CordiaUPC" w:hAnsi="CordiaUPC" w:cs="CordiaUPC"/>
          <w:sz w:val="36"/>
          <w:szCs w:val="36"/>
          <w:cs/>
        </w:rPr>
        <w:t>บมา หรือหลับแล้วตื่นกลางวิมาน หรือมี</w:t>
      </w:r>
      <w:r w:rsidR="00DF19E6" w:rsidRPr="003E4972">
        <w:rPr>
          <w:rFonts w:ascii="CordiaUPC" w:hAnsi="CordiaUPC" w:cs="CordiaUPC" w:hint="cs"/>
          <w:sz w:val="36"/>
          <w:szCs w:val="36"/>
          <w:cs/>
        </w:rPr>
        <w:t>เทว</w:t>
      </w:r>
      <w:r w:rsidRPr="003E4972">
        <w:rPr>
          <w:rFonts w:ascii="CordiaUPC" w:hAnsi="CordiaUPC" w:cs="CordiaUPC"/>
          <w:sz w:val="36"/>
          <w:szCs w:val="36"/>
          <w:cs/>
        </w:rPr>
        <w:t>รถมารับ แต่</w:t>
      </w:r>
      <w:r w:rsidR="00DF19E6" w:rsidRPr="003E4972">
        <w:rPr>
          <w:rFonts w:ascii="CordiaUPC" w:hAnsi="CordiaUPC" w:cs="CordiaUPC" w:hint="cs"/>
          <w:sz w:val="36"/>
          <w:szCs w:val="36"/>
          <w:cs/>
        </w:rPr>
        <w:t>นี่</w:t>
      </w:r>
      <w:r w:rsidRPr="003E4972">
        <w:rPr>
          <w:rFonts w:ascii="CordiaUPC" w:hAnsi="CordiaUPC" w:cs="CordiaUPC"/>
          <w:sz w:val="36"/>
          <w:szCs w:val="36"/>
          <w:cs/>
        </w:rPr>
        <w:t>มีทิพยยานวิมานประสาทมารับ เรายังไม่เคยได้ยิน เหล่าบริวารของอนาถบิณฑิกเทวบุ</w:t>
      </w:r>
      <w:r w:rsidR="00DF19E6" w:rsidRPr="003E4972">
        <w:rPr>
          <w:rFonts w:ascii="CordiaUPC" w:hAnsi="CordiaUPC" w:cs="CordiaUPC"/>
          <w:sz w:val="36"/>
          <w:szCs w:val="36"/>
          <w:cs/>
        </w:rPr>
        <w:t>ตรมารับ พร้อมด้วยทิพยยานวิมานปราสาท คือ ปรา</w:t>
      </w:r>
      <w:r w:rsidRPr="003E4972">
        <w:rPr>
          <w:rFonts w:ascii="CordiaUPC" w:hAnsi="CordiaUPC" w:cs="CordiaUPC"/>
          <w:sz w:val="36"/>
          <w:szCs w:val="36"/>
          <w:cs/>
        </w:rPr>
        <w:t>สาทที่เป็นประดุจยานทิพย</w:t>
      </w:r>
      <w:r w:rsidR="00DF19E6" w:rsidRPr="003E4972">
        <w:rPr>
          <w:rFonts w:ascii="CordiaUPC" w:hAnsi="CordiaUPC" w:cs="CordiaUPC"/>
          <w:sz w:val="36"/>
          <w:szCs w:val="36"/>
          <w:cs/>
        </w:rPr>
        <w:t>์ แต่ไม่ใช่ปรา</w:t>
      </w:r>
      <w:r w:rsidRPr="003E4972">
        <w:rPr>
          <w:rFonts w:ascii="CordiaUPC" w:hAnsi="CordiaUPC" w:cs="CordiaUPC"/>
          <w:sz w:val="36"/>
          <w:szCs w:val="36"/>
          <w:cs/>
        </w:rPr>
        <w:t>สาททั้งหมด ฝนดอกไม้ทิพย์ก็ตกลงมาต้อนรับท่านอนาถ</w:t>
      </w:r>
      <w:r w:rsidR="00DF19E6" w:rsidRPr="003E4972">
        <w:rPr>
          <w:rFonts w:ascii="CordiaUPC" w:hAnsi="CordiaUPC" w:cs="CordiaUPC" w:hint="cs"/>
          <w:sz w:val="36"/>
          <w:szCs w:val="36"/>
          <w:cs/>
        </w:rPr>
        <w:t>บิณฑิกเทวบุตร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อย่างไม่ขาดสาย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F19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ภาพขยายทิพยยานวิมานประสาท</w:t>
      </w:r>
      <w:r w:rsidR="00DF19E6" w:rsidRPr="003E4972">
        <w:rPr>
          <w:rFonts w:ascii="CordiaUPC" w:hAnsi="CordiaUPC" w:cs="CordiaUPC" w:hint="cs"/>
          <w:sz w:val="36"/>
          <w:szCs w:val="36"/>
          <w:cs/>
        </w:rPr>
        <w:t xml:space="preserve"> (จำลอง)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ของจริงจะอลังการกว่านี้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F19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เทวรถหลากสี</w:t>
      </w:r>
      <w:r w:rsidR="00DF19E6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เหล่าบริวารที่มารอรับ </w:t>
      </w:r>
      <w:r w:rsidR="00DF19E6" w:rsidRPr="003E4972">
        <w:rPr>
          <w:rFonts w:ascii="CordiaUPC" w:hAnsi="CordiaUPC" w:cs="CordiaUPC" w:hint="cs"/>
          <w:sz w:val="36"/>
          <w:szCs w:val="36"/>
          <w:cs/>
        </w:rPr>
        <w:t xml:space="preserve">อนาถบิณฑิกเทวบุตร งดงาม อลังการ ประกอบด้วย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F19E6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เทวรถที่ประดับด้วยรัตนชาติสีแดง มีเหล่าบริวารถือธง ธงจะมีสัญลักษณ์ของทานวัตถุ ซึ่งแต่ละคันไม่ซ้ำกันเลย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525AA5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เทวรถที่ประดับด้วยรัตนชาติสีส้ม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เหล่าบริวาร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ถือธงไม่ซ้ำกัน ธงที่มีทานวัตถุไม่ซ้ำกันเต็มไปหมดเลย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F14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เทวรถที่ประดับด้วยรัตนชาติสีเหลือง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ของ</w:t>
      </w:r>
      <w:r w:rsidRPr="003E4972">
        <w:rPr>
          <w:rFonts w:ascii="CordiaUPC" w:hAnsi="CordiaUPC" w:cs="CordiaUPC"/>
          <w:sz w:val="36"/>
          <w:szCs w:val="36"/>
          <w:cs/>
        </w:rPr>
        <w:t>เหล่าบริวาร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F14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ส่วนบนของเทวรถ รถเทวดาที่บริวารนั่งมาประดับด้วยธงที่มีสัญลักษณ์ของทานวัตถุ ส่วนบน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มี</w:t>
      </w:r>
      <w:r w:rsidRPr="003E4972">
        <w:rPr>
          <w:rFonts w:ascii="CordiaUPC" w:hAnsi="CordiaUPC" w:cs="CordiaUPC"/>
          <w:sz w:val="36"/>
          <w:szCs w:val="36"/>
          <w:cs/>
        </w:rPr>
        <w:t>บริว</w:t>
      </w:r>
      <w:r w:rsidR="009F1402" w:rsidRPr="003E4972">
        <w:rPr>
          <w:rFonts w:ascii="CordiaUPC" w:hAnsi="CordiaUPC" w:cs="CordiaUPC"/>
          <w:sz w:val="36"/>
          <w:szCs w:val="36"/>
          <w:cs/>
        </w:rPr>
        <w:t>ารทั้งนั้น ต่อกัน และ</w:t>
      </w:r>
      <w:r w:rsidRPr="003E4972">
        <w:rPr>
          <w:rFonts w:ascii="CordiaUPC" w:hAnsi="CordiaUPC" w:cs="CordiaUPC"/>
          <w:sz w:val="36"/>
          <w:szCs w:val="36"/>
          <w:cs/>
        </w:rPr>
        <w:t>มีธงทิพย์ ธงหลากสไตล์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จำนวนมาก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ไม่ซ้ำกัน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F14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ภาพต่อจากนี้ไป อยู่ระหว่างช่วงที่ท่านเดินออกมา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จากกายมนุษย์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เหล่าบริวารก็ได้มาต้อนรับพร้อมกัน ๒ ข้างทาง พร้อมกับมีขบวนบริวารมาอัญเชิญท่านอนาถ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บิณฑิก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เทวบุตรขึ้นสู่ทิพยยานวิมานประสาท บริวารตั้งแถวรับ ฝนดอกไม้ทิพย์ตก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F14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การรับท่านอนาถบิณฑิกเทวบุตรขึ้นทิพยยานวิมานประสาท ท่านจะไม่ต้องเดิน หรือเหาะขึ้นไป ผู้มีบุญไม่ต้องเหาะขึ้นไป มีรัตนบัลลังก์ไปรองรับ จะได้สมเกียรติ หัวหน้าบริวารก็นำรัตนอาสน์ คือ อาสนะที่ทำด้วยแก้ว ด้วยเพชรนิลจินดา ได้เคลื่อนตรงมาที่อนาถบิณฑิกเทวบุตร คือ ยืนอยู่ตรงนั้น </w:t>
      </w:r>
      <w:r w:rsidR="009F1402" w:rsidRPr="003E4972">
        <w:rPr>
          <w:rFonts w:ascii="CordiaUPC" w:hAnsi="CordiaUPC" w:cs="CordiaUPC" w:hint="cs"/>
          <w:sz w:val="36"/>
          <w:szCs w:val="36"/>
          <w:cs/>
        </w:rPr>
        <w:t>แล้ว</w:t>
      </w:r>
      <w:r w:rsidRPr="003E4972">
        <w:rPr>
          <w:rFonts w:ascii="CordiaUPC" w:hAnsi="CordiaUPC" w:cs="CordiaUPC"/>
          <w:sz w:val="36"/>
          <w:szCs w:val="36"/>
          <w:cs/>
        </w:rPr>
        <w:t>รัตนบัลลังก์จะ</w:t>
      </w:r>
      <w:r w:rsidR="00690528" w:rsidRPr="003E4972">
        <w:rPr>
          <w:rFonts w:ascii="CordiaUPC" w:hAnsi="CordiaUPC" w:cs="CordiaUPC" w:hint="cs"/>
          <w:sz w:val="36"/>
          <w:szCs w:val="36"/>
          <w:cs/>
        </w:rPr>
        <w:t>เคลื่อน</w:t>
      </w:r>
      <w:r w:rsidRPr="003E4972">
        <w:rPr>
          <w:rFonts w:ascii="CordiaUPC" w:hAnsi="CordiaUPC" w:cs="CordiaUPC"/>
          <w:sz w:val="36"/>
          <w:szCs w:val="36"/>
          <w:cs/>
        </w:rPr>
        <w:t>เข้าไปรองรับ ในท่ามกลางฝนดอกไม้ทิพย์ก็จะตกลงมา มีทั้งเส</w:t>
      </w:r>
      <w:r w:rsidR="00690528" w:rsidRPr="003E4972">
        <w:rPr>
          <w:rFonts w:ascii="CordiaUPC" w:hAnsi="CordiaUPC" w:cs="CordiaUPC"/>
          <w:sz w:val="36"/>
          <w:szCs w:val="36"/>
          <w:cs/>
        </w:rPr>
        <w:t>ียงดนตรี กลิ่นหอม พอถึงฟื้นก็แว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บหายเลย ไม่มีซาก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05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จากนั้นท่านอนาถบิณฑิกเทวบุตร ก็ขึ้นนั่งบนรัตนอาสน์ รัศมีของท่านสว่างเจิดจ้าทีเดียว ฝนดอกไม้ทิพย์ก็ตกลงมา สองข้างทางมีบริวารเต็มไปหมด นั่งแล้วพร้อมด้วยคณะบริวาร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05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อนาถ</w:t>
      </w:r>
      <w:r w:rsidR="00690528" w:rsidRPr="003E4972">
        <w:rPr>
          <w:rFonts w:ascii="CordiaUPC" w:hAnsi="CordiaUPC" w:cs="CordiaUPC" w:hint="cs"/>
          <w:sz w:val="36"/>
          <w:szCs w:val="36"/>
          <w:cs/>
        </w:rPr>
        <w:t>บิณฑิก</w:t>
      </w:r>
      <w:r w:rsidRPr="003E4972">
        <w:rPr>
          <w:rFonts w:ascii="CordiaUPC" w:hAnsi="CordiaUPC" w:cs="CordiaUPC"/>
          <w:sz w:val="36"/>
          <w:szCs w:val="36"/>
          <w:cs/>
        </w:rPr>
        <w:t>เทวบุตรประทับนั่งอยู่บนรัตนอาสน์ หัวหน้าบริวารก็นำท่านอนาถบิณฑิก</w:t>
      </w:r>
      <w:r w:rsidR="00690528" w:rsidRPr="003E4972">
        <w:rPr>
          <w:rFonts w:ascii="CordiaUPC" w:hAnsi="CordiaUPC" w:cs="CordiaUPC" w:hint="cs"/>
          <w:sz w:val="36"/>
          <w:szCs w:val="36"/>
          <w:cs/>
        </w:rPr>
        <w:t>เทวบุตร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ขึ้นสู่ทิพยยานวิมานประสาท ยังไม่ถึงสวรรค์ บริวารสองข้างทาง ตามมาเป็นแถวเลย วึ้ดขึ้นสู่ยาน บนยานนั้นมีซุ้มประตูยานวิมานประสาท </w:t>
      </w:r>
    </w:p>
    <w:p w:rsidR="00690528" w:rsidRPr="003E4972" w:rsidRDefault="00690528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05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รัตนอาสน์นั้นก็เคลื่อนต่อไปอีก เข้าไปสู่ภายในประสาท เข้าไปสู่ข้างในเลย ตรงนั้นยังมีรัตนทิพย์อาสน์อีกที่</w:t>
      </w:r>
      <w:r w:rsidR="00690528" w:rsidRPr="003E4972">
        <w:rPr>
          <w:rFonts w:ascii="CordiaUPC" w:hAnsi="CordiaUPC" w:cs="CordiaUPC" w:hint="cs"/>
          <w:sz w:val="36"/>
          <w:szCs w:val="36"/>
          <w:cs/>
        </w:rPr>
        <w:t>หนึ่ง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ใหญ่มากทีเดียว ถ้าเทียบกันแล้ว รัตนบัลลังก์เมื่อสักครู่เล็ก ๆ ซึ่งตั้งอยู่ที่โถงกลางของประสาทใหญ่ ผ่านซุ้มประตูแล้ว เข้ามาแล้ว มากลางห้องโถงของประสาท ซึ่งจะมีบัลลังก์ใหญ่ แล้วก็มีฉัตรไม่มีก้าน ลอยอยู่ข้างบน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05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จากนั้นก็เข้าสู่ภายในห้องโถงกลางทิพยยานวิมานประสาทแล้ว ประทับลงบนทิพยบัลลังก์อาสน์ บริวารนั่งส่วนหนึ่ง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690528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เมื่อทุกอย่างพร้อมเสร็จแล้ว ทิพยยานวิมานประสาทก็ลอยขึ้นสู่อากาศ ท่ามกลางฝนดอกไม้ทิพย์ สองข้างทางก็จะมีบริวาร ลอยไป ลอยขึ้นไป</w:t>
      </w:r>
      <w:r w:rsidR="0069052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แล้วฝนดอกไม้ทิพย์ก็ตกลงมา ดนตรีทิพย์บรรเลง มีทั้งพลุสวรรค์ พลุดนตรี</w:t>
      </w:r>
      <w:r w:rsidR="00690528" w:rsidRPr="003E4972">
        <w:rPr>
          <w:rFonts w:ascii="CordiaUPC" w:hAnsi="CordiaUPC" w:cs="CordiaUPC" w:hint="cs"/>
          <w:sz w:val="36"/>
          <w:szCs w:val="36"/>
          <w:cs/>
        </w:rPr>
        <w:t>มากมาย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เหล่าขบวนเทวรถก็จัดขบวนลอยตาม ที่มีธงเป็นทานวัตถุ ลอยตามทิพยยานวิมานประสาทใหญ่ที่มารับไป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ขบวนเทวรถ พอเข้ามา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>สอง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ข้างทาง ก็แปรแถวจัดขบวน อย่างเป็นระเบียบของด้านล่างทิพยยานวิมานประสาท หัวขบวนถึงดุสิตบุรีเทวโลก แต่ท้ายขบวนยังไม่ออกจากโลกมนุษย์เลย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บริวารไม่ใช่ว่า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มาหมดวิมาน มาส่วนหนึ่งเท่านั้น ขนาดมาส่วนหนึ่ง หัวขบวนไปถึงดุสิตบุรีแล้วแต่ท้ายยังอยู่เมืองมนุษย์ ต้องอลังการอย่างนี้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2E2D7A" w:rsidRPr="003E4972" w:rsidRDefault="00090BE4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แสดงการเคลื่อนตัวจากโลกมนุษย์สู่ดุสิตบุรี ผ่านเขาพระสุเมรุ ที่มีเขาสัตบรรณ เขาตรีกูฏ สวรรค์ชั้นจาตุมหาราชิกา ชั้นดาวดึงส์ ชั้นยามา 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>ถึง</w:t>
      </w:r>
      <w:r w:rsidR="002E2D7A" w:rsidRPr="003E4972">
        <w:rPr>
          <w:rFonts w:ascii="CordiaUPC" w:hAnsi="CordiaUPC" w:cs="CordiaUPC"/>
          <w:sz w:val="36"/>
          <w:szCs w:val="36"/>
          <w:cs/>
        </w:rPr>
        <w:t>ชั้นดุสิต</w:t>
      </w:r>
    </w:p>
    <w:p w:rsidR="002E2D7A" w:rsidRPr="003E4972" w:rsidRDefault="002E2D7A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ขบวนทิพยยานวิมานประสาทเคลื่อนตัวผ่านวิมานต่าง ๆ ในชั้นดุสิต ผ่านวิมานนั้น วิมานนี้ไปเรื่อย ๆ เหล่า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>เทว</w:t>
      </w:r>
      <w:r w:rsidRPr="003E4972">
        <w:rPr>
          <w:rFonts w:ascii="CordiaUPC" w:hAnsi="CordiaUPC" w:cs="CordiaUPC"/>
          <w:sz w:val="36"/>
          <w:szCs w:val="36"/>
          <w:cs/>
        </w:rPr>
        <w:t>รถที่สวนทางต่างหลีกทางให้ขบวนของท่านอนาถบิณฑิกเทวบุตร สังคมบนนั้นเขาวัดกันที่กำลังบารมี มีบารมีน้อยต้องหลบ เป็นที่ยอมรับกัน คือ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ไม่มีสิทธิ์ที่จะไปคิดว่าไม่เสมอภาค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หรือไม่ยุติธรรม เขาให้สิทธิเสรีภาพในการสร้างบุญเพื่อไปเสวยผลบุญ แต่ตัวทำได้แค่ไหนก็ได้แค่นั้น ทำน้อยจะไปเอามากก็ไม่ได้หรอก มันได้ตามกำลังที่ทำ เพราะฉะนั้นขึ้นไปตรงนั้นแล้วอย่าไปน้อยเนื้อต่ำใจไม่ได้ เพราะว่าได้โอกาสความเป็นมนุษย์อยู่แล้ว แต่ว่าไปทำโอกาสนั้นให้เป็นวิกฤติ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ขบวน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>เทว</w:t>
      </w:r>
      <w:r w:rsidRPr="003E4972">
        <w:rPr>
          <w:rFonts w:ascii="CordiaUPC" w:hAnsi="CordiaUPC" w:cs="CordiaUPC"/>
          <w:sz w:val="36"/>
          <w:szCs w:val="36"/>
          <w:cs/>
        </w:rPr>
        <w:t>รถที่สวนทางกัน แล้วแต่ว่าหลบไปข้าง ๆ ทางหลากลีลาเยอะแยะ เทวบุตรบางองค์ที่นั่งอยู่ใน</w:t>
      </w:r>
      <w:r w:rsidR="002E2D7A" w:rsidRPr="003E4972">
        <w:rPr>
          <w:rFonts w:ascii="CordiaUPC" w:hAnsi="CordiaUPC" w:cs="CordiaUPC" w:hint="cs"/>
          <w:sz w:val="36"/>
          <w:szCs w:val="36"/>
          <w:cs/>
        </w:rPr>
        <w:t>เทว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รถ เห็นแล้วก็เกิดความปีติ ชื่นชมประคองอัญชลี นิ้วเต็มไปด้วยแหวน ถ้าในเมืองมนุษย์ก็รุงรัง แต่บนนั้นเขาต้องโชว์ เพราะที่นั่นเป็นเมืองโชว์ ถ้าไม่มีต้องถอยหลังไปเพราะบุญน้อย </w:t>
      </w:r>
    </w:p>
    <w:p w:rsidR="002E2D7A" w:rsidRPr="003E4972" w:rsidRDefault="002E2D7A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E2D7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เทพธิดาเมื่อเห็นก็เกิดความเลื่อมใสในบุญ ในบารมีที่เทวบุตรได้สั่งสมไว้ ประคองอัญชลี เทวบุตรบางกลุ่มก็โจ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>ษ</w:t>
      </w:r>
      <w:r w:rsidRPr="003E4972">
        <w:rPr>
          <w:rFonts w:ascii="CordiaUPC" w:hAnsi="CordiaUPC" w:cs="CordiaUPC"/>
          <w:sz w:val="36"/>
          <w:szCs w:val="36"/>
          <w:cs/>
        </w:rPr>
        <w:t>ขานกันอื้ออึงถึงทิพยสมบัติของเทวบุตรใหม่ เขาจะชื่นชม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ไม่มีอิจฉาริษยาเลย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B3D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ขบวนทิพยยานวิมานประสาท ได้เคลื่อนตัวมาถึงหน้าซุ้มประตูวิมาน แล้วก็มองเข้าไป จะเห็นว่า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ถนนจะเป็นถนนแก้วผลึก ถ้าพูดภาษามนุษย์ก็ถนนเพชร พื้นถนนของเราบนโลกมนุษย์ปูด้วยหินอ่อนบ้าง กระเบื้องบ้าง แต่ที่นั่นเป็นเพชรสี ที่มีแสงในตัว ที่อยู่ข้างนอกซุ้ม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B3D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เราจะเห็นเหล่าบริวารมาต้อนรับเทวบุตรเจ้าของวิมาน สองฟากฝั่ง สองข้างทาง มองจากข้างในออกไปข้างนอก 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>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ริวารเต็มอีก ถนนแก้วผลึกที่มีลวดลายต่าง ๆ เป็นเพชร เป็นพลอยทั้งนั้นเลย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B3D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เข้ามาแล้ว จากนั้นทิพยรัตนบัลลังก์เคลื่อนตัวลงมาจากทิพยยานวิมานปราสาทสู่ถนนแก้วผลึก คือ รัตนบัลลังก์ที่อยู่ในยานอันนั้นก็ออกมา ทิ้งทิพยยานวิมานปราสาทอยู่ตรงนั้น มุ่งตรงเข้าสู่วิมาน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DB3D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ขบวนก็ตามกันไป ตอนนี้มาถึงปากประตูห้องมหาทิพยม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>เฑียร ท้องพระโรงกลางวิมาน ตัดเข้าไปในโถ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>ง</w:t>
      </w:r>
      <w:r w:rsidRPr="003E4972">
        <w:rPr>
          <w:rFonts w:ascii="CordiaUPC" w:hAnsi="CordiaUPC" w:cs="CordiaUPC"/>
          <w:sz w:val="36"/>
          <w:szCs w:val="36"/>
          <w:cs/>
        </w:rPr>
        <w:t>กลางเลย ซึ่งในนั้นก็มีห้องมหาทิพยม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เฑียร </w:t>
      </w:r>
      <w:r w:rsidR="00DB3D73" w:rsidRPr="003E4972">
        <w:rPr>
          <w:rFonts w:ascii="CordiaUPC" w:hAnsi="CordiaUPC" w:cs="CordiaUPC" w:hint="cs"/>
          <w:sz w:val="36"/>
          <w:szCs w:val="36"/>
          <w:cs/>
        </w:rPr>
        <w:t>ท้</w:t>
      </w:r>
      <w:r w:rsidRPr="003E4972">
        <w:rPr>
          <w:rFonts w:ascii="CordiaUPC" w:hAnsi="CordiaUPC" w:cs="CordiaUPC"/>
          <w:sz w:val="36"/>
          <w:szCs w:val="36"/>
          <w:cs/>
        </w:rPr>
        <w:t>องพระโรงกลาง</w:t>
      </w:r>
      <w:r w:rsidR="0048715B" w:rsidRPr="003E4972">
        <w:rPr>
          <w:rFonts w:ascii="CordiaUPC" w:hAnsi="CordiaUPC" w:cs="CordiaUPC" w:hint="cs"/>
          <w:sz w:val="36"/>
          <w:szCs w:val="36"/>
          <w:cs/>
        </w:rPr>
        <w:t>เข้ามาถึงแล้ว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ถนนนั้นส่งมาถึงรัตนบัลลังก์ที่อยู่ตรงกลางห้องโถงวิมานเข้ามากลางห้องมหาทิพย</w:t>
      </w:r>
      <w:r w:rsidR="0048715B" w:rsidRPr="003E4972">
        <w:rPr>
          <w:rFonts w:ascii="CordiaUPC" w:hAnsi="CordiaUPC" w:cs="CordiaUPC" w:hint="cs"/>
          <w:sz w:val="36"/>
          <w:szCs w:val="36"/>
          <w:cs/>
        </w:rPr>
        <w:t>ม</w:t>
      </w:r>
      <w:r w:rsidRPr="003E4972">
        <w:rPr>
          <w:rFonts w:ascii="CordiaUPC" w:hAnsi="CordiaUPC" w:cs="CordiaUPC"/>
          <w:sz w:val="36"/>
          <w:szCs w:val="36"/>
          <w:cs/>
        </w:rPr>
        <w:t>นเ</w:t>
      </w:r>
      <w:r w:rsidR="0048715B" w:rsidRPr="003E4972">
        <w:rPr>
          <w:rFonts w:ascii="CordiaUPC" w:hAnsi="CordiaUPC" w:cs="CordiaUPC" w:hint="cs"/>
          <w:sz w:val="36"/>
          <w:szCs w:val="36"/>
          <w:cs/>
        </w:rPr>
        <w:t>ที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ยร เหนือรัตนบัลลังก์นั้น จะมีแก้วทิพยจักรลอยเด่นอยู่กลางห้อง แก้วดวงนี้สำคัญ จะทำหน้าที่ดลบันดาลทุกสิ่งทุกอย่างให้เจ้าของวิมาน สำเร็จด้วยบุญ แก้วดวงนี้ พอนึกปั๊บแก้วจะวิบวับ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8715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จากนั้นขบวนทิพยรัตนบัลลังก์ก็เคลื่อนตัวเข้าหาห้องมหาทิพยม</w:t>
      </w:r>
      <w:r w:rsidR="0048715B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>เ</w:t>
      </w:r>
      <w:r w:rsidR="0048715B" w:rsidRPr="003E4972">
        <w:rPr>
          <w:rFonts w:ascii="CordiaUPC" w:hAnsi="CordiaUPC" w:cs="CordiaUPC" w:hint="cs"/>
          <w:sz w:val="36"/>
          <w:szCs w:val="36"/>
          <w:cs/>
        </w:rPr>
        <w:t>ที</w:t>
      </w:r>
      <w:r w:rsidRPr="003E4972">
        <w:rPr>
          <w:rFonts w:ascii="CordiaUPC" w:hAnsi="CordiaUPC" w:cs="CordiaUPC"/>
          <w:sz w:val="36"/>
          <w:szCs w:val="36"/>
          <w:cs/>
        </w:rPr>
        <w:t>ยรดวงแก้วอยู่เหนือฉัตร แล้วก็ไปประดิษฐานอยู่ มหาเทวรัชทิพยรัตนบัลลังก์อาสน์ บัลลังก์หลักกลางวิมาน มีที่นั่งของบริวารระดับหัวหน้า ถ้าลูกน้องแล้วก็มาตรงนี้ไม่ได้ต้องอยู่ล่างข้างตามกำลังบุญ อนาถ</w:t>
      </w:r>
      <w:r w:rsidR="0048715B" w:rsidRPr="003E4972">
        <w:rPr>
          <w:rFonts w:ascii="CordiaUPC" w:hAnsi="CordiaUPC" w:cs="CordiaUPC" w:hint="cs"/>
          <w:sz w:val="36"/>
          <w:szCs w:val="36"/>
          <w:cs/>
        </w:rPr>
        <w:t>บิณฑิก</w:t>
      </w:r>
      <w:r w:rsidR="0048715B" w:rsidRPr="003E4972">
        <w:rPr>
          <w:rFonts w:ascii="CordiaUPC" w:hAnsi="CordiaUPC" w:cs="CordiaUPC"/>
          <w:sz w:val="36"/>
          <w:szCs w:val="36"/>
          <w:cs/>
        </w:rPr>
        <w:t>เทวบุตรได้มาเสวยทิพย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สมบัติอยู่ในวิมานดุสิตบุรีเทวโลก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48715B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48715B" w:rsidRPr="003E4972" w:rsidRDefault="0048715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48715B" w:rsidRPr="003E4972" w:rsidRDefault="0048715B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๒๙ อนาถบิณฑิกเทวบุตร ระลึกถึงผลที่ได้ทิพยสมบัติ</w:t>
      </w:r>
    </w:p>
    <w:p w:rsidR="0048715B" w:rsidRPr="003E4972" w:rsidRDefault="0048715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48715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ท่านอนาถบิณฑิกเทวบุตรมีผิวพรรณวรรณะและรัศมีเรืองรอง มีสมบัติอันเป็นทิพย์ ประกอบด้วยอุทยานและวิมานใหญ่โตมาก มีทิพยยานวิมานปร</w:t>
      </w:r>
      <w:r w:rsidR="009444B8" w:rsidRPr="003E4972">
        <w:rPr>
          <w:rFonts w:ascii="CordiaUPC" w:hAnsi="CordiaUPC" w:cs="CordiaUPC" w:hint="cs"/>
          <w:sz w:val="36"/>
          <w:szCs w:val="36"/>
          <w:cs/>
        </w:rPr>
        <w:t>า</w:t>
      </w:r>
      <w:r w:rsidRPr="003E4972">
        <w:rPr>
          <w:rFonts w:ascii="CordiaUPC" w:hAnsi="CordiaUPC" w:cs="CordiaUPC"/>
          <w:sz w:val="36"/>
          <w:szCs w:val="36"/>
          <w:cs/>
        </w:rPr>
        <w:t>สาทมารับกลับวิมาน พร้อมด้วยเหล่าบริวารจำนวนมาก ท่านระลึกย้อนหลัง</w:t>
      </w:r>
      <w:r w:rsidR="009444B8" w:rsidRPr="003E4972">
        <w:rPr>
          <w:rFonts w:ascii="CordiaUPC" w:hAnsi="CordiaUPC" w:cs="CordiaUPC" w:hint="cs"/>
          <w:sz w:val="36"/>
          <w:szCs w:val="36"/>
          <w:cs/>
        </w:rPr>
        <w:t>เหตุที่</w:t>
      </w:r>
      <w:r w:rsidRPr="003E4972">
        <w:rPr>
          <w:rFonts w:ascii="CordiaUPC" w:hAnsi="CordiaUPC" w:cs="CordiaUPC"/>
          <w:sz w:val="36"/>
          <w:szCs w:val="36"/>
          <w:cs/>
        </w:rPr>
        <w:t>ได้</w:t>
      </w:r>
      <w:r w:rsidR="009444B8" w:rsidRPr="003E4972">
        <w:rPr>
          <w:rFonts w:ascii="CordiaUPC" w:hAnsi="CordiaUPC" w:cs="CordiaUPC"/>
          <w:sz w:val="36"/>
          <w:szCs w:val="36"/>
          <w:cs/>
        </w:rPr>
        <w:t>ทิพย</w:t>
      </w:r>
      <w:r w:rsidRPr="003E4972">
        <w:rPr>
          <w:rFonts w:ascii="CordiaUPC" w:hAnsi="CordiaUPC" w:cs="CordiaUPC"/>
          <w:sz w:val="36"/>
          <w:szCs w:val="36"/>
          <w:cs/>
        </w:rPr>
        <w:t>สมบัติบังเกิดขึ้น เพื่อรองรับท่านอนาถบิณฑิกเทวบุตร ท่านอนาถบิณฑิกเทวบุตรใหม่ได้ตรวจดูสมบัติอันเป็นทิพย์ของตน คิดต่อว่า</w:t>
      </w:r>
      <w:r w:rsidR="009444B8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เราได้กระทำบุญกุศลอะไรไว้บ้างในภพชา</w:t>
      </w:r>
      <w:r w:rsidR="009444B8" w:rsidRPr="003E4972">
        <w:rPr>
          <w:rFonts w:ascii="CordiaUPC" w:hAnsi="CordiaUPC" w:cs="CordiaUPC"/>
          <w:sz w:val="36"/>
          <w:szCs w:val="36"/>
          <w:cs/>
        </w:rPr>
        <w:t>ติที่เกิดมาเป็นมนุษย์จึงได้ทิพย</w:t>
      </w:r>
      <w:r w:rsidRPr="003E4972">
        <w:rPr>
          <w:rFonts w:ascii="CordiaUPC" w:hAnsi="CordiaUPC" w:cs="CordiaUPC"/>
          <w:sz w:val="36"/>
          <w:szCs w:val="36"/>
          <w:cs/>
        </w:rPr>
        <w:t>สมบัติถึงเพียงนี้ คือ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ตรวจตราขั้นตอนก่อนขึ้นมา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 xml:space="preserve"> จน</w:t>
      </w:r>
      <w:r w:rsidRPr="003E4972">
        <w:rPr>
          <w:rFonts w:ascii="CordiaUPC" w:hAnsi="CordiaUPC" w:cs="CordiaUPC"/>
          <w:sz w:val="36"/>
          <w:szCs w:val="36"/>
          <w:cs/>
        </w:rPr>
        <w:t>กระทั่งได้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ทิพย</w:t>
      </w:r>
      <w:r w:rsidRPr="003E4972">
        <w:rPr>
          <w:rFonts w:ascii="CordiaUPC" w:hAnsi="CordiaUPC" w:cs="CordiaUPC"/>
          <w:sz w:val="36"/>
          <w:szCs w:val="36"/>
          <w:cs/>
        </w:rPr>
        <w:t>สมบัติแล้วจึงย้อนหลัง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ดู</w:t>
      </w:r>
      <w:r w:rsidRPr="003E4972">
        <w:rPr>
          <w:rFonts w:ascii="CordiaUPC" w:hAnsi="CordiaUPC" w:cs="CordiaUPC"/>
          <w:sz w:val="36"/>
          <w:szCs w:val="36"/>
          <w:cs/>
        </w:rPr>
        <w:t xml:space="preserve">ว่า ได้ด้วยบุญอะไร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15D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เรื่องราวต่าง ๆ ก็ได้ฉายมาให้เห็น ระลึกชาติเป็นภาพเหล่านี้เกิดขึ้น ซึ่งเกิดขึ้นได้หลายอย่าง เกิดขึ้นด้วยใจ หรือจอกลางอากาศ ระลึกนึกถึงบุญที่ตนได้กระทำอย่างยิ่งในพระพุทธศาสนา บุญที่ได้เข้าเฝ้าพระสัมมาสัมพุทธเจ้าเป็นครั้งแรก ณ ป่าสีตวัน ซึ่ง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ต้องเดิน</w:t>
      </w:r>
      <w:r w:rsidRPr="003E4972">
        <w:rPr>
          <w:rFonts w:ascii="CordiaUPC" w:hAnsi="CordiaUPC" w:cs="CordiaUPC"/>
          <w:sz w:val="36"/>
          <w:szCs w:val="36"/>
          <w:cs/>
        </w:rPr>
        <w:t>ไป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บน</w:t>
      </w:r>
      <w:r w:rsidRPr="003E4972">
        <w:rPr>
          <w:rFonts w:ascii="CordiaUPC" w:hAnsi="CordiaUPC" w:cs="CordiaUPC"/>
          <w:sz w:val="36"/>
          <w:szCs w:val="36"/>
          <w:cs/>
        </w:rPr>
        <w:t>ซากศพมนุษย์จำ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นวนมาก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แล้วก็มียักษ์เป็นกัลยาณมิตร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15D3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ได้ฟังธรรม จนบรรลุธรรมเป็นพระโสดาบัน แล้วก็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นึก</w:t>
      </w:r>
      <w:r w:rsidRPr="003E4972">
        <w:rPr>
          <w:rFonts w:ascii="CordiaUPC" w:hAnsi="CordiaUPC" w:cs="CordiaUPC"/>
          <w:sz w:val="36"/>
          <w:szCs w:val="36"/>
          <w:cs/>
        </w:rPr>
        <w:t>ถึงบุญที่ได้ซื้อที่ดินสร้างวัดพระ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 xml:space="preserve">- </w:t>
      </w:r>
      <w:r w:rsidRPr="003E4972">
        <w:rPr>
          <w:rFonts w:ascii="CordiaUPC" w:hAnsi="CordiaUPC" w:cs="CordiaUPC"/>
          <w:sz w:val="36"/>
          <w:szCs w:val="36"/>
          <w:cs/>
        </w:rPr>
        <w:t>เชตวัน โดยการเอาเงินปูเรียงเคียง</w:t>
      </w:r>
      <w:r w:rsidR="00715D39" w:rsidRPr="003E4972">
        <w:rPr>
          <w:rFonts w:ascii="CordiaUPC" w:hAnsi="CordiaUPC" w:cs="CordiaUPC"/>
          <w:sz w:val="36"/>
          <w:szCs w:val="36"/>
          <w:cs/>
        </w:rPr>
        <w:t>กัน จนเต็มพื้นที่ของสวนเจ้าเชต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ด้วยทรัพย์จำนวน ๑๘ โกฏิ ถือเป็นเรื่องอัศจรรย์ และได้ระดมช่างที่มีฝีมือดีทั้งเมืองมาสร้างวัดพระเชตวัน ๒๔ ชั่วโมง คือถวายเป็นที่ประทับของพระสัมมาสัมพุทธเจ้า </w:t>
      </w:r>
      <w:r w:rsidR="00715D39" w:rsidRPr="003E4972">
        <w:rPr>
          <w:rFonts w:ascii="CordiaUPC" w:hAnsi="CordiaUPC" w:cs="CordiaUPC" w:hint="cs"/>
          <w:sz w:val="36"/>
          <w:szCs w:val="36"/>
          <w:cs/>
        </w:rPr>
        <w:t>และ</w:t>
      </w:r>
      <w:r w:rsidRPr="003E4972">
        <w:rPr>
          <w:rFonts w:ascii="CordiaUPC" w:hAnsi="CordiaUPC" w:cs="CordiaUPC"/>
          <w:sz w:val="36"/>
          <w:szCs w:val="36"/>
          <w:cs/>
        </w:rPr>
        <w:t>เป็นที่พักอาศัยของเหล่าพระภิกษุสงฆ์ บุญที่ได้สร้างศาสนสถานทั้งหมดภายในวัดพระเชตวัน โดยใช้ทรัพย์ทั้งสิ้น ๑๘ โกฏิ บุญที่ตนได้ฉลองวัดพระเชตวันตล</w:t>
      </w:r>
      <w:r w:rsidR="00935211" w:rsidRPr="003E4972">
        <w:rPr>
          <w:rFonts w:ascii="CordiaUPC" w:hAnsi="CordiaUPC" w:cs="CordiaUPC" w:hint="cs"/>
          <w:sz w:val="36"/>
          <w:szCs w:val="36"/>
          <w:cs/>
        </w:rPr>
        <w:t>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 ๙ เดือน </w:t>
      </w:r>
    </w:p>
    <w:p w:rsidR="00935211" w:rsidRPr="003E4972" w:rsidRDefault="00935211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003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ระลึกย้อนหลังเป็นเรื่อง เป็นราวเลย ฉลองด้วยทรัพย์ ๑๘ โกฏิ บุญที่ได้ถวายทานในเรือนของตนทุกวันไม่เคยขาดเลย โดยถวายภัตตาหารเพล ปานะ อย่างตลอดต่อเนื่อง ถวายทานประเภทต่าง ๆ แม้สมบัติจะร่อยหรอลงด้วยเหตุใดก็ตาม ก็ยังถวายทานสร้างบารมีอย่างเอาชีวิตเป็นเดิมพัน ใจไม่ตกเลย ใจยิ่งสูงส่ง โดยไม่สนใจว่า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ทรัพย์จะหมดไป แล้วก็ได้แต่คำพูดของเทวดาที่มาห้าม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003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บุญที่เป็นกัลยาณมิตรให้กับเทวดาที่อาศัยอยู่ ณ ซุ้มประตูเรือนของตน ซึ่งเป็นมิจฉาทิฏฐิ ให้มาเป็นสัมมาทิฐิ จนกระทั่งได้บรรลุธรรมเป็นพระโสดาบัน บุญที่ได้เป็นกัลยาณมิตรให้แก่ลูกชายของตน คือ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นายกาละ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 xml:space="preserve"> ทำให้</w:t>
      </w:r>
      <w:r w:rsidRPr="003E4972">
        <w:rPr>
          <w:rFonts w:ascii="CordiaUPC" w:hAnsi="CordiaUPC" w:cs="CordiaUPC"/>
          <w:sz w:val="36"/>
          <w:szCs w:val="36"/>
          <w:cs/>
        </w:rPr>
        <w:t>เขามีศรัทธาในพระรัตนตรัย แล้วก็ได้บรรลุธรรมเป็นพระโสดาบัน บุญที่ได้เป็นกัลยาณมิตรให้แก่ลูกสาวทั้ง ๓ คน คือนางมหาสุภัทรา ลูกสาวคนโต ให้ได้บรรลุธรรมเป็นพระโสดาบัน นางจู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>ฬ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สุภัททาลูกสาวคนรอง ก็ได้บรรลุธรรมเป็นพระโสดาบัน และนางสุมนาเทวีลูกสาวคนสุดท้องได้บรรลุธรรมเป็นพระสกทาคามี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003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บุญที่ได้เป็นกัลยาณมิตรให้แก่ลูกสะใภ้ คือ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นางสุชาดา ผู้ขี้หงุดหงิด จนกระทั่งนางได้บรรลุธรรมเป็นพระโสดาบัน บุญที่เป็นกัลยาณมิตรให้แก่หลานชาย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คือ</w:t>
      </w:r>
      <w:r w:rsidR="0080032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นายเขมกะจอมเจ้าชู้ จนได้บรรลุธรรมเป็นพระโสดาบัน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003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บุญที่ได้เป็นต้นบุญต้นแบบทำบุญอุทิศส่วนกุศลให้กับผู้ล่วงลับไปแล้ว โดยปรารภเหตุตุ๊กตาแป้งที่หลานสาวทำแตก โดยภรรยาและบุตรก็ได้ปฏิบัติตามได้ถวายทานตลอด ๑ เดือน แม้กระทั่งพระราชาก็ได้ปฏิบัติตามอย่าง ทำบุญอุทิศส่วนกุศล แล้วก็มีมหาชนจำนวนมาก ได้ประพฤติตามอย่างท่านอนาถบิณฑิกเศรษฐีมาจนกระทั่งถึงปัจจุบันนี้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003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บุญที่ได้เป็นกัลยาณมิตรชักชวนให้เหล่าบริวารและคนในเมืองรักษาอุโบสถศีล รวมถึงทารกซึ่งยังไม่อดนมให้ฝึกรักษาอุโบสถศีลตั้งแต่เด็ก ๆ ทารกยังถืออุโบสถ บุญที่ได้เป็นกัลยาณมิตรให้กับเพื่อนสหายทั้ง ๕๐๐ คน ที่หลงไปนับถือพวกเดียรถีย์ ให้ได้กลับมานับถือพระรัตนตรัย แล้วก็ได้บรรลุธรรมเป็นพระโสดาบันทั้งหมดทุกคน และบุญอื่น ๆ อีกมากมาย ที่เป็นบุญกริยาวัตถุ ๑๐ ประการ ที่ได้สั่งสมมาตลอดชีวิตของตนได้แก่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0032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ทานมัย บุญสำเร็จด้วยการให้ ท่านอนาถบิณฑิกเศรษฐีถือว่าเป็นผู้เลิศในการถวายทานอย่างไม่ไหว</w:t>
      </w:r>
      <w:r w:rsidR="00735C21" w:rsidRPr="003E4972">
        <w:rPr>
          <w:rFonts w:ascii="CordiaUPC" w:hAnsi="CordiaUPC" w:cs="CordiaUPC" w:hint="cs"/>
          <w:sz w:val="36"/>
          <w:szCs w:val="36"/>
          <w:cs/>
        </w:rPr>
        <w:t>หวั่น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ไม่ว่าฝนจะตก แดดจะออก หรือแผ่นดินจะถล่ม</w:t>
      </w:r>
      <w:r w:rsidR="00735C2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ฟ้าจะทลาย ท่านก็จะไปสร้างบารมีที่วัดพระเชตวันทุกวัน </w:t>
      </w:r>
      <w:r w:rsidR="00735C21" w:rsidRPr="003E4972">
        <w:rPr>
          <w:rFonts w:ascii="CordiaUPC" w:hAnsi="CordiaUPC" w:cs="CordiaUPC" w:hint="cs"/>
          <w:sz w:val="36"/>
          <w:szCs w:val="36"/>
          <w:cs/>
        </w:rPr>
        <w:t>อย่างน้อย</w:t>
      </w:r>
      <w:r w:rsidRPr="003E4972">
        <w:rPr>
          <w:rFonts w:ascii="CordiaUPC" w:hAnsi="CordiaUPC" w:cs="CordiaUPC"/>
          <w:sz w:val="36"/>
          <w:szCs w:val="36"/>
          <w:cs/>
        </w:rPr>
        <w:t>วันละ ๒</w:t>
      </w:r>
      <w:r w:rsidR="00735C2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เวลา เช้าเย็น อย่างตลอดต่อเนื่อง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5C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๒. </w:t>
      </w:r>
      <w:r w:rsidR="00735C21" w:rsidRPr="003E4972">
        <w:rPr>
          <w:rFonts w:ascii="CordiaUPC" w:hAnsi="CordiaUPC" w:cs="CordiaUPC" w:hint="cs"/>
          <w:sz w:val="36"/>
          <w:szCs w:val="36"/>
          <w:cs/>
        </w:rPr>
        <w:t>สี</w:t>
      </w:r>
      <w:r w:rsidRPr="003E4972">
        <w:rPr>
          <w:rFonts w:ascii="CordiaUPC" w:hAnsi="CordiaUPC" w:cs="CordiaUPC"/>
          <w:sz w:val="36"/>
          <w:szCs w:val="36"/>
          <w:cs/>
        </w:rPr>
        <w:t xml:space="preserve">ลมัย บุญสำเร็จด้วยการรักษาศีล ท่านอนาถบิณฑิกเศรษฐีมีศีล ๕ เป็นปกติ ในวันพระท่านก็จะถืออุโบสถศีล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5C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ภาวนามัย บุญสำเร็จด้วยการเจริญสมาธิภาวนา ท่านอนาถบิณฑิก</w:t>
      </w:r>
      <w:r w:rsidR="00735C21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เป็นผู้เข้าถึงพระโสดาบันเป็นคนแรกในครอบครัว และได้เป็นกัลยาณมิตรให้ทุก ๆ คนในครอบครัว ตลอดจนหมู่ญาติสนิทมิตรสหายของท่านได้เข้าถึงธรรมตามไปด้วย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5C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๔. อปจายนมัย บุญสำเร็จด้วยการประพฤติอ่อนน้อมถ่อมตน ท่านอนาถ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เป็นผู้ไม่ถือตัว ท่านให้ความสำคัญกับทุก ๆ คนเสมือนญาติมิตร ไม่สนใจว่าจะรวยหรือจน ท่านให้ความเป็นกันเองต่อทุก ๆ คนเสมอมา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5C2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๕.เวยยาวัจจมัย บุญที่สำเร็จด้วยการให้ความช่วยเหลือ ขวนขวายในกิจการงานที่ถูก ที่ควร ท่านอนาถบิณฑิก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เป็นผู้ขวนขวายซื้อที่ดินสร้างวัดพระเชตวัน และยังถวายทานอย่างตลอดต่อเนื่อง เป็นผู้ช่วยดูแลการถวายทานในเมืองสาวัตถีโดยสิ่งใดขาดตกบกพร่องในการถวายทาน ท่านก็จะช่วยชี้แนะและจัดเตรียมให้สมบูรณ์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8E0C09" w:rsidRPr="003E4972" w:rsidRDefault="00090BE4" w:rsidP="008E0C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๖.ปัตติทานมัย บุญที่สำเร็จด้วยการอุทิศส่วนบุญส่วนกุศลให้แก่ผู้อื่น ท่านอนาถ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>เป็นท่านแรก ท่านได้ถวายทานอุทิศผลให้กับผู้ที่ไ</w:t>
      </w:r>
      <w:r w:rsidR="008E0C09" w:rsidRPr="003E4972">
        <w:rPr>
          <w:rFonts w:ascii="CordiaUPC" w:hAnsi="CordiaUPC" w:cs="CordiaUPC"/>
          <w:sz w:val="36"/>
          <w:szCs w:val="36"/>
          <w:cs/>
        </w:rPr>
        <w:t>ด้ล่วงลับไปแล้ว ท่านทำเป็นคนแรก</w:t>
      </w:r>
    </w:p>
    <w:p w:rsidR="008E0C09" w:rsidRPr="003E4972" w:rsidRDefault="008E0C09" w:rsidP="008E0C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E0C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๗.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ปัตตานุโมทนามัย บุญที่สำเร็จด้วยการอนุโมทนา คือ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แสดงความยินดี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>ใน</w:t>
      </w:r>
      <w:r w:rsidRPr="003E4972">
        <w:rPr>
          <w:rFonts w:ascii="CordiaUPC" w:hAnsi="CordiaUPC" w:cs="CordiaUPC"/>
          <w:sz w:val="36"/>
          <w:szCs w:val="36"/>
          <w:cs/>
        </w:rPr>
        <w:t>การทำบุญกุศลหรือการทำความดีของผู้อื่น ท่านอนาถ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>ได้ชื่นชมยินดี และสนับสนุนการทำความดีของทุก ๆ คนไม่ว่าจะเป็นคนรับใช้หรือเพื่อนฝูง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เป็นต้น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E0C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๘. ธัมมัสสวนมัย บุญที่สำเร็จด้วยการฟังธรรม ท่านอนาถ</w:t>
      </w:r>
      <w:r w:rsidR="008E0C09" w:rsidRPr="003E4972">
        <w:rPr>
          <w:rFonts w:ascii="CordiaUPC" w:hAnsi="CordiaUPC" w:cs="CordiaUPC" w:hint="cs"/>
          <w:sz w:val="36"/>
          <w:szCs w:val="36"/>
          <w:cs/>
        </w:rPr>
        <w:t>บิณฑิกะ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เป็นผู้กระหายในการฟังธรรมเป็นอย่างยิ่ง แม้ในวาระสุดท้าย ท่านจึงอยากจะฟังธรรมจากพระสารีบุตรแล้วก็ได้ซาบซึ้งในธรรมนั้น จึงไปดุสิตบุรี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E0C09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๙. ธัมมเทสนามัย บุญที่สำเร็จด้วยการแสดงธรรม ท่านอนาถบิณฑิก</w:t>
      </w:r>
      <w:r w:rsidR="007F58CE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เป็นผู้สามารถนำหลักธรรม</w:t>
      </w:r>
      <w:r w:rsidR="007F58CE" w:rsidRPr="003E4972">
        <w:rPr>
          <w:rFonts w:ascii="CordiaUPC" w:hAnsi="CordiaUPC" w:cs="CordiaUPC" w:hint="cs"/>
          <w:sz w:val="36"/>
          <w:szCs w:val="36"/>
          <w:cs/>
        </w:rPr>
        <w:t>ไปแสดงให้คน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ตั้งอยู่ในความดี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F58C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๑๐.</w:t>
      </w:r>
      <w:r w:rsidR="007F58C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ทิฏฐุชุกัมม์ บุญที่สำเร็จด้วยการทำความเห็นให้ถูกต้อง ดีงาม</w:t>
      </w:r>
      <w:r w:rsidR="007F58C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ตรงไปตามความเป็นจริง ท่านอนาถบิณฑิก</w:t>
      </w:r>
      <w:r w:rsidR="00044CEC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เป็นพระอริยบุคคล และยึดมั่นในพระรัตนตรัยอย่างมั่นคง ไม่หวั่นไหวในการทำทานรักษาศีลตลอดชีวิต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044CE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อนาถบิณฑิกเทวบุตรจึงคิดว่า การได้มาเป็นเทวดา หรือมีสมบัติถึงปานนี้ ได้มาเพราะบุญ แม้ในบัดนี้ เราก็ไม่ควรประมาทในการสั่งสมบุญ ถ้าเราเอาแต่ชื่นชมสมบัตินี้ก็จะต้องหลงลืมสติเพราะมัวแต่เสวยผลบุญอยู่ ดังนั้น</w:t>
      </w:r>
      <w:r w:rsidR="00044CE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เราจะไปเข้าเฝ้าพระสัมมาสัมพุทธเจ้าและกราบเหล่าพระภิกษุสงฆ์ มีพระสารีบุตร</w:t>
      </w:r>
      <w:r w:rsidR="00044CE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เป็นต้น</w:t>
      </w:r>
      <w:r w:rsidR="00044CE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ดีกว</w:t>
      </w:r>
      <w:r w:rsidR="00044CEC" w:rsidRPr="003E4972">
        <w:rPr>
          <w:rFonts w:ascii="CordiaUPC" w:hAnsi="CordiaUPC" w:cs="CordiaUPC"/>
          <w:sz w:val="36"/>
          <w:szCs w:val="36"/>
          <w:cs/>
        </w:rPr>
        <w:t>่า จากนั้นแล้วจึงค่อยมาเสวยทิพย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สมบัติ เมื่อปฐมยามผ่านไป อนาถบิณฑิกเทวบุตรผู้มีวรรณะอันงดงาม มีรัศมีสว่างไสวไปทั่ววัดพระเชตวัน ได้เข้าไปเฝ้าพระสัมมาสัมพุทธเจ้าถึงที่ประทับ ได้ถวายอภิวาทแล้วยืนอยู่ ณ ที่สมควรข้างหนึ่ง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2629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อนาถบิณฑิกเทวบุตรได้กราบทูลพระพุทธองค์ว่า </w:t>
      </w:r>
      <w:r w:rsidR="00E2629A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ข้าพระองค์รู้สึกปีติใจมาก ที่ได้สร้างวัดพระเชตวันอันเป็นที่ประทับของพระพุทธองค์ผู้เป็นธรรมราชา</w:t>
      </w:r>
      <w:r w:rsidR="00E2629A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เห็นไหม เป็นเทวดาแล้ว การแสดงออกจะแตกต่างจากตอนเป็นมนุษย์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E2629A" w:rsidP="00E2629A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“</w:t>
      </w:r>
      <w:r w:rsidR="00090BE4" w:rsidRPr="003E4972">
        <w:rPr>
          <w:rFonts w:ascii="CordiaUPC" w:hAnsi="CordiaUPC" w:cs="CordiaUPC"/>
          <w:sz w:val="36"/>
          <w:szCs w:val="36"/>
          <w:cs/>
        </w:rPr>
        <w:t>ข้าพระองค์รู้สึกปีติใจมากที่ได้สร้างวัดพระเชตวัน เพื่อเป็นที่</w:t>
      </w:r>
      <w:r w:rsidRPr="003E4972">
        <w:rPr>
          <w:rFonts w:ascii="CordiaUPC" w:hAnsi="CordiaUPC" w:cs="CordiaUPC" w:hint="cs"/>
          <w:sz w:val="36"/>
          <w:szCs w:val="36"/>
          <w:cs/>
        </w:rPr>
        <w:t>อยู่</w:t>
      </w:r>
      <w:r w:rsidR="00090BE4" w:rsidRPr="003E4972">
        <w:rPr>
          <w:rFonts w:ascii="CordiaUPC" w:hAnsi="CordiaUPC" w:cs="CordiaUPC"/>
          <w:sz w:val="36"/>
          <w:szCs w:val="36"/>
          <w:cs/>
        </w:rPr>
        <w:t>อาศัย</w:t>
      </w:r>
      <w:r w:rsidRPr="003E4972">
        <w:rPr>
          <w:rFonts w:ascii="CordiaUPC" w:hAnsi="CordiaUPC" w:cs="CordiaUPC" w:hint="cs"/>
          <w:sz w:val="36"/>
          <w:szCs w:val="36"/>
          <w:cs/>
        </w:rPr>
        <w:t>แก่ผู้</w:t>
      </w:r>
      <w:r w:rsidR="00090BE4" w:rsidRPr="003E4972">
        <w:rPr>
          <w:rFonts w:ascii="CordiaUPC" w:hAnsi="CordiaUPC" w:cs="CordiaUPC"/>
          <w:sz w:val="36"/>
          <w:szCs w:val="36"/>
          <w:cs/>
        </w:rPr>
        <w:t>เป็นเนื้อนาบุญของโลก เหล่าสรรพสัตว์ทั้งหลายที่เกิดแก่เจ็บตาย</w:t>
      </w:r>
      <w:r w:rsidRPr="003E4972">
        <w:rPr>
          <w:rFonts w:ascii="CordiaUPC" w:hAnsi="CordiaUPC" w:cs="CordiaUPC"/>
          <w:sz w:val="36"/>
          <w:szCs w:val="36"/>
          <w:cs/>
        </w:rPr>
        <w:t>”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 เมื่อปฏิบัติธรรมมรรคมีองค์ ๘ ย่อมมีความบริสุทธิ์ บริบูรณ์ ไม่ใช่บริสุทธิ์ด้วยวง</w:t>
      </w:r>
      <w:r w:rsidR="00E02552" w:rsidRPr="003E4972">
        <w:rPr>
          <w:rFonts w:ascii="CordiaUPC" w:hAnsi="CordiaUPC" w:cs="CordiaUPC" w:hint="cs"/>
          <w:sz w:val="36"/>
          <w:szCs w:val="36"/>
          <w:cs/>
        </w:rPr>
        <w:t>ศ์</w:t>
      </w:r>
      <w:r w:rsidR="00090BE4" w:rsidRPr="003E4972">
        <w:rPr>
          <w:rFonts w:ascii="CordiaUPC" w:hAnsi="CordiaUPC" w:cs="CordiaUPC"/>
          <w:sz w:val="36"/>
          <w:szCs w:val="36"/>
          <w:cs/>
        </w:rPr>
        <w:t>ตระกูลหรือด้วยทรัพย์สินเงินทองที่มีอยู่ไม่ใช่</w:t>
      </w:r>
      <w:r w:rsidR="00E025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เป็นเศรษฐีแล้วจะบริสุทธิ์ไม่ใช่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25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ดังนั้นบุคคลผู้เป็นบัณฑิต เมื่อพิจารณาเห็นประโยชน์ พึงปฏิบัติตามอริยมรรคมีองค์ ๘ เพื่อความบริสุทธิ์ บริบูรณ์ของตน อนาถบิณฑิกเทวบุตรได้กล่าวสรรเสริญพระสารีบุตรว่า </w:t>
      </w:r>
      <w:r w:rsidR="00E0255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พระภิกษุรูปอื่น ถึงแม้จะถึงฝั่งพระนิพพาน ก็ย่อมไม่เกินไปกว่าพระสารีบุตรเพราะความที่ท่านเป็นผู้มีปัญญามาก</w:t>
      </w:r>
      <w:r w:rsidR="00E0255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25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พระสัมมาสัมพุทธเจ้าทรงพอพระทัยในคำกล่าวของอนาถบิณฑิกเทวบุตร อนาถบิณฑิกเทวบุตรทราบว่าพระพุทธองค์ทรงพอพระทัย จึงถวายอภิวาททำปร</w:t>
      </w:r>
      <w:r w:rsidR="00E02552" w:rsidRPr="003E4972">
        <w:rPr>
          <w:rFonts w:ascii="CordiaUPC" w:hAnsi="CordiaUPC" w:cs="CordiaUPC"/>
          <w:sz w:val="36"/>
          <w:szCs w:val="36"/>
          <w:cs/>
        </w:rPr>
        <w:t>ะทักษิณแล้วก็หายไป ณ ที่นั้น แว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บไปเลย </w:t>
      </w:r>
      <w:r w:rsidR="00E02552" w:rsidRPr="003E4972">
        <w:rPr>
          <w:rFonts w:ascii="CordiaUPC" w:hAnsi="CordiaUPC" w:cs="CordiaUPC"/>
          <w:sz w:val="36"/>
          <w:szCs w:val="36"/>
          <w:cs/>
        </w:rPr>
        <w:t>คือมาเพื่อการนี้ หมดภาระกิจก็แว</w:t>
      </w:r>
      <w:r w:rsidRPr="003E4972">
        <w:rPr>
          <w:rFonts w:ascii="CordiaUPC" w:hAnsi="CordiaUPC" w:cs="CordiaUPC"/>
          <w:sz w:val="36"/>
          <w:szCs w:val="36"/>
          <w:cs/>
        </w:rPr>
        <w:t>บ การเคลื่อนย้ายตัว</w:t>
      </w:r>
      <w:r w:rsidR="00E02552" w:rsidRPr="003E4972">
        <w:rPr>
          <w:rFonts w:ascii="CordiaUPC" w:hAnsi="CordiaUPC" w:cs="CordiaUPC"/>
          <w:sz w:val="36"/>
          <w:szCs w:val="36"/>
          <w:cs/>
        </w:rPr>
        <w:t>เอง อ</w:t>
      </w:r>
      <w:r w:rsidRPr="003E4972">
        <w:rPr>
          <w:rFonts w:ascii="CordiaUPC" w:hAnsi="CordiaUPC" w:cs="CordiaUPC"/>
          <w:sz w:val="36"/>
          <w:szCs w:val="36"/>
          <w:cs/>
        </w:rPr>
        <w:t>ต</w:t>
      </w:r>
      <w:r w:rsidR="00E02552" w:rsidRPr="003E4972">
        <w:rPr>
          <w:rFonts w:ascii="CordiaUPC" w:hAnsi="CordiaUPC" w:cs="CordiaUPC" w:hint="cs"/>
          <w:sz w:val="36"/>
          <w:szCs w:val="36"/>
          <w:cs/>
        </w:rPr>
        <w:t>ฺ</w:t>
      </w:r>
      <w:r w:rsidR="00E02552" w:rsidRPr="003E4972">
        <w:rPr>
          <w:rFonts w:ascii="CordiaUPC" w:hAnsi="CordiaUPC" w:cs="CordiaUPC"/>
          <w:sz w:val="36"/>
          <w:szCs w:val="36"/>
          <w:cs/>
        </w:rPr>
        <w:t>ตา หิ อ</w:t>
      </w:r>
      <w:r w:rsidRPr="003E4972">
        <w:rPr>
          <w:rFonts w:ascii="CordiaUPC" w:hAnsi="CordiaUPC" w:cs="CordiaUPC"/>
          <w:sz w:val="36"/>
          <w:szCs w:val="36"/>
          <w:cs/>
        </w:rPr>
        <w:t>ต</w:t>
      </w:r>
      <w:r w:rsidR="00E02552" w:rsidRPr="003E4972">
        <w:rPr>
          <w:rFonts w:ascii="CordiaUPC" w:hAnsi="CordiaUPC" w:cs="CordiaUPC" w:hint="cs"/>
          <w:sz w:val="36"/>
          <w:szCs w:val="36"/>
          <w:cs/>
        </w:rPr>
        <w:t>ฺต</w:t>
      </w:r>
      <w:r w:rsidRPr="003E4972">
        <w:rPr>
          <w:rFonts w:ascii="CordiaUPC" w:hAnsi="CordiaUPC" w:cs="CordiaUPC"/>
          <w:sz w:val="36"/>
          <w:szCs w:val="36"/>
          <w:cs/>
        </w:rPr>
        <w:t>โน นาโถ ไม่ต้องอาศัยวัตถุด้วย</w:t>
      </w:r>
      <w:r w:rsidR="00E025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E02552" w:rsidRPr="003E4972">
        <w:rPr>
          <w:rFonts w:ascii="CordiaUPC" w:hAnsi="CordiaUPC" w:cs="CordiaUPC"/>
          <w:sz w:val="36"/>
          <w:szCs w:val="36"/>
          <w:cs/>
        </w:rPr>
        <w:t>แว</w:t>
      </w:r>
      <w:r w:rsidRPr="003E4972">
        <w:rPr>
          <w:rFonts w:ascii="CordiaUPC" w:hAnsi="CordiaUPC" w:cs="CordiaUPC"/>
          <w:sz w:val="36"/>
          <w:szCs w:val="36"/>
          <w:cs/>
        </w:rPr>
        <w:t xml:space="preserve">บไปเลย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25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 xml:space="preserve">พอรุ่งเช้า พระบรมศาสดาก็ได้ตรัสแก่ภิกษุทั้งหลายว่า </w:t>
      </w:r>
      <w:r w:rsidR="00E0255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ดูก่อนภิกษุทั้งหลายเมื่อคืนนี้ มีเทวบุตรองค์หนึ่งมีรัศมีงดงาม สว่างไปทั่ววัดพระเชตวัน ได้เข้ามาหาเรา ณ ที่ประทับ เทวบุตรองค์นั้นได้อภิวาทแล้วก็ยืน ณ ที่ควรส่วนข้างหนึ่ง ได้ชื่นชมวัดพระเชตวันว่า สร้างขึ้นเพื่อเป็นประโยชน์แก่ศาสนาอย่างแท้จริง แล้วก็ได้กล่าวสรรเสริญพระสารีบุตรให้ตถาคตฟัง จากนั้นก็หายไป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25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พระอานนท์กราบทูลว่า </w:t>
      </w:r>
      <w:r w:rsidR="00E0255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ข้าแต่พระองค์ผู้เจริญ เทวบุตรองค์นั้นคงเป็นท่านอนาถบิณฑิกเศรษฐี เพราะก่อนที่ท่านจะถึงแก่กรรม ท่านมีความเลื่อมใสในพระสารีบุตรอย่างยิ่ง แล้วยังเป็นผู้ที่ได้สร้างวัดพระเชตวันอีกด้วย</w:t>
      </w:r>
      <w:r w:rsidR="00E02552" w:rsidRPr="003E4972">
        <w:rPr>
          <w:rFonts w:ascii="CordiaUPC" w:hAnsi="CordiaUPC" w:cs="CordiaUPC"/>
          <w:sz w:val="36"/>
          <w:szCs w:val="36"/>
          <w:cs/>
        </w:rPr>
        <w:t>”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0255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พระพุทธเจ้าตรัสว่า </w:t>
      </w:r>
      <w:r w:rsidR="00E02552" w:rsidRPr="003E4972">
        <w:rPr>
          <w:rFonts w:ascii="CordiaUPC" w:hAnsi="CordiaUPC" w:cs="CordiaUPC"/>
          <w:sz w:val="36"/>
          <w:szCs w:val="36"/>
          <w:cs/>
        </w:rPr>
        <w:t>“</w:t>
      </w:r>
      <w:r w:rsidRPr="003E4972">
        <w:rPr>
          <w:rFonts w:ascii="CordiaUPC" w:hAnsi="CordiaUPC" w:cs="CordiaUPC"/>
          <w:sz w:val="36"/>
          <w:szCs w:val="36"/>
          <w:cs/>
        </w:rPr>
        <w:t>ใช่แล้วอานนท์เป็นอย่างที่เธอกล่าว</w:t>
      </w:r>
      <w:r w:rsidR="00E0255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เทวบุตรนั้นเป็นท่านอนาถบิณฑิกเศรษฐี ไม่ใช่ใครอื่น ตถาคตรู้ว่าเทวบุตรองค์นั้นเป็นใคร แต่ไม่ได้บอกชื่อให้พวกเธอทราบ เพราะต้องการจะรู้ว่า จะมีภิกษุรูปใดที่ยังระลึกถึงท่านอนาถบิณฑิกเศรษฐีได้บ้าง</w:t>
      </w:r>
      <w:r w:rsidR="00E9524E" w:rsidRPr="003E4972">
        <w:rPr>
          <w:rFonts w:ascii="CordiaUPC" w:hAnsi="CordiaUPC" w:cs="CordiaUPC"/>
          <w:sz w:val="36"/>
          <w:szCs w:val="36"/>
          <w:cs/>
        </w:rPr>
        <w:t xml:space="preserve">”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9524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เหตุที่ทำให้ท่านอนาถบิณฑิกเศรษฐี ได้ตำแหน่งอุบาสกผู้เลิศด้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>วยการถวาย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 เมื่อละจากโลกนี้ไปแล้วทำให้ได้สมบัติใหญ่ถึงเพียงนี้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9524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เพราะความปรารถนาที่เคยตั้งเอาไว้ในอดีต เมื่อ ๑ แสนกัปที่แล้ว ในสมัย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>พระ</w:t>
      </w:r>
      <w:r w:rsidRPr="003E4972">
        <w:rPr>
          <w:rFonts w:ascii="CordiaUPC" w:hAnsi="CordiaUPC" w:cs="CordiaUPC"/>
          <w:sz w:val="36"/>
          <w:szCs w:val="36"/>
          <w:cs/>
        </w:rPr>
        <w:t>พุทธเจ้าปท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>ุ</w:t>
      </w:r>
      <w:r w:rsidRPr="003E4972">
        <w:rPr>
          <w:rFonts w:ascii="CordiaUPC" w:hAnsi="CordiaUPC" w:cs="CordiaUPC"/>
          <w:sz w:val="36"/>
          <w:szCs w:val="36"/>
          <w:cs/>
        </w:rPr>
        <w:t>มุตตระ เพราะฉะนั้นจะมาอยู่ในตำแหน่งนี้ไม่ใช่ง่าย ต้องสั่งสมบารมีกันมา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 xml:space="preserve"> ๑ </w:t>
      </w:r>
      <w:r w:rsidRPr="003E4972">
        <w:rPr>
          <w:rFonts w:ascii="CordiaUPC" w:hAnsi="CordiaUPC" w:cs="CordiaUPC"/>
          <w:sz w:val="36"/>
          <w:szCs w:val="36"/>
          <w:cs/>
        </w:rPr>
        <w:t>แสนกัป ท่านได้เคยเห็นต้นแบบในการถวายทานในยุคนั้น ท่านยังได้สร้างมหาทานอย่างตลอดต่อเนื่อง แล้วตั้งความปรารถนาต่อพระพักตร์ของพระพุทธเจ้าปท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>ุ</w:t>
      </w:r>
      <w:r w:rsidRPr="003E4972">
        <w:rPr>
          <w:rFonts w:ascii="CordiaUPC" w:hAnsi="CordiaUPC" w:cs="CordiaUPC"/>
          <w:sz w:val="36"/>
          <w:szCs w:val="36"/>
          <w:cs/>
        </w:rPr>
        <w:t>มุต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>ต</w:t>
      </w:r>
      <w:r w:rsidRPr="003E4972">
        <w:rPr>
          <w:rFonts w:ascii="CordiaUPC" w:hAnsi="CordiaUPC" w:cs="CordiaUPC"/>
          <w:sz w:val="36"/>
          <w:szCs w:val="36"/>
          <w:cs/>
        </w:rPr>
        <w:t xml:space="preserve">ระ ที่จะเป็นผู้เลิศในด้านการถวายทาน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E9524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พระพุทธเจ้าปท</w:t>
      </w:r>
      <w:r w:rsidR="00E9524E" w:rsidRPr="003E4972">
        <w:rPr>
          <w:rFonts w:ascii="CordiaUPC" w:hAnsi="CordiaUPC" w:cs="CordiaUPC" w:hint="cs"/>
          <w:sz w:val="36"/>
          <w:szCs w:val="36"/>
          <w:cs/>
        </w:rPr>
        <w:t>ุ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มุตตระทรงพยากรณ์ว่า ท่านจะได้เป็นอุบาสกผู้เลิศด้านการถวายทาน สมความปรารถนา ในสมัยของพระพุทธเจ้าสมณโคดมองค์ปัจจุบันนี้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317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ท่านได้เร่งสร้างบารมีอย่างเต็มที่ตลอดชีวิต แล้วตลอดทุกภพทุกชาติที่ท่านเกิดเป็นมนุษย์ ไม่ใช่ทำชาติหนึ่งเว้นไป ๕ ชาติอะไรอย่างนั้น ทำทุกชาติไม่มีว่างเว้นจากการสร้างมหาทานบารมี ท่านเป็นผู้ที่มีประตูอบายอันปิดสนิทแล้ว เวียนว่ายตายเกิดอยู่สองภพภูมิ</w:t>
      </w:r>
      <w:r w:rsidR="002317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23170B" w:rsidRPr="003E4972">
        <w:rPr>
          <w:rFonts w:ascii="CordiaUPC" w:hAnsi="CordiaUPC" w:cs="CordiaUPC"/>
          <w:sz w:val="36"/>
          <w:szCs w:val="36"/>
          <w:cs/>
        </w:rPr>
        <w:t>คือมนุษย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โลก และเทวโลกเท่านั้น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317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ท่านอนาถบิณฑิกเศรษฐีได้สร้างผังชีวิตที่ดีให้ตนเองมาตลอดหลายภพหลายชาติ จวบจนกระทั่งในปัจจุบัน ณ ชาตินี้ ท่านก็ได้สมความปรารถนาที่ได้ตั้งใจเอาไว้ คือ</w:t>
      </w:r>
      <w:r w:rsidR="002317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เป็นอุบาสกผู้เลิศในด้านถวายทาน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317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เพราะฉะนั้นความปรารถนาไม่ใช่ความโลภเลย คือ</w:t>
      </w:r>
      <w:r w:rsidR="002317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การตั้งเป้าหมายว่า</w:t>
      </w:r>
      <w:r w:rsidR="002317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เราจะเอาบุญนี้ไปใช้เพื่ออะไร มีวัตถุประสงค์อะไร เขาทำกันมาก่อน เพราะฉะนั้นบางคนบอกทำบุญแล้วไม่ต้องอธิษฐานเพราะว่า ถ้าอธิษฐานคือโลภ แปลว่า ยังไม่เข้าใจเรื่องอธิษฐานบารมีเลย พระสัมมาสัมพุทธเจ้าท่านทำเป็นตัวอย่าง ท่านทำเสร็จแล้วท่านอธิษ</w:t>
      </w:r>
      <w:r w:rsidR="0023170B" w:rsidRPr="003E4972">
        <w:rPr>
          <w:rFonts w:ascii="CordiaUPC" w:hAnsi="CordiaUPC" w:cs="CordiaUPC"/>
          <w:sz w:val="36"/>
          <w:szCs w:val="36"/>
          <w:cs/>
        </w:rPr>
        <w:t>ฐานขอให้เป็นพระสัมมาสัมพุทธเจ้า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องค์หนึ่งในอนาคต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317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เพราะฉะนั้นอย่าไปเข้าใจผิดว่า</w:t>
      </w:r>
      <w:r w:rsidR="002317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เป็นความโลภ ทานจึงเป็นรากฐานของชีวิต ที่สามารถนำไปสู่การทำความดีทั้งหลายทั้งปวง จนกระทั่งได้เป็นพระอริยบุคคล คือ</w:t>
      </w:r>
      <w:r w:rsidR="0023170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ทานจะเป็นเบื้องต้น หรือบันไดขั้นแรก ในการก้าวไปสู่โลกสวรรค์นิพพานนั่นแหละ ให้ทำตรงนี้ก่อน ง่าย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23170B" w:rsidRPr="003E4972" w:rsidRDefault="0023170B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------------------------------</w:t>
      </w:r>
    </w:p>
    <w:p w:rsidR="0023170B" w:rsidRPr="003E4972" w:rsidRDefault="0023170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23170B" w:rsidRPr="003E4972" w:rsidRDefault="0023170B" w:rsidP="00D3198C">
      <w:pPr>
        <w:jc w:val="thaiDistribute"/>
        <w:rPr>
          <w:rFonts w:ascii="CordiaUPC" w:hAnsi="CordiaUPC" w:cs="CordiaUPC"/>
          <w:b/>
          <w:bCs/>
          <w:sz w:val="36"/>
          <w:szCs w:val="36"/>
        </w:rPr>
      </w:pPr>
      <w:r w:rsidRPr="003E4972">
        <w:rPr>
          <w:rFonts w:ascii="CordiaUPC" w:hAnsi="CordiaUPC" w:cs="CordiaUPC" w:hint="cs"/>
          <w:b/>
          <w:bCs/>
          <w:sz w:val="36"/>
          <w:szCs w:val="36"/>
          <w:cs/>
        </w:rPr>
        <w:t>๓๐ ทาน บันไดขั้นแรกสู่สวรรค์และนิพพาน</w:t>
      </w:r>
    </w:p>
    <w:p w:rsidR="0023170B" w:rsidRPr="003E4972" w:rsidRDefault="0023170B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23170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ทาน คือ การให้ เป็นการสร้างบารมีที่ง่ายที่สุด และจะเป็นแรงขับเคลื่อนนำไปสู่การพัฒนาคุณภาพชีวิตให้สมบูรณ์ไปด้วยสมบัติทั้ง ๓ ประการ</w:t>
      </w:r>
      <w:r w:rsidR="0023170B" w:rsidRPr="003E4972">
        <w:rPr>
          <w:rFonts w:ascii="CordiaUPC" w:hAnsi="CordiaUPC" w:cs="CordiaUPC"/>
          <w:sz w:val="36"/>
          <w:szCs w:val="36"/>
          <w:cs/>
        </w:rPr>
        <w:t xml:space="preserve"> คือ มนุษยสมบัติ ทิพยสมบัติ และนิพพานสมบัติ ท่านอนาถบิณฑิกะ</w:t>
      </w:r>
      <w:r w:rsidRPr="003E4972">
        <w:rPr>
          <w:rFonts w:ascii="CordiaUPC" w:hAnsi="CordiaUPC" w:cs="CordiaUPC"/>
          <w:sz w:val="36"/>
          <w:szCs w:val="36"/>
          <w:cs/>
        </w:rPr>
        <w:t>เป็นผู้เลิศในการทำทาน เป็นผู้สามารถเอาชนะใจตนเองได้ โดยขจัดความตระหนี่ออกไปจากใจ แค่เอาความตระหนี่ออกไป</w:t>
      </w:r>
      <w:r w:rsidR="009309D7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การให้ก็จะเกิดขึ้น ท่านเป็นผู้ให้ด้วยความบริสุทธิ์ใจ โดยไม่หวัง</w:t>
      </w:r>
      <w:r w:rsidR="009309D7" w:rsidRPr="003E4972">
        <w:rPr>
          <w:rFonts w:ascii="CordiaUPC" w:hAnsi="CordiaUPC" w:cs="CordiaUPC" w:hint="cs"/>
          <w:sz w:val="36"/>
          <w:szCs w:val="36"/>
          <w:cs/>
        </w:rPr>
        <w:t>ผล</w:t>
      </w:r>
      <w:r w:rsidRPr="003E4972">
        <w:rPr>
          <w:rFonts w:ascii="CordiaUPC" w:hAnsi="CordiaUPC" w:cs="CordiaUPC"/>
          <w:sz w:val="36"/>
          <w:szCs w:val="36"/>
          <w:cs/>
        </w:rPr>
        <w:t xml:space="preserve">ตอบแทนจากผู้รับ ขอเพียงให้ได้ความสุขใจในการให้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309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การให้ทานของท่านอนาถบิณฑิกะเป็นไปเพื่อประโยชน์แก่ชาวโลก ไม่ได้หวังประโยชน์เพื่อตอบสนองตนเอง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736C3D" w:rsidRPr="003E4972" w:rsidRDefault="00090BE4" w:rsidP="009309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ปัจจุบันนี้เขาทำอย่างนี้ การให้ข้าวแก่สุนัข ก็เพื่อหวังให้สุนัขนั้นเฝ้าบ้านให้แก่ตัว อย่างนี้ไม่จัดเป็นทานเพราะหวังผล หรือการให้อาหารเลี้ยงวัว เพื่อหวังจะได้น้ำนมจากวัว ก็ไม่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>ใช่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 ไม่ได้บุญ แม้การทำผิดกฎหมาย แล้วให้สินบนแก่เจ้าหน้าที่ 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>เพื่อ</w:t>
      </w:r>
      <w:r w:rsidR="00736C3D" w:rsidRPr="003E4972">
        <w:rPr>
          <w:rFonts w:ascii="CordiaUPC" w:hAnsi="CordiaUPC" w:cs="CordiaUPC"/>
          <w:sz w:val="36"/>
          <w:szCs w:val="36"/>
          <w:cs/>
        </w:rPr>
        <w:t>ให้พ้นจากความผิดเป็นต้น</w:t>
      </w:r>
    </w:p>
    <w:p w:rsidR="00736C3D" w:rsidRPr="003E4972" w:rsidRDefault="00736C3D" w:rsidP="009309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9309D7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ในการให้ทานประเภทเหล่าน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>ี้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ไม่มีอยู่ในใจท่านอนาถบิณฑิก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 xml:space="preserve"> เพราะถือว่าเป็นการทวงคุณ หวังประโยชน์ตอบแทนแก่ตนเอง ท่านทำบุญเพื่อบุญ ทำทานการให้ก็เพื่อหวังบุญและความสุขจากการให้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6C3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วัตถุประสงค์การให้ทานที่ถูกหลักวิชชามีอยู่ ๔ ประการ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6C3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การให้เพื่อชำระกิเลส คือ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การขจัดความตระหนี่ ความหวงแหนที่มีอยู่ในใจของผู้ให้ให้หมดลง เรียกว่าบริจาค หมายถึง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การให้ด้วยความเสียสละ เพื่อกำจัดความขุ่นมัวในจิตใจ ความเสียดายในใจ โดยเฉพาะยิ่งได้ให้กับเนื้อนาบุญ ยิ่งจะทำให้ใจมีความบริสุทธิ์มากผ่องใสมาก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6C3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การให้เพื่อตอบแทนคุณความดี เรียกว่า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ปฏิการทาน หมายถึง การให้เพื่อตอบแทนคุณ หรือการให้เพื่อบูชาคุณความดีแก่ผู้มีคุณธรรมสูงกว่า เช่น มารดา บิดา ครูบาอาจารย์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เป็นต้น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6C3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การให้เพื่อสงเคราะห์ เรียกว่า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สังคหทาน หมายถึง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การให้เพื่อผูกมิตร ยึดเหนี่ยวน้ำใจในบุคคล เพื่อมีความเกี่ยวข้องกับตน เพื่อมุ่งประโยชน์แก่ผู้รับเป็นหลัก ไม่ใช่แก่ตัวเรา 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6C3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๔.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การให้เพื่ออนุเคราะห์ เรียกว่า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อนุคหทาน หมายถึง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ให้ความช่วยเหลือเกื้อกูลกับผู้ตกทุกข์ได้ยาก ด้วยจิตเมตตาสงสาร 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>เช่น ให้แก่ผู้ประสบภัย</w:t>
      </w:r>
      <w:r w:rsidRPr="003E4972">
        <w:rPr>
          <w:rFonts w:ascii="CordiaUPC" w:hAnsi="CordiaUPC" w:cs="CordiaUPC"/>
          <w:sz w:val="36"/>
          <w:szCs w:val="36"/>
          <w:cs/>
        </w:rPr>
        <w:t xml:space="preserve">น้ำท่วม ไฟไหม้ ก็เอาอาหารต่าง ๆ เสื้อผ้าไปให้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736C3D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</w:t>
      </w:r>
      <w:r w:rsidR="00736C3D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ได้ใช้วัตถุประสงค์ในการให้ทานทั้ง ๔ ประการเป็นหลัก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ท่านให้ครบเลย โดยขึ้นอยู่กับประเภทของการให้ทาน ซึ่งมีอยู่ ๒ ประการ </w:t>
      </w:r>
    </w:p>
    <w:p w:rsidR="00C0198E" w:rsidRPr="003E4972" w:rsidRDefault="00C0198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19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อามิสทาน คือ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การให้วัตถุสิ่งของต่าง ๆ เช่น ข้าว น้ำ ผ้า ยานพาหนะ ดอกไม้ ของหอม เครื่องลูบไล้ ที่นอน ที่พัก ประทีป โคมไฟ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เป็นต้น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19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ธรรมทาน คือ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การให้ธรรมะ ความรู้ ความถูกต้องที่ดีงามเป็นทาน ให้ความรู้ ความถูกต้อง คือ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ความจริงของชีวิตและธรรมทาน แต่ความรู้เพื่อเลี้ยงชีพนี้ไม่ใช่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19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อามิสทานแบ่งระดับของผู้ให้เป็น ๓ ประเภท 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คือ</w:t>
      </w: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C0198E" w:rsidRPr="003E4972" w:rsidRDefault="00C0198E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19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ทาสทาน หมายถึง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ของที่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ด้อยกว่าที่ตนเองใช้สอย 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เช่น </w:t>
      </w:r>
      <w:r w:rsidRPr="003E4972">
        <w:rPr>
          <w:rFonts w:ascii="CordiaUPC" w:hAnsi="CordiaUPC" w:cs="CordiaUPC"/>
          <w:sz w:val="36"/>
          <w:szCs w:val="36"/>
          <w:cs/>
        </w:rPr>
        <w:t>เมื่อ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ได้</w:t>
      </w:r>
      <w:r w:rsidRPr="003E4972">
        <w:rPr>
          <w:rFonts w:ascii="CordiaUPC" w:hAnsi="CordiaUPC" w:cs="CordiaUPC"/>
          <w:sz w:val="36"/>
          <w:szCs w:val="36"/>
          <w:cs/>
        </w:rPr>
        <w:t>มะม่วงมา ๓ ผล ก็เลือกผลที่ไม่ดี ผลที่เล็ก ผลที่ไม่สมบูรณ์นำมาทำทาน การให้อย่างนี้เรียกว่า ทาสทาน เพราะว่าใจของทายกเป็นทาสของความตระหนี่อยู่ แล้วจึงให้เสมือนคนที่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รับนั้น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เป็นข้าทาสบริวารต่ำกว่า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19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สหายทาน หมายถึง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การที่ทายกให้ของ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เสมอกับที่ตนใช้บริโภคอยู่ ตนเองใช้ของอย่างไร ถึงคราวจะให้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คน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อื่นก็ให้ของอย่างนั้น เสมือนการให้สิ่งของแก่คนที่เป็นมิตรสหาย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C0198E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สามีทาน หมายถึง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ทายกให้ของที่ดี ประณีต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กว่า</w:t>
      </w:r>
      <w:r w:rsidRPr="003E4972">
        <w:rPr>
          <w:rFonts w:ascii="CordiaUPC" w:hAnsi="CordiaUPC" w:cs="CordiaUPC"/>
          <w:sz w:val="36"/>
          <w:szCs w:val="36"/>
          <w:cs/>
        </w:rPr>
        <w:t>ของ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ที่</w:t>
      </w:r>
      <w:r w:rsidRPr="003E4972">
        <w:rPr>
          <w:rFonts w:ascii="CordiaUPC" w:hAnsi="CordiaUPC" w:cs="CordiaUPC"/>
          <w:sz w:val="36"/>
          <w:szCs w:val="36"/>
          <w:cs/>
        </w:rPr>
        <w:t>ตนเองใช้ คือ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สูงกว่า เหนือกว่า โดยคัดเลือกเอาแต่ของที่ดีที่สุดมอบให้ เช่น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การเลี้ยงภัตตาหารพระภิกษุสามเณร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จะตกแต่งข้าวปลาอาหารอย่างประณีตบรรจงกว่าที่ตนเองบริโภค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การให้อย่างสามีทานนี้ ได้มีอยู่ในใจของท่านอนาถบิณฑิก</w:t>
      </w:r>
      <w:r w:rsidR="00C0198E" w:rsidRPr="003E4972">
        <w:rPr>
          <w:rFonts w:ascii="CordiaUPC" w:hAnsi="CordiaUPC" w:cs="CordiaUPC" w:hint="cs"/>
          <w:sz w:val="36"/>
          <w:szCs w:val="36"/>
          <w:cs/>
        </w:rPr>
        <w:t>ะ</w:t>
      </w:r>
      <w:r w:rsidRPr="003E4972">
        <w:rPr>
          <w:rFonts w:ascii="CordiaUPC" w:hAnsi="CordiaUPC" w:cs="CordiaUPC"/>
          <w:sz w:val="36"/>
          <w:szCs w:val="36"/>
          <w:cs/>
        </w:rPr>
        <w:t>ตลอดเวลา จนกระทั่งละจากโลกนี้ไป ท่านให้ของมีประณีต บุคคลที่ให้สามีทานจะมีชื่อเรียกว่า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ทานบดี ที่เรียกว่า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ท่านทานบดี แปลว่า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ผู้เป็นใหญ่ในทาน แปลว่า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ไม่ตกเป็นทาส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หรือ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>ส</w:t>
      </w:r>
      <w:r w:rsidRPr="003E4972">
        <w:rPr>
          <w:rFonts w:ascii="CordiaUPC" w:hAnsi="CordiaUPC" w:cs="CordiaUPC"/>
          <w:sz w:val="36"/>
          <w:szCs w:val="36"/>
          <w:cs/>
        </w:rPr>
        <w:t>หายความตระหนี่ แต่จะเป็นใหญ่ในทานอันประณีตด้วยตนเอง ได้ตัดขาดจากใจ คือ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ต้องเอาชนะความตระหนี่ ได้ให้ของที่ประณีต จึงจะเรียกว่า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ท่านทานบดี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อามิสทาน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แบ่งตามเจตนาของผู้ให้มี ๒ ประเภท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 </w:t>
      </w: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 ปาฏิปุคคลิกทาน คือ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การให้เฉพาะบุคคลใด บุคคลหนึ่ง หรือจะให้วัตถุสิ่งของ เราจะเจาะจง อานิสงส์ของปาฏิ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>ปุค</w:t>
      </w:r>
      <w:r w:rsidRPr="003E4972">
        <w:rPr>
          <w:rFonts w:ascii="CordiaUPC" w:hAnsi="CordiaUPC" w:cs="CordiaUPC"/>
          <w:sz w:val="36"/>
          <w:szCs w:val="36"/>
          <w:cs/>
        </w:rPr>
        <w:t>คลิกทาน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มี ๑๔ อย่าง คือ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๑.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ให้ทานแก่สัตว์เดรัจฉานด้วยความเมตตาสงสาร ได้อานิสงส์ ถึง ๑๐๐ ภพ คือ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ได้อายุ วรรณะ สุขะ พละ ปฏิภาณ ไปถึง ๑๐๐ ภพ คือ ๑๐๐ ชาติที่เกิด </w:t>
      </w:r>
    </w:p>
    <w:p w:rsidR="001C4802" w:rsidRPr="003E4972" w:rsidRDefault="001C4802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ให้ทานแก่ผู้ทุศีลได้อานิสงส์ถึง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>ภพ คือ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ขอให้เป็นมนุษย์ก็แล้วกัน แม้ศีล ๕ จะไม่ครบถ้วนบริบูรณ์กระพร่องกระแพร่ง ยังได้อานิสงส์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>ทำให้</w:t>
      </w:r>
      <w:r w:rsidRPr="003E4972">
        <w:rPr>
          <w:rFonts w:ascii="CordiaUPC" w:hAnsi="CordiaUPC" w:cs="CordiaUPC"/>
          <w:sz w:val="36"/>
          <w:szCs w:val="36"/>
          <w:cs/>
        </w:rPr>
        <w:t>ได้ อายุ วรรณะ สุขะ พละ ปฏิภาณ ถึง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๑,๐๐๐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ภพ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๓. ให้ทานแก่ผู้มีศีล ในช่วงที่ว่างเว้นจากพระพุทธศาสนา ได้อานิสงส์ถึง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๑๐๐,๐๐๐</w:t>
      </w:r>
      <w:r w:rsidRPr="003E4972">
        <w:rPr>
          <w:rFonts w:ascii="CordiaUPC" w:hAnsi="CordiaUPC" w:cs="CordiaUPC"/>
          <w:sz w:val="36"/>
          <w:szCs w:val="36"/>
          <w:cs/>
        </w:rPr>
        <w:t xml:space="preserve">ภพ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C4802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๔.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ให้ทานแก่ดาบสผู้ได้อภิญญา คือ ที่ได้ฌานสมาบัติ ในช่วงที่ว่างเว้นจากพระพุทธศาสนา ได้อานิสงส์ถึง</w:t>
      </w:r>
      <w:r w:rsidR="001C4802" w:rsidRPr="003E4972">
        <w:rPr>
          <w:rFonts w:ascii="CordiaUPC" w:hAnsi="CordiaUPC" w:cs="CordiaUPC" w:hint="cs"/>
          <w:sz w:val="36"/>
          <w:szCs w:val="36"/>
          <w:cs/>
        </w:rPr>
        <w:t xml:space="preserve"> ๑๐๐,๐๐๐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โกฏิภพ แสนโกฏิก็เท่ากับ ล้าน ๆ ภพ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๕. ให้ทานแก่ผู้ปฏิบัติเพื่อเป็นพระโสดาบัน จะเป็นคฤหัสถ์หรือบรรพชิตก็ตาม จะเป็นผู้ได้ฌาน หรือไม่ได้ก็ตาม เป็นผู้มีศีลก็ถึงไตรสรณคม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>น์</w:t>
      </w:r>
      <w:r w:rsidRPr="003E4972">
        <w:rPr>
          <w:rFonts w:ascii="CordiaUPC" w:hAnsi="CordiaUPC" w:cs="CordiaUPC"/>
          <w:sz w:val="36"/>
          <w:szCs w:val="36"/>
          <w:cs/>
        </w:rPr>
        <w:t xml:space="preserve"> คือ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เข้าถึงพระรัตนตรัยในตัวแล้ว ในระดับโคตรภูบุคคล ได้อานิสงส์ถึงอสงไขยภพ นับกันไม่ถ้วนเลย ทำบุญกับผู้ที่ได้เข้าถึงพระรัตนตรัยในตัว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๖.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ให้ทานแก่พระโสดาบันย่อมมีอานิสงส์มากยิ่งขึ้นไปอีก เพราะไม่รู้จะเอาไปเทียบกับอะไร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๗.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ให้ทานแก่ผู้ปฏิบัติ เพื่อเป็นพระสกิทาคามี ย่อมมีอานิสงส์มากยิ่งขึ้นไปอีก มากขึ้นไปเรื่อย ๆ แต่ไม่รู้จะเอาไปเทียบอย่างไร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๘.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ให้ทานแก่พระสกทาคา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>มี</w:t>
      </w:r>
      <w:r w:rsidRPr="003E4972">
        <w:rPr>
          <w:rFonts w:ascii="CordiaUPC" w:hAnsi="CordiaUPC" w:cs="CordiaUPC"/>
          <w:sz w:val="36"/>
          <w:szCs w:val="36"/>
          <w:cs/>
        </w:rPr>
        <w:t>บุคคล คือ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ผู้ที่เป็นแล้วย่อมมีอานิสงส์มากยิ่งขึ้นไปอีก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๙.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1D5373" w:rsidRPr="003E4972">
        <w:rPr>
          <w:rFonts w:ascii="CordiaUPC" w:hAnsi="CordiaUPC" w:cs="CordiaUPC"/>
          <w:sz w:val="36"/>
          <w:szCs w:val="36"/>
          <w:cs/>
        </w:rPr>
        <w:t>ให้ทานแก่ผู้ปฏิบัติ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เพื่อเป็นพระอนาคามี ย่อมมีอานิสงส์มากยิ่งขึ้นไปอีก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๑๐.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ให้ทานแก่พระอนาคามีบุคคล ย่อมมีอานิสงส์มากยิ่งขึ้นไปอีก มากไปเรื่อย ๆ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1D5373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๑๑. ให้ท</w:t>
      </w:r>
      <w:r w:rsidR="00090BE4" w:rsidRPr="003E4972">
        <w:rPr>
          <w:rFonts w:ascii="CordiaUPC" w:hAnsi="CordiaUPC" w:cs="CordiaUPC"/>
          <w:sz w:val="36"/>
          <w:szCs w:val="36"/>
          <w:cs/>
        </w:rPr>
        <w:t xml:space="preserve">านแก่ผู้ปฏิบัติเพื่อเป็นพระอรหันต์ ย่อมมีอานิสงส์มากยิ่งขึ้นไปอีก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๑๒.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ให้ทานแก่พระอรหันต์ย่อมมีอานิสงส์มากยิ่งขึ้นไปอีก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๑๓. ให้ทานแก่พระปัจเจกพุทธเจ้า ย่อมมีอานิสงส์มากยิ่งขึ้นไปอีก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๑๔. ให้ทานแก่พระสัมมาสัมพุทธเจ้า ย่อมมีอานิสงส์มากยิ่งขึ้นไปอีก คือ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ถวายทานหรือให้ทานแก่ผู้เฉพาะเจาะจง ไปสุดที่พระสัมมาสัมพุทธเจ้า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1D5373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การให้ทานแบบปาฏิปุคคลิกทาน เป็นการให้เแบบเฉพาะเจาะจงต่อบุคคล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เมื่อให้ทาน</w:t>
      </w:r>
      <w:r w:rsidR="001D5373" w:rsidRPr="003E4972">
        <w:rPr>
          <w:rFonts w:ascii="CordiaUPC" w:hAnsi="CordiaUPC" w:cs="CordiaUPC" w:hint="cs"/>
          <w:sz w:val="36"/>
          <w:szCs w:val="36"/>
          <w:cs/>
        </w:rPr>
        <w:t>แก่ผู้</w:t>
      </w:r>
      <w:r w:rsidRPr="003E4972">
        <w:rPr>
          <w:rFonts w:ascii="CordiaUPC" w:hAnsi="CordiaUPC" w:cs="CordiaUPC"/>
          <w:sz w:val="36"/>
          <w:szCs w:val="36"/>
          <w:cs/>
        </w:rPr>
        <w:t>เป็นเนื้อนาบุญซึ่งมีความบริสุทธิ์มากเท่าใด ผู้ให้ก็จะย่อมได้บุญมากยิ่งขึ้นเป็นทับทวี ไม่ใช่ว่าทานที่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>ให้</w:t>
      </w:r>
      <w:r w:rsidRPr="003E4972">
        <w:rPr>
          <w:rFonts w:ascii="CordiaUPC" w:hAnsi="CordiaUPC" w:cs="CordiaUPC"/>
          <w:sz w:val="36"/>
          <w:szCs w:val="36"/>
          <w:cs/>
        </w:rPr>
        <w:t>มากหรือน้อย ย่อมมุ่งอยู่กับผู้บริสุทธิ์ ถ้าเราบริสุทธิ์ด้วย วัตถุทานได้มาด้วยความบริสุทธิ์ด้วย ผู้รับบริสุทธิ์ด้วย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>ยิ่งได้</w:t>
      </w:r>
      <w:r w:rsidRPr="003E4972">
        <w:rPr>
          <w:rFonts w:ascii="CordiaUPC" w:hAnsi="CordiaUPC" w:cs="CordiaUPC"/>
          <w:sz w:val="36"/>
          <w:szCs w:val="36"/>
          <w:cs/>
        </w:rPr>
        <w:t xml:space="preserve">มากยิ่งขึ้นไปอีก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8B70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๒. สังฆทาน คือ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ทานที่ให้แก่หมู่คณะที่ไม่ได้เจาะจงใครคนใดคนหนึ่ง เป็นทานที่ถวายแก่สงฆ์ส่วนรวม มีพระสัมมาสัมพุทธเจ้าเป็นประมุขด้วย จะมีอานิสงส์กว่ากว่าการถวายเฉพาะเจาะจง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8B701B" w:rsidRPr="003E4972" w:rsidRDefault="00090BE4" w:rsidP="008B70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พระสัมมาสัมพุทธเจ้า ตรัสไว้ว่า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สังฆทานนั้น มีผลมากว่าปาฏิปุคคลิกทาน ในทุกกรณีเลย ส่วนรวมยิ่งดีกว่าส่วนตัว ในทุกกรณี อานิสงส์การถวายวัตถุทานต่าง ๆ คือ </w:t>
      </w:r>
    </w:p>
    <w:p w:rsidR="00090BE4" w:rsidRPr="003E4972" w:rsidRDefault="00090BE4" w:rsidP="008B70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ผู้ให้อาหาร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ชื่อว่า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ให้กำลัง </w:t>
      </w:r>
    </w:p>
    <w:p w:rsidR="008B701B" w:rsidRPr="003E4972" w:rsidRDefault="00090BE4" w:rsidP="008B70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ผู้ให้ผ้า ชื่อว่า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ให้วรรณะ </w:t>
      </w:r>
    </w:p>
    <w:p w:rsidR="00090BE4" w:rsidRPr="003E4972" w:rsidRDefault="00090BE4" w:rsidP="008B70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ผู้ให้ยานพาหนะ ชื่อว่า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ให้ความสุข </w:t>
      </w:r>
    </w:p>
    <w:p w:rsidR="00090BE4" w:rsidRPr="003E4972" w:rsidRDefault="00090BE4" w:rsidP="008B701B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ผู้ให้ประทีปโคมไฟ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ชื่อว่า</w:t>
      </w:r>
      <w:r w:rsidR="008B701B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ให้จักษุ เพราะว่าที่มืด ถึงแม้ดวงตาดีก็มองไม่เห็น แต่ถ้าหากว่าให้ความสว่าง ได้ชื่อว่าให้ดวงตาเพราะว่าได้ทำให้เขามองเห็น คนตาดีมองเห็นเราก็จะได้รับดวงตาที่ดี ทั้งสวย ทั้งงาม ทั้งเห็น ร</w:t>
      </w:r>
      <w:r w:rsidR="00BE26A1" w:rsidRPr="003E4972">
        <w:rPr>
          <w:rFonts w:ascii="CordiaUPC" w:hAnsi="CordiaUPC" w:cs="CordiaUPC"/>
          <w:sz w:val="36"/>
          <w:szCs w:val="36"/>
          <w:cs/>
        </w:rPr>
        <w:t>วมทั้งทิพย์จักษุ มองลงมาจากทิพย</w:t>
      </w:r>
      <w:r w:rsidRPr="003E4972">
        <w:rPr>
          <w:rFonts w:ascii="CordiaUPC" w:hAnsi="CordiaUPC" w:cs="CordiaUPC"/>
          <w:sz w:val="36"/>
          <w:szCs w:val="36"/>
          <w:cs/>
        </w:rPr>
        <w:t>วิมานจะเห็นในเมืองมนุษย์ หรือเห็นได้ไกลกว่าเทวดาทั้งหลายที่ไม่ได้ทำบุญตรงนี้ แล้วก็ได้ธรรมจักษุ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เป็นต้น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BE26A1" w:rsidRPr="003E4972" w:rsidRDefault="00090BE4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ผู้ให้ที่พักอาศัย ชื่อว่า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>ทุกสิ่ง</w:t>
      </w:r>
      <w:r w:rsidRPr="003E4972">
        <w:rPr>
          <w:rFonts w:ascii="CordiaUPC" w:hAnsi="CordiaUPC" w:cs="CordiaUPC"/>
          <w:sz w:val="36"/>
          <w:szCs w:val="36"/>
          <w:cs/>
        </w:rPr>
        <w:t>ทุกอย่าง</w:t>
      </w:r>
    </w:p>
    <w:p w:rsidR="00BE26A1" w:rsidRPr="003E4972" w:rsidRDefault="00BE26A1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ผู้ให้ธรรมทาน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ย่อมชื่อว่า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ให้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>อ</w:t>
      </w:r>
      <w:r w:rsidRPr="003E4972">
        <w:rPr>
          <w:rFonts w:ascii="CordiaUPC" w:hAnsi="CordiaUPC" w:cs="CordiaUPC"/>
          <w:sz w:val="36"/>
          <w:szCs w:val="36"/>
          <w:cs/>
        </w:rPr>
        <w:t>มฤตธรรม คือให้หนทางมรรคผล นิพพาน เป็นการ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>ให้ที่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ชนะการให้ทั้งปวง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lastRenderedPageBreak/>
        <w:t>นักปราชญ์ผู้รู้ในกาลก่อนท่านสรรเสริญ การให้ทานว่า ทาน เป็นต้นเหตุของความสุข อยากมีความสุขต้องเริ่มต้นที่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ทาน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คือ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 ก็แปลว่า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BE26A1" w:rsidRPr="003E4972">
        <w:rPr>
          <w:rFonts w:ascii="CordiaUPC" w:hAnsi="CordiaUPC" w:cs="CordiaUPC"/>
          <w:sz w:val="36"/>
          <w:szCs w:val="36"/>
          <w:cs/>
        </w:rPr>
        <w:t>ความตระหนี่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เป็นจุดเริ่มต้นของความทุกข์ อย่าไปนึกว่าตระหนี่แล้วมีความสุข จะไปมีทรัพย์เท่าเดิม ยังมีความทุกข์อยู่ กลุ้มทีเดียว หวาดระแวงกลัวคนจะมาขอ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ทาน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เป็นที่ตั้งแห่งบันไดที่จะนำไปสู่ฝั่งนิพพาน คือ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เป็นบันไดขั้นแรก ที่จะไปสู่สวรรค์หรือนิพพาน ทานอุปมาเหมือนเรือ ที่จะเป็นเครื่องช่วยพาข้ามทุกข์จากวัฏฏะ ไปสู่ฝั่งนิพพาน </w:t>
      </w:r>
    </w:p>
    <w:p w:rsidR="00090BE4" w:rsidRPr="003E4972" w:rsidRDefault="00090BE4" w:rsidP="00D3198C">
      <w:pPr>
        <w:jc w:val="thaiDistribute"/>
        <w:rPr>
          <w:rFonts w:ascii="CordiaUPC" w:hAnsi="CordiaUPC" w:cs="CordiaUPC"/>
          <w:sz w:val="36"/>
          <w:szCs w:val="36"/>
        </w:rPr>
      </w:pPr>
    </w:p>
    <w:p w:rsidR="00BE26A1" w:rsidRPr="003E4972" w:rsidRDefault="00090BE4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ทานจึงเป็นเสมือน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>คร เพราะเป็นเครื่องป้องกันบาปอกุศลที่จะมาอยู่ในใจ พอเราทำทานแล้วใจใส ไม่ขุ่นมัว จะปกป้องบาปที่เกิดขึ้นในใจ เพราะสิ่งที่จะปกป้องในใจ มันเกิดขึ้นมาทีละอย่าง เมื่อกุศลบังเกิดขึ้นในใจแล้ว อกุศลธรรมก็ไม่ได้ช่อง เพราะฉะนั้นจึงเปรียบเสมือน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>น</w:t>
      </w:r>
      <w:r w:rsidRPr="003E4972">
        <w:rPr>
          <w:rFonts w:ascii="CordiaUPC" w:hAnsi="CordiaUPC" w:cs="CordiaUPC"/>
          <w:sz w:val="36"/>
          <w:szCs w:val="36"/>
          <w:cs/>
        </w:rPr>
        <w:t>ครที่มีป้อมป้องกันกำแพงอย่างดี ปกป้องผอ</w:t>
      </w:r>
      <w:r w:rsidR="00BE26A1" w:rsidRPr="003E4972">
        <w:rPr>
          <w:rFonts w:ascii="CordiaUPC" w:hAnsi="CordiaUPC" w:cs="CordiaUPC" w:hint="cs"/>
          <w:sz w:val="36"/>
          <w:szCs w:val="36"/>
          <w:cs/>
        </w:rPr>
        <w:t>ง</w:t>
      </w:r>
      <w:r w:rsidRPr="003E4972">
        <w:rPr>
          <w:rFonts w:ascii="CordiaUPC" w:hAnsi="CordiaUPC" w:cs="CordiaUPC"/>
          <w:sz w:val="36"/>
          <w:szCs w:val="36"/>
          <w:cs/>
        </w:rPr>
        <w:t xml:space="preserve">ภัย </w:t>
      </w:r>
    </w:p>
    <w:p w:rsidR="00BE26A1" w:rsidRPr="003E4972" w:rsidRDefault="00BE26A1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Pr="003E4972" w:rsidRDefault="00090BE4" w:rsidP="00BE26A1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ทานเปรียบเสมือนอสรพิษ ในแง่ที่ว่า</w:t>
      </w:r>
      <w:r w:rsidR="001970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ความโลภเข้าใกล้ยาก พอเข้ามาฉกกัดความโลภละลายหมด หมายถึงความโลภไม่อาจจะเข้าใกล้ได้เลย </w:t>
      </w:r>
    </w:p>
    <w:p w:rsidR="001970BC" w:rsidRPr="003E4972" w:rsidRDefault="001970BC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1970BC" w:rsidRPr="003E4972" w:rsidRDefault="00090BE4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ทาน</w:t>
      </w:r>
      <w:r w:rsidR="001970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="001970BC" w:rsidRPr="003E4972">
        <w:rPr>
          <w:rFonts w:ascii="CordiaUPC" w:hAnsi="CordiaUPC" w:cs="CordiaUPC"/>
          <w:sz w:val="36"/>
          <w:szCs w:val="36"/>
          <w:cs/>
        </w:rPr>
        <w:t>เปรียบ</w:t>
      </w:r>
      <w:r w:rsidRPr="003E4972">
        <w:rPr>
          <w:rFonts w:ascii="CordiaUPC" w:hAnsi="CordiaUPC" w:cs="CordiaUPC"/>
          <w:sz w:val="36"/>
          <w:szCs w:val="36"/>
          <w:cs/>
        </w:rPr>
        <w:t xml:space="preserve">เสมือนดอกปทุม จะเบ่งบานสวยงามเสมอ </w:t>
      </w:r>
      <w:r w:rsidR="001970BC" w:rsidRPr="003E4972">
        <w:rPr>
          <w:rFonts w:ascii="CordiaUPC" w:hAnsi="CordiaUPC" w:cs="CordiaUPC" w:hint="cs"/>
          <w:sz w:val="36"/>
          <w:szCs w:val="36"/>
          <w:cs/>
        </w:rPr>
        <w:t xml:space="preserve">เพราะมลทิน คือ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โลภะไม่สามารถเข้าไปในใจได้ </w:t>
      </w:r>
    </w:p>
    <w:p w:rsidR="001970BC" w:rsidRPr="003E4972" w:rsidRDefault="001970BC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1970BC" w:rsidRPr="003E4972" w:rsidRDefault="00090BE4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ดังนั้น</w:t>
      </w:r>
      <w:r w:rsidR="001970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>การให้ทานจึงมีอานิสงส์มากมาย จะทำให้เป็นเสบียงติดตามตัวไปทุกภพทุกชาติ และยังสามารถสร้างบุญ สร้างบารมีได้อย่างสะดวกสบาย ตราบกระทั่งเข้าสู่พระนิพพาน เรื่องราวการสร้างบารมีของท่านอนาถบิณฑิกเศรษฐีก็ได้มาเป็นต้นแบบของยอดอุบาสก ผู้เลิศด้านการถวายทาน</w:t>
      </w:r>
      <w:r w:rsidR="001970BC" w:rsidRPr="003E4972">
        <w:rPr>
          <w:rFonts w:ascii="CordiaUPC" w:hAnsi="CordiaUPC" w:cs="CordiaUPC" w:hint="cs"/>
          <w:sz w:val="36"/>
          <w:szCs w:val="36"/>
          <w:cs/>
        </w:rPr>
        <w:t xml:space="preserve"> </w:t>
      </w:r>
      <w:r w:rsidRPr="003E4972">
        <w:rPr>
          <w:rFonts w:ascii="CordiaUPC" w:hAnsi="CordiaUPC" w:cs="CordiaUPC"/>
          <w:sz w:val="36"/>
          <w:szCs w:val="36"/>
          <w:cs/>
        </w:rPr>
        <w:t xml:space="preserve">และบำรุงดูแลพระพุทธศาสนา เป็นสิ่งที่เราจะต้องดำเนินรอยตาม </w:t>
      </w:r>
    </w:p>
    <w:p w:rsidR="001970BC" w:rsidRPr="003E4972" w:rsidRDefault="001970BC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1970BC" w:rsidRPr="003E4972" w:rsidRDefault="00090BE4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 xml:space="preserve">ท่านเป็นบุคคลสำคัญที่ได้สร้างวัดพระเชตวัน เพื่อใช้เป็นศูนย์กลางในการเผยแผ่พระพุทธศาสนา ในสมัยพุทธกาล </w:t>
      </w:r>
    </w:p>
    <w:p w:rsidR="001970BC" w:rsidRPr="003E4972" w:rsidRDefault="001970BC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</w:p>
    <w:p w:rsidR="00090BE4" w:rsidRDefault="00090BE4" w:rsidP="001970BC">
      <w:pPr>
        <w:ind w:firstLine="851"/>
        <w:jc w:val="thaiDistribute"/>
        <w:rPr>
          <w:rFonts w:ascii="CordiaUPC" w:hAnsi="CordiaUPC" w:cs="CordiaUPC"/>
          <w:sz w:val="36"/>
          <w:szCs w:val="36"/>
        </w:rPr>
      </w:pPr>
      <w:r w:rsidRPr="003E4972">
        <w:rPr>
          <w:rFonts w:ascii="CordiaUPC" w:hAnsi="CordiaUPC" w:cs="CordiaUPC"/>
          <w:sz w:val="36"/>
          <w:szCs w:val="36"/>
          <w:cs/>
        </w:rPr>
        <w:t>ท่านอนาถบิณฑิกเศรษฐีจึงเป็นบุคคลประวัติศาสตร์ ที่ได้รับการยกย่องสรรเสริญ</w:t>
      </w:r>
      <w:r w:rsidR="001970BC" w:rsidRPr="003E4972">
        <w:rPr>
          <w:rFonts w:ascii="CordiaUPC" w:hAnsi="CordiaUPC" w:cs="CordiaUPC" w:hint="cs"/>
          <w:sz w:val="36"/>
          <w:szCs w:val="36"/>
          <w:cs/>
        </w:rPr>
        <w:t>ทั้ง</w:t>
      </w:r>
      <w:r w:rsidRPr="003E4972">
        <w:rPr>
          <w:rFonts w:ascii="CordiaUPC" w:hAnsi="CordiaUPC" w:cs="CordiaUPC"/>
          <w:sz w:val="36"/>
          <w:szCs w:val="36"/>
          <w:cs/>
        </w:rPr>
        <w:t>จากมนุษย์และเทวดาตลอดทั้งภพสามตั้งแต่อดีตจวบจนกระทั่งถึงปัจจุบันนี้</w:t>
      </w:r>
      <w:r w:rsidR="001970BC" w:rsidRPr="003E4972">
        <w:rPr>
          <w:rFonts w:ascii="CordiaUPC" w:hAnsi="CordiaUPC" w:cs="CordiaUPC"/>
          <w:sz w:val="36"/>
          <w:szCs w:val="36"/>
          <w:cs/>
        </w:rPr>
        <w:t xml:space="preserve"> เรื่องราวของท่านก็มาถึงกาล</w:t>
      </w:r>
      <w:r w:rsidRPr="003E4972">
        <w:rPr>
          <w:rFonts w:ascii="CordiaUPC" w:hAnsi="CordiaUPC" w:cs="CordiaUPC"/>
          <w:sz w:val="36"/>
          <w:szCs w:val="36"/>
          <w:cs/>
        </w:rPr>
        <w:t xml:space="preserve">อวสานด้วยประการฉะนี้ </w:t>
      </w:r>
    </w:p>
    <w:p w:rsidR="00DB2D4E" w:rsidRDefault="004A7DAC" w:rsidP="004A7DAC">
      <w:pPr>
        <w:ind w:firstLine="851"/>
        <w:jc w:val="both"/>
        <w:rPr>
          <w:rFonts w:ascii="CordiaUPC" w:hAnsi="CordiaUPC" w:cs="CordiaUPC" w:hint="cs"/>
          <w:sz w:val="36"/>
          <w:szCs w:val="36"/>
        </w:rPr>
      </w:pPr>
      <w:r>
        <w:rPr>
          <w:rFonts w:ascii="CordiaUPC" w:hAnsi="CordiaUPC" w:cs="CordiaUPC" w:hint="cs"/>
          <w:sz w:val="36"/>
          <w:szCs w:val="36"/>
          <w:cs/>
        </w:rPr>
        <w:t>-------------------------------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เพลงอนาถบิณฑิกเศรษฐี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ประพันธ์โดย ตะวันธรรม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ทำนอง/เรียบเรียง วิเนตร วัทฒนะพงศ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ขับร้องโดย มนต</w:t>
      </w:r>
      <w:r w:rsidR="004A7DAC">
        <w:rPr>
          <w:rFonts w:ascii="Angsana New" w:eastAsia="Times New Roman" w:hAnsi="Angsana New" w:cs="Angsana New"/>
          <w:sz w:val="28"/>
          <w:cs/>
        </w:rPr>
        <w:t>์ณัฐ เยงภูเจริญ และกลุ่มปัญจลิก</w:t>
      </w:r>
      <w:r w:rsidR="004A7DAC">
        <w:rPr>
          <w:rFonts w:ascii="Angsana New" w:eastAsia="Times New Roman" w:hAnsi="Angsana New" w:cs="Angsana New" w:hint="cs"/>
          <w:sz w:val="28"/>
          <w:cs/>
        </w:rPr>
        <w:t>ข</w:t>
      </w:r>
      <w:r w:rsidRPr="00DB2D4E">
        <w:rPr>
          <w:rFonts w:ascii="Angsana New" w:eastAsia="Times New Roman" w:hAnsi="Angsana New" w:cs="Angsana New"/>
          <w:sz w:val="28"/>
          <w:cs/>
        </w:rPr>
        <w:t>ะคอรัส</w:t>
      </w:r>
    </w:p>
    <w:p w:rsid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คนอัศจรรย์ที่บันลือลั่นไปทั่วภพสาม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ท่านสร้างอารามงดงามนามว่าพระเชตวัน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เอาเงินปูเรียงเคียงกันเต็มผืนแผ่นดินนั้น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สร้างวัดดั่งสรวงสวรรค์ให้เป็นศูนย์กลางเผยแผ่พระธรรม</w:t>
      </w:r>
    </w:p>
    <w:p w:rsid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ทุกๆ วันท่านถวายจตุปัจจัย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ด้วยใจใสใสแด่ทักชิไณยเป็นประจำ</w:t>
      </w:r>
    </w:p>
    <w:p w:rsidR="00DB2D4E" w:rsidRPr="00DB2D4E" w:rsidRDefault="00DB2D4E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DB2D4E">
        <w:rPr>
          <w:rFonts w:ascii="Angsana New" w:eastAsia="Times New Roman" w:hAnsi="Angsana New" w:cs="Angsana New"/>
          <w:sz w:val="28"/>
          <w:cs/>
        </w:rPr>
        <w:t>แม้ยามยากลำบากเพียงใดท่านก็ทำ</w:t>
      </w:r>
    </w:p>
    <w:p w:rsidR="00DB2D4E" w:rsidRDefault="00DB2D4E" w:rsidP="004A7DAC">
      <w:pPr>
        <w:spacing w:after="0" w:line="240" w:lineRule="auto"/>
        <w:jc w:val="thaiDistribute"/>
        <w:rPr>
          <w:rFonts w:ascii="CordiaUPC" w:hAnsi="CordiaUPC" w:cs="CordiaUPC"/>
          <w:sz w:val="36"/>
          <w:szCs w:val="36"/>
        </w:rPr>
      </w:pPr>
      <w:r w:rsidRPr="00DB2D4E">
        <w:rPr>
          <w:rFonts w:ascii="Angsana New" w:eastAsia="Times New Roman" w:hAnsi="Angsana New" w:cs="Angsana New"/>
          <w:sz w:val="28"/>
          <w:cs/>
        </w:rPr>
        <w:t>มีความสุขล้ำสร้างมหาทานบารมี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ท่านเป็นเลิศกว่าผู้ใดในการถวายทาน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พระผู้ทรงญาณทรงยกย่องเป็นเกียรติศักดิ์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สมความตั้งใจปรารถณามาแสนกัปปี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เป็นต้นแบบที่ดีพุทธบริษัท</w:t>
      </w:r>
      <w:r w:rsidR="009B5A12">
        <w:rPr>
          <w:rFonts w:ascii="Angsana New" w:eastAsia="Times New Roman" w:hAnsi="Angsana New" w:cs="Angsana New" w:hint="cs"/>
          <w:sz w:val="28"/>
          <w:cs/>
        </w:rPr>
        <w:t>สี่</w:t>
      </w:r>
      <w:r w:rsidRPr="004A7DAC">
        <w:rPr>
          <w:rFonts w:ascii="Angsana New" w:eastAsia="Times New Roman" w:hAnsi="Angsana New" w:cs="Angsana New"/>
          <w:sz w:val="28"/>
        </w:rPr>
        <w:t xml:space="preserve"> </w:t>
      </w:r>
      <w:r w:rsidRPr="004A7DAC">
        <w:rPr>
          <w:rFonts w:ascii="Angsana New" w:eastAsia="Times New Roman" w:hAnsi="Angsana New" w:cs="Angsana New"/>
          <w:sz w:val="28"/>
          <w:cs/>
        </w:rPr>
        <w:t>โมทนา</w:t>
      </w:r>
    </w:p>
    <w:p w:rsidR="009B5A12" w:rsidRDefault="009B5A12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เป็นพระโสดามีดวงปัญญาเลิศล้ำ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รักการฟังธรรมตราบถึงวันสิ้นชีวา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เป็นกัลยาณมิตรให้แด่ทุกคนทั่วทิศา</w:t>
      </w:r>
    </w:p>
    <w:p w:rsidR="004A7DAC" w:rsidRPr="004A7DAC" w:rsidRDefault="004A7DAC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7DAC">
        <w:rPr>
          <w:rFonts w:ascii="Angsana New" w:eastAsia="Times New Roman" w:hAnsi="Angsana New" w:cs="Angsana New"/>
          <w:sz w:val="28"/>
          <w:cs/>
        </w:rPr>
        <w:t>ผลบุญนำพาท่านไปดุสิตบุรี</w:t>
      </w:r>
    </w:p>
    <w:p w:rsidR="004A7DAC" w:rsidRPr="004A7DAC" w:rsidRDefault="009B5A12" w:rsidP="004A7DAC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  <w:cs/>
        </w:rPr>
        <w:t xml:space="preserve">ขอสาธุการ ๆ ๆ </w:t>
      </w:r>
      <w:r w:rsidR="004A7DAC" w:rsidRPr="004A7DAC">
        <w:rPr>
          <w:rFonts w:ascii="Angsana New" w:eastAsia="Times New Roman" w:hAnsi="Angsana New" w:cs="Angsana New"/>
          <w:sz w:val="28"/>
          <w:cs/>
        </w:rPr>
        <w:t>.......</w:t>
      </w:r>
    </w:p>
    <w:p w:rsidR="004A7DAC" w:rsidRDefault="004A7DAC" w:rsidP="004A7DAC">
      <w:pPr>
        <w:spacing w:after="0" w:line="240" w:lineRule="auto"/>
        <w:jc w:val="thaiDistribute"/>
        <w:rPr>
          <w:rFonts w:ascii="CordiaUPC" w:hAnsi="CordiaUPC" w:cs="CordiaUPC"/>
          <w:sz w:val="36"/>
          <w:szCs w:val="36"/>
        </w:rPr>
      </w:pPr>
      <w:r w:rsidRPr="004A7DAC">
        <w:rPr>
          <w:rFonts w:ascii="Angsana New" w:eastAsia="Times New Roman" w:hAnsi="Angsana New" w:cs="Angsana New"/>
          <w:sz w:val="28"/>
          <w:cs/>
        </w:rPr>
        <w:t>ท่านอนาถปีณฑิกเศรษฐี ๆ ๆ ๆ</w:t>
      </w:r>
    </w:p>
    <w:p w:rsidR="00C85B84" w:rsidRDefault="009B5A12" w:rsidP="00DB2D4E">
      <w:pPr>
        <w:ind w:firstLine="851"/>
        <w:jc w:val="thaiDistribute"/>
        <w:rPr>
          <w:rFonts w:ascii="CordiaUPC" w:hAnsi="CordiaUPC" w:cs="CordiaUPC" w:hint="cs"/>
          <w:sz w:val="36"/>
          <w:szCs w:val="36"/>
        </w:rPr>
      </w:pPr>
      <w:r>
        <w:rPr>
          <w:rFonts w:ascii="CordiaUPC" w:hAnsi="CordiaUPC" w:cs="CordiaUPC" w:hint="cs"/>
          <w:sz w:val="36"/>
          <w:szCs w:val="36"/>
          <w:cs/>
        </w:rPr>
        <w:t>---------------------------------</w:t>
      </w:r>
    </w:p>
    <w:p w:rsidR="00DB2D4E" w:rsidRPr="003E4972" w:rsidRDefault="00DB2D4E" w:rsidP="001970BC">
      <w:pPr>
        <w:ind w:firstLine="851"/>
        <w:jc w:val="thaiDistribute"/>
        <w:rPr>
          <w:rFonts w:ascii="CordiaUPC" w:hAnsi="CordiaUPC" w:cs="CordiaUPC" w:hint="cs"/>
          <w:sz w:val="36"/>
          <w:szCs w:val="36"/>
          <w:cs/>
        </w:rPr>
      </w:pPr>
    </w:p>
    <w:sectPr w:rsidR="00DB2D4E" w:rsidRPr="003E4972" w:rsidSect="00DF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4E" w:rsidRDefault="00DB2D4E" w:rsidP="001E76E6">
      <w:pPr>
        <w:spacing w:after="0" w:line="240" w:lineRule="auto"/>
      </w:pPr>
      <w:r>
        <w:separator/>
      </w:r>
    </w:p>
  </w:endnote>
  <w:endnote w:type="continuationSeparator" w:id="0">
    <w:p w:rsidR="00DB2D4E" w:rsidRDefault="00DB2D4E" w:rsidP="001E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4E" w:rsidRDefault="00DB2D4E" w:rsidP="001E76E6">
      <w:pPr>
        <w:spacing w:after="0" w:line="240" w:lineRule="auto"/>
      </w:pPr>
      <w:r>
        <w:separator/>
      </w:r>
    </w:p>
  </w:footnote>
  <w:footnote w:type="continuationSeparator" w:id="0">
    <w:p w:rsidR="00DB2D4E" w:rsidRDefault="00DB2D4E" w:rsidP="001E7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2A"/>
    <w:rsid w:val="000075BE"/>
    <w:rsid w:val="00007D83"/>
    <w:rsid w:val="00010BEB"/>
    <w:rsid w:val="00013BB8"/>
    <w:rsid w:val="0002558C"/>
    <w:rsid w:val="00027C76"/>
    <w:rsid w:val="00031E03"/>
    <w:rsid w:val="00036B7B"/>
    <w:rsid w:val="00042E77"/>
    <w:rsid w:val="00044CEC"/>
    <w:rsid w:val="00061104"/>
    <w:rsid w:val="00066A04"/>
    <w:rsid w:val="00070A99"/>
    <w:rsid w:val="0007458B"/>
    <w:rsid w:val="00080C80"/>
    <w:rsid w:val="0008708B"/>
    <w:rsid w:val="00090BE4"/>
    <w:rsid w:val="000A0377"/>
    <w:rsid w:val="000A3ABD"/>
    <w:rsid w:val="000B0B3A"/>
    <w:rsid w:val="000C1AE3"/>
    <w:rsid w:val="000D0CFC"/>
    <w:rsid w:val="000D388F"/>
    <w:rsid w:val="000D5436"/>
    <w:rsid w:val="000E5720"/>
    <w:rsid w:val="000E577C"/>
    <w:rsid w:val="000F5C4D"/>
    <w:rsid w:val="000F78BE"/>
    <w:rsid w:val="00100AF8"/>
    <w:rsid w:val="00100F10"/>
    <w:rsid w:val="0010734C"/>
    <w:rsid w:val="0011327B"/>
    <w:rsid w:val="00113611"/>
    <w:rsid w:val="00121572"/>
    <w:rsid w:val="00122E9F"/>
    <w:rsid w:val="00140483"/>
    <w:rsid w:val="00145C6B"/>
    <w:rsid w:val="00145F32"/>
    <w:rsid w:val="00147717"/>
    <w:rsid w:val="00152043"/>
    <w:rsid w:val="00161C5E"/>
    <w:rsid w:val="001677F7"/>
    <w:rsid w:val="0017230B"/>
    <w:rsid w:val="00181A1E"/>
    <w:rsid w:val="001832F8"/>
    <w:rsid w:val="00183454"/>
    <w:rsid w:val="00190C82"/>
    <w:rsid w:val="001959E5"/>
    <w:rsid w:val="001970BC"/>
    <w:rsid w:val="001A13E6"/>
    <w:rsid w:val="001A2A3E"/>
    <w:rsid w:val="001A630E"/>
    <w:rsid w:val="001B5CB4"/>
    <w:rsid w:val="001C43DE"/>
    <w:rsid w:val="001C453A"/>
    <w:rsid w:val="001C4802"/>
    <w:rsid w:val="001D5373"/>
    <w:rsid w:val="001E167D"/>
    <w:rsid w:val="001E4028"/>
    <w:rsid w:val="001E76E6"/>
    <w:rsid w:val="001F12C4"/>
    <w:rsid w:val="001F16F3"/>
    <w:rsid w:val="0020308C"/>
    <w:rsid w:val="002044E0"/>
    <w:rsid w:val="00205EE5"/>
    <w:rsid w:val="00210766"/>
    <w:rsid w:val="0021126C"/>
    <w:rsid w:val="00211629"/>
    <w:rsid w:val="00220A9B"/>
    <w:rsid w:val="00224C38"/>
    <w:rsid w:val="0023170B"/>
    <w:rsid w:val="00251F89"/>
    <w:rsid w:val="002619DF"/>
    <w:rsid w:val="002801BE"/>
    <w:rsid w:val="00280CD6"/>
    <w:rsid w:val="00280F41"/>
    <w:rsid w:val="00290277"/>
    <w:rsid w:val="002932D5"/>
    <w:rsid w:val="00293FAB"/>
    <w:rsid w:val="0029552B"/>
    <w:rsid w:val="00295839"/>
    <w:rsid w:val="002A0043"/>
    <w:rsid w:val="002A7C3B"/>
    <w:rsid w:val="002A7EFB"/>
    <w:rsid w:val="002B52D3"/>
    <w:rsid w:val="002D3589"/>
    <w:rsid w:val="002D3745"/>
    <w:rsid w:val="002E087B"/>
    <w:rsid w:val="002E2D7A"/>
    <w:rsid w:val="002F5FFC"/>
    <w:rsid w:val="002F64A5"/>
    <w:rsid w:val="002F7E89"/>
    <w:rsid w:val="003058C9"/>
    <w:rsid w:val="0031112E"/>
    <w:rsid w:val="00316308"/>
    <w:rsid w:val="00317FFD"/>
    <w:rsid w:val="003203B6"/>
    <w:rsid w:val="00321495"/>
    <w:rsid w:val="00323354"/>
    <w:rsid w:val="00325F49"/>
    <w:rsid w:val="00341209"/>
    <w:rsid w:val="003471B0"/>
    <w:rsid w:val="00351ADE"/>
    <w:rsid w:val="00351C16"/>
    <w:rsid w:val="00351D52"/>
    <w:rsid w:val="00352270"/>
    <w:rsid w:val="003554CD"/>
    <w:rsid w:val="00361B14"/>
    <w:rsid w:val="00362E40"/>
    <w:rsid w:val="003632E6"/>
    <w:rsid w:val="00363500"/>
    <w:rsid w:val="00364799"/>
    <w:rsid w:val="0037188C"/>
    <w:rsid w:val="0037202D"/>
    <w:rsid w:val="003745B6"/>
    <w:rsid w:val="00381274"/>
    <w:rsid w:val="003813C9"/>
    <w:rsid w:val="003826B9"/>
    <w:rsid w:val="00386C3D"/>
    <w:rsid w:val="003A4245"/>
    <w:rsid w:val="003C0401"/>
    <w:rsid w:val="003C0708"/>
    <w:rsid w:val="003C628E"/>
    <w:rsid w:val="003E4972"/>
    <w:rsid w:val="003E56C6"/>
    <w:rsid w:val="003F19FA"/>
    <w:rsid w:val="003F5804"/>
    <w:rsid w:val="0040256D"/>
    <w:rsid w:val="004051D1"/>
    <w:rsid w:val="00412701"/>
    <w:rsid w:val="004136B7"/>
    <w:rsid w:val="00415961"/>
    <w:rsid w:val="00415991"/>
    <w:rsid w:val="0041636F"/>
    <w:rsid w:val="0042195E"/>
    <w:rsid w:val="00430B37"/>
    <w:rsid w:val="0043161B"/>
    <w:rsid w:val="004332D0"/>
    <w:rsid w:val="004463A7"/>
    <w:rsid w:val="00450C15"/>
    <w:rsid w:val="0045356A"/>
    <w:rsid w:val="00460AD2"/>
    <w:rsid w:val="004653BB"/>
    <w:rsid w:val="004655DF"/>
    <w:rsid w:val="004716E2"/>
    <w:rsid w:val="0047240D"/>
    <w:rsid w:val="0047302A"/>
    <w:rsid w:val="00473EC6"/>
    <w:rsid w:val="00474AB9"/>
    <w:rsid w:val="004829AE"/>
    <w:rsid w:val="0048715B"/>
    <w:rsid w:val="004913BE"/>
    <w:rsid w:val="004969A1"/>
    <w:rsid w:val="004A2205"/>
    <w:rsid w:val="004A3B5B"/>
    <w:rsid w:val="004A6A0E"/>
    <w:rsid w:val="004A7DAC"/>
    <w:rsid w:val="004C0494"/>
    <w:rsid w:val="004C7372"/>
    <w:rsid w:val="004D391B"/>
    <w:rsid w:val="004D400E"/>
    <w:rsid w:val="004E272B"/>
    <w:rsid w:val="004F7303"/>
    <w:rsid w:val="004F74DB"/>
    <w:rsid w:val="005022E9"/>
    <w:rsid w:val="005033F7"/>
    <w:rsid w:val="00521D46"/>
    <w:rsid w:val="00525AA5"/>
    <w:rsid w:val="00536CE9"/>
    <w:rsid w:val="005536A6"/>
    <w:rsid w:val="00557403"/>
    <w:rsid w:val="00563E80"/>
    <w:rsid w:val="00567C4D"/>
    <w:rsid w:val="00571C42"/>
    <w:rsid w:val="005876C5"/>
    <w:rsid w:val="005A338F"/>
    <w:rsid w:val="005B252C"/>
    <w:rsid w:val="005B313F"/>
    <w:rsid w:val="005B38A0"/>
    <w:rsid w:val="005C2984"/>
    <w:rsid w:val="005E03F8"/>
    <w:rsid w:val="005E3591"/>
    <w:rsid w:val="005E5534"/>
    <w:rsid w:val="005E658C"/>
    <w:rsid w:val="005F7BBE"/>
    <w:rsid w:val="00600F50"/>
    <w:rsid w:val="006010FE"/>
    <w:rsid w:val="00603DFB"/>
    <w:rsid w:val="00634EBC"/>
    <w:rsid w:val="00651AAD"/>
    <w:rsid w:val="006533FC"/>
    <w:rsid w:val="00665DFD"/>
    <w:rsid w:val="006663F7"/>
    <w:rsid w:val="00666CF2"/>
    <w:rsid w:val="00672B47"/>
    <w:rsid w:val="00677380"/>
    <w:rsid w:val="00683DB8"/>
    <w:rsid w:val="00683DC1"/>
    <w:rsid w:val="00684E11"/>
    <w:rsid w:val="00687EA7"/>
    <w:rsid w:val="00690528"/>
    <w:rsid w:val="00694EC1"/>
    <w:rsid w:val="006961F4"/>
    <w:rsid w:val="006A1FAD"/>
    <w:rsid w:val="006B3AAD"/>
    <w:rsid w:val="006B4122"/>
    <w:rsid w:val="006C5621"/>
    <w:rsid w:val="006C69C2"/>
    <w:rsid w:val="006D4D16"/>
    <w:rsid w:val="006E23D0"/>
    <w:rsid w:val="006E630E"/>
    <w:rsid w:val="006F2638"/>
    <w:rsid w:val="0070398C"/>
    <w:rsid w:val="00704767"/>
    <w:rsid w:val="00714EF2"/>
    <w:rsid w:val="00715D39"/>
    <w:rsid w:val="0072060F"/>
    <w:rsid w:val="00722BE9"/>
    <w:rsid w:val="007316AC"/>
    <w:rsid w:val="0073332A"/>
    <w:rsid w:val="00735C21"/>
    <w:rsid w:val="00736C3D"/>
    <w:rsid w:val="007403DB"/>
    <w:rsid w:val="00740797"/>
    <w:rsid w:val="007410E1"/>
    <w:rsid w:val="007457F4"/>
    <w:rsid w:val="0074632B"/>
    <w:rsid w:val="00765BC3"/>
    <w:rsid w:val="00791A3D"/>
    <w:rsid w:val="00793F76"/>
    <w:rsid w:val="007965F6"/>
    <w:rsid w:val="007A43B6"/>
    <w:rsid w:val="007D31D9"/>
    <w:rsid w:val="007D3A9C"/>
    <w:rsid w:val="007D4EF3"/>
    <w:rsid w:val="007E5412"/>
    <w:rsid w:val="007E6D19"/>
    <w:rsid w:val="007F36A9"/>
    <w:rsid w:val="007F58CE"/>
    <w:rsid w:val="0080032D"/>
    <w:rsid w:val="0082122D"/>
    <w:rsid w:val="00821A3F"/>
    <w:rsid w:val="00826913"/>
    <w:rsid w:val="00826979"/>
    <w:rsid w:val="0083124A"/>
    <w:rsid w:val="00831311"/>
    <w:rsid w:val="008335DF"/>
    <w:rsid w:val="00834729"/>
    <w:rsid w:val="00836371"/>
    <w:rsid w:val="00837184"/>
    <w:rsid w:val="00841101"/>
    <w:rsid w:val="00860066"/>
    <w:rsid w:val="00864966"/>
    <w:rsid w:val="008676D9"/>
    <w:rsid w:val="00870FB6"/>
    <w:rsid w:val="0087409B"/>
    <w:rsid w:val="00877949"/>
    <w:rsid w:val="008802F1"/>
    <w:rsid w:val="00885713"/>
    <w:rsid w:val="0089299B"/>
    <w:rsid w:val="00894DEB"/>
    <w:rsid w:val="00894E48"/>
    <w:rsid w:val="008B044A"/>
    <w:rsid w:val="008B701B"/>
    <w:rsid w:val="008C1932"/>
    <w:rsid w:val="008D24C4"/>
    <w:rsid w:val="008D5324"/>
    <w:rsid w:val="008E0C09"/>
    <w:rsid w:val="008F049E"/>
    <w:rsid w:val="00901504"/>
    <w:rsid w:val="009033DE"/>
    <w:rsid w:val="00904CDE"/>
    <w:rsid w:val="00906AD6"/>
    <w:rsid w:val="0091639E"/>
    <w:rsid w:val="00924385"/>
    <w:rsid w:val="009309D7"/>
    <w:rsid w:val="00935211"/>
    <w:rsid w:val="00941366"/>
    <w:rsid w:val="009444B8"/>
    <w:rsid w:val="00947D65"/>
    <w:rsid w:val="009502B2"/>
    <w:rsid w:val="00952F39"/>
    <w:rsid w:val="00953587"/>
    <w:rsid w:val="00957AA0"/>
    <w:rsid w:val="00973461"/>
    <w:rsid w:val="00982BDC"/>
    <w:rsid w:val="009923C8"/>
    <w:rsid w:val="009932A8"/>
    <w:rsid w:val="009A535D"/>
    <w:rsid w:val="009B0377"/>
    <w:rsid w:val="009B57F5"/>
    <w:rsid w:val="009B5A12"/>
    <w:rsid w:val="009D36B5"/>
    <w:rsid w:val="009F066E"/>
    <w:rsid w:val="009F1402"/>
    <w:rsid w:val="009F1D0A"/>
    <w:rsid w:val="00A03558"/>
    <w:rsid w:val="00A04F56"/>
    <w:rsid w:val="00A059D0"/>
    <w:rsid w:val="00A15E23"/>
    <w:rsid w:val="00A22F8B"/>
    <w:rsid w:val="00A24995"/>
    <w:rsid w:val="00A369D6"/>
    <w:rsid w:val="00A417A9"/>
    <w:rsid w:val="00A45D9B"/>
    <w:rsid w:val="00A501D4"/>
    <w:rsid w:val="00A515FA"/>
    <w:rsid w:val="00A52094"/>
    <w:rsid w:val="00A523A2"/>
    <w:rsid w:val="00A645D2"/>
    <w:rsid w:val="00A7124A"/>
    <w:rsid w:val="00A84E21"/>
    <w:rsid w:val="00A977B2"/>
    <w:rsid w:val="00A97D6F"/>
    <w:rsid w:val="00AA3C2B"/>
    <w:rsid w:val="00AB7FAA"/>
    <w:rsid w:val="00AC2903"/>
    <w:rsid w:val="00AC5C11"/>
    <w:rsid w:val="00AD37D5"/>
    <w:rsid w:val="00AD3B14"/>
    <w:rsid w:val="00AE3BD4"/>
    <w:rsid w:val="00AE6513"/>
    <w:rsid w:val="00AE7A27"/>
    <w:rsid w:val="00AF5A81"/>
    <w:rsid w:val="00AF718C"/>
    <w:rsid w:val="00B04D0B"/>
    <w:rsid w:val="00B06BCA"/>
    <w:rsid w:val="00B31314"/>
    <w:rsid w:val="00B325E6"/>
    <w:rsid w:val="00B3418F"/>
    <w:rsid w:val="00B34BD5"/>
    <w:rsid w:val="00B35A4D"/>
    <w:rsid w:val="00B4398C"/>
    <w:rsid w:val="00B62CDA"/>
    <w:rsid w:val="00B67113"/>
    <w:rsid w:val="00B70B69"/>
    <w:rsid w:val="00B82CD6"/>
    <w:rsid w:val="00B87851"/>
    <w:rsid w:val="00B92643"/>
    <w:rsid w:val="00BA018F"/>
    <w:rsid w:val="00BB1C97"/>
    <w:rsid w:val="00BB35D2"/>
    <w:rsid w:val="00BB4007"/>
    <w:rsid w:val="00BB5088"/>
    <w:rsid w:val="00BB5D77"/>
    <w:rsid w:val="00BC002A"/>
    <w:rsid w:val="00BE26A1"/>
    <w:rsid w:val="00BE2D76"/>
    <w:rsid w:val="00BF55D1"/>
    <w:rsid w:val="00C00A4E"/>
    <w:rsid w:val="00C0198E"/>
    <w:rsid w:val="00C13B7C"/>
    <w:rsid w:val="00C13DE1"/>
    <w:rsid w:val="00C2502A"/>
    <w:rsid w:val="00C26849"/>
    <w:rsid w:val="00C5296D"/>
    <w:rsid w:val="00C5705B"/>
    <w:rsid w:val="00C60D66"/>
    <w:rsid w:val="00C6223B"/>
    <w:rsid w:val="00C640C3"/>
    <w:rsid w:val="00C75101"/>
    <w:rsid w:val="00C75A08"/>
    <w:rsid w:val="00C77369"/>
    <w:rsid w:val="00C8506D"/>
    <w:rsid w:val="00C85B84"/>
    <w:rsid w:val="00C87CF7"/>
    <w:rsid w:val="00CA09AB"/>
    <w:rsid w:val="00CA6A23"/>
    <w:rsid w:val="00CB4D85"/>
    <w:rsid w:val="00CB6D98"/>
    <w:rsid w:val="00CC3F51"/>
    <w:rsid w:val="00CD2DDF"/>
    <w:rsid w:val="00CD3109"/>
    <w:rsid w:val="00CD6924"/>
    <w:rsid w:val="00CD7C6E"/>
    <w:rsid w:val="00CE2848"/>
    <w:rsid w:val="00CE5D7A"/>
    <w:rsid w:val="00CF21D5"/>
    <w:rsid w:val="00CF2AB6"/>
    <w:rsid w:val="00CF61D7"/>
    <w:rsid w:val="00CF6EEB"/>
    <w:rsid w:val="00D00049"/>
    <w:rsid w:val="00D0334E"/>
    <w:rsid w:val="00D043CE"/>
    <w:rsid w:val="00D076B6"/>
    <w:rsid w:val="00D07748"/>
    <w:rsid w:val="00D07EA9"/>
    <w:rsid w:val="00D13A52"/>
    <w:rsid w:val="00D156CC"/>
    <w:rsid w:val="00D31955"/>
    <w:rsid w:val="00D3198C"/>
    <w:rsid w:val="00D343D0"/>
    <w:rsid w:val="00D425EE"/>
    <w:rsid w:val="00D53366"/>
    <w:rsid w:val="00D541D6"/>
    <w:rsid w:val="00D56FAA"/>
    <w:rsid w:val="00D603CE"/>
    <w:rsid w:val="00D6233E"/>
    <w:rsid w:val="00D625B2"/>
    <w:rsid w:val="00D654E0"/>
    <w:rsid w:val="00D70365"/>
    <w:rsid w:val="00D74EA8"/>
    <w:rsid w:val="00D83CF4"/>
    <w:rsid w:val="00D905FE"/>
    <w:rsid w:val="00D9449A"/>
    <w:rsid w:val="00D95CBD"/>
    <w:rsid w:val="00D97850"/>
    <w:rsid w:val="00D97F2F"/>
    <w:rsid w:val="00DA1789"/>
    <w:rsid w:val="00DB2D4E"/>
    <w:rsid w:val="00DB3D73"/>
    <w:rsid w:val="00DB41C4"/>
    <w:rsid w:val="00DC0330"/>
    <w:rsid w:val="00DD2C26"/>
    <w:rsid w:val="00DE0032"/>
    <w:rsid w:val="00DE45F1"/>
    <w:rsid w:val="00DF19E6"/>
    <w:rsid w:val="00DF5882"/>
    <w:rsid w:val="00DF5ABE"/>
    <w:rsid w:val="00E00EC9"/>
    <w:rsid w:val="00E02552"/>
    <w:rsid w:val="00E03131"/>
    <w:rsid w:val="00E038D2"/>
    <w:rsid w:val="00E03B62"/>
    <w:rsid w:val="00E0434F"/>
    <w:rsid w:val="00E053D9"/>
    <w:rsid w:val="00E12928"/>
    <w:rsid w:val="00E16CFE"/>
    <w:rsid w:val="00E230AC"/>
    <w:rsid w:val="00E24E0D"/>
    <w:rsid w:val="00E25A7E"/>
    <w:rsid w:val="00E2629A"/>
    <w:rsid w:val="00E33643"/>
    <w:rsid w:val="00E43FFB"/>
    <w:rsid w:val="00E44C0C"/>
    <w:rsid w:val="00E540D5"/>
    <w:rsid w:val="00E549DB"/>
    <w:rsid w:val="00E554BA"/>
    <w:rsid w:val="00E55CEF"/>
    <w:rsid w:val="00E6039E"/>
    <w:rsid w:val="00E64D28"/>
    <w:rsid w:val="00E771D3"/>
    <w:rsid w:val="00E81BD3"/>
    <w:rsid w:val="00E83C10"/>
    <w:rsid w:val="00E91FE9"/>
    <w:rsid w:val="00E9261E"/>
    <w:rsid w:val="00E94A15"/>
    <w:rsid w:val="00E9524E"/>
    <w:rsid w:val="00EA0792"/>
    <w:rsid w:val="00EA16CB"/>
    <w:rsid w:val="00EA49BD"/>
    <w:rsid w:val="00EB6BB9"/>
    <w:rsid w:val="00EB7EC8"/>
    <w:rsid w:val="00EC3B7C"/>
    <w:rsid w:val="00ED5BCA"/>
    <w:rsid w:val="00EE41DB"/>
    <w:rsid w:val="00EE4FDF"/>
    <w:rsid w:val="00EE583C"/>
    <w:rsid w:val="00EE7293"/>
    <w:rsid w:val="00EF3ED8"/>
    <w:rsid w:val="00EF46BF"/>
    <w:rsid w:val="00F038E5"/>
    <w:rsid w:val="00F04033"/>
    <w:rsid w:val="00F05E8C"/>
    <w:rsid w:val="00F07CFE"/>
    <w:rsid w:val="00F1025B"/>
    <w:rsid w:val="00F10C29"/>
    <w:rsid w:val="00F25BE5"/>
    <w:rsid w:val="00F27631"/>
    <w:rsid w:val="00F27DC0"/>
    <w:rsid w:val="00F3171D"/>
    <w:rsid w:val="00F31AF3"/>
    <w:rsid w:val="00F373BC"/>
    <w:rsid w:val="00F43869"/>
    <w:rsid w:val="00F44107"/>
    <w:rsid w:val="00F5262A"/>
    <w:rsid w:val="00F53960"/>
    <w:rsid w:val="00F61A1E"/>
    <w:rsid w:val="00F70969"/>
    <w:rsid w:val="00F851B1"/>
    <w:rsid w:val="00F86287"/>
    <w:rsid w:val="00FA5C72"/>
    <w:rsid w:val="00FA7713"/>
    <w:rsid w:val="00FB2D45"/>
    <w:rsid w:val="00FB5D19"/>
    <w:rsid w:val="00FB77C3"/>
    <w:rsid w:val="00FC3637"/>
    <w:rsid w:val="00FC67E1"/>
    <w:rsid w:val="00FC7CE8"/>
    <w:rsid w:val="00FC7DCA"/>
    <w:rsid w:val="00FD00E0"/>
    <w:rsid w:val="00FD39ED"/>
    <w:rsid w:val="00FD7F55"/>
    <w:rsid w:val="00FE5C5E"/>
    <w:rsid w:val="00FF3C84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F4C0"/>
  <w15:chartTrackingRefBased/>
  <w15:docId w15:val="{A0CCAB88-E820-4E99-A2F1-B7CD8802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E76E6"/>
  </w:style>
  <w:style w:type="paragraph" w:styleId="a5">
    <w:name w:val="footer"/>
    <w:basedOn w:val="a"/>
    <w:link w:val="a6"/>
    <w:uiPriority w:val="99"/>
    <w:unhideWhenUsed/>
    <w:rsid w:val="001E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E76E6"/>
  </w:style>
  <w:style w:type="paragraph" w:styleId="a7">
    <w:name w:val="Normal (Web)"/>
    <w:basedOn w:val="a"/>
    <w:uiPriority w:val="99"/>
    <w:semiHidden/>
    <w:unhideWhenUsed/>
    <w:rsid w:val="00DB2D4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151</Pages>
  <Words>33518</Words>
  <Characters>191054</Characters>
  <Application>Microsoft Office Word</Application>
  <DocSecurity>0</DocSecurity>
  <Lines>1592</Lines>
  <Paragraphs>448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ขวัญจิตต์ จิตสินธุ</cp:lastModifiedBy>
  <cp:revision>42</cp:revision>
  <dcterms:created xsi:type="dcterms:W3CDTF">2022-01-29T08:24:00Z</dcterms:created>
  <dcterms:modified xsi:type="dcterms:W3CDTF">2022-02-23T10:02:00Z</dcterms:modified>
</cp:coreProperties>
</file>